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F63" w:rsidRDefault="00CC2413" w:rsidP="00870F63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F63" w:rsidRDefault="00870F63" w:rsidP="00870F6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70F63" w:rsidRDefault="00870F63" w:rsidP="00870F6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70F63" w:rsidRDefault="00870F63" w:rsidP="00870F6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70F63" w:rsidRDefault="00870F63" w:rsidP="00870F63">
      <w:pPr>
        <w:ind w:right="-185"/>
      </w:pPr>
    </w:p>
    <w:p w:rsidR="00870F63" w:rsidRDefault="002276D8" w:rsidP="00870F63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18.08.</w:t>
      </w:r>
      <w:r w:rsidR="00870F63">
        <w:rPr>
          <w:sz w:val="24"/>
          <w:szCs w:val="24"/>
          <w:lang w:val="uk-UA"/>
        </w:rPr>
        <w:t>2020</w:t>
      </w:r>
      <w:r w:rsidR="00870F63">
        <w:rPr>
          <w:szCs w:val="28"/>
        </w:rPr>
        <w:t xml:space="preserve">  № </w:t>
      </w:r>
      <w:r w:rsidRPr="002276D8">
        <w:rPr>
          <w:sz w:val="24"/>
          <w:szCs w:val="24"/>
          <w:lang w:val="uk-UA"/>
        </w:rPr>
        <w:t>299-р</w:t>
      </w:r>
      <w:r w:rsidR="00870F63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870F63" w:rsidRPr="007A191E">
        <w:rPr>
          <w:sz w:val="24"/>
          <w:szCs w:val="24"/>
          <w:lang w:val="uk-UA"/>
        </w:rPr>
        <w:t>м.Чернівці</w:t>
      </w:r>
      <w:r w:rsidR="00870F63">
        <w:rPr>
          <w:b/>
          <w:i/>
          <w:szCs w:val="28"/>
          <w:u w:val="single"/>
        </w:rPr>
        <w:t xml:space="preserve">   </w:t>
      </w:r>
    </w:p>
    <w:p w:rsidR="00870F63" w:rsidRPr="00F10CA1" w:rsidRDefault="00870F63" w:rsidP="00870F63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70F63" w:rsidRPr="007F5D50" w:rsidTr="00870F63">
        <w:tc>
          <w:tcPr>
            <w:tcW w:w="5525" w:type="dxa"/>
          </w:tcPr>
          <w:p w:rsidR="00870F63" w:rsidRDefault="00870F63" w:rsidP="00870F6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70F63" w:rsidRPr="007F5D50" w:rsidRDefault="00870F63" w:rsidP="00870F6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.Рівненській</w:t>
            </w:r>
          </w:p>
          <w:p w:rsidR="00870F63" w:rsidRDefault="00870F63" w:rsidP="00870F6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70F63" w:rsidRDefault="00870F63" w:rsidP="00870F6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70F63" w:rsidRPr="003C272D" w:rsidRDefault="00870F63" w:rsidP="00870F6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70F63" w:rsidRDefault="00870F63" w:rsidP="00870F6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будинків №30, 30-А,                30-Б, 30-В, 30-Г та 30-Д на вул.Рівненській до міських мереж газопостачання:</w:t>
      </w:r>
    </w:p>
    <w:p w:rsidR="00870F63" w:rsidRPr="0009327B" w:rsidRDefault="00870F63" w:rsidP="00870F63">
      <w:pPr>
        <w:ind w:right="98"/>
        <w:jc w:val="both"/>
        <w:rPr>
          <w:sz w:val="16"/>
          <w:szCs w:val="16"/>
          <w:lang w:val="uk-UA"/>
        </w:rPr>
      </w:pPr>
    </w:p>
    <w:p w:rsidR="00870F63" w:rsidRDefault="00870F63" w:rsidP="00870F63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Голові ОК «ЖБК «ГАРДЕН ХАУС» Варварюку О.П.:</w:t>
      </w:r>
    </w:p>
    <w:p w:rsidR="00870F63" w:rsidRDefault="00870F63" w:rsidP="00870F63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 підключення будинків №30, 30-А, 30-Б, 30-В, 30-Г та 30-Д на вул.Рівненській до міських мереж газопостачання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                з 20.08.2020р. до 21.</w:t>
      </w:r>
      <w:r w:rsidRPr="006C032C">
        <w:rPr>
          <w:lang w:val="uk-UA"/>
        </w:rPr>
        <w:t>0</w:t>
      </w:r>
      <w:r>
        <w:rPr>
          <w:lang w:val="uk-UA"/>
        </w:rPr>
        <w:t>8.2020р. з повним перекриттям руху транспорту в районі проведення робіт.</w:t>
      </w:r>
    </w:p>
    <w:p w:rsidR="00870F63" w:rsidRDefault="00870F63" w:rsidP="00870F6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870F63" w:rsidRDefault="00870F63" w:rsidP="00870F6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870F63" w:rsidRDefault="00870F63" w:rsidP="00870F6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70F63" w:rsidRPr="00790F62" w:rsidRDefault="00870F63" w:rsidP="00870F63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01.09.2020р. після завершення робіт. </w:t>
      </w:r>
    </w:p>
    <w:p w:rsidR="00870F63" w:rsidRPr="0083488C" w:rsidRDefault="00870F63" w:rsidP="00870F6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70F63" w:rsidRPr="008D6E85" w:rsidRDefault="00870F63" w:rsidP="00870F6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70F63" w:rsidRDefault="00870F63" w:rsidP="00870F63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</w:t>
      </w:r>
      <w:r>
        <w:rPr>
          <w:lang w:val="uk-UA"/>
        </w:rPr>
        <w:t>та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870F63" w:rsidRPr="00F87BFD" w:rsidRDefault="00870F63" w:rsidP="00870F63">
      <w:pPr>
        <w:pStyle w:val="a3"/>
        <w:ind w:right="98"/>
        <w:rPr>
          <w:sz w:val="16"/>
          <w:szCs w:val="16"/>
          <w:lang w:val="uk-UA"/>
        </w:rPr>
      </w:pPr>
    </w:p>
    <w:p w:rsidR="00870F63" w:rsidRDefault="00870F63" w:rsidP="00870F63">
      <w:pPr>
        <w:pStyle w:val="a3"/>
        <w:ind w:right="98"/>
        <w:rPr>
          <w:sz w:val="16"/>
          <w:szCs w:val="16"/>
        </w:rPr>
      </w:pPr>
    </w:p>
    <w:p w:rsidR="00870F63" w:rsidRPr="0009327B" w:rsidRDefault="00870F63" w:rsidP="00870F63">
      <w:pPr>
        <w:pStyle w:val="a3"/>
        <w:ind w:right="98"/>
        <w:rPr>
          <w:sz w:val="16"/>
          <w:szCs w:val="16"/>
        </w:rPr>
      </w:pPr>
    </w:p>
    <w:p w:rsidR="00870F63" w:rsidRPr="009C33C4" w:rsidRDefault="00870F63" w:rsidP="00870F63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870F63" w:rsidRPr="00F87BFD" w:rsidRDefault="00870F63" w:rsidP="00870F63">
      <w:pPr>
        <w:jc w:val="both"/>
        <w:rPr>
          <w:b/>
          <w:sz w:val="24"/>
        </w:rPr>
      </w:pPr>
    </w:p>
    <w:p w:rsidR="00870F63" w:rsidRDefault="00870F63" w:rsidP="00870F63">
      <w:pPr>
        <w:jc w:val="both"/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F63"/>
    <w:rsid w:val="002276D8"/>
    <w:rsid w:val="00870F63"/>
    <w:rsid w:val="00985943"/>
    <w:rsid w:val="00CC241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9F449A-7DAE-4A78-879C-B890AB0E1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F63"/>
    <w:rPr>
      <w:lang w:val="ru-RU" w:eastAsia="ru-RU"/>
    </w:rPr>
  </w:style>
  <w:style w:type="paragraph" w:styleId="3">
    <w:name w:val="heading 3"/>
    <w:basedOn w:val="a"/>
    <w:next w:val="a"/>
    <w:qFormat/>
    <w:rsid w:val="00870F6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70F6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70F63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2020-09-03T10:58:00Z</dcterms:created>
  <dcterms:modified xsi:type="dcterms:W3CDTF">2020-09-03T10:58:00Z</dcterms:modified>
</cp:coreProperties>
</file>