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DC6" w:rsidRDefault="00D02590" w:rsidP="00140DC6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DC6" w:rsidRDefault="00140DC6" w:rsidP="00140DC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40DC6" w:rsidRDefault="00140DC6" w:rsidP="00140DC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40DC6" w:rsidRDefault="00140DC6" w:rsidP="00140DC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40DC6" w:rsidRPr="00950F1F" w:rsidRDefault="00140DC6" w:rsidP="00140DC6">
      <w:pPr>
        <w:ind w:right="-185"/>
        <w:rPr>
          <w:sz w:val="16"/>
          <w:szCs w:val="16"/>
        </w:rPr>
      </w:pPr>
    </w:p>
    <w:p w:rsidR="00140DC6" w:rsidRDefault="002718C9" w:rsidP="00140DC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03.12.</w:t>
      </w:r>
      <w:r w:rsidR="00140DC6">
        <w:rPr>
          <w:sz w:val="24"/>
          <w:szCs w:val="24"/>
          <w:lang w:val="uk-UA"/>
        </w:rPr>
        <w:t>2018</w:t>
      </w:r>
      <w:r w:rsidR="00140DC6">
        <w:rPr>
          <w:szCs w:val="28"/>
        </w:rPr>
        <w:t xml:space="preserve">  № </w:t>
      </w:r>
      <w:r w:rsidRPr="002718C9">
        <w:rPr>
          <w:sz w:val="24"/>
          <w:szCs w:val="24"/>
          <w:lang w:val="uk-UA"/>
        </w:rPr>
        <w:t>572-р</w:t>
      </w:r>
      <w:r w:rsidR="00140DC6" w:rsidRPr="002718C9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140DC6" w:rsidRPr="007A191E">
        <w:rPr>
          <w:sz w:val="24"/>
          <w:szCs w:val="24"/>
          <w:lang w:val="uk-UA"/>
        </w:rPr>
        <w:t>м.Чернівці</w:t>
      </w:r>
      <w:r w:rsidR="00140DC6">
        <w:rPr>
          <w:b/>
          <w:i/>
          <w:szCs w:val="28"/>
          <w:u w:val="single"/>
        </w:rPr>
        <w:t xml:space="preserve">   </w:t>
      </w:r>
    </w:p>
    <w:p w:rsidR="00140DC6" w:rsidRPr="00790F62" w:rsidRDefault="00140DC6" w:rsidP="00140DC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40DC6" w:rsidTr="00140DC6">
        <w:tc>
          <w:tcPr>
            <w:tcW w:w="5525" w:type="dxa"/>
          </w:tcPr>
          <w:p w:rsidR="00140DC6" w:rsidRDefault="00140DC6" w:rsidP="00140DC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40DC6" w:rsidRPr="00D72F58" w:rsidRDefault="00140DC6" w:rsidP="00140DC6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вул.М.Черемшини</w:t>
            </w:r>
          </w:p>
          <w:p w:rsidR="00140DC6" w:rsidRPr="00606717" w:rsidRDefault="00140DC6" w:rsidP="00140DC6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140DC6" w:rsidRDefault="00140DC6" w:rsidP="00140DC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40DC6" w:rsidRDefault="00140DC6" w:rsidP="00140DC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40DC6" w:rsidRPr="003C272D" w:rsidRDefault="00140DC6" w:rsidP="00140DC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40DC6" w:rsidRDefault="00140DC6" w:rsidP="00140DC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№39 на вул.М.Черемшини до міських мереж водовідведення</w:t>
      </w:r>
    </w:p>
    <w:p w:rsidR="00140DC6" w:rsidRPr="003C272D" w:rsidRDefault="00140DC6" w:rsidP="00140DC6">
      <w:pPr>
        <w:ind w:right="98"/>
        <w:jc w:val="both"/>
        <w:rPr>
          <w:sz w:val="16"/>
          <w:szCs w:val="16"/>
          <w:lang w:val="uk-UA"/>
        </w:rPr>
      </w:pPr>
    </w:p>
    <w:p w:rsidR="00140DC6" w:rsidRDefault="00140DC6" w:rsidP="00140DC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40DC6" w:rsidRPr="003C272D" w:rsidRDefault="00140DC6" w:rsidP="00140DC6">
      <w:pPr>
        <w:ind w:right="98"/>
        <w:jc w:val="both"/>
        <w:rPr>
          <w:sz w:val="16"/>
          <w:szCs w:val="16"/>
          <w:lang w:val="uk-UA"/>
        </w:rPr>
      </w:pPr>
    </w:p>
    <w:p w:rsidR="00140DC6" w:rsidRDefault="00140DC6" w:rsidP="00140DC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Гр.Фаркаша В.І.:</w:t>
      </w:r>
    </w:p>
    <w:p w:rsidR="00140DC6" w:rsidRDefault="00140DC6" w:rsidP="00140DC6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підключення будинку №39 на вул.М.Черемшини до міських мереж водовідведення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03.12.2018р. до 05.12.2018р. з повним перекриттям руху транспорту по вул.М.Черемшини в районі проведення робіт.</w:t>
      </w:r>
      <w:r w:rsidRPr="00DC2564">
        <w:rPr>
          <w:lang w:val="uk-UA"/>
        </w:rPr>
        <w:t xml:space="preserve"> </w:t>
      </w:r>
    </w:p>
    <w:p w:rsidR="00140DC6" w:rsidRDefault="00140DC6" w:rsidP="00140DC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40DC6" w:rsidRDefault="00140DC6" w:rsidP="00140DC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40DC6" w:rsidRDefault="00140DC6" w:rsidP="00140DC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40DC6" w:rsidRDefault="00140DC6" w:rsidP="00140DC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15.12.2018р. після завершення робіт. </w:t>
      </w:r>
    </w:p>
    <w:p w:rsidR="00140DC6" w:rsidRPr="00790F62" w:rsidRDefault="00140DC6" w:rsidP="00140DC6">
      <w:pPr>
        <w:pStyle w:val="2"/>
        <w:ind w:right="98" w:firstLine="720"/>
        <w:rPr>
          <w:sz w:val="16"/>
          <w:szCs w:val="16"/>
          <w:lang w:val="uk-UA"/>
        </w:rPr>
      </w:pPr>
    </w:p>
    <w:p w:rsidR="00140DC6" w:rsidRDefault="00140DC6" w:rsidP="00140DC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40DC6" w:rsidRPr="00790F62" w:rsidRDefault="00140DC6" w:rsidP="00140DC6">
      <w:pPr>
        <w:pStyle w:val="2"/>
        <w:ind w:right="98" w:firstLine="720"/>
        <w:rPr>
          <w:sz w:val="16"/>
          <w:szCs w:val="16"/>
          <w:lang w:val="uk-UA"/>
        </w:rPr>
      </w:pPr>
    </w:p>
    <w:p w:rsidR="00140DC6" w:rsidRDefault="00140DC6" w:rsidP="00140DC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40DC6" w:rsidRPr="00790F62" w:rsidRDefault="00140DC6" w:rsidP="00140DC6">
      <w:pPr>
        <w:pStyle w:val="a3"/>
        <w:ind w:right="98"/>
        <w:rPr>
          <w:sz w:val="16"/>
          <w:szCs w:val="16"/>
          <w:lang w:val="uk-UA" w:eastAsia="uk-UA"/>
        </w:rPr>
      </w:pPr>
    </w:p>
    <w:p w:rsidR="00140DC6" w:rsidRDefault="00140DC6" w:rsidP="00140DC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40DC6" w:rsidRPr="00950F1F" w:rsidRDefault="00140DC6" w:rsidP="00140DC6">
      <w:pPr>
        <w:pStyle w:val="a3"/>
        <w:ind w:right="98"/>
        <w:rPr>
          <w:sz w:val="16"/>
          <w:szCs w:val="16"/>
        </w:rPr>
      </w:pPr>
    </w:p>
    <w:p w:rsidR="00985943" w:rsidRPr="00140DC6" w:rsidRDefault="00140DC6" w:rsidP="00140DC6">
      <w:pPr>
        <w:jc w:val="both"/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985943" w:rsidRPr="00140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C6"/>
    <w:rsid w:val="00140DC6"/>
    <w:rsid w:val="002718C9"/>
    <w:rsid w:val="00985943"/>
    <w:rsid w:val="00D02590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D0B05-2490-47E9-984D-4E5642BA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DC6"/>
  </w:style>
  <w:style w:type="paragraph" w:styleId="3">
    <w:name w:val="heading 3"/>
    <w:basedOn w:val="a"/>
    <w:next w:val="a"/>
    <w:qFormat/>
    <w:rsid w:val="00140DC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40DC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40DC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40DC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2018-12-07T10:50:00Z</dcterms:created>
  <dcterms:modified xsi:type="dcterms:W3CDTF">2018-12-07T10:50:00Z</dcterms:modified>
</cp:coreProperties>
</file>