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57" w:rsidRDefault="00C03903" w:rsidP="00025357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57" w:rsidRDefault="00025357" w:rsidP="000253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5357" w:rsidRDefault="00025357" w:rsidP="000253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025357" w:rsidRPr="00312E62" w:rsidRDefault="00025357" w:rsidP="0002535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25357" w:rsidRDefault="00025357" w:rsidP="00025357">
      <w:pPr>
        <w:rPr>
          <w:b/>
        </w:rPr>
      </w:pPr>
    </w:p>
    <w:p w:rsidR="00025357" w:rsidRDefault="00025357" w:rsidP="00025357">
      <w:pPr>
        <w:rPr>
          <w:b/>
        </w:rPr>
      </w:pPr>
    </w:p>
    <w:p w:rsidR="00025357" w:rsidRPr="00150189" w:rsidRDefault="00025357" w:rsidP="00025357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00755C">
        <w:rPr>
          <w:b/>
          <w:bCs/>
          <w:color w:val="000000"/>
          <w:sz w:val="28"/>
          <w:szCs w:val="28"/>
        </w:rPr>
        <w:t>17</w:t>
      </w:r>
      <w:r>
        <w:rPr>
          <w:b/>
          <w:bCs/>
          <w:color w:val="000000"/>
          <w:sz w:val="28"/>
          <w:szCs w:val="28"/>
        </w:rPr>
        <w:t>.0</w:t>
      </w:r>
      <w:r>
        <w:rPr>
          <w:b/>
          <w:bCs/>
          <w:color w:val="000000"/>
          <w:sz w:val="28"/>
          <w:szCs w:val="28"/>
          <w:lang w:val="ru-RU"/>
        </w:rPr>
        <w:t>9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00755C">
        <w:rPr>
          <w:b/>
          <w:bCs/>
          <w:color w:val="000000"/>
          <w:sz w:val="28"/>
          <w:szCs w:val="28"/>
        </w:rPr>
        <w:t>408-р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025357" w:rsidRDefault="00025357" w:rsidP="00025357">
      <w:pPr>
        <w:rPr>
          <w:szCs w:val="28"/>
        </w:rPr>
      </w:pPr>
    </w:p>
    <w:p w:rsidR="00025357" w:rsidRDefault="00025357" w:rsidP="00025357">
      <w:pPr>
        <w:rPr>
          <w:szCs w:val="28"/>
        </w:rPr>
      </w:pPr>
    </w:p>
    <w:p w:rsidR="00025357" w:rsidRPr="00391BCE" w:rsidRDefault="00025357" w:rsidP="00025357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025357" w:rsidRDefault="00025357" w:rsidP="00025357">
      <w:pPr>
        <w:rPr>
          <w:b/>
          <w:bCs/>
          <w:szCs w:val="28"/>
        </w:rPr>
      </w:pPr>
    </w:p>
    <w:p w:rsidR="00025357" w:rsidRPr="00823664" w:rsidRDefault="00025357" w:rsidP="00025357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26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верес</w:t>
      </w:r>
      <w:r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025357" w:rsidRPr="00823664" w:rsidRDefault="00025357" w:rsidP="00025357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025357" w:rsidRDefault="00025357" w:rsidP="00025357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025357" w:rsidRPr="00525F2C" w:rsidRDefault="00025357" w:rsidP="00025357">
      <w:pPr>
        <w:rPr>
          <w:b/>
          <w:sz w:val="28"/>
          <w:szCs w:val="28"/>
          <w:lang w:val="ru-RU"/>
        </w:rPr>
      </w:pPr>
    </w:p>
    <w:p w:rsidR="00025357" w:rsidRDefault="00025357" w:rsidP="00E22B5C">
      <w:pPr>
        <w:ind w:left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025357">
        <w:rPr>
          <w:bCs/>
          <w:sz w:val="28"/>
          <w:szCs w:val="28"/>
        </w:rPr>
        <w:t>Про зміни до чинно</w:t>
      </w:r>
      <w:r w:rsidR="00E22B5C">
        <w:rPr>
          <w:bCs/>
          <w:sz w:val="28"/>
          <w:szCs w:val="28"/>
        </w:rPr>
        <w:t xml:space="preserve">го законодавства, що регулюють  </w:t>
      </w:r>
      <w:r w:rsidRPr="00025357">
        <w:rPr>
          <w:bCs/>
          <w:sz w:val="28"/>
          <w:szCs w:val="28"/>
        </w:rPr>
        <w:t xml:space="preserve"> питання місцевого самоврядування</w:t>
      </w:r>
      <w:r>
        <w:rPr>
          <w:bCs/>
          <w:sz w:val="28"/>
          <w:szCs w:val="28"/>
        </w:rPr>
        <w:t>.</w:t>
      </w:r>
    </w:p>
    <w:p w:rsidR="00025357" w:rsidRPr="00763BB8" w:rsidRDefault="00025357" w:rsidP="00E22B5C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smartTag w:uri="urn:schemas-microsoft-com:office:smarttags" w:element="PersonName">
        <w:r>
          <w:rPr>
            <w:b/>
            <w:sz w:val="28"/>
            <w:szCs w:val="28"/>
          </w:rPr>
          <w:t>Шиба Олександр Михайлович</w:t>
        </w:r>
      </w:smartTag>
      <w:r>
        <w:rPr>
          <w:b/>
          <w:sz w:val="28"/>
          <w:szCs w:val="28"/>
        </w:rPr>
        <w:t xml:space="preserve"> 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юридичного управління 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025357" w:rsidRPr="00025357" w:rsidRDefault="00025357" w:rsidP="00E22B5C">
      <w:pPr>
        <w:ind w:left="708"/>
        <w:jc w:val="both"/>
        <w:rPr>
          <w:bCs/>
          <w:sz w:val="28"/>
          <w:szCs w:val="28"/>
        </w:rPr>
      </w:pPr>
    </w:p>
    <w:p w:rsidR="00025357" w:rsidRPr="00763BB8" w:rsidRDefault="00025357" w:rsidP="00E22B5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63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025357" w:rsidRPr="00763BB8" w:rsidRDefault="00025357" w:rsidP="00E22B5C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025357" w:rsidRDefault="00025357" w:rsidP="00025357"/>
    <w:p w:rsidR="00025357" w:rsidRDefault="00025357" w:rsidP="00025357"/>
    <w:p w:rsidR="00025357" w:rsidRPr="00391BCE" w:rsidRDefault="00025357" w:rsidP="00025357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025357" w:rsidRDefault="00025357" w:rsidP="00025357">
      <w:pPr>
        <w:rPr>
          <w:szCs w:val="28"/>
        </w:rPr>
      </w:pPr>
    </w:p>
    <w:p w:rsidR="00025357" w:rsidRDefault="00025357" w:rsidP="00025357">
      <w:pPr>
        <w:rPr>
          <w:szCs w:val="28"/>
        </w:rPr>
      </w:pPr>
    </w:p>
    <w:p w:rsidR="00025357" w:rsidRDefault="00025357" w:rsidP="00025357">
      <w:pPr>
        <w:rPr>
          <w:szCs w:val="28"/>
        </w:rPr>
      </w:pPr>
    </w:p>
    <w:p w:rsidR="00025357" w:rsidRDefault="00025357" w:rsidP="00025357">
      <w:pPr>
        <w:rPr>
          <w:sz w:val="28"/>
          <w:szCs w:val="28"/>
        </w:rPr>
      </w:pPr>
    </w:p>
    <w:p w:rsidR="00025357" w:rsidRDefault="00025357" w:rsidP="00025357">
      <w:pPr>
        <w:rPr>
          <w:b/>
          <w:sz w:val="28"/>
          <w:szCs w:val="28"/>
        </w:rPr>
      </w:pPr>
    </w:p>
    <w:p w:rsidR="00025357" w:rsidRDefault="00025357" w:rsidP="00025357">
      <w:pPr>
        <w:rPr>
          <w:b/>
          <w:sz w:val="28"/>
          <w:szCs w:val="28"/>
        </w:rPr>
      </w:pPr>
    </w:p>
    <w:p w:rsidR="00025357" w:rsidRPr="001502C5" w:rsidRDefault="00025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</w:p>
    <w:sectPr w:rsidR="00025357" w:rsidRPr="0015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7D64"/>
    <w:multiLevelType w:val="hybridMultilevel"/>
    <w:tmpl w:val="AED23A66"/>
    <w:lvl w:ilvl="0" w:tplc="B0C4E28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57"/>
    <w:rsid w:val="0000755C"/>
    <w:rsid w:val="00025357"/>
    <w:rsid w:val="00071555"/>
    <w:rsid w:val="000E0C3D"/>
    <w:rsid w:val="001502C5"/>
    <w:rsid w:val="002920D4"/>
    <w:rsid w:val="00550CBB"/>
    <w:rsid w:val="00734D88"/>
    <w:rsid w:val="00877E0B"/>
    <w:rsid w:val="009E48F9"/>
    <w:rsid w:val="00A31395"/>
    <w:rsid w:val="00AF3386"/>
    <w:rsid w:val="00C03903"/>
    <w:rsid w:val="00C22F56"/>
    <w:rsid w:val="00E22B5C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49EACB"/>
  <w15:chartTrackingRefBased/>
  <w15:docId w15:val="{1D663E4A-90F5-4E6C-A169-CAA2EF26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357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25357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25357"/>
    <w:pPr>
      <w:spacing w:after="120"/>
    </w:pPr>
    <w:rPr>
      <w:sz w:val="28"/>
    </w:rPr>
  </w:style>
  <w:style w:type="paragraph" w:styleId="2">
    <w:name w:val="Body Text Indent 2"/>
    <w:basedOn w:val="a"/>
    <w:rsid w:val="00025357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2018-09-13T09:54:00Z</cp:lastPrinted>
  <dcterms:created xsi:type="dcterms:W3CDTF">2018-09-17T14:57:00Z</dcterms:created>
  <dcterms:modified xsi:type="dcterms:W3CDTF">2018-09-17T14:57:00Z</dcterms:modified>
</cp:coreProperties>
</file>