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AFC" w:rsidRPr="006136D1" w:rsidRDefault="000E0F32" w:rsidP="00824AFC">
      <w:pPr>
        <w:ind w:left="3540" w:firstLine="708"/>
        <w:rPr>
          <w:sz w:val="52"/>
          <w:szCs w:val="52"/>
        </w:rPr>
      </w:pPr>
      <w:r>
        <w:rPr>
          <w:sz w:val="52"/>
          <w:szCs w:val="52"/>
          <w:lang w:val="uk-UA"/>
        </w:rPr>
        <w:t xml:space="preserve"> </w:t>
      </w:r>
      <w:r w:rsidR="00B700D2" w:rsidRPr="006136D1">
        <w:rPr>
          <w:noProof/>
          <w:sz w:val="52"/>
          <w:szCs w:val="52"/>
          <w:lang w:eastAsia="ru-RU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AFC" w:rsidRPr="002F1B42" w:rsidRDefault="00824AFC" w:rsidP="00824AFC">
      <w:pPr>
        <w:pStyle w:val="1"/>
        <w:widowControl/>
        <w:tabs>
          <w:tab w:val="center" w:pos="4677"/>
          <w:tab w:val="left" w:pos="6080"/>
        </w:tabs>
        <w:rPr>
          <w:b/>
          <w:szCs w:val="36"/>
        </w:rPr>
      </w:pPr>
      <w:r w:rsidRPr="002F1B42">
        <w:rPr>
          <w:b/>
          <w:szCs w:val="36"/>
        </w:rPr>
        <w:t>У К Р А Ї Н А</w:t>
      </w:r>
    </w:p>
    <w:p w:rsidR="00824AFC" w:rsidRPr="002F1B42" w:rsidRDefault="00824AFC" w:rsidP="00824AFC">
      <w:pPr>
        <w:pStyle w:val="2"/>
        <w:widowControl/>
        <w:rPr>
          <w:szCs w:val="36"/>
          <w:lang w:val="uk-UA"/>
        </w:rPr>
      </w:pPr>
      <w:r w:rsidRPr="002F1B42">
        <w:rPr>
          <w:szCs w:val="36"/>
          <w:lang w:val="uk-UA"/>
        </w:rPr>
        <w:t>Чернівецька   міська   рада</w:t>
      </w:r>
    </w:p>
    <w:p w:rsidR="00824AFC" w:rsidRPr="002F1B42" w:rsidRDefault="00824AFC" w:rsidP="00824AFC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2F1B42">
        <w:rPr>
          <w:rFonts w:ascii="Times New Roman" w:hAnsi="Times New Roman" w:cs="Times New Roman"/>
          <w:sz w:val="36"/>
          <w:szCs w:val="36"/>
          <w:lang w:val="uk-UA"/>
        </w:rPr>
        <w:t>Виконавчий  комітет</w:t>
      </w:r>
    </w:p>
    <w:p w:rsidR="00824AFC" w:rsidRPr="002F1B42" w:rsidRDefault="00824AFC" w:rsidP="00824AFC">
      <w:pPr>
        <w:pStyle w:val="3"/>
        <w:spacing w:before="0"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F1B42">
        <w:rPr>
          <w:rFonts w:ascii="Times New Roman" w:hAnsi="Times New Roman" w:cs="Times New Roman"/>
          <w:sz w:val="32"/>
          <w:szCs w:val="32"/>
          <w:lang w:val="uk-UA"/>
        </w:rPr>
        <w:t xml:space="preserve">Р І Ш Е Н </w:t>
      </w:r>
      <w:proofErr w:type="spellStart"/>
      <w:r w:rsidRPr="002F1B42">
        <w:rPr>
          <w:rFonts w:ascii="Times New Roman" w:hAnsi="Times New Roman" w:cs="Times New Roman"/>
          <w:sz w:val="32"/>
          <w:szCs w:val="32"/>
          <w:lang w:val="uk-UA"/>
        </w:rPr>
        <w:t>Н</w:t>
      </w:r>
      <w:proofErr w:type="spellEnd"/>
      <w:r w:rsidRPr="002F1B42">
        <w:rPr>
          <w:rFonts w:ascii="Times New Roman" w:hAnsi="Times New Roman" w:cs="Times New Roman"/>
          <w:sz w:val="32"/>
          <w:szCs w:val="32"/>
          <w:lang w:val="uk-UA"/>
        </w:rPr>
        <w:t xml:space="preserve"> Я</w:t>
      </w:r>
    </w:p>
    <w:p w:rsidR="00824AFC" w:rsidRPr="002F1B42" w:rsidRDefault="00824AFC" w:rsidP="00824AFC"/>
    <w:p w:rsidR="00824AFC" w:rsidRPr="00DD6AF1" w:rsidRDefault="0044340B" w:rsidP="00824AFC">
      <w:pPr>
        <w:pStyle w:val="4"/>
        <w:rPr>
          <w:lang w:val="uk-UA"/>
        </w:rPr>
      </w:pPr>
      <w:r>
        <w:rPr>
          <w:b w:val="0"/>
          <w:u w:val="single"/>
          <w:lang w:val="uk-UA"/>
        </w:rPr>
        <w:t xml:space="preserve">          </w:t>
      </w:r>
      <w:r w:rsidR="00F9246B" w:rsidRPr="00B66932">
        <w:rPr>
          <w:b w:val="0"/>
          <w:u w:val="single"/>
        </w:rPr>
        <w:t xml:space="preserve"> </w:t>
      </w:r>
      <w:r w:rsidR="00824AFC" w:rsidRPr="00B66932">
        <w:rPr>
          <w:b w:val="0"/>
          <w:u w:val="single"/>
          <w:lang w:val="uk-UA"/>
        </w:rPr>
        <w:t>201</w:t>
      </w:r>
      <w:r w:rsidR="007174CE" w:rsidRPr="00B66932">
        <w:rPr>
          <w:b w:val="0"/>
          <w:u w:val="single"/>
          <w:lang w:val="uk-UA"/>
        </w:rPr>
        <w:t>8</w:t>
      </w:r>
      <w:r w:rsidR="001809ED" w:rsidRPr="00B66932">
        <w:rPr>
          <w:b w:val="0"/>
          <w:lang w:val="uk-UA"/>
        </w:rPr>
        <w:t xml:space="preserve"> </w:t>
      </w:r>
      <w:r w:rsidR="00824AFC" w:rsidRPr="00B66932">
        <w:rPr>
          <w:b w:val="0"/>
        </w:rPr>
        <w:t xml:space="preserve"> № </w:t>
      </w:r>
      <w:r w:rsidR="001809ED" w:rsidRPr="00B66932">
        <w:rPr>
          <w:b w:val="0"/>
          <w:lang w:val="uk-UA"/>
        </w:rPr>
        <w:t xml:space="preserve"> </w:t>
      </w:r>
      <w:r w:rsidR="008959C5" w:rsidRPr="00B66932">
        <w:rPr>
          <w:b w:val="0"/>
          <w:lang w:val="uk-UA"/>
        </w:rPr>
        <w:t>_______</w:t>
      </w:r>
      <w:r w:rsidR="00824AFC" w:rsidRPr="00F9246B">
        <w:rPr>
          <w:b w:val="0"/>
          <w:lang w:val="uk-UA"/>
        </w:rPr>
        <w:tab/>
      </w:r>
      <w:r w:rsidR="00824AFC" w:rsidRPr="00DD6AF1">
        <w:rPr>
          <w:lang w:val="uk-UA"/>
        </w:rPr>
        <w:tab/>
      </w:r>
      <w:r w:rsidR="00824AFC" w:rsidRPr="00DD6AF1">
        <w:rPr>
          <w:lang w:val="uk-UA"/>
        </w:rPr>
        <w:tab/>
      </w:r>
      <w:r w:rsidR="00824AFC" w:rsidRPr="00DD6AF1">
        <w:rPr>
          <w:lang w:val="uk-UA"/>
        </w:rPr>
        <w:tab/>
      </w:r>
      <w:r w:rsidR="00824AFC" w:rsidRPr="00DD6AF1">
        <w:rPr>
          <w:lang w:val="uk-UA"/>
        </w:rPr>
        <w:tab/>
        <w:t xml:space="preserve">          </w:t>
      </w:r>
      <w:r w:rsidR="00824AFC" w:rsidRPr="00DD6AF1">
        <w:rPr>
          <w:lang w:val="uk-UA"/>
        </w:rPr>
        <w:tab/>
      </w:r>
      <w:r w:rsidR="00C80C4D">
        <w:rPr>
          <w:lang w:val="uk-UA"/>
        </w:rPr>
        <w:t xml:space="preserve">  </w:t>
      </w:r>
      <w:r w:rsidR="00824AFC" w:rsidRPr="00DD6AF1">
        <w:rPr>
          <w:lang w:val="uk-UA"/>
        </w:rPr>
        <w:t xml:space="preserve"> </w:t>
      </w:r>
      <w:r w:rsidR="00890E68">
        <w:rPr>
          <w:lang w:val="uk-UA"/>
        </w:rPr>
        <w:t xml:space="preserve">   </w:t>
      </w:r>
      <w:r w:rsidR="00824AFC" w:rsidRPr="00DD6AF1">
        <w:rPr>
          <w:lang w:val="uk-UA"/>
        </w:rPr>
        <w:t>м. Чернівці</w:t>
      </w:r>
    </w:p>
    <w:p w:rsidR="00824AFC" w:rsidRDefault="00824AFC" w:rsidP="00824AFC">
      <w:pPr>
        <w:rPr>
          <w:sz w:val="28"/>
          <w:szCs w:val="28"/>
          <w:lang w:val="uk-UA"/>
        </w:rPr>
      </w:pPr>
    </w:p>
    <w:p w:rsidR="00C8369C" w:rsidRDefault="00C8369C" w:rsidP="0044340B">
      <w:pPr>
        <w:jc w:val="center"/>
        <w:rPr>
          <w:b/>
          <w:sz w:val="28"/>
          <w:lang w:val="uk-UA"/>
        </w:rPr>
      </w:pPr>
      <w:r w:rsidRPr="00924D74">
        <w:rPr>
          <w:b/>
          <w:sz w:val="28"/>
          <w:lang w:val="uk-UA"/>
        </w:rPr>
        <w:t>Про</w:t>
      </w:r>
      <w:r w:rsidR="00EC112D">
        <w:rPr>
          <w:b/>
          <w:sz w:val="28"/>
          <w:lang w:val="uk-UA"/>
        </w:rPr>
        <w:t xml:space="preserve"> </w:t>
      </w:r>
      <w:r w:rsidR="00A647ED">
        <w:rPr>
          <w:b/>
          <w:sz w:val="28"/>
          <w:lang w:val="uk-UA"/>
        </w:rPr>
        <w:t>погодження</w:t>
      </w:r>
      <w:r w:rsidR="000F759B">
        <w:rPr>
          <w:b/>
          <w:sz w:val="28"/>
          <w:lang w:val="uk-UA"/>
        </w:rPr>
        <w:t xml:space="preserve"> технічного розрахунку нарахування обсягів </w:t>
      </w:r>
      <w:r w:rsidR="00AA3473">
        <w:rPr>
          <w:b/>
          <w:sz w:val="28"/>
          <w:lang w:val="uk-UA"/>
        </w:rPr>
        <w:t xml:space="preserve">споживання </w:t>
      </w:r>
      <w:r w:rsidR="000F759B">
        <w:rPr>
          <w:b/>
          <w:sz w:val="28"/>
          <w:lang w:val="uk-UA"/>
        </w:rPr>
        <w:t xml:space="preserve">природного газу котельні за </w:t>
      </w:r>
      <w:proofErr w:type="spellStart"/>
      <w:r w:rsidR="000F759B">
        <w:rPr>
          <w:b/>
          <w:sz w:val="28"/>
          <w:lang w:val="uk-UA"/>
        </w:rPr>
        <w:t>адресою</w:t>
      </w:r>
      <w:proofErr w:type="spellEnd"/>
      <w:r w:rsidR="000F759B">
        <w:rPr>
          <w:b/>
          <w:sz w:val="28"/>
          <w:lang w:val="uk-UA"/>
        </w:rPr>
        <w:t xml:space="preserve">  </w:t>
      </w:r>
      <w:r w:rsidR="0044340B">
        <w:rPr>
          <w:b/>
          <w:sz w:val="28"/>
          <w:lang w:val="uk-UA"/>
        </w:rPr>
        <w:t>м. Чернівц</w:t>
      </w:r>
      <w:r w:rsidR="000F759B">
        <w:rPr>
          <w:b/>
          <w:sz w:val="28"/>
          <w:lang w:val="uk-UA"/>
        </w:rPr>
        <w:t>і вул.</w:t>
      </w:r>
      <w:r w:rsidR="00450336">
        <w:rPr>
          <w:b/>
          <w:sz w:val="28"/>
          <w:lang w:val="uk-UA"/>
        </w:rPr>
        <w:t xml:space="preserve"> Петровича                            </w:t>
      </w:r>
      <w:r w:rsidR="00E239E4">
        <w:rPr>
          <w:b/>
          <w:sz w:val="28"/>
          <w:lang w:val="uk-UA"/>
        </w:rPr>
        <w:t>Якоба, 12  та</w:t>
      </w:r>
      <w:r w:rsidR="00676190">
        <w:rPr>
          <w:b/>
          <w:sz w:val="28"/>
          <w:lang w:val="uk-UA"/>
        </w:rPr>
        <w:t xml:space="preserve"> </w:t>
      </w:r>
      <w:r w:rsidR="000F759B">
        <w:rPr>
          <w:b/>
          <w:sz w:val="28"/>
          <w:lang w:val="uk-UA"/>
        </w:rPr>
        <w:t xml:space="preserve">здійснення обліку </w:t>
      </w:r>
      <w:r w:rsidR="00B206DD">
        <w:rPr>
          <w:b/>
          <w:sz w:val="28"/>
          <w:lang w:val="uk-UA"/>
        </w:rPr>
        <w:t>використаного</w:t>
      </w:r>
      <w:r w:rsidR="000F759B">
        <w:rPr>
          <w:b/>
          <w:sz w:val="28"/>
          <w:lang w:val="uk-UA"/>
        </w:rPr>
        <w:t xml:space="preserve"> газу </w:t>
      </w:r>
    </w:p>
    <w:p w:rsidR="00824AFC" w:rsidRDefault="00C8369C" w:rsidP="003455E0">
      <w:pPr>
        <w:jc w:val="center"/>
        <w:rPr>
          <w:b/>
          <w:sz w:val="28"/>
          <w:lang w:val="uk-UA"/>
        </w:rPr>
      </w:pPr>
      <w:r w:rsidRPr="00924D74">
        <w:rPr>
          <w:sz w:val="24"/>
          <w:lang w:val="uk-UA"/>
        </w:rPr>
        <w:tab/>
      </w:r>
    </w:p>
    <w:p w:rsidR="00824AFC" w:rsidRPr="00435840" w:rsidRDefault="00824AFC" w:rsidP="00824AFC">
      <w:pPr>
        <w:jc w:val="both"/>
        <w:rPr>
          <w:sz w:val="10"/>
          <w:szCs w:val="10"/>
          <w:lang w:val="uk-UA"/>
        </w:rPr>
      </w:pPr>
    </w:p>
    <w:p w:rsidR="00824AFC" w:rsidRDefault="00824AFC" w:rsidP="003B7370">
      <w:pPr>
        <w:pStyle w:val="21"/>
        <w:widowControl/>
        <w:rPr>
          <w:lang w:val="uk-UA"/>
        </w:rPr>
      </w:pPr>
      <w:r w:rsidRPr="00435840">
        <w:rPr>
          <w:lang w:val="uk-UA"/>
        </w:rPr>
        <w:t xml:space="preserve">Відповідно </w:t>
      </w:r>
      <w:r w:rsidR="00A724AA">
        <w:rPr>
          <w:lang w:val="uk-UA"/>
        </w:rPr>
        <w:t xml:space="preserve"> до  стат</w:t>
      </w:r>
      <w:r w:rsidR="00D03B23">
        <w:rPr>
          <w:lang w:val="uk-UA"/>
        </w:rPr>
        <w:t>ей</w:t>
      </w:r>
      <w:r w:rsidR="00A724AA">
        <w:rPr>
          <w:lang w:val="uk-UA"/>
        </w:rPr>
        <w:t xml:space="preserve"> 30</w:t>
      </w:r>
      <w:r w:rsidR="00D03B23">
        <w:rPr>
          <w:lang w:val="uk-UA"/>
        </w:rPr>
        <w:t>,</w:t>
      </w:r>
      <w:r w:rsidR="002A1209">
        <w:rPr>
          <w:lang w:val="uk-UA"/>
        </w:rPr>
        <w:t xml:space="preserve"> </w:t>
      </w:r>
      <w:r w:rsidR="000F759B">
        <w:rPr>
          <w:lang w:val="uk-UA"/>
        </w:rPr>
        <w:t>32</w:t>
      </w:r>
      <w:r w:rsidR="002A1209">
        <w:rPr>
          <w:lang w:val="uk-UA"/>
        </w:rPr>
        <w:t>,</w:t>
      </w:r>
      <w:r w:rsidR="00D03B23">
        <w:rPr>
          <w:lang w:val="uk-UA"/>
        </w:rPr>
        <w:t xml:space="preserve"> 59</w:t>
      </w:r>
      <w:r w:rsidR="00A724AA">
        <w:rPr>
          <w:lang w:val="uk-UA"/>
        </w:rPr>
        <w:t xml:space="preserve"> Закону України  «</w:t>
      </w:r>
      <w:r w:rsidRPr="00435840">
        <w:rPr>
          <w:lang w:val="uk-UA"/>
        </w:rPr>
        <w:t>Про місцеве самоврядування в Україні</w:t>
      </w:r>
      <w:r w:rsidR="00A724AA">
        <w:rPr>
          <w:lang w:val="uk-UA"/>
        </w:rPr>
        <w:t>»</w:t>
      </w:r>
      <w:r w:rsidRPr="00435840">
        <w:rPr>
          <w:lang w:val="uk-UA"/>
        </w:rPr>
        <w:t>,</w:t>
      </w:r>
      <w:r w:rsidR="00450336">
        <w:rPr>
          <w:lang w:val="uk-UA"/>
        </w:rPr>
        <w:t xml:space="preserve"> беручи до уваги рішення виконавчого комітету Чернівецької міської ради від 14.11.2018р. № 619/23 «Про невідкладні заходи щодо теплопостачання в дошкільному навчальному закладі № 28»</w:t>
      </w:r>
      <w:r w:rsidR="00725916" w:rsidRPr="00725916">
        <w:rPr>
          <w:lang w:val="uk-UA"/>
        </w:rPr>
        <w:t xml:space="preserve"> </w:t>
      </w:r>
      <w:r w:rsidRPr="00435840">
        <w:rPr>
          <w:lang w:val="uk-UA"/>
        </w:rPr>
        <w:t xml:space="preserve"> виконавчий комітет</w:t>
      </w:r>
      <w:r w:rsidR="000F759B">
        <w:rPr>
          <w:lang w:val="uk-UA"/>
        </w:rPr>
        <w:t xml:space="preserve"> Чернівецької міської </w:t>
      </w:r>
      <w:r w:rsidRPr="00435840">
        <w:rPr>
          <w:lang w:val="uk-UA"/>
        </w:rPr>
        <w:t xml:space="preserve"> ради</w:t>
      </w:r>
    </w:p>
    <w:p w:rsidR="00600CC7" w:rsidRDefault="00600CC7" w:rsidP="00824AFC">
      <w:pPr>
        <w:ind w:firstLine="709"/>
        <w:rPr>
          <w:b/>
          <w:sz w:val="28"/>
          <w:lang w:val="uk-UA"/>
        </w:rPr>
      </w:pPr>
    </w:p>
    <w:p w:rsidR="00824AFC" w:rsidRDefault="00824AFC" w:rsidP="00824AFC">
      <w:pPr>
        <w:ind w:firstLine="709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</w:t>
      </w:r>
      <w:r w:rsidRPr="00435840">
        <w:rPr>
          <w:b/>
          <w:sz w:val="28"/>
          <w:lang w:val="uk-UA"/>
        </w:rPr>
        <w:t>В</w:t>
      </w:r>
      <w:r w:rsidR="00700B4B">
        <w:rPr>
          <w:b/>
          <w:sz w:val="28"/>
          <w:lang w:val="uk-UA"/>
        </w:rPr>
        <w:t xml:space="preserve"> </w:t>
      </w:r>
      <w:r w:rsidRPr="00435840">
        <w:rPr>
          <w:b/>
          <w:sz w:val="28"/>
          <w:lang w:val="uk-UA"/>
        </w:rPr>
        <w:t>И</w:t>
      </w:r>
      <w:r w:rsidR="00700B4B">
        <w:rPr>
          <w:b/>
          <w:sz w:val="28"/>
          <w:lang w:val="uk-UA"/>
        </w:rPr>
        <w:t xml:space="preserve"> </w:t>
      </w:r>
      <w:r w:rsidRPr="00435840">
        <w:rPr>
          <w:b/>
          <w:sz w:val="28"/>
          <w:lang w:val="uk-UA"/>
        </w:rPr>
        <w:t>Р</w:t>
      </w:r>
      <w:r w:rsidR="00700B4B">
        <w:rPr>
          <w:b/>
          <w:sz w:val="28"/>
          <w:lang w:val="uk-UA"/>
        </w:rPr>
        <w:t xml:space="preserve"> </w:t>
      </w:r>
      <w:r w:rsidRPr="00435840">
        <w:rPr>
          <w:b/>
          <w:sz w:val="28"/>
          <w:lang w:val="uk-UA"/>
        </w:rPr>
        <w:t>І</w:t>
      </w:r>
      <w:r w:rsidR="00700B4B">
        <w:rPr>
          <w:b/>
          <w:sz w:val="28"/>
          <w:lang w:val="uk-UA"/>
        </w:rPr>
        <w:t xml:space="preserve"> </w:t>
      </w:r>
      <w:r w:rsidRPr="00435840">
        <w:rPr>
          <w:b/>
          <w:sz w:val="28"/>
          <w:lang w:val="uk-UA"/>
        </w:rPr>
        <w:t>Ш</w:t>
      </w:r>
      <w:r w:rsidR="00700B4B">
        <w:rPr>
          <w:b/>
          <w:sz w:val="28"/>
          <w:lang w:val="uk-UA"/>
        </w:rPr>
        <w:t xml:space="preserve"> </w:t>
      </w:r>
      <w:r w:rsidRPr="00435840">
        <w:rPr>
          <w:b/>
          <w:sz w:val="28"/>
          <w:lang w:val="uk-UA"/>
        </w:rPr>
        <w:t>И</w:t>
      </w:r>
      <w:r w:rsidR="00700B4B">
        <w:rPr>
          <w:b/>
          <w:sz w:val="28"/>
          <w:lang w:val="uk-UA"/>
        </w:rPr>
        <w:t xml:space="preserve"> </w:t>
      </w:r>
      <w:r w:rsidRPr="00435840">
        <w:rPr>
          <w:b/>
          <w:sz w:val="28"/>
          <w:lang w:val="uk-UA"/>
        </w:rPr>
        <w:t>В</w:t>
      </w:r>
      <w:r w:rsidR="00700B4B">
        <w:rPr>
          <w:b/>
          <w:sz w:val="28"/>
          <w:lang w:val="uk-UA"/>
        </w:rPr>
        <w:t xml:space="preserve"> </w:t>
      </w:r>
      <w:r w:rsidRPr="00435840">
        <w:rPr>
          <w:b/>
          <w:sz w:val="28"/>
          <w:lang w:val="uk-UA"/>
        </w:rPr>
        <w:t>:</w:t>
      </w:r>
    </w:p>
    <w:p w:rsidR="007873B6" w:rsidRDefault="007873B6" w:rsidP="00824AFC">
      <w:pPr>
        <w:ind w:firstLine="709"/>
        <w:rPr>
          <w:b/>
          <w:sz w:val="28"/>
          <w:lang w:val="uk-UA"/>
        </w:rPr>
      </w:pPr>
    </w:p>
    <w:p w:rsidR="007873B6" w:rsidRDefault="00B206DD" w:rsidP="00721DA6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Погодити</w:t>
      </w:r>
      <w:r w:rsidR="000F759B">
        <w:rPr>
          <w:sz w:val="28"/>
          <w:szCs w:val="28"/>
          <w:lang w:val="uk-UA"/>
        </w:rPr>
        <w:t xml:space="preserve"> технічний розрахунок нарахування обсягів природного газу у зв’язку з відсутністю комерційного лічильника та коректор</w:t>
      </w:r>
      <w:r w:rsidR="00450336">
        <w:rPr>
          <w:sz w:val="28"/>
          <w:szCs w:val="28"/>
          <w:lang w:val="uk-UA"/>
        </w:rPr>
        <w:t>а</w:t>
      </w:r>
      <w:r w:rsidR="000F759B">
        <w:rPr>
          <w:sz w:val="28"/>
          <w:szCs w:val="28"/>
          <w:lang w:val="uk-UA"/>
        </w:rPr>
        <w:t xml:space="preserve"> га</w:t>
      </w:r>
      <w:r w:rsidR="00B74526">
        <w:rPr>
          <w:sz w:val="28"/>
          <w:szCs w:val="28"/>
          <w:lang w:val="uk-UA"/>
        </w:rPr>
        <w:t xml:space="preserve">зу на котельні за </w:t>
      </w:r>
      <w:proofErr w:type="spellStart"/>
      <w:r w:rsidR="00B74526">
        <w:rPr>
          <w:sz w:val="28"/>
          <w:szCs w:val="28"/>
          <w:lang w:val="uk-UA"/>
        </w:rPr>
        <w:t>адресою</w:t>
      </w:r>
      <w:proofErr w:type="spellEnd"/>
      <w:r w:rsidR="00450336">
        <w:rPr>
          <w:sz w:val="28"/>
          <w:szCs w:val="28"/>
          <w:lang w:val="uk-UA"/>
        </w:rPr>
        <w:t xml:space="preserve"> вул.</w:t>
      </w:r>
      <w:r w:rsidR="00B74526">
        <w:rPr>
          <w:sz w:val="28"/>
          <w:szCs w:val="28"/>
          <w:lang w:val="uk-UA"/>
        </w:rPr>
        <w:t xml:space="preserve"> Петровича Якоба, 12(додається).</w:t>
      </w:r>
    </w:p>
    <w:p w:rsidR="00A72BFC" w:rsidRPr="00A72BFC" w:rsidRDefault="00A72BFC" w:rsidP="00A72BFC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A72BFC" w:rsidRPr="00A72BFC" w:rsidRDefault="00A72BFC" w:rsidP="00A72BFC">
      <w:pPr>
        <w:jc w:val="both"/>
        <w:rPr>
          <w:sz w:val="28"/>
          <w:szCs w:val="28"/>
          <w:lang w:val="uk-UA"/>
        </w:rPr>
      </w:pPr>
      <w:r w:rsidRPr="00A72BFC">
        <w:rPr>
          <w:sz w:val="28"/>
          <w:szCs w:val="28"/>
          <w:lang w:val="uk-UA"/>
        </w:rPr>
        <w:tab/>
      </w:r>
      <w:r w:rsidRPr="00A72BFC">
        <w:rPr>
          <w:b/>
          <w:sz w:val="28"/>
          <w:szCs w:val="28"/>
          <w:lang w:val="uk-UA"/>
        </w:rPr>
        <w:t>2.</w:t>
      </w:r>
      <w:r w:rsidRPr="00A72BFC">
        <w:rPr>
          <w:sz w:val="28"/>
          <w:szCs w:val="28"/>
          <w:lang w:val="uk-UA"/>
        </w:rPr>
        <w:t xml:space="preserve"> </w:t>
      </w:r>
      <w:r w:rsidR="00B74526" w:rsidRPr="00A72BFC">
        <w:rPr>
          <w:sz w:val="28"/>
          <w:szCs w:val="28"/>
          <w:lang w:val="uk-UA"/>
        </w:rPr>
        <w:t>Зобов’язати МКП «</w:t>
      </w:r>
      <w:proofErr w:type="spellStart"/>
      <w:r w:rsidR="00B74526" w:rsidRPr="00A72BFC">
        <w:rPr>
          <w:sz w:val="28"/>
          <w:szCs w:val="28"/>
          <w:lang w:val="uk-UA"/>
        </w:rPr>
        <w:t>Чернівцітеплокомуненерго</w:t>
      </w:r>
      <w:proofErr w:type="spellEnd"/>
      <w:r w:rsidR="00B74526" w:rsidRPr="00A72BFC">
        <w:rPr>
          <w:sz w:val="28"/>
          <w:szCs w:val="28"/>
          <w:lang w:val="uk-UA"/>
        </w:rPr>
        <w:t>»</w:t>
      </w:r>
      <w:r w:rsidRPr="00A72BFC">
        <w:rPr>
          <w:sz w:val="28"/>
          <w:szCs w:val="28"/>
          <w:lang w:val="uk-UA"/>
        </w:rPr>
        <w:t>:</w:t>
      </w:r>
    </w:p>
    <w:p w:rsidR="00A72BFC" w:rsidRDefault="00A72BFC" w:rsidP="00A72BFC">
      <w:pPr>
        <w:pStyle w:val="ac"/>
        <w:ind w:left="0"/>
        <w:jc w:val="both"/>
        <w:rPr>
          <w:sz w:val="28"/>
          <w:szCs w:val="28"/>
          <w:lang w:val="uk-UA"/>
        </w:rPr>
      </w:pPr>
    </w:p>
    <w:p w:rsidR="00261A32" w:rsidRPr="00B74526" w:rsidRDefault="00A72BFC" w:rsidP="00A72BFC">
      <w:pPr>
        <w:pStyle w:val="ac"/>
        <w:ind w:left="75" w:firstLine="633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</w:t>
      </w:r>
      <w:r w:rsidRPr="00A72BFC">
        <w:rPr>
          <w:b/>
          <w:sz w:val="28"/>
          <w:szCs w:val="28"/>
          <w:lang w:val="uk-UA"/>
        </w:rPr>
        <w:t>.</w:t>
      </w:r>
      <w:r w:rsidR="00B745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B74526">
        <w:rPr>
          <w:sz w:val="28"/>
          <w:szCs w:val="28"/>
          <w:lang w:val="uk-UA"/>
        </w:rPr>
        <w:t xml:space="preserve">дійснювати облік природного газу по котельні </w:t>
      </w:r>
      <w:r w:rsidR="00450336">
        <w:rPr>
          <w:sz w:val="28"/>
          <w:szCs w:val="28"/>
          <w:lang w:val="uk-UA"/>
        </w:rPr>
        <w:t xml:space="preserve">вул. </w:t>
      </w:r>
      <w:r w:rsidR="00B74526">
        <w:rPr>
          <w:sz w:val="28"/>
          <w:szCs w:val="28"/>
          <w:lang w:val="uk-UA"/>
        </w:rPr>
        <w:t xml:space="preserve">Петровича  Якоба, 12 згідно </w:t>
      </w:r>
      <w:r w:rsidR="00450336">
        <w:rPr>
          <w:sz w:val="28"/>
          <w:szCs w:val="28"/>
          <w:lang w:val="uk-UA"/>
        </w:rPr>
        <w:t xml:space="preserve">з </w:t>
      </w:r>
      <w:r w:rsidR="00B74526">
        <w:rPr>
          <w:sz w:val="28"/>
          <w:szCs w:val="28"/>
          <w:lang w:val="uk-UA"/>
        </w:rPr>
        <w:t xml:space="preserve">розрахунку </w:t>
      </w:r>
      <w:r>
        <w:rPr>
          <w:sz w:val="28"/>
          <w:szCs w:val="28"/>
          <w:lang w:val="uk-UA"/>
        </w:rPr>
        <w:t>затвердженого в пункті 1 цього рішення</w:t>
      </w:r>
      <w:r w:rsidR="00B206DD">
        <w:rPr>
          <w:sz w:val="28"/>
          <w:szCs w:val="28"/>
          <w:lang w:val="uk-UA"/>
        </w:rPr>
        <w:t>.</w:t>
      </w:r>
    </w:p>
    <w:p w:rsidR="00A72BFC" w:rsidRDefault="00A72BFC" w:rsidP="00A72BF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A72BFC">
        <w:rPr>
          <w:b/>
          <w:sz w:val="28"/>
          <w:szCs w:val="28"/>
          <w:lang w:val="uk-UA"/>
        </w:rPr>
        <w:t>2.2.</w:t>
      </w:r>
      <w:r>
        <w:rPr>
          <w:b/>
          <w:sz w:val="28"/>
          <w:szCs w:val="28"/>
          <w:lang w:val="uk-UA"/>
        </w:rPr>
        <w:t xml:space="preserve"> </w:t>
      </w:r>
      <w:r w:rsidRPr="00A72BFC">
        <w:rPr>
          <w:sz w:val="28"/>
          <w:szCs w:val="28"/>
          <w:lang w:val="uk-UA"/>
        </w:rPr>
        <w:t>Нарахування</w:t>
      </w:r>
      <w:r>
        <w:rPr>
          <w:b/>
          <w:sz w:val="28"/>
          <w:szCs w:val="28"/>
          <w:lang w:val="uk-UA"/>
        </w:rPr>
        <w:t xml:space="preserve"> </w:t>
      </w:r>
      <w:r w:rsidRPr="00A72BFC">
        <w:rPr>
          <w:sz w:val="28"/>
          <w:szCs w:val="28"/>
          <w:lang w:val="uk-UA"/>
        </w:rPr>
        <w:t>споживачам за надану теплову енергію здійснювати</w:t>
      </w:r>
      <w:r>
        <w:rPr>
          <w:sz w:val="28"/>
          <w:szCs w:val="28"/>
          <w:lang w:val="uk-UA"/>
        </w:rPr>
        <w:t xml:space="preserve"> відповідно до показів комерційного вузла обліку.</w:t>
      </w:r>
    </w:p>
    <w:p w:rsidR="007E6839" w:rsidRDefault="007E6839" w:rsidP="007E6839">
      <w:pPr>
        <w:pStyle w:val="ac"/>
        <w:rPr>
          <w:sz w:val="28"/>
          <w:szCs w:val="28"/>
          <w:lang w:val="uk-UA"/>
        </w:rPr>
      </w:pPr>
    </w:p>
    <w:p w:rsidR="007873B6" w:rsidRDefault="00676190" w:rsidP="00676190">
      <w:pPr>
        <w:tabs>
          <w:tab w:val="left" w:pos="720"/>
        </w:tabs>
        <w:ind w:left="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76190">
        <w:rPr>
          <w:b/>
          <w:sz w:val="28"/>
          <w:szCs w:val="28"/>
          <w:lang w:val="uk-UA"/>
        </w:rPr>
        <w:t>3.</w:t>
      </w:r>
      <w:r w:rsidR="007873B6">
        <w:rPr>
          <w:sz w:val="28"/>
          <w:szCs w:val="28"/>
          <w:lang w:val="uk-UA"/>
        </w:rPr>
        <w:t xml:space="preserve"> </w:t>
      </w:r>
      <w:r w:rsidR="007E6839" w:rsidRPr="00662C5D">
        <w:rPr>
          <w:sz w:val="28"/>
          <w:szCs w:val="28"/>
          <w:lang w:val="uk-UA"/>
        </w:rPr>
        <w:t xml:space="preserve">Рішення </w:t>
      </w:r>
      <w:r w:rsidR="007E6839">
        <w:rPr>
          <w:sz w:val="28"/>
          <w:szCs w:val="28"/>
          <w:lang w:val="uk-UA"/>
        </w:rPr>
        <w:t>набирає чинності з дня його оприлюднення на офіційному веб-порталі Чернівецької міської ради.</w:t>
      </w:r>
    </w:p>
    <w:p w:rsidR="007E6839" w:rsidRDefault="007E6839" w:rsidP="007E6839">
      <w:pPr>
        <w:pStyle w:val="ac"/>
        <w:rPr>
          <w:sz w:val="28"/>
          <w:szCs w:val="28"/>
          <w:lang w:val="uk-UA"/>
        </w:rPr>
      </w:pPr>
    </w:p>
    <w:p w:rsidR="007E6839" w:rsidRPr="00FE7D69" w:rsidRDefault="00866FE3" w:rsidP="00866FE3">
      <w:pPr>
        <w:ind w:firstLine="708"/>
        <w:jc w:val="both"/>
        <w:rPr>
          <w:sz w:val="28"/>
          <w:szCs w:val="28"/>
          <w:lang w:val="uk-UA"/>
        </w:rPr>
      </w:pPr>
      <w:r w:rsidRPr="00866FE3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7E6839" w:rsidRPr="00435840">
        <w:rPr>
          <w:sz w:val="28"/>
          <w:szCs w:val="28"/>
          <w:lang w:val="uk-UA"/>
        </w:rPr>
        <w:t>Контроль за виконанням цього рішення покласти на заступник</w:t>
      </w:r>
      <w:r w:rsidR="007E683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7E6839" w:rsidRPr="00435840">
        <w:rPr>
          <w:sz w:val="28"/>
          <w:szCs w:val="28"/>
          <w:lang w:val="uk-UA"/>
        </w:rPr>
        <w:t xml:space="preserve">міського голови з питань діяльності виконавчих органів міської ради </w:t>
      </w:r>
      <w:r w:rsidR="007E6839">
        <w:rPr>
          <w:sz w:val="28"/>
          <w:szCs w:val="28"/>
          <w:lang w:val="uk-UA"/>
        </w:rPr>
        <w:t xml:space="preserve"> </w:t>
      </w:r>
      <w:r w:rsidR="00417975">
        <w:rPr>
          <w:sz w:val="28"/>
          <w:szCs w:val="28"/>
          <w:lang w:val="uk-UA"/>
        </w:rPr>
        <w:t xml:space="preserve"> </w:t>
      </w:r>
      <w:proofErr w:type="spellStart"/>
      <w:r w:rsidR="007E6839">
        <w:rPr>
          <w:sz w:val="28"/>
          <w:szCs w:val="28"/>
          <w:lang w:val="uk-UA"/>
        </w:rPr>
        <w:t>Середюка</w:t>
      </w:r>
      <w:proofErr w:type="spellEnd"/>
      <w:r w:rsidR="007E6839">
        <w:rPr>
          <w:sz w:val="28"/>
          <w:szCs w:val="28"/>
          <w:lang w:val="uk-UA"/>
        </w:rPr>
        <w:t xml:space="preserve"> В.Б. та </w:t>
      </w:r>
      <w:r w:rsidR="007E6839" w:rsidRPr="00435840">
        <w:rPr>
          <w:sz w:val="28"/>
          <w:szCs w:val="28"/>
          <w:lang w:val="uk-UA"/>
        </w:rPr>
        <w:t>директора департаменту житлово-комунал</w:t>
      </w:r>
      <w:r w:rsidR="007E6839">
        <w:rPr>
          <w:sz w:val="28"/>
          <w:szCs w:val="28"/>
          <w:lang w:val="uk-UA"/>
        </w:rPr>
        <w:t>ьного господарства міської ради.</w:t>
      </w:r>
    </w:p>
    <w:p w:rsidR="00C0102A" w:rsidRDefault="00C0102A" w:rsidP="00866FE3">
      <w:pPr>
        <w:pStyle w:val="22"/>
        <w:spacing w:after="0" w:line="240" w:lineRule="auto"/>
        <w:ind w:left="0"/>
        <w:jc w:val="both"/>
        <w:rPr>
          <w:sz w:val="28"/>
          <w:szCs w:val="28"/>
        </w:rPr>
      </w:pPr>
    </w:p>
    <w:p w:rsidR="00824AFC" w:rsidRPr="00F41473" w:rsidRDefault="00E239E4" w:rsidP="00824AFC">
      <w:pPr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50513D">
        <w:rPr>
          <w:b/>
          <w:sz w:val="28"/>
          <w:lang w:val="uk-UA"/>
        </w:rPr>
        <w:t>Секретар Чернівецької міської ради</w:t>
      </w:r>
      <w:r w:rsidR="003B7370">
        <w:rPr>
          <w:b/>
          <w:sz w:val="28"/>
          <w:lang w:val="uk-UA"/>
        </w:rPr>
        <w:t xml:space="preserve">  </w:t>
      </w:r>
      <w:r w:rsidR="00824AFC">
        <w:rPr>
          <w:b/>
          <w:sz w:val="28"/>
          <w:lang w:val="uk-UA"/>
        </w:rPr>
        <w:tab/>
      </w:r>
      <w:r w:rsidR="00771750">
        <w:rPr>
          <w:b/>
          <w:sz w:val="28"/>
          <w:lang w:val="uk-UA"/>
        </w:rPr>
        <w:t xml:space="preserve">             </w:t>
      </w:r>
      <w:r w:rsidR="003B7370">
        <w:rPr>
          <w:b/>
          <w:sz w:val="28"/>
          <w:lang w:val="uk-UA"/>
        </w:rPr>
        <w:t xml:space="preserve">        </w:t>
      </w:r>
      <w:r w:rsidR="0050513D">
        <w:rPr>
          <w:b/>
          <w:sz w:val="28"/>
          <w:lang w:val="uk-UA"/>
        </w:rPr>
        <w:t xml:space="preserve">                  </w:t>
      </w:r>
      <w:r w:rsidR="00771750">
        <w:rPr>
          <w:b/>
          <w:sz w:val="28"/>
          <w:lang w:val="uk-UA"/>
        </w:rPr>
        <w:t xml:space="preserve"> </w:t>
      </w:r>
      <w:r w:rsidR="00142A4D">
        <w:rPr>
          <w:b/>
          <w:sz w:val="28"/>
          <w:lang w:val="uk-UA"/>
        </w:rPr>
        <w:t xml:space="preserve">  </w:t>
      </w:r>
      <w:r w:rsidR="0050513D">
        <w:rPr>
          <w:b/>
          <w:sz w:val="28"/>
          <w:lang w:val="uk-UA"/>
        </w:rPr>
        <w:t>В</w:t>
      </w:r>
      <w:r w:rsidR="00771750">
        <w:rPr>
          <w:b/>
          <w:sz w:val="28"/>
          <w:lang w:val="uk-UA"/>
        </w:rPr>
        <w:t xml:space="preserve">. </w:t>
      </w:r>
      <w:r w:rsidR="0050513D">
        <w:rPr>
          <w:b/>
          <w:sz w:val="28"/>
          <w:lang w:val="uk-UA"/>
        </w:rPr>
        <w:t>Продан</w:t>
      </w:r>
    </w:p>
    <w:p w:rsidR="00824AFC" w:rsidRDefault="00824AFC" w:rsidP="00824AFC">
      <w:pPr>
        <w:rPr>
          <w:lang w:val="uk-UA"/>
        </w:rPr>
      </w:pPr>
    </w:p>
    <w:p w:rsidR="00866FE3" w:rsidRDefault="00866FE3" w:rsidP="00866FE3">
      <w:pPr>
        <w:rPr>
          <w:lang w:val="uk-UA"/>
        </w:rPr>
      </w:pPr>
    </w:p>
    <w:p w:rsidR="00E239E4" w:rsidRDefault="00E239E4" w:rsidP="00866FE3">
      <w:pPr>
        <w:rPr>
          <w:sz w:val="12"/>
          <w:szCs w:val="12"/>
          <w:lang w:val="uk-UA"/>
        </w:rPr>
      </w:pPr>
    </w:p>
    <w:p w:rsidR="00AA3473" w:rsidRDefault="00AA3473" w:rsidP="00866FE3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647ED">
        <w:rPr>
          <w:sz w:val="28"/>
          <w:szCs w:val="28"/>
          <w:lang w:val="uk-UA"/>
        </w:rPr>
        <w:t>Погоджено</w:t>
      </w:r>
    </w:p>
    <w:p w:rsidR="00AA3473" w:rsidRDefault="00AA3473" w:rsidP="00866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Рішення</w:t>
      </w:r>
      <w:r w:rsidR="00BB4F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виконавчого комітету</w:t>
      </w:r>
    </w:p>
    <w:p w:rsidR="00BB4FF9" w:rsidRDefault="00BB4FF9" w:rsidP="00866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Чернівецької міської ради</w:t>
      </w:r>
    </w:p>
    <w:p w:rsidR="00BB4FF9" w:rsidRPr="00AA3473" w:rsidRDefault="00BB4FF9" w:rsidP="00866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 ____________2018р</w:t>
      </w:r>
    </w:p>
    <w:p w:rsidR="00824AFC" w:rsidRDefault="00824AFC" w:rsidP="00824AFC">
      <w:pPr>
        <w:rPr>
          <w:lang w:val="uk-UA"/>
        </w:rPr>
      </w:pPr>
    </w:p>
    <w:p w:rsidR="00450336" w:rsidRDefault="00450336" w:rsidP="00824AFC">
      <w:pPr>
        <w:rPr>
          <w:lang w:val="uk-UA"/>
        </w:rPr>
      </w:pPr>
    </w:p>
    <w:p w:rsidR="00450336" w:rsidRDefault="00450336" w:rsidP="00824AFC">
      <w:pPr>
        <w:rPr>
          <w:lang w:val="uk-UA"/>
        </w:rPr>
      </w:pPr>
    </w:p>
    <w:p w:rsidR="00450336" w:rsidRDefault="00450336" w:rsidP="00824AFC">
      <w:pPr>
        <w:rPr>
          <w:lang w:val="uk-UA"/>
        </w:rPr>
      </w:pPr>
    </w:p>
    <w:p w:rsidR="00450336" w:rsidRDefault="00450336" w:rsidP="00824AFC">
      <w:pPr>
        <w:rPr>
          <w:lang w:val="uk-UA"/>
        </w:rPr>
      </w:pPr>
    </w:p>
    <w:p w:rsidR="00450336" w:rsidRPr="00AE1408" w:rsidRDefault="00450336" w:rsidP="00450336">
      <w:pPr>
        <w:jc w:val="center"/>
        <w:rPr>
          <w:b/>
          <w:sz w:val="28"/>
          <w:szCs w:val="28"/>
          <w:lang w:val="uk-UA"/>
        </w:rPr>
      </w:pPr>
      <w:r w:rsidRPr="00AE1408">
        <w:rPr>
          <w:b/>
          <w:sz w:val="28"/>
          <w:szCs w:val="28"/>
          <w:lang w:val="uk-UA"/>
        </w:rPr>
        <w:t xml:space="preserve">Технічний розрахунок </w:t>
      </w:r>
    </w:p>
    <w:p w:rsidR="00450336" w:rsidRDefault="00611041" w:rsidP="0045033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450336">
        <w:rPr>
          <w:sz w:val="28"/>
          <w:szCs w:val="28"/>
          <w:lang w:val="uk-UA"/>
        </w:rPr>
        <w:t>арахування обсягів природного газу  в зв’язку з відсутністю комерці</w:t>
      </w:r>
      <w:r w:rsidR="00AE1408">
        <w:rPr>
          <w:sz w:val="28"/>
          <w:szCs w:val="28"/>
          <w:lang w:val="uk-UA"/>
        </w:rPr>
        <w:t xml:space="preserve">йного лічильника та коректора газу за </w:t>
      </w:r>
      <w:proofErr w:type="spellStart"/>
      <w:r w:rsidR="00AE1408">
        <w:rPr>
          <w:sz w:val="28"/>
          <w:szCs w:val="28"/>
          <w:lang w:val="uk-UA"/>
        </w:rPr>
        <w:t>адресою</w:t>
      </w:r>
      <w:proofErr w:type="spellEnd"/>
      <w:r w:rsidR="00AE1408">
        <w:rPr>
          <w:sz w:val="28"/>
          <w:szCs w:val="28"/>
          <w:lang w:val="uk-UA"/>
        </w:rPr>
        <w:t xml:space="preserve"> м. Чернівці вул. Петровича Якоба, 12 з 15.11.2018р. до моменту  прийняття в експлуатацію комерційного вузла </w:t>
      </w:r>
      <w:r w:rsidR="00A647ED">
        <w:rPr>
          <w:sz w:val="28"/>
          <w:szCs w:val="28"/>
          <w:lang w:val="uk-UA"/>
        </w:rPr>
        <w:t xml:space="preserve">          </w:t>
      </w:r>
      <w:r w:rsidR="00AE1408">
        <w:rPr>
          <w:sz w:val="28"/>
          <w:szCs w:val="28"/>
          <w:lang w:val="uk-UA"/>
        </w:rPr>
        <w:t>обліку газу</w:t>
      </w:r>
    </w:p>
    <w:p w:rsidR="00AE1408" w:rsidRDefault="00AE1408" w:rsidP="00450336">
      <w:pPr>
        <w:jc w:val="center"/>
        <w:rPr>
          <w:sz w:val="28"/>
          <w:szCs w:val="28"/>
          <w:lang w:val="uk-UA"/>
        </w:rPr>
      </w:pPr>
    </w:p>
    <w:p w:rsidR="00AE1408" w:rsidRDefault="00AE1408" w:rsidP="00450336">
      <w:pPr>
        <w:jc w:val="center"/>
        <w:rPr>
          <w:sz w:val="28"/>
          <w:szCs w:val="28"/>
          <w:lang w:val="uk-UA"/>
        </w:rPr>
      </w:pPr>
    </w:p>
    <w:p w:rsidR="00AE1408" w:rsidRDefault="00AE1408" w:rsidP="00450336">
      <w:pPr>
        <w:jc w:val="center"/>
        <w:rPr>
          <w:sz w:val="28"/>
          <w:szCs w:val="28"/>
          <w:lang w:val="uk-UA"/>
        </w:rPr>
      </w:pPr>
    </w:p>
    <w:p w:rsidR="00AE1408" w:rsidRDefault="00AE1408" w:rsidP="00AE14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Розрахунки за спожитий природний газ проводяться згідно розділу  11, глави 2 пункту 4 Кодексу ГРМ за номінальною потужністю </w:t>
      </w:r>
      <w:r w:rsidR="00E239E4">
        <w:rPr>
          <w:sz w:val="28"/>
          <w:szCs w:val="28"/>
          <w:lang w:val="uk-UA"/>
        </w:rPr>
        <w:t>наявного</w:t>
      </w:r>
      <w:r>
        <w:rPr>
          <w:sz w:val="28"/>
          <w:szCs w:val="28"/>
          <w:lang w:val="uk-UA"/>
        </w:rPr>
        <w:t xml:space="preserve"> газового обладнання.</w:t>
      </w:r>
    </w:p>
    <w:p w:rsidR="00AE1408" w:rsidRDefault="00AE1408" w:rsidP="00AE14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Визначення не облікованих об’ємів природного газу та зміни їх режиму нарахування споживачу</w:t>
      </w:r>
      <w:r w:rsidR="00E239E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не є побутовим проводяться згідно розділу 11, глави 4, пункту 4, підпункт 1 Кодексу ГРМ.</w:t>
      </w:r>
    </w:p>
    <w:p w:rsidR="00611041" w:rsidRDefault="00AE1408" w:rsidP="00AE14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 означеному приміщенні</w:t>
      </w:r>
      <w:r w:rsidR="00611041">
        <w:rPr>
          <w:sz w:val="28"/>
          <w:szCs w:val="28"/>
          <w:lang w:val="uk-UA"/>
        </w:rPr>
        <w:t xml:space="preserve"> підключені до системи газопостачання наступні </w:t>
      </w:r>
      <w:proofErr w:type="spellStart"/>
      <w:r w:rsidR="00611041">
        <w:rPr>
          <w:sz w:val="28"/>
          <w:szCs w:val="28"/>
          <w:lang w:val="uk-UA"/>
        </w:rPr>
        <w:t>газоспоживаючі</w:t>
      </w:r>
      <w:proofErr w:type="spellEnd"/>
      <w:r w:rsidR="00611041">
        <w:rPr>
          <w:sz w:val="28"/>
          <w:szCs w:val="28"/>
          <w:lang w:val="uk-UA"/>
        </w:rPr>
        <w:t xml:space="preserve"> прилади:</w:t>
      </w:r>
    </w:p>
    <w:p w:rsidR="00611041" w:rsidRDefault="00611041" w:rsidP="00AE1408">
      <w:pPr>
        <w:jc w:val="both"/>
        <w:rPr>
          <w:sz w:val="28"/>
          <w:szCs w:val="28"/>
          <w:lang w:val="uk-UA"/>
        </w:rPr>
      </w:pPr>
    </w:p>
    <w:p w:rsidR="00611041" w:rsidRDefault="00611041" w:rsidP="00AE14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Котел промисловий газовий </w:t>
      </w:r>
      <w:proofErr w:type="spellStart"/>
      <w:r>
        <w:rPr>
          <w:sz w:val="28"/>
          <w:szCs w:val="28"/>
          <w:lang w:val="en-US"/>
        </w:rPr>
        <w:t>Viessman</w:t>
      </w:r>
      <w:proofErr w:type="spellEnd"/>
      <w:r w:rsidRPr="0061104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Vitoplex</w:t>
      </w:r>
      <w:proofErr w:type="spellEnd"/>
      <w:r w:rsidRPr="006110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100 (150кВТ), номінальна витрата газу якого складає 14,22 </w:t>
      </w:r>
      <w:proofErr w:type="spellStart"/>
      <w:r>
        <w:rPr>
          <w:sz w:val="28"/>
          <w:szCs w:val="28"/>
          <w:lang w:val="uk-UA"/>
        </w:rPr>
        <w:t>куб.м</w:t>
      </w:r>
      <w:proofErr w:type="spellEnd"/>
      <w:r>
        <w:rPr>
          <w:sz w:val="28"/>
          <w:szCs w:val="28"/>
          <w:lang w:val="uk-UA"/>
        </w:rPr>
        <w:t>/год.</w:t>
      </w:r>
      <w:r w:rsidR="00B206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B206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1шт.</w:t>
      </w:r>
    </w:p>
    <w:p w:rsidR="00611041" w:rsidRDefault="00611041" w:rsidP="00AE1408">
      <w:pPr>
        <w:jc w:val="both"/>
        <w:rPr>
          <w:sz w:val="28"/>
          <w:szCs w:val="28"/>
          <w:lang w:val="uk-UA"/>
        </w:rPr>
      </w:pPr>
    </w:p>
    <w:p w:rsidR="00AE1408" w:rsidRDefault="00611041" w:rsidP="00AE14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встановлених газових приладів розрахунок споживання природного газу по даному об’єкту за одну добу (з розрахунку 12 годин на добу) становить </w:t>
      </w:r>
      <w:r w:rsidRPr="00B206DD">
        <w:rPr>
          <w:b/>
          <w:sz w:val="28"/>
          <w:szCs w:val="28"/>
          <w:lang w:val="uk-UA"/>
        </w:rPr>
        <w:t>170,64м³</w:t>
      </w:r>
      <w:r>
        <w:rPr>
          <w:sz w:val="28"/>
          <w:szCs w:val="28"/>
          <w:lang w:val="uk-UA"/>
        </w:rPr>
        <w:t xml:space="preserve"> з дня підключення </w:t>
      </w:r>
      <w:proofErr w:type="spellStart"/>
      <w:r>
        <w:rPr>
          <w:sz w:val="28"/>
          <w:szCs w:val="28"/>
          <w:lang w:val="uk-UA"/>
        </w:rPr>
        <w:t>газопоспоживаючого</w:t>
      </w:r>
      <w:proofErr w:type="spellEnd"/>
      <w:r>
        <w:rPr>
          <w:sz w:val="28"/>
          <w:szCs w:val="28"/>
          <w:lang w:val="uk-UA"/>
        </w:rPr>
        <w:t xml:space="preserve"> обладнання.</w:t>
      </w:r>
      <w:r w:rsidR="00AE1408">
        <w:rPr>
          <w:sz w:val="28"/>
          <w:szCs w:val="28"/>
          <w:lang w:val="uk-UA"/>
        </w:rPr>
        <w:t xml:space="preserve"> </w:t>
      </w:r>
    </w:p>
    <w:p w:rsidR="00611041" w:rsidRDefault="00611041" w:rsidP="00AE1408">
      <w:pPr>
        <w:jc w:val="both"/>
        <w:rPr>
          <w:sz w:val="28"/>
          <w:szCs w:val="28"/>
          <w:lang w:val="uk-UA"/>
        </w:rPr>
      </w:pPr>
    </w:p>
    <w:p w:rsidR="00611041" w:rsidRDefault="00611041" w:rsidP="00AE1408">
      <w:pPr>
        <w:jc w:val="both"/>
        <w:rPr>
          <w:sz w:val="28"/>
          <w:szCs w:val="28"/>
          <w:lang w:val="uk-UA"/>
        </w:rPr>
      </w:pPr>
    </w:p>
    <w:p w:rsidR="00611041" w:rsidRDefault="00611041" w:rsidP="00AE1408">
      <w:pPr>
        <w:jc w:val="both"/>
        <w:rPr>
          <w:sz w:val="28"/>
          <w:szCs w:val="28"/>
          <w:lang w:val="uk-UA"/>
        </w:rPr>
      </w:pPr>
    </w:p>
    <w:p w:rsidR="00611041" w:rsidRDefault="00611041" w:rsidP="00AE1408">
      <w:pPr>
        <w:jc w:val="both"/>
        <w:rPr>
          <w:sz w:val="28"/>
          <w:szCs w:val="28"/>
          <w:lang w:val="uk-UA"/>
        </w:rPr>
      </w:pPr>
    </w:p>
    <w:p w:rsidR="00611041" w:rsidRDefault="00611041" w:rsidP="00611041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виконавчого комітету</w:t>
      </w:r>
    </w:p>
    <w:p w:rsidR="00611041" w:rsidRPr="00F41473" w:rsidRDefault="00611041" w:rsidP="00611041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Чернівецької міської ради  </w:t>
      </w:r>
      <w:r>
        <w:rPr>
          <w:b/>
          <w:sz w:val="28"/>
          <w:lang w:val="uk-UA"/>
        </w:rPr>
        <w:tab/>
        <w:t xml:space="preserve">                                                          А. </w:t>
      </w:r>
      <w:proofErr w:type="spellStart"/>
      <w:r>
        <w:rPr>
          <w:b/>
          <w:sz w:val="28"/>
          <w:lang w:val="uk-UA"/>
        </w:rPr>
        <w:t>Бабюк</w:t>
      </w:r>
      <w:proofErr w:type="spellEnd"/>
    </w:p>
    <w:p w:rsidR="00611041" w:rsidRDefault="00611041" w:rsidP="00611041">
      <w:pPr>
        <w:rPr>
          <w:lang w:val="uk-UA"/>
        </w:rPr>
      </w:pPr>
    </w:p>
    <w:p w:rsidR="00611041" w:rsidRPr="00450336" w:rsidRDefault="00611041" w:rsidP="00AE1408">
      <w:pPr>
        <w:jc w:val="both"/>
        <w:rPr>
          <w:sz w:val="28"/>
          <w:szCs w:val="28"/>
          <w:lang w:val="uk-UA"/>
        </w:rPr>
      </w:pPr>
    </w:p>
    <w:sectPr w:rsidR="00611041" w:rsidRPr="00450336" w:rsidSect="00F6623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BA8" w:rsidRDefault="00445BA8">
      <w:r>
        <w:separator/>
      </w:r>
    </w:p>
  </w:endnote>
  <w:endnote w:type="continuationSeparator" w:id="0">
    <w:p w:rsidR="00445BA8" w:rsidRDefault="00445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BA8" w:rsidRDefault="00445BA8">
      <w:r>
        <w:separator/>
      </w:r>
    </w:p>
  </w:footnote>
  <w:footnote w:type="continuationSeparator" w:id="0">
    <w:p w:rsidR="00445BA8" w:rsidRDefault="00445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FE3" w:rsidRDefault="00866FE3" w:rsidP="002E446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66FE3" w:rsidRDefault="00866FE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FE3" w:rsidRDefault="00866FE3" w:rsidP="002E4460">
    <w:pPr>
      <w:pStyle w:val="a7"/>
      <w:framePr w:wrap="around" w:vAnchor="text" w:hAnchor="margin" w:xAlign="center" w:y="1"/>
      <w:rPr>
        <w:rStyle w:val="a9"/>
      </w:rPr>
    </w:pPr>
  </w:p>
  <w:p w:rsidR="00866FE3" w:rsidRPr="00FF421B" w:rsidRDefault="00866FE3" w:rsidP="00771750">
    <w:pPr>
      <w:pStyle w:val="a7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7F24"/>
    <w:multiLevelType w:val="multilevel"/>
    <w:tmpl w:val="9C6A293A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04" w:hanging="13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738" w:hanging="13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372" w:hanging="13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006" w:hanging="13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68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67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31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307" w:hanging="2160"/>
      </w:pPr>
      <w:rPr>
        <w:rFonts w:hint="default"/>
        <w:b/>
      </w:rPr>
    </w:lvl>
  </w:abstractNum>
  <w:abstractNum w:abstractNumId="1" w15:restartNumberingAfterBreak="0">
    <w:nsid w:val="27F052BD"/>
    <w:multiLevelType w:val="hybridMultilevel"/>
    <w:tmpl w:val="355EC684"/>
    <w:lvl w:ilvl="0" w:tplc="327AE0A6">
      <w:start w:val="4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 w15:restartNumberingAfterBreak="0">
    <w:nsid w:val="4003766A"/>
    <w:multiLevelType w:val="hybridMultilevel"/>
    <w:tmpl w:val="EAEC1356"/>
    <w:lvl w:ilvl="0" w:tplc="770ECF58">
      <w:start w:val="3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 w15:restartNumberingAfterBreak="0">
    <w:nsid w:val="5EC45BCF"/>
    <w:multiLevelType w:val="hybridMultilevel"/>
    <w:tmpl w:val="2DEE6DC4"/>
    <w:lvl w:ilvl="0" w:tplc="DF3ED71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6A312E1E"/>
    <w:multiLevelType w:val="hybridMultilevel"/>
    <w:tmpl w:val="EB8A96B4"/>
    <w:lvl w:ilvl="0" w:tplc="0C0C6DF6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6DB9161B"/>
    <w:multiLevelType w:val="hybridMultilevel"/>
    <w:tmpl w:val="1B6E8C8E"/>
    <w:lvl w:ilvl="0" w:tplc="57A47F46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7D3369B0"/>
    <w:multiLevelType w:val="hybridMultilevel"/>
    <w:tmpl w:val="9C4EF3FA"/>
    <w:lvl w:ilvl="0" w:tplc="50AC3A9A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AFC"/>
    <w:rsid w:val="00004B05"/>
    <w:rsid w:val="000052E3"/>
    <w:rsid w:val="00007238"/>
    <w:rsid w:val="00022C15"/>
    <w:rsid w:val="00037617"/>
    <w:rsid w:val="000376FD"/>
    <w:rsid w:val="000377F3"/>
    <w:rsid w:val="00040216"/>
    <w:rsid w:val="00041651"/>
    <w:rsid w:val="00042290"/>
    <w:rsid w:val="00043B3D"/>
    <w:rsid w:val="00056E8A"/>
    <w:rsid w:val="00063743"/>
    <w:rsid w:val="00087886"/>
    <w:rsid w:val="00094574"/>
    <w:rsid w:val="000A0537"/>
    <w:rsid w:val="000A2135"/>
    <w:rsid w:val="000A4F38"/>
    <w:rsid w:val="000A6089"/>
    <w:rsid w:val="000C1C8F"/>
    <w:rsid w:val="000E0F32"/>
    <w:rsid w:val="000E338A"/>
    <w:rsid w:val="000F759B"/>
    <w:rsid w:val="0010547A"/>
    <w:rsid w:val="001067EF"/>
    <w:rsid w:val="00107F01"/>
    <w:rsid w:val="00111FF1"/>
    <w:rsid w:val="0012251B"/>
    <w:rsid w:val="001227E9"/>
    <w:rsid w:val="001260DC"/>
    <w:rsid w:val="0012783B"/>
    <w:rsid w:val="001339AC"/>
    <w:rsid w:val="00137574"/>
    <w:rsid w:val="001377D6"/>
    <w:rsid w:val="00142A4D"/>
    <w:rsid w:val="00150704"/>
    <w:rsid w:val="001527C1"/>
    <w:rsid w:val="00153309"/>
    <w:rsid w:val="00153ABD"/>
    <w:rsid w:val="0016035C"/>
    <w:rsid w:val="00160C86"/>
    <w:rsid w:val="0017323E"/>
    <w:rsid w:val="001809ED"/>
    <w:rsid w:val="001827DC"/>
    <w:rsid w:val="0018522D"/>
    <w:rsid w:val="00185244"/>
    <w:rsid w:val="001866A3"/>
    <w:rsid w:val="001A1FE5"/>
    <w:rsid w:val="001A4025"/>
    <w:rsid w:val="001A4AE9"/>
    <w:rsid w:val="001B4FDC"/>
    <w:rsid w:val="001C2FC8"/>
    <w:rsid w:val="001C4985"/>
    <w:rsid w:val="001D1433"/>
    <w:rsid w:val="001D2576"/>
    <w:rsid w:val="001D322C"/>
    <w:rsid w:val="001E0698"/>
    <w:rsid w:val="001E082C"/>
    <w:rsid w:val="0020092B"/>
    <w:rsid w:val="0021583A"/>
    <w:rsid w:val="00220BE8"/>
    <w:rsid w:val="00226C5B"/>
    <w:rsid w:val="0023014F"/>
    <w:rsid w:val="00232B4B"/>
    <w:rsid w:val="0023653B"/>
    <w:rsid w:val="00236F30"/>
    <w:rsid w:val="00250E21"/>
    <w:rsid w:val="00260313"/>
    <w:rsid w:val="00261A32"/>
    <w:rsid w:val="00267B19"/>
    <w:rsid w:val="00272198"/>
    <w:rsid w:val="00274B49"/>
    <w:rsid w:val="00277D3C"/>
    <w:rsid w:val="0028548D"/>
    <w:rsid w:val="00295815"/>
    <w:rsid w:val="002A029A"/>
    <w:rsid w:val="002A1209"/>
    <w:rsid w:val="002A24D0"/>
    <w:rsid w:val="002A4068"/>
    <w:rsid w:val="002A7D23"/>
    <w:rsid w:val="002B5C79"/>
    <w:rsid w:val="002B7D7C"/>
    <w:rsid w:val="002C4CDE"/>
    <w:rsid w:val="002C5708"/>
    <w:rsid w:val="002E192B"/>
    <w:rsid w:val="002E4460"/>
    <w:rsid w:val="002E4A8F"/>
    <w:rsid w:val="002E5D02"/>
    <w:rsid w:val="00305B9B"/>
    <w:rsid w:val="00310C14"/>
    <w:rsid w:val="003162DD"/>
    <w:rsid w:val="00331DB8"/>
    <w:rsid w:val="0034336A"/>
    <w:rsid w:val="00345369"/>
    <w:rsid w:val="003455E0"/>
    <w:rsid w:val="00346E7A"/>
    <w:rsid w:val="00353244"/>
    <w:rsid w:val="003543A5"/>
    <w:rsid w:val="003622F7"/>
    <w:rsid w:val="003665E0"/>
    <w:rsid w:val="00371398"/>
    <w:rsid w:val="0037712B"/>
    <w:rsid w:val="003814E4"/>
    <w:rsid w:val="00382311"/>
    <w:rsid w:val="00392CD8"/>
    <w:rsid w:val="00396ABC"/>
    <w:rsid w:val="00396ABD"/>
    <w:rsid w:val="003B1849"/>
    <w:rsid w:val="003B2D6B"/>
    <w:rsid w:val="003B3824"/>
    <w:rsid w:val="003B53D1"/>
    <w:rsid w:val="003B7370"/>
    <w:rsid w:val="003C1D9C"/>
    <w:rsid w:val="003C7406"/>
    <w:rsid w:val="003D3CDA"/>
    <w:rsid w:val="003F0C3E"/>
    <w:rsid w:val="003F698E"/>
    <w:rsid w:val="003F74BA"/>
    <w:rsid w:val="00403237"/>
    <w:rsid w:val="004049FD"/>
    <w:rsid w:val="00414E59"/>
    <w:rsid w:val="00416333"/>
    <w:rsid w:val="00417975"/>
    <w:rsid w:val="00421B27"/>
    <w:rsid w:val="00422F9A"/>
    <w:rsid w:val="00424D3D"/>
    <w:rsid w:val="00427844"/>
    <w:rsid w:val="00427ED8"/>
    <w:rsid w:val="00430F85"/>
    <w:rsid w:val="00437DF5"/>
    <w:rsid w:val="00440843"/>
    <w:rsid w:val="0044340B"/>
    <w:rsid w:val="004451DE"/>
    <w:rsid w:val="00445BA8"/>
    <w:rsid w:val="00445CC3"/>
    <w:rsid w:val="00450336"/>
    <w:rsid w:val="00451E9D"/>
    <w:rsid w:val="004545A6"/>
    <w:rsid w:val="004735EE"/>
    <w:rsid w:val="004812B6"/>
    <w:rsid w:val="0048562B"/>
    <w:rsid w:val="00494AF7"/>
    <w:rsid w:val="004A03F3"/>
    <w:rsid w:val="004A1C3E"/>
    <w:rsid w:val="004A3BC3"/>
    <w:rsid w:val="004A62C7"/>
    <w:rsid w:val="004A63C0"/>
    <w:rsid w:val="004B0151"/>
    <w:rsid w:val="004B09C6"/>
    <w:rsid w:val="004B2748"/>
    <w:rsid w:val="004B6A21"/>
    <w:rsid w:val="004D344E"/>
    <w:rsid w:val="004E1AFD"/>
    <w:rsid w:val="004F098C"/>
    <w:rsid w:val="0050513D"/>
    <w:rsid w:val="0053089C"/>
    <w:rsid w:val="00544BD7"/>
    <w:rsid w:val="00553D83"/>
    <w:rsid w:val="005558CC"/>
    <w:rsid w:val="00557329"/>
    <w:rsid w:val="00560E10"/>
    <w:rsid w:val="005618E7"/>
    <w:rsid w:val="005619D0"/>
    <w:rsid w:val="00566EF6"/>
    <w:rsid w:val="00572397"/>
    <w:rsid w:val="00573CFC"/>
    <w:rsid w:val="0058708D"/>
    <w:rsid w:val="00593F3E"/>
    <w:rsid w:val="005949D9"/>
    <w:rsid w:val="005967E0"/>
    <w:rsid w:val="00597E28"/>
    <w:rsid w:val="005A3EA5"/>
    <w:rsid w:val="005B2831"/>
    <w:rsid w:val="005C017B"/>
    <w:rsid w:val="005C5FF8"/>
    <w:rsid w:val="005C718B"/>
    <w:rsid w:val="005D16CA"/>
    <w:rsid w:val="005D244A"/>
    <w:rsid w:val="005E0513"/>
    <w:rsid w:val="005E1480"/>
    <w:rsid w:val="005F6B20"/>
    <w:rsid w:val="00600CC7"/>
    <w:rsid w:val="006010E4"/>
    <w:rsid w:val="00601EC1"/>
    <w:rsid w:val="00611041"/>
    <w:rsid w:val="00616032"/>
    <w:rsid w:val="00625B70"/>
    <w:rsid w:val="006277AC"/>
    <w:rsid w:val="006314E4"/>
    <w:rsid w:val="006329EC"/>
    <w:rsid w:val="00636E18"/>
    <w:rsid w:val="006426EF"/>
    <w:rsid w:val="00654C80"/>
    <w:rsid w:val="0066139A"/>
    <w:rsid w:val="00670961"/>
    <w:rsid w:val="00676190"/>
    <w:rsid w:val="006822F6"/>
    <w:rsid w:val="006865A2"/>
    <w:rsid w:val="00686D99"/>
    <w:rsid w:val="00694F13"/>
    <w:rsid w:val="006A4EC2"/>
    <w:rsid w:val="006C21E5"/>
    <w:rsid w:val="006C5B97"/>
    <w:rsid w:val="006C6B91"/>
    <w:rsid w:val="006D14E9"/>
    <w:rsid w:val="006E6B37"/>
    <w:rsid w:val="006E772E"/>
    <w:rsid w:val="00700B4B"/>
    <w:rsid w:val="00701863"/>
    <w:rsid w:val="00702D65"/>
    <w:rsid w:val="00703B96"/>
    <w:rsid w:val="00707878"/>
    <w:rsid w:val="007174CE"/>
    <w:rsid w:val="00721DA6"/>
    <w:rsid w:val="00725916"/>
    <w:rsid w:val="00732626"/>
    <w:rsid w:val="00732DBC"/>
    <w:rsid w:val="00737E10"/>
    <w:rsid w:val="00740B50"/>
    <w:rsid w:val="0075169D"/>
    <w:rsid w:val="0075348A"/>
    <w:rsid w:val="0075762F"/>
    <w:rsid w:val="0076029E"/>
    <w:rsid w:val="0076433D"/>
    <w:rsid w:val="007661EF"/>
    <w:rsid w:val="00771750"/>
    <w:rsid w:val="00771D8F"/>
    <w:rsid w:val="00780AE9"/>
    <w:rsid w:val="007873B6"/>
    <w:rsid w:val="007A0BFC"/>
    <w:rsid w:val="007A2F92"/>
    <w:rsid w:val="007A6A37"/>
    <w:rsid w:val="007B130F"/>
    <w:rsid w:val="007C0554"/>
    <w:rsid w:val="007C0E89"/>
    <w:rsid w:val="007C42E0"/>
    <w:rsid w:val="007C6415"/>
    <w:rsid w:val="007C779A"/>
    <w:rsid w:val="007D1B87"/>
    <w:rsid w:val="007D5D7B"/>
    <w:rsid w:val="007E3C12"/>
    <w:rsid w:val="007E4E63"/>
    <w:rsid w:val="007E6839"/>
    <w:rsid w:val="007E75E6"/>
    <w:rsid w:val="007F051D"/>
    <w:rsid w:val="008054DA"/>
    <w:rsid w:val="00815647"/>
    <w:rsid w:val="00817F46"/>
    <w:rsid w:val="00824AFC"/>
    <w:rsid w:val="00827470"/>
    <w:rsid w:val="00833470"/>
    <w:rsid w:val="00836131"/>
    <w:rsid w:val="0084224A"/>
    <w:rsid w:val="0084278A"/>
    <w:rsid w:val="00844A34"/>
    <w:rsid w:val="0084687E"/>
    <w:rsid w:val="008535E4"/>
    <w:rsid w:val="00854CE1"/>
    <w:rsid w:val="00855520"/>
    <w:rsid w:val="0086135B"/>
    <w:rsid w:val="00865189"/>
    <w:rsid w:val="00866FE3"/>
    <w:rsid w:val="008673D6"/>
    <w:rsid w:val="00871471"/>
    <w:rsid w:val="00874328"/>
    <w:rsid w:val="00877DC2"/>
    <w:rsid w:val="00886C5D"/>
    <w:rsid w:val="00890983"/>
    <w:rsid w:val="00890E68"/>
    <w:rsid w:val="008937D6"/>
    <w:rsid w:val="008959C5"/>
    <w:rsid w:val="008A18F5"/>
    <w:rsid w:val="008A286B"/>
    <w:rsid w:val="008A4BE3"/>
    <w:rsid w:val="008B3E46"/>
    <w:rsid w:val="008B6EC1"/>
    <w:rsid w:val="008C26CD"/>
    <w:rsid w:val="008C383E"/>
    <w:rsid w:val="008C764D"/>
    <w:rsid w:val="008D1B72"/>
    <w:rsid w:val="008D259B"/>
    <w:rsid w:val="008E7E12"/>
    <w:rsid w:val="00900A38"/>
    <w:rsid w:val="0090275F"/>
    <w:rsid w:val="009051C3"/>
    <w:rsid w:val="00914F15"/>
    <w:rsid w:val="0091581F"/>
    <w:rsid w:val="009178EB"/>
    <w:rsid w:val="00922EEE"/>
    <w:rsid w:val="009256AE"/>
    <w:rsid w:val="00927027"/>
    <w:rsid w:val="00927075"/>
    <w:rsid w:val="009271B6"/>
    <w:rsid w:val="00935690"/>
    <w:rsid w:val="00944DA9"/>
    <w:rsid w:val="009465A0"/>
    <w:rsid w:val="0095128B"/>
    <w:rsid w:val="00957311"/>
    <w:rsid w:val="009663BA"/>
    <w:rsid w:val="00981513"/>
    <w:rsid w:val="0098195B"/>
    <w:rsid w:val="0098343C"/>
    <w:rsid w:val="00983AF9"/>
    <w:rsid w:val="00983C61"/>
    <w:rsid w:val="00985E66"/>
    <w:rsid w:val="009A37BC"/>
    <w:rsid w:val="009A5BCD"/>
    <w:rsid w:val="009A7690"/>
    <w:rsid w:val="009C0463"/>
    <w:rsid w:val="009C6C7A"/>
    <w:rsid w:val="009D33D2"/>
    <w:rsid w:val="009D43C8"/>
    <w:rsid w:val="009D4A30"/>
    <w:rsid w:val="009D5731"/>
    <w:rsid w:val="009E79EE"/>
    <w:rsid w:val="009F4190"/>
    <w:rsid w:val="009F680B"/>
    <w:rsid w:val="009F7A6E"/>
    <w:rsid w:val="00A005C4"/>
    <w:rsid w:val="00A00A20"/>
    <w:rsid w:val="00A2653E"/>
    <w:rsid w:val="00A420DA"/>
    <w:rsid w:val="00A42E79"/>
    <w:rsid w:val="00A503AC"/>
    <w:rsid w:val="00A50B69"/>
    <w:rsid w:val="00A647ED"/>
    <w:rsid w:val="00A65576"/>
    <w:rsid w:val="00A70F5F"/>
    <w:rsid w:val="00A724AA"/>
    <w:rsid w:val="00A72BFC"/>
    <w:rsid w:val="00A82F62"/>
    <w:rsid w:val="00A853B6"/>
    <w:rsid w:val="00AA2CE8"/>
    <w:rsid w:val="00AA3473"/>
    <w:rsid w:val="00AB3F33"/>
    <w:rsid w:val="00AB5B75"/>
    <w:rsid w:val="00AC3652"/>
    <w:rsid w:val="00AD2766"/>
    <w:rsid w:val="00AE1408"/>
    <w:rsid w:val="00AE1659"/>
    <w:rsid w:val="00AE7E49"/>
    <w:rsid w:val="00AF003E"/>
    <w:rsid w:val="00B0021E"/>
    <w:rsid w:val="00B003DB"/>
    <w:rsid w:val="00B02B84"/>
    <w:rsid w:val="00B032B6"/>
    <w:rsid w:val="00B05DD6"/>
    <w:rsid w:val="00B06273"/>
    <w:rsid w:val="00B07D0B"/>
    <w:rsid w:val="00B206DD"/>
    <w:rsid w:val="00B21481"/>
    <w:rsid w:val="00B2396E"/>
    <w:rsid w:val="00B304A7"/>
    <w:rsid w:val="00B36452"/>
    <w:rsid w:val="00B3739F"/>
    <w:rsid w:val="00B4523E"/>
    <w:rsid w:val="00B452EF"/>
    <w:rsid w:val="00B50F88"/>
    <w:rsid w:val="00B51118"/>
    <w:rsid w:val="00B576AF"/>
    <w:rsid w:val="00B66932"/>
    <w:rsid w:val="00B67C80"/>
    <w:rsid w:val="00B700D2"/>
    <w:rsid w:val="00B72882"/>
    <w:rsid w:val="00B74526"/>
    <w:rsid w:val="00B81E2D"/>
    <w:rsid w:val="00B836B4"/>
    <w:rsid w:val="00B9799A"/>
    <w:rsid w:val="00BA107D"/>
    <w:rsid w:val="00BA1F45"/>
    <w:rsid w:val="00BA3D43"/>
    <w:rsid w:val="00BA4150"/>
    <w:rsid w:val="00BB4FF9"/>
    <w:rsid w:val="00BB6EA1"/>
    <w:rsid w:val="00BD6EE0"/>
    <w:rsid w:val="00BE2950"/>
    <w:rsid w:val="00BE4525"/>
    <w:rsid w:val="00C0102A"/>
    <w:rsid w:val="00C165A3"/>
    <w:rsid w:val="00C30EF7"/>
    <w:rsid w:val="00C351CC"/>
    <w:rsid w:val="00C35F78"/>
    <w:rsid w:val="00C364DF"/>
    <w:rsid w:val="00C42520"/>
    <w:rsid w:val="00C4385B"/>
    <w:rsid w:val="00C50B00"/>
    <w:rsid w:val="00C56550"/>
    <w:rsid w:val="00C579A7"/>
    <w:rsid w:val="00C67553"/>
    <w:rsid w:val="00C71077"/>
    <w:rsid w:val="00C76556"/>
    <w:rsid w:val="00C80C4D"/>
    <w:rsid w:val="00C8369C"/>
    <w:rsid w:val="00C87D28"/>
    <w:rsid w:val="00CA3167"/>
    <w:rsid w:val="00CA527F"/>
    <w:rsid w:val="00CA782D"/>
    <w:rsid w:val="00CB1074"/>
    <w:rsid w:val="00CB4D3A"/>
    <w:rsid w:val="00CB5E94"/>
    <w:rsid w:val="00CB67DF"/>
    <w:rsid w:val="00CC01E1"/>
    <w:rsid w:val="00CF0540"/>
    <w:rsid w:val="00CF4E2B"/>
    <w:rsid w:val="00D0058C"/>
    <w:rsid w:val="00D00D2C"/>
    <w:rsid w:val="00D03B23"/>
    <w:rsid w:val="00D05962"/>
    <w:rsid w:val="00D11333"/>
    <w:rsid w:val="00D133FE"/>
    <w:rsid w:val="00D16878"/>
    <w:rsid w:val="00D20D2A"/>
    <w:rsid w:val="00D25970"/>
    <w:rsid w:val="00D30761"/>
    <w:rsid w:val="00D56925"/>
    <w:rsid w:val="00D62CB5"/>
    <w:rsid w:val="00D64630"/>
    <w:rsid w:val="00D70345"/>
    <w:rsid w:val="00D76B24"/>
    <w:rsid w:val="00D821DA"/>
    <w:rsid w:val="00D909A7"/>
    <w:rsid w:val="00DA2AEE"/>
    <w:rsid w:val="00DB1D0F"/>
    <w:rsid w:val="00DD3D41"/>
    <w:rsid w:val="00DD4159"/>
    <w:rsid w:val="00DD5EB9"/>
    <w:rsid w:val="00DD7D15"/>
    <w:rsid w:val="00E00C6A"/>
    <w:rsid w:val="00E115C1"/>
    <w:rsid w:val="00E17C2E"/>
    <w:rsid w:val="00E239E4"/>
    <w:rsid w:val="00E251E3"/>
    <w:rsid w:val="00E25BD6"/>
    <w:rsid w:val="00E26F12"/>
    <w:rsid w:val="00E2712B"/>
    <w:rsid w:val="00E335C5"/>
    <w:rsid w:val="00E433A3"/>
    <w:rsid w:val="00E461C8"/>
    <w:rsid w:val="00E53DB9"/>
    <w:rsid w:val="00E55B1E"/>
    <w:rsid w:val="00E566BE"/>
    <w:rsid w:val="00E6353C"/>
    <w:rsid w:val="00E66DE0"/>
    <w:rsid w:val="00E76686"/>
    <w:rsid w:val="00E83DCC"/>
    <w:rsid w:val="00EA5E69"/>
    <w:rsid w:val="00EB1939"/>
    <w:rsid w:val="00EB4069"/>
    <w:rsid w:val="00EB576C"/>
    <w:rsid w:val="00EC112D"/>
    <w:rsid w:val="00EC4976"/>
    <w:rsid w:val="00EC6F54"/>
    <w:rsid w:val="00ED2377"/>
    <w:rsid w:val="00ED3A1B"/>
    <w:rsid w:val="00ED5646"/>
    <w:rsid w:val="00ED58DE"/>
    <w:rsid w:val="00ED5C6E"/>
    <w:rsid w:val="00EE2D85"/>
    <w:rsid w:val="00EE60EA"/>
    <w:rsid w:val="00EF6804"/>
    <w:rsid w:val="00F02356"/>
    <w:rsid w:val="00F3013A"/>
    <w:rsid w:val="00F3413F"/>
    <w:rsid w:val="00F36550"/>
    <w:rsid w:val="00F403BE"/>
    <w:rsid w:val="00F46A00"/>
    <w:rsid w:val="00F52ACD"/>
    <w:rsid w:val="00F54C31"/>
    <w:rsid w:val="00F622C1"/>
    <w:rsid w:val="00F66230"/>
    <w:rsid w:val="00F70407"/>
    <w:rsid w:val="00F72F1E"/>
    <w:rsid w:val="00F74CEB"/>
    <w:rsid w:val="00F76F51"/>
    <w:rsid w:val="00F82086"/>
    <w:rsid w:val="00F90D2C"/>
    <w:rsid w:val="00F9246B"/>
    <w:rsid w:val="00FA24E5"/>
    <w:rsid w:val="00FA3652"/>
    <w:rsid w:val="00FA41C9"/>
    <w:rsid w:val="00FC50D4"/>
    <w:rsid w:val="00FD0335"/>
    <w:rsid w:val="00FD5134"/>
    <w:rsid w:val="00FD6E88"/>
    <w:rsid w:val="00FE3CD4"/>
    <w:rsid w:val="00FE7D69"/>
    <w:rsid w:val="00FF0AF6"/>
    <w:rsid w:val="00FF2486"/>
    <w:rsid w:val="00FF421B"/>
    <w:rsid w:val="00FF59DD"/>
    <w:rsid w:val="00F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D663F0-B95B-460A-BCEA-6BE836898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AFC"/>
    <w:pPr>
      <w:widowControl w:val="0"/>
      <w:autoSpaceDE w:val="0"/>
      <w:autoSpaceDN w:val="0"/>
      <w:adjustRightInd w:val="0"/>
    </w:pPr>
    <w:rPr>
      <w:rFonts w:eastAsia="SimSun"/>
      <w:lang w:eastAsia="zh-CN"/>
    </w:rPr>
  </w:style>
  <w:style w:type="paragraph" w:styleId="1">
    <w:name w:val="heading 1"/>
    <w:basedOn w:val="a"/>
    <w:next w:val="a"/>
    <w:qFormat/>
    <w:rsid w:val="00824AFC"/>
    <w:pPr>
      <w:keepNext/>
      <w:autoSpaceDE/>
      <w:autoSpaceDN/>
      <w:adjustRightInd/>
      <w:jc w:val="center"/>
      <w:outlineLvl w:val="0"/>
    </w:pPr>
    <w:rPr>
      <w:rFonts w:eastAsia="Times New Roman"/>
      <w:sz w:val="36"/>
      <w:lang w:eastAsia="ru-RU"/>
    </w:rPr>
  </w:style>
  <w:style w:type="paragraph" w:styleId="2">
    <w:name w:val="heading 2"/>
    <w:basedOn w:val="a"/>
    <w:next w:val="a"/>
    <w:qFormat/>
    <w:rsid w:val="00824AFC"/>
    <w:pPr>
      <w:keepNext/>
      <w:autoSpaceDE/>
      <w:autoSpaceDN/>
      <w:adjustRightInd/>
      <w:jc w:val="center"/>
      <w:outlineLvl w:val="1"/>
    </w:pPr>
    <w:rPr>
      <w:rFonts w:eastAsia="Times New Roman"/>
      <w:b/>
      <w:sz w:val="36"/>
      <w:lang w:eastAsia="ru-RU"/>
    </w:rPr>
  </w:style>
  <w:style w:type="paragraph" w:styleId="3">
    <w:name w:val="heading 3"/>
    <w:basedOn w:val="a"/>
    <w:next w:val="a"/>
    <w:qFormat/>
    <w:rsid w:val="00824A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24A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824AFC"/>
    <w:pPr>
      <w:widowControl/>
      <w:autoSpaceDE/>
      <w:autoSpaceDN/>
      <w:adjustRightInd/>
      <w:jc w:val="both"/>
    </w:pPr>
    <w:rPr>
      <w:rFonts w:ascii="Bookman Old Style" w:eastAsia="Times New Roman" w:hAnsi="Bookman Old Style"/>
      <w:sz w:val="24"/>
      <w:lang w:val="uk-UA" w:eastAsia="ru-RU"/>
    </w:rPr>
  </w:style>
  <w:style w:type="paragraph" w:styleId="a3">
    <w:name w:val="Body Text"/>
    <w:basedOn w:val="a"/>
    <w:link w:val="10"/>
    <w:rsid w:val="00824AFC"/>
    <w:pPr>
      <w:widowControl/>
      <w:autoSpaceDE/>
      <w:autoSpaceDN/>
      <w:adjustRightInd/>
      <w:spacing w:after="120"/>
    </w:pPr>
    <w:rPr>
      <w:rFonts w:eastAsia="Times New Roman"/>
      <w:lang w:val="uk-UA" w:eastAsia="ru-RU"/>
    </w:rPr>
  </w:style>
  <w:style w:type="paragraph" w:customStyle="1" w:styleId="21">
    <w:name w:val="Основной текст 21"/>
    <w:basedOn w:val="a"/>
    <w:rsid w:val="00824AFC"/>
    <w:pPr>
      <w:autoSpaceDE/>
      <w:autoSpaceDN/>
      <w:adjustRightInd/>
      <w:ind w:firstLine="709"/>
      <w:jc w:val="both"/>
    </w:pPr>
    <w:rPr>
      <w:rFonts w:eastAsia="Times New Roman"/>
      <w:sz w:val="28"/>
      <w:lang w:eastAsia="ru-RU"/>
    </w:rPr>
  </w:style>
  <w:style w:type="paragraph" w:styleId="22">
    <w:name w:val="Body Text Indent 2"/>
    <w:basedOn w:val="a"/>
    <w:rsid w:val="00824AFC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lang w:val="uk-UA" w:eastAsia="ru-RU"/>
    </w:rPr>
  </w:style>
  <w:style w:type="paragraph" w:styleId="a4">
    <w:name w:val="Body Text Indent"/>
    <w:basedOn w:val="a"/>
    <w:rsid w:val="00824AFC"/>
    <w:pPr>
      <w:widowControl/>
      <w:autoSpaceDE/>
      <w:autoSpaceDN/>
      <w:adjustRightInd/>
      <w:spacing w:after="120"/>
      <w:ind w:left="283"/>
    </w:pPr>
    <w:rPr>
      <w:rFonts w:eastAsia="Times New Roman"/>
      <w:lang w:val="uk-UA" w:eastAsia="ru-RU"/>
    </w:rPr>
  </w:style>
  <w:style w:type="character" w:customStyle="1" w:styleId="10">
    <w:name w:val="Основной текст Знак1"/>
    <w:link w:val="a3"/>
    <w:rsid w:val="00824AFC"/>
    <w:rPr>
      <w:lang w:val="uk-UA" w:eastAsia="ru-RU" w:bidi="ar-SA"/>
    </w:rPr>
  </w:style>
  <w:style w:type="paragraph" w:customStyle="1" w:styleId="a5">
    <w:name w:val="Знак Знак Знак Знак Знак Знак"/>
    <w:basedOn w:val="a"/>
    <w:rsid w:val="00267B19"/>
    <w:pPr>
      <w:widowControl/>
      <w:autoSpaceDE/>
      <w:autoSpaceDN/>
      <w:adjustRightInd/>
    </w:pPr>
    <w:rPr>
      <w:rFonts w:ascii="Verdana" w:eastAsia="Times New Roman" w:hAnsi="Verdana"/>
      <w:lang w:val="en-US" w:eastAsia="en-US"/>
    </w:rPr>
  </w:style>
  <w:style w:type="character" w:customStyle="1" w:styleId="a6">
    <w:name w:val="Основной текст Знак"/>
    <w:rsid w:val="00771750"/>
    <w:rPr>
      <w:lang w:val="uk-UA" w:eastAsia="ru-RU" w:bidi="ar-SA"/>
    </w:rPr>
  </w:style>
  <w:style w:type="paragraph" w:styleId="a7">
    <w:name w:val="header"/>
    <w:basedOn w:val="a"/>
    <w:rsid w:val="00771750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77175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71750"/>
  </w:style>
  <w:style w:type="paragraph" w:styleId="aa">
    <w:name w:val="Balloon Text"/>
    <w:basedOn w:val="a"/>
    <w:link w:val="ab"/>
    <w:rsid w:val="00B669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66932"/>
    <w:rPr>
      <w:rFonts w:ascii="Tahoma" w:eastAsia="SimSun" w:hAnsi="Tahoma" w:cs="Tahoma"/>
      <w:sz w:val="16"/>
      <w:szCs w:val="16"/>
      <w:lang w:val="ru-RU" w:eastAsia="zh-CN"/>
    </w:rPr>
  </w:style>
  <w:style w:type="paragraph" w:styleId="ac">
    <w:name w:val="List Paragraph"/>
    <w:basedOn w:val="a"/>
    <w:uiPriority w:val="34"/>
    <w:qFormat/>
    <w:rsid w:val="00AE7E4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3</cp:revision>
  <cp:lastPrinted>2018-11-26T16:27:00Z</cp:lastPrinted>
  <dcterms:created xsi:type="dcterms:W3CDTF">2018-11-26T17:25:00Z</dcterms:created>
  <dcterms:modified xsi:type="dcterms:W3CDTF">2018-11-26T17:29:00Z</dcterms:modified>
</cp:coreProperties>
</file>