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FA" w:rsidRPr="005034F7" w:rsidRDefault="00B34D4D" w:rsidP="00AE0901">
      <w:pPr>
        <w:spacing w:line="235" w:lineRule="auto"/>
        <w:ind w:left="540"/>
        <w:jc w:val="center"/>
        <w:rPr>
          <w:lang w:val="uk-UA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7FA" w:rsidRPr="005034F7" w:rsidRDefault="006C77F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6C77FA" w:rsidRPr="005034F7" w:rsidRDefault="006C77F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6C77FA" w:rsidRPr="005034F7" w:rsidRDefault="006C77F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6C77FA" w:rsidRPr="005034F7" w:rsidRDefault="006C77FA" w:rsidP="00AE0901">
      <w:pPr>
        <w:spacing w:line="235" w:lineRule="auto"/>
        <w:ind w:left="540"/>
        <w:jc w:val="center"/>
        <w:rPr>
          <w:lang w:val="uk-UA"/>
        </w:rPr>
      </w:pPr>
    </w:p>
    <w:p w:rsidR="006C77FA" w:rsidRPr="005034F7" w:rsidRDefault="006C77F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6C77FA" w:rsidRPr="005034F7" w:rsidRDefault="006C77FA" w:rsidP="00AE0901">
      <w:pPr>
        <w:ind w:left="540"/>
        <w:rPr>
          <w:lang w:val="uk-UA" w:eastAsia="ru-RU"/>
        </w:rPr>
      </w:pPr>
    </w:p>
    <w:p w:rsidR="006C77FA" w:rsidRPr="005034F7" w:rsidRDefault="006C77F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6C77FA" w:rsidRPr="005034F7" w:rsidRDefault="006C77FA" w:rsidP="00AE0901">
      <w:pPr>
        <w:spacing w:line="235" w:lineRule="auto"/>
        <w:ind w:left="540"/>
        <w:rPr>
          <w:sz w:val="28"/>
          <w:lang w:val="uk-UA"/>
        </w:rPr>
      </w:pPr>
      <w:r w:rsidRPr="005034F7">
        <w:rPr>
          <w:sz w:val="28"/>
          <w:u w:val="single"/>
          <w:lang w:val="uk-UA"/>
        </w:rPr>
        <w:t xml:space="preserve">               2018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           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6C77FA" w:rsidRPr="005034F7" w:rsidRDefault="006C77FA" w:rsidP="00AE0901">
      <w:pPr>
        <w:ind w:left="540"/>
        <w:rPr>
          <w:sz w:val="28"/>
          <w:szCs w:val="28"/>
          <w:lang w:val="uk-UA"/>
        </w:rPr>
      </w:pPr>
    </w:p>
    <w:p w:rsidR="006C77FA" w:rsidRPr="005034F7" w:rsidRDefault="006C77FA" w:rsidP="00AE0901">
      <w:pPr>
        <w:ind w:left="540"/>
        <w:rPr>
          <w:sz w:val="28"/>
          <w:szCs w:val="28"/>
          <w:lang w:val="uk-UA"/>
        </w:rPr>
      </w:pPr>
    </w:p>
    <w:p w:rsidR="006C77FA" w:rsidRPr="005034F7" w:rsidRDefault="006C77F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5034F7">
        <w:rPr>
          <w:b/>
          <w:sz w:val="28"/>
          <w:szCs w:val="28"/>
          <w:lang w:val="uk-UA"/>
        </w:rPr>
        <w:t>Про н</w:t>
      </w:r>
      <w:r w:rsidRPr="005034F7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bookmarkEnd w:id="0"/>
    <w:bookmarkEnd w:id="1"/>
    <w:p w:rsidR="006C77FA" w:rsidRPr="005034F7" w:rsidRDefault="006C77FA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 </w:t>
      </w:r>
    </w:p>
    <w:p w:rsidR="006C77FA" w:rsidRPr="005034F7" w:rsidRDefault="006C77F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5034F7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</w:t>
      </w:r>
      <w:r w:rsidRPr="005034F7">
        <w:rPr>
          <w:sz w:val="28"/>
          <w:szCs w:val="28"/>
          <w:lang w:val="uk-UA"/>
        </w:rPr>
        <w:br/>
        <w:t xml:space="preserve">на 2016-2018 роки, затвердженої рішенням міської ради VII скликання </w:t>
      </w:r>
      <w:r w:rsidRPr="005034F7">
        <w:rPr>
          <w:sz w:val="28"/>
          <w:szCs w:val="28"/>
          <w:lang w:val="uk-UA"/>
        </w:rPr>
        <w:br/>
        <w:t xml:space="preserve">від 26.08.2016 р. № 356,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східних регіонах України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р., </w:t>
      </w:r>
      <w:r w:rsidRPr="005034F7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6C77FA" w:rsidRDefault="006C77FA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6C77FA" w:rsidRPr="005034F7" w:rsidRDefault="006C77FA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6C77FA" w:rsidRPr="005034F7" w:rsidRDefault="006C77F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5034F7">
        <w:rPr>
          <w:b/>
          <w:sz w:val="28"/>
          <w:lang w:val="uk-UA"/>
        </w:rPr>
        <w:t>В И Р І Ш И В:</w:t>
      </w:r>
    </w:p>
    <w:p w:rsidR="006C77FA" w:rsidRDefault="006C77FA" w:rsidP="0002663F">
      <w:pPr>
        <w:jc w:val="center"/>
        <w:rPr>
          <w:sz w:val="16"/>
          <w:szCs w:val="16"/>
          <w:lang w:val="uk-UA"/>
        </w:rPr>
      </w:pPr>
    </w:p>
    <w:p w:rsidR="006C77FA" w:rsidRPr="005034F7" w:rsidRDefault="006C77FA" w:rsidP="0002663F">
      <w:pPr>
        <w:jc w:val="center"/>
        <w:rPr>
          <w:sz w:val="16"/>
          <w:szCs w:val="16"/>
          <w:lang w:val="uk-UA"/>
        </w:rPr>
      </w:pP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 </w:t>
      </w:r>
      <w:r w:rsidRPr="005034F7">
        <w:rPr>
          <w:sz w:val="28"/>
          <w:szCs w:val="28"/>
          <w:lang w:val="uk-UA"/>
        </w:rPr>
        <w:t xml:space="preserve">Надати </w:t>
      </w:r>
      <w:r w:rsidRPr="005034F7">
        <w:rPr>
          <w:bCs/>
          <w:sz w:val="28"/>
          <w:szCs w:val="28"/>
          <w:lang w:val="uk-UA"/>
        </w:rPr>
        <w:t>матеріальну допомогу 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>
        <w:rPr>
          <w:bCs/>
          <w:sz w:val="28"/>
          <w:szCs w:val="28"/>
          <w:lang w:val="uk-UA"/>
        </w:rPr>
        <w:t>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1.1. Анісімовій Ірині Василівні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……..)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1.2. Балабоскіній Оксані Вікторівні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……..)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1.3. Дергач Людмилі Омелянівні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……..)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6C77FA" w:rsidRDefault="006C77FA" w:rsidP="00CE73C1">
      <w:pPr>
        <w:ind w:left="540" w:firstLine="540"/>
        <w:jc w:val="center"/>
        <w:rPr>
          <w:sz w:val="24"/>
          <w:szCs w:val="24"/>
          <w:lang w:val="uk-UA"/>
        </w:rPr>
      </w:pPr>
    </w:p>
    <w:p w:rsidR="006C77FA" w:rsidRDefault="006C77FA" w:rsidP="00CE73C1">
      <w:pPr>
        <w:ind w:left="540" w:firstLine="540"/>
        <w:jc w:val="center"/>
        <w:rPr>
          <w:sz w:val="24"/>
          <w:szCs w:val="24"/>
          <w:lang w:val="uk-UA"/>
        </w:rPr>
      </w:pPr>
    </w:p>
    <w:p w:rsidR="006C77FA" w:rsidRDefault="006C77FA" w:rsidP="00CE73C1">
      <w:pPr>
        <w:ind w:left="540" w:firstLine="540"/>
        <w:jc w:val="center"/>
        <w:rPr>
          <w:sz w:val="24"/>
          <w:szCs w:val="24"/>
          <w:lang w:val="uk-UA"/>
        </w:rPr>
      </w:pPr>
    </w:p>
    <w:p w:rsidR="006C77FA" w:rsidRPr="005034F7" w:rsidRDefault="006C77FA" w:rsidP="00CE73C1">
      <w:pPr>
        <w:ind w:left="540"/>
        <w:jc w:val="center"/>
        <w:rPr>
          <w:sz w:val="24"/>
          <w:szCs w:val="24"/>
          <w:lang w:val="uk-UA"/>
        </w:rPr>
      </w:pPr>
      <w:r w:rsidRPr="005034F7">
        <w:rPr>
          <w:sz w:val="24"/>
          <w:szCs w:val="24"/>
          <w:lang w:val="uk-UA"/>
        </w:rPr>
        <w:lastRenderedPageBreak/>
        <w:t>2</w:t>
      </w:r>
    </w:p>
    <w:p w:rsidR="006C77FA" w:rsidRPr="005034F7" w:rsidRDefault="006C77FA" w:rsidP="00CE73C1">
      <w:pPr>
        <w:ind w:left="540" w:firstLine="540"/>
        <w:jc w:val="both"/>
        <w:rPr>
          <w:sz w:val="16"/>
          <w:szCs w:val="16"/>
          <w:lang w:val="uk-UA"/>
        </w:rPr>
      </w:pP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1.4. Доник Любові Леонтіївні 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……..)</w:t>
      </w:r>
      <w:r w:rsidRPr="005034F7">
        <w:rPr>
          <w:sz w:val="28"/>
          <w:szCs w:val="28"/>
          <w:lang w:val="uk-UA"/>
        </w:rPr>
        <w:t xml:space="preserve"> – 1000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1.5. Заремській Ірині Анаталіївні 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……., ……..) </w:t>
      </w:r>
      <w:r w:rsidRPr="005034F7">
        <w:rPr>
          <w:sz w:val="28"/>
          <w:szCs w:val="28"/>
          <w:lang w:val="uk-UA"/>
        </w:rPr>
        <w:t>– 1500 грн.</w:t>
      </w:r>
    </w:p>
    <w:p w:rsidR="006C77FA" w:rsidRPr="005034F7" w:rsidRDefault="006C77FA" w:rsidP="00727813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1.6. Кінзерській Олесі Вікторівні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…….., ……., ……..)</w:t>
      </w:r>
      <w:r w:rsidRPr="005034F7">
        <w:rPr>
          <w:sz w:val="28"/>
          <w:szCs w:val="28"/>
          <w:lang w:val="uk-UA"/>
        </w:rPr>
        <w:t xml:space="preserve">  – 3000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1.7. Парфентьєвій Олені Павлівні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……., ……..) </w:t>
      </w:r>
      <w:r w:rsidRPr="005034F7">
        <w:rPr>
          <w:sz w:val="28"/>
          <w:szCs w:val="28"/>
          <w:lang w:val="uk-UA"/>
        </w:rPr>
        <w:t>– 1500 грн.</w:t>
      </w:r>
    </w:p>
    <w:p w:rsidR="006C77FA" w:rsidRPr="005034F7" w:rsidRDefault="006C77FA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1.8. Пелехатій Марині Дмитрівні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</w:t>
      </w:r>
      <w:r w:rsidRPr="005034F7">
        <w:rPr>
          <w:sz w:val="28"/>
          <w:szCs w:val="28"/>
          <w:lang w:val="uk-UA"/>
        </w:rPr>
        <w:t>) – 1500 грн.</w:t>
      </w:r>
      <w:r w:rsidRPr="005034F7">
        <w:rPr>
          <w:b/>
          <w:sz w:val="28"/>
          <w:szCs w:val="28"/>
          <w:lang w:val="uk-UA"/>
        </w:rPr>
        <w:t xml:space="preserve"> 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1.9. Петихачній Інні Володимирівні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</w:t>
      </w:r>
      <w:r w:rsidRPr="005034F7">
        <w:rPr>
          <w:sz w:val="28"/>
          <w:szCs w:val="28"/>
          <w:lang w:val="uk-UA"/>
        </w:rPr>
        <w:t>) – 1500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1.10. Побережник Світлана Василівна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…….., ……., ……..)</w:t>
      </w:r>
      <w:r w:rsidRPr="005034F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br/>
      </w:r>
      <w:r w:rsidRPr="005034F7">
        <w:rPr>
          <w:sz w:val="28"/>
          <w:szCs w:val="28"/>
          <w:lang w:val="uk-UA"/>
        </w:rPr>
        <w:t>3000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1.11. Радчук Валентині Миколаївні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</w:t>
      </w:r>
      <w:r w:rsidRPr="005034F7">
        <w:rPr>
          <w:sz w:val="28"/>
          <w:szCs w:val="28"/>
          <w:lang w:val="uk-UA"/>
        </w:rPr>
        <w:t>) – 1500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1.12. Шлюсар Наталії Степанівні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…….., ……., ……..)</w:t>
      </w:r>
      <w:r w:rsidRPr="005034F7">
        <w:rPr>
          <w:sz w:val="28"/>
          <w:szCs w:val="28"/>
          <w:lang w:val="uk-UA"/>
        </w:rPr>
        <w:t xml:space="preserve"> – 3000 грн.</w:t>
      </w:r>
    </w:p>
    <w:p w:rsidR="006C77FA" w:rsidRPr="005034F7" w:rsidRDefault="006C77F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1.13. Мізюк Наталії Тодорівні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……., …….., ……., ……..)</w:t>
      </w:r>
      <w:r w:rsidRPr="005034F7">
        <w:rPr>
          <w:sz w:val="28"/>
          <w:szCs w:val="28"/>
          <w:lang w:val="uk-UA"/>
        </w:rPr>
        <w:t xml:space="preserve"> – 3000 грн. </w:t>
      </w:r>
    </w:p>
    <w:p w:rsidR="006C77FA" w:rsidRPr="005034F7" w:rsidRDefault="006C77FA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</w:p>
    <w:p w:rsidR="006C77FA" w:rsidRPr="005034F7" w:rsidRDefault="006C77FA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2.</w:t>
      </w:r>
      <w:r w:rsidRPr="005034F7">
        <w:rPr>
          <w:sz w:val="28"/>
          <w:szCs w:val="28"/>
          <w:lang w:val="uk-UA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2018 рік.</w:t>
      </w:r>
    </w:p>
    <w:p w:rsidR="006C77FA" w:rsidRPr="005034F7" w:rsidRDefault="006C77FA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C77FA" w:rsidRPr="005034F7" w:rsidRDefault="006C77FA" w:rsidP="00CE73C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3.</w:t>
      </w:r>
      <w:r w:rsidRPr="005034F7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C77FA" w:rsidRPr="005034F7" w:rsidRDefault="006C77FA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C77FA" w:rsidRPr="005034F7" w:rsidRDefault="006C77FA" w:rsidP="00CE73C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4. </w:t>
      </w:r>
      <w:r w:rsidRPr="005034F7">
        <w:rPr>
          <w:sz w:val="28"/>
          <w:szCs w:val="28"/>
          <w:lang w:val="uk-UA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6C77FA" w:rsidRPr="005034F7" w:rsidRDefault="006C77FA" w:rsidP="00CE73C1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ab/>
      </w:r>
    </w:p>
    <w:p w:rsidR="006C77FA" w:rsidRPr="005034F7" w:rsidRDefault="006C77FA" w:rsidP="00CE73C1">
      <w:pPr>
        <w:spacing w:line="233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5. </w:t>
      </w:r>
      <w:r w:rsidRPr="005034F7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6C77FA" w:rsidRPr="005034F7" w:rsidRDefault="006C77FA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6C77FA" w:rsidRPr="005034F7" w:rsidRDefault="006C77FA" w:rsidP="00DA0739">
      <w:pPr>
        <w:ind w:firstLine="540"/>
        <w:jc w:val="both"/>
        <w:rPr>
          <w:sz w:val="28"/>
          <w:szCs w:val="28"/>
          <w:lang w:val="uk-UA"/>
        </w:rPr>
      </w:pPr>
    </w:p>
    <w:p w:rsidR="006C77FA" w:rsidRPr="005034F7" w:rsidRDefault="006C77FA" w:rsidP="00DA0739">
      <w:pPr>
        <w:ind w:firstLine="540"/>
        <w:jc w:val="both"/>
        <w:rPr>
          <w:sz w:val="28"/>
          <w:szCs w:val="28"/>
          <w:lang w:val="uk-UA"/>
        </w:rPr>
      </w:pPr>
    </w:p>
    <w:p w:rsidR="006C77FA" w:rsidRPr="005034F7" w:rsidRDefault="006C77FA" w:rsidP="00CE73C1">
      <w:pPr>
        <w:spacing w:line="228" w:lineRule="auto"/>
        <w:ind w:left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Секретар Чернівецької міської ради                                </w:t>
      </w:r>
      <w:r w:rsidRPr="005034F7">
        <w:rPr>
          <w:b/>
          <w:sz w:val="28"/>
          <w:szCs w:val="28"/>
          <w:lang w:val="uk-UA"/>
        </w:rPr>
        <w:tab/>
      </w:r>
      <w:r w:rsidRPr="005034F7">
        <w:rPr>
          <w:b/>
          <w:sz w:val="28"/>
          <w:szCs w:val="28"/>
          <w:lang w:val="uk-UA"/>
        </w:rPr>
        <w:tab/>
        <w:t xml:space="preserve">     В. Продан</w:t>
      </w:r>
      <w:r w:rsidRPr="005034F7">
        <w:rPr>
          <w:sz w:val="28"/>
          <w:szCs w:val="28"/>
          <w:lang w:val="uk-UA"/>
        </w:rPr>
        <w:t xml:space="preserve"> </w:t>
      </w:r>
    </w:p>
    <w:p w:rsidR="006C77FA" w:rsidRPr="005034F7" w:rsidRDefault="006C77FA" w:rsidP="00CE73C1">
      <w:pPr>
        <w:spacing w:line="228" w:lineRule="auto"/>
        <w:jc w:val="both"/>
        <w:rPr>
          <w:b/>
          <w:sz w:val="24"/>
          <w:lang w:val="uk-UA"/>
        </w:rPr>
      </w:pPr>
    </w:p>
    <w:p w:rsidR="006C77FA" w:rsidRPr="005034F7" w:rsidRDefault="006C77FA" w:rsidP="00CE73C1">
      <w:pPr>
        <w:spacing w:line="228" w:lineRule="auto"/>
        <w:jc w:val="both"/>
        <w:rPr>
          <w:b/>
          <w:sz w:val="24"/>
          <w:lang w:val="uk-UA"/>
        </w:rPr>
      </w:pPr>
    </w:p>
    <w:p w:rsidR="006C77FA" w:rsidRPr="005034F7" w:rsidRDefault="006C77FA" w:rsidP="00CE73C1">
      <w:pPr>
        <w:spacing w:line="228" w:lineRule="auto"/>
        <w:jc w:val="both"/>
        <w:rPr>
          <w:b/>
          <w:sz w:val="24"/>
          <w:lang w:val="uk-UA"/>
        </w:rPr>
      </w:pPr>
    </w:p>
    <w:sectPr w:rsidR="006C77FA" w:rsidRPr="005034F7" w:rsidSect="00CE73C1">
      <w:headerReference w:type="even" r:id="rId8"/>
      <w:pgSz w:w="11906" w:h="16838" w:code="9"/>
      <w:pgMar w:top="1079" w:right="567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16F" w:rsidRDefault="00A2216F">
      <w:r>
        <w:separator/>
      </w:r>
    </w:p>
  </w:endnote>
  <w:endnote w:type="continuationSeparator" w:id="0">
    <w:p w:rsidR="00A2216F" w:rsidRDefault="00A2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16F" w:rsidRDefault="00A2216F">
      <w:r>
        <w:separator/>
      </w:r>
    </w:p>
  </w:footnote>
  <w:footnote w:type="continuationSeparator" w:id="0">
    <w:p w:rsidR="00A2216F" w:rsidRDefault="00A22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7FA" w:rsidRDefault="006C77FA" w:rsidP="00D2403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77FA" w:rsidRDefault="006C77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305E"/>
    <w:rsid w:val="000B4EF0"/>
    <w:rsid w:val="000E4214"/>
    <w:rsid w:val="000F0083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037F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47255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34F7"/>
    <w:rsid w:val="00505547"/>
    <w:rsid w:val="00511385"/>
    <w:rsid w:val="005139B2"/>
    <w:rsid w:val="00515B73"/>
    <w:rsid w:val="005165F6"/>
    <w:rsid w:val="00526FEC"/>
    <w:rsid w:val="00534A54"/>
    <w:rsid w:val="00542B01"/>
    <w:rsid w:val="00550C19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074AB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5FBE"/>
    <w:rsid w:val="006A7A9F"/>
    <w:rsid w:val="006B648E"/>
    <w:rsid w:val="006C0AE0"/>
    <w:rsid w:val="006C77FA"/>
    <w:rsid w:val="006E7378"/>
    <w:rsid w:val="006F04DC"/>
    <w:rsid w:val="0071006A"/>
    <w:rsid w:val="00727813"/>
    <w:rsid w:val="00731DCB"/>
    <w:rsid w:val="00735309"/>
    <w:rsid w:val="00744F0C"/>
    <w:rsid w:val="0074792F"/>
    <w:rsid w:val="00754638"/>
    <w:rsid w:val="0077340A"/>
    <w:rsid w:val="00776EAB"/>
    <w:rsid w:val="0079033E"/>
    <w:rsid w:val="007A50CC"/>
    <w:rsid w:val="007B0031"/>
    <w:rsid w:val="007C10AE"/>
    <w:rsid w:val="007C67CB"/>
    <w:rsid w:val="007C77BD"/>
    <w:rsid w:val="007D0736"/>
    <w:rsid w:val="007D0810"/>
    <w:rsid w:val="00807657"/>
    <w:rsid w:val="00811D12"/>
    <w:rsid w:val="00815BC9"/>
    <w:rsid w:val="00827E78"/>
    <w:rsid w:val="00832C1A"/>
    <w:rsid w:val="00846606"/>
    <w:rsid w:val="008476CE"/>
    <w:rsid w:val="0085633A"/>
    <w:rsid w:val="008619DD"/>
    <w:rsid w:val="00867785"/>
    <w:rsid w:val="00875458"/>
    <w:rsid w:val="00876071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2D72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2216F"/>
    <w:rsid w:val="00A3135D"/>
    <w:rsid w:val="00A33029"/>
    <w:rsid w:val="00A37560"/>
    <w:rsid w:val="00A4085A"/>
    <w:rsid w:val="00A42827"/>
    <w:rsid w:val="00A443FD"/>
    <w:rsid w:val="00A506B6"/>
    <w:rsid w:val="00A638D7"/>
    <w:rsid w:val="00A63D71"/>
    <w:rsid w:val="00A729A0"/>
    <w:rsid w:val="00A9259C"/>
    <w:rsid w:val="00AA0E6C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27A71"/>
    <w:rsid w:val="00B31777"/>
    <w:rsid w:val="00B34D4D"/>
    <w:rsid w:val="00B42E59"/>
    <w:rsid w:val="00B44145"/>
    <w:rsid w:val="00B45A4D"/>
    <w:rsid w:val="00B53F48"/>
    <w:rsid w:val="00B5455B"/>
    <w:rsid w:val="00B562B8"/>
    <w:rsid w:val="00B75397"/>
    <w:rsid w:val="00B84868"/>
    <w:rsid w:val="00B868CA"/>
    <w:rsid w:val="00B934B6"/>
    <w:rsid w:val="00B97FC2"/>
    <w:rsid w:val="00BB0270"/>
    <w:rsid w:val="00BC32BD"/>
    <w:rsid w:val="00BC492A"/>
    <w:rsid w:val="00BE1BEB"/>
    <w:rsid w:val="00BE5667"/>
    <w:rsid w:val="00BF192A"/>
    <w:rsid w:val="00C17F04"/>
    <w:rsid w:val="00C2336D"/>
    <w:rsid w:val="00C4190B"/>
    <w:rsid w:val="00C438F6"/>
    <w:rsid w:val="00C443CE"/>
    <w:rsid w:val="00C44482"/>
    <w:rsid w:val="00C63108"/>
    <w:rsid w:val="00C637E3"/>
    <w:rsid w:val="00C76488"/>
    <w:rsid w:val="00C83C92"/>
    <w:rsid w:val="00CE2377"/>
    <w:rsid w:val="00CE36BA"/>
    <w:rsid w:val="00CE3C92"/>
    <w:rsid w:val="00CE73C1"/>
    <w:rsid w:val="00CF2087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1200"/>
    <w:rsid w:val="00EC26A3"/>
    <w:rsid w:val="00EC75A6"/>
    <w:rsid w:val="00ED40CB"/>
    <w:rsid w:val="00EE7D5B"/>
    <w:rsid w:val="00EF0358"/>
    <w:rsid w:val="00EF0C7C"/>
    <w:rsid w:val="00F042ED"/>
    <w:rsid w:val="00F12A22"/>
    <w:rsid w:val="00F1504B"/>
    <w:rsid w:val="00F338C7"/>
    <w:rsid w:val="00F439ED"/>
    <w:rsid w:val="00F549B6"/>
    <w:rsid w:val="00F61536"/>
    <w:rsid w:val="00F67373"/>
    <w:rsid w:val="00F740EF"/>
    <w:rsid w:val="00F8396E"/>
    <w:rsid w:val="00F93235"/>
    <w:rsid w:val="00F95721"/>
    <w:rsid w:val="00F95DA8"/>
    <w:rsid w:val="00FA1D45"/>
    <w:rsid w:val="00FB2B4F"/>
    <w:rsid w:val="00FC05E5"/>
    <w:rsid w:val="00FC156F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F3F36E-9BE6-4013-AA46-B037EC58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083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F0083"/>
    <w:rPr>
      <w:rFonts w:ascii="Cambria" w:hAnsi="Cambria" w:cs="Times New Roman"/>
      <w:b/>
      <w:bCs/>
      <w:sz w:val="26"/>
      <w:szCs w:val="26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F0083"/>
    <w:rPr>
      <w:rFonts w:ascii="Cambria" w:hAnsi="Cambria" w:cs="Times New Roman"/>
      <w:lang w:val="ru-RU"/>
    </w:rPr>
  </w:style>
  <w:style w:type="table" w:styleId="a3">
    <w:name w:val="Table Grid"/>
    <w:basedOn w:val="a1"/>
    <w:uiPriority w:val="99"/>
    <w:rsid w:val="007903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uiPriority w:val="99"/>
    <w:rsid w:val="008619DD"/>
    <w:rPr>
      <w:rFonts w:cs="Times New Roman"/>
    </w:rPr>
  </w:style>
  <w:style w:type="paragraph" w:styleId="HTML">
    <w:name w:val="HTML Preformatted"/>
    <w:basedOn w:val="a"/>
    <w:link w:val="HTML0"/>
    <w:uiPriority w:val="99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F0083"/>
    <w:rPr>
      <w:rFonts w:ascii="Courier New" w:hAnsi="Courier New" w:cs="Courier New"/>
      <w:sz w:val="20"/>
      <w:szCs w:val="20"/>
      <w:lang w:val="ru-RU"/>
    </w:rPr>
  </w:style>
  <w:style w:type="paragraph" w:styleId="a4">
    <w:name w:val="header"/>
    <w:basedOn w:val="a"/>
    <w:link w:val="a5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F0083"/>
    <w:rPr>
      <w:rFonts w:cs="Times New Roman"/>
      <w:sz w:val="20"/>
      <w:szCs w:val="20"/>
      <w:lang w:val="ru-RU"/>
    </w:rPr>
  </w:style>
  <w:style w:type="character" w:styleId="a6">
    <w:name w:val="page number"/>
    <w:basedOn w:val="a0"/>
    <w:uiPriority w:val="99"/>
    <w:rsid w:val="00423393"/>
    <w:rPr>
      <w:rFonts w:cs="Times New Roman"/>
    </w:rPr>
  </w:style>
  <w:style w:type="paragraph" w:styleId="a7">
    <w:name w:val="footer"/>
    <w:basedOn w:val="a"/>
    <w:link w:val="a8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F0083"/>
    <w:rPr>
      <w:rFonts w:cs="Times New Roman"/>
      <w:sz w:val="20"/>
      <w:szCs w:val="20"/>
      <w:lang w:val="ru-RU"/>
    </w:rPr>
  </w:style>
  <w:style w:type="paragraph" w:styleId="a9">
    <w:name w:val="Title"/>
    <w:basedOn w:val="a"/>
    <w:link w:val="aa"/>
    <w:uiPriority w:val="99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  <w:style w:type="character" w:customStyle="1" w:styleId="aa">
    <w:name w:val="Заголовок Знак"/>
    <w:basedOn w:val="a0"/>
    <w:link w:val="a9"/>
    <w:uiPriority w:val="99"/>
    <w:locked/>
    <w:rsid w:val="000F0083"/>
    <w:rPr>
      <w:rFonts w:ascii="Cambria" w:hAnsi="Cambria" w:cs="Times New Roman"/>
      <w:b/>
      <w:bCs/>
      <w:kern w:val="28"/>
      <w:sz w:val="32"/>
      <w:szCs w:val="32"/>
      <w:lang w:val="ru-RU"/>
    </w:rPr>
  </w:style>
  <w:style w:type="paragraph" w:styleId="ab">
    <w:name w:val="Body Text"/>
    <w:basedOn w:val="a"/>
    <w:link w:val="ac"/>
    <w:uiPriority w:val="99"/>
    <w:rsid w:val="00CE73C1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0F0083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27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cp:lastPrinted>2017-07-31T07:13:00Z</cp:lastPrinted>
  <dcterms:created xsi:type="dcterms:W3CDTF">2018-08-07T09:50:00Z</dcterms:created>
  <dcterms:modified xsi:type="dcterms:W3CDTF">2018-08-07T09:52:00Z</dcterms:modified>
</cp:coreProperties>
</file>