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4BA8" w:rsidRPr="00F54ECC" w:rsidRDefault="00267D9C" w:rsidP="00D04BA8">
      <w:pPr>
        <w:jc w:val="center"/>
      </w:pPr>
      <w:r w:rsidRPr="00F54ECC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04BA8" w:rsidRPr="00F54ECC" w:rsidRDefault="00D04BA8" w:rsidP="00D04BA8">
      <w:pPr>
        <w:jc w:val="center"/>
        <w:rPr>
          <w:b/>
          <w:sz w:val="36"/>
        </w:rPr>
      </w:pPr>
      <w:r w:rsidRPr="00F54ECC">
        <w:rPr>
          <w:b/>
          <w:sz w:val="36"/>
        </w:rPr>
        <w:t>У К Р А Ї Н А</w:t>
      </w:r>
    </w:p>
    <w:p w:rsidR="00D04BA8" w:rsidRPr="00F54ECC" w:rsidRDefault="00D04BA8" w:rsidP="00D04BA8">
      <w:pPr>
        <w:jc w:val="center"/>
        <w:rPr>
          <w:b/>
          <w:sz w:val="36"/>
        </w:rPr>
      </w:pPr>
      <w:r w:rsidRPr="00F54ECC">
        <w:rPr>
          <w:b/>
          <w:sz w:val="36"/>
        </w:rPr>
        <w:t>Чернівецька  міська рада</w:t>
      </w:r>
    </w:p>
    <w:p w:rsidR="00D04BA8" w:rsidRPr="00F54ECC" w:rsidRDefault="00D04BA8" w:rsidP="00D04BA8">
      <w:pPr>
        <w:pStyle w:val="2"/>
        <w:rPr>
          <w:rFonts w:ascii="Times New Roman" w:hAnsi="Times New Roman"/>
          <w:sz w:val="36"/>
          <w:lang w:val="uk-UA"/>
        </w:rPr>
      </w:pPr>
      <w:r w:rsidRPr="00F54ECC">
        <w:rPr>
          <w:rFonts w:ascii="Times New Roman" w:hAnsi="Times New Roman"/>
          <w:sz w:val="36"/>
          <w:lang w:val="uk-UA"/>
        </w:rPr>
        <w:t>Виконавчий  комітет</w:t>
      </w:r>
    </w:p>
    <w:p w:rsidR="00D04BA8" w:rsidRPr="003F02A3" w:rsidRDefault="00D04BA8" w:rsidP="003F02A3">
      <w:pPr>
        <w:pStyle w:val="3"/>
        <w:jc w:val="center"/>
        <w:rPr>
          <w:rFonts w:ascii="Times New Roman" w:hAnsi="Times New Roman" w:cs="Times New Roman"/>
          <w:sz w:val="32"/>
          <w:szCs w:val="32"/>
        </w:rPr>
      </w:pPr>
      <w:r w:rsidRPr="003F02A3">
        <w:rPr>
          <w:rFonts w:ascii="Times New Roman" w:hAnsi="Times New Roman" w:cs="Times New Roman"/>
          <w:sz w:val="32"/>
          <w:szCs w:val="32"/>
        </w:rPr>
        <w:t xml:space="preserve">Р  І  Ш  Е  Н  Н  Я </w:t>
      </w:r>
    </w:p>
    <w:p w:rsidR="00251D51" w:rsidRDefault="00251D51" w:rsidP="00D16431">
      <w:pPr>
        <w:spacing w:line="216" w:lineRule="auto"/>
        <w:ind w:right="-186"/>
        <w:rPr>
          <w:lang w:val="ru-RU"/>
        </w:rPr>
      </w:pPr>
    </w:p>
    <w:p w:rsidR="0010553A" w:rsidRDefault="005E7886" w:rsidP="00D16431">
      <w:pPr>
        <w:spacing w:line="216" w:lineRule="auto"/>
        <w:ind w:right="-186"/>
      </w:pPr>
      <w:r>
        <w:rPr>
          <w:u w:val="single"/>
        </w:rPr>
        <w:t>09.04.</w:t>
      </w:r>
      <w:r w:rsidR="000C6CBF" w:rsidRPr="007636AD">
        <w:rPr>
          <w:u w:val="single"/>
        </w:rPr>
        <w:t>201</w:t>
      </w:r>
      <w:r w:rsidR="00BE710F" w:rsidRPr="007636AD">
        <w:rPr>
          <w:u w:val="single"/>
          <w:lang w:val="ru-RU"/>
        </w:rPr>
        <w:t>9</w:t>
      </w:r>
      <w:r w:rsidR="00A57034" w:rsidRPr="007636AD">
        <w:rPr>
          <w:u w:val="single"/>
          <w:lang w:val="ru-RU"/>
        </w:rPr>
        <w:t xml:space="preserve"> </w:t>
      </w:r>
      <w:r w:rsidR="005333C4">
        <w:t>№</w:t>
      </w:r>
      <w:r>
        <w:t>206/7</w:t>
      </w:r>
      <w:r w:rsidR="00D04BA8" w:rsidRPr="00F54ECC">
        <w:tab/>
      </w:r>
      <w:r w:rsidR="00D04BA8">
        <w:t xml:space="preserve">          </w:t>
      </w:r>
      <w:r w:rsidR="00D04BA8" w:rsidRPr="00F54ECC">
        <w:tab/>
        <w:t xml:space="preserve">    </w:t>
      </w:r>
      <w:r w:rsidR="00D04BA8">
        <w:tab/>
      </w:r>
      <w:r w:rsidR="00D04BA8">
        <w:tab/>
        <w:t xml:space="preserve">                     </w:t>
      </w:r>
      <w:r w:rsidR="00D23CBC">
        <w:t xml:space="preserve">            </w:t>
      </w:r>
      <w:r w:rsidR="00D16431">
        <w:t xml:space="preserve">  </w:t>
      </w:r>
      <w:r w:rsidR="00D23CBC">
        <w:t xml:space="preserve"> </w:t>
      </w:r>
      <w:r w:rsidR="007A297C" w:rsidRPr="0051193F">
        <w:rPr>
          <w:lang w:val="ru-RU"/>
        </w:rPr>
        <w:t xml:space="preserve">         </w:t>
      </w:r>
      <w:r w:rsidR="00587C6A" w:rsidRPr="00470B02">
        <w:rPr>
          <w:lang w:val="ru-RU"/>
        </w:rPr>
        <w:t xml:space="preserve"> </w:t>
      </w:r>
      <w:r w:rsidR="00D04BA8" w:rsidRPr="00F54ECC">
        <w:t>м.Чернівці</w:t>
      </w:r>
      <w:r w:rsidR="00D04BA8">
        <w:t xml:space="preserve">      </w:t>
      </w:r>
    </w:p>
    <w:p w:rsidR="00D04BA8" w:rsidRPr="00C251CF" w:rsidRDefault="00D04BA8" w:rsidP="00C251CF">
      <w:pPr>
        <w:spacing w:line="216" w:lineRule="auto"/>
        <w:ind w:right="-186"/>
      </w:pPr>
      <w:r>
        <w:t xml:space="preserve">           </w:t>
      </w:r>
    </w:p>
    <w:tbl>
      <w:tblPr>
        <w:tblW w:w="9356" w:type="dxa"/>
        <w:tblInd w:w="108" w:type="dxa"/>
        <w:tblLook w:val="01E0" w:firstRow="1" w:lastRow="1" w:firstColumn="1" w:lastColumn="1" w:noHBand="0" w:noVBand="0"/>
      </w:tblPr>
      <w:tblGrid>
        <w:gridCol w:w="9356"/>
      </w:tblGrid>
      <w:tr w:rsidR="00D04BA8" w:rsidRPr="00C25F44" w:rsidTr="00D04BA8">
        <w:tc>
          <w:tcPr>
            <w:tcW w:w="9356" w:type="dxa"/>
            <w:shd w:val="clear" w:color="auto" w:fill="auto"/>
          </w:tcPr>
          <w:p w:rsidR="007636AD" w:rsidRDefault="007636AD" w:rsidP="00134F1B">
            <w:pPr>
              <w:rPr>
                <w:b/>
              </w:rPr>
            </w:pPr>
          </w:p>
          <w:p w:rsidR="00D04BA8" w:rsidRPr="00C25F44" w:rsidRDefault="00DE6E9F" w:rsidP="00D876AE">
            <w:pPr>
              <w:jc w:val="center"/>
              <w:rPr>
                <w:b/>
              </w:rPr>
            </w:pPr>
            <w:bookmarkStart w:id="0" w:name="_GoBack"/>
            <w:r>
              <w:rPr>
                <w:b/>
              </w:rPr>
              <w:t>Про  надання</w:t>
            </w:r>
            <w:r w:rsidR="00D04BA8" w:rsidRPr="00C25F44">
              <w:rPr>
                <w:b/>
              </w:rPr>
              <w:t xml:space="preserve"> суду </w:t>
            </w:r>
            <w:r w:rsidR="00D04BA8">
              <w:rPr>
                <w:b/>
              </w:rPr>
              <w:t xml:space="preserve"> подання</w:t>
            </w:r>
            <w:r w:rsidR="00D04BA8" w:rsidRPr="00C25F44">
              <w:rPr>
                <w:b/>
              </w:rPr>
              <w:t xml:space="preserve"> органу опіки  та  піклування щодо</w:t>
            </w:r>
          </w:p>
          <w:p w:rsidR="00D04BA8" w:rsidRPr="00E40A35" w:rsidRDefault="00D04BA8" w:rsidP="00D876AE">
            <w:pPr>
              <w:ind w:left="-108" w:firstLine="108"/>
              <w:jc w:val="center"/>
              <w:rPr>
                <w:b/>
                <w:lang w:val="ru-RU"/>
              </w:rPr>
            </w:pPr>
            <w:r w:rsidRPr="00C25F44">
              <w:rPr>
                <w:b/>
              </w:rPr>
              <w:t xml:space="preserve">доцільності призначення </w:t>
            </w:r>
            <w:r w:rsidR="00D16431">
              <w:rPr>
                <w:b/>
              </w:rPr>
              <w:t xml:space="preserve">громадян </w:t>
            </w:r>
            <w:r w:rsidR="00832F6C">
              <w:rPr>
                <w:b/>
              </w:rPr>
              <w:t>опікунами</w:t>
            </w:r>
          </w:p>
          <w:p w:rsidR="00D04BA8" w:rsidRPr="00C25F44" w:rsidRDefault="00D04BA8" w:rsidP="00D876AE">
            <w:pPr>
              <w:ind w:left="-108" w:firstLine="108"/>
              <w:jc w:val="center"/>
              <w:rPr>
                <w:b/>
              </w:rPr>
            </w:pPr>
            <w:r w:rsidRPr="00C25F44">
              <w:rPr>
                <w:b/>
              </w:rPr>
              <w:t>(делеговані  повноваження)</w:t>
            </w:r>
            <w:bookmarkEnd w:id="0"/>
          </w:p>
        </w:tc>
      </w:tr>
    </w:tbl>
    <w:p w:rsidR="00667957" w:rsidRDefault="00667957" w:rsidP="00134F1B">
      <w:pPr>
        <w:ind w:right="-186"/>
        <w:jc w:val="both"/>
      </w:pPr>
    </w:p>
    <w:p w:rsidR="00832F6C" w:rsidRDefault="000B4A94" w:rsidP="007636AD">
      <w:pPr>
        <w:ind w:right="-186" w:firstLine="708"/>
        <w:jc w:val="both"/>
      </w:pPr>
      <w:r>
        <w:t>Розглянувши заяви</w:t>
      </w:r>
      <w:r w:rsidR="004104B9" w:rsidRPr="00F54ECC">
        <w:t xml:space="preserve"> </w:t>
      </w:r>
      <w:r w:rsidR="003F02A3">
        <w:t>і</w:t>
      </w:r>
      <w:r w:rsidR="004104B9">
        <w:t xml:space="preserve"> документи</w:t>
      </w:r>
      <w:r w:rsidR="004104B9" w:rsidRPr="000C3466">
        <w:t xml:space="preserve"> </w:t>
      </w:r>
      <w:r w:rsidR="009A36EC">
        <w:t xml:space="preserve">подані управлінням </w:t>
      </w:r>
      <w:r w:rsidR="004104B9">
        <w:t>місцевих пільг та допомог, контролю за призначенням пенсій та з питань опіки департаменту праці та соціального захисту населення міської ради вст</w:t>
      </w:r>
      <w:r w:rsidR="0003288C">
        <w:t>ановлено</w:t>
      </w:r>
      <w:r w:rsidR="00832F6C">
        <w:t xml:space="preserve"> наступне.</w:t>
      </w:r>
    </w:p>
    <w:p w:rsidR="00832F6C" w:rsidRDefault="00832F6C" w:rsidP="00832F6C">
      <w:pPr>
        <w:ind w:right="-186" w:firstLine="708"/>
        <w:jc w:val="both"/>
      </w:pPr>
    </w:p>
    <w:p w:rsidR="00CF4058" w:rsidRPr="007636AD" w:rsidRDefault="00832F6C" w:rsidP="00832F6C">
      <w:pPr>
        <w:ind w:right="-186" w:firstLine="708"/>
        <w:jc w:val="both"/>
      </w:pPr>
      <w:r>
        <w:t xml:space="preserve">  Г</w:t>
      </w:r>
      <w:r w:rsidR="00C74828" w:rsidRPr="00420F59">
        <w:rPr>
          <w:szCs w:val="28"/>
        </w:rPr>
        <w:t>ромадян</w:t>
      </w:r>
      <w:r w:rsidR="00EB03D4">
        <w:rPr>
          <w:szCs w:val="28"/>
        </w:rPr>
        <w:t>ка</w:t>
      </w:r>
      <w:r w:rsidR="0059076F">
        <w:rPr>
          <w:szCs w:val="28"/>
        </w:rPr>
        <w:t xml:space="preserve"> </w:t>
      </w:r>
      <w:r w:rsidR="0059076F">
        <w:rPr>
          <w:b/>
        </w:rPr>
        <w:t>(…)</w:t>
      </w:r>
      <w:r w:rsidR="00C74828" w:rsidRPr="00420F59">
        <w:rPr>
          <w:szCs w:val="28"/>
        </w:rPr>
        <w:t>, як</w:t>
      </w:r>
      <w:r w:rsidR="00EB03D4">
        <w:rPr>
          <w:szCs w:val="28"/>
        </w:rPr>
        <w:t>а</w:t>
      </w:r>
      <w:r w:rsidR="001F234D">
        <w:rPr>
          <w:szCs w:val="28"/>
        </w:rPr>
        <w:t xml:space="preserve"> </w:t>
      </w:r>
      <w:r w:rsidR="00C74828" w:rsidRPr="00420F59">
        <w:rPr>
          <w:szCs w:val="28"/>
        </w:rPr>
        <w:t xml:space="preserve"> зареєстрован</w:t>
      </w:r>
      <w:r w:rsidR="00EB03D4">
        <w:rPr>
          <w:szCs w:val="28"/>
        </w:rPr>
        <w:t>а</w:t>
      </w:r>
      <w:r w:rsidR="00C74828">
        <w:rPr>
          <w:szCs w:val="28"/>
        </w:rPr>
        <w:t xml:space="preserve"> </w:t>
      </w:r>
      <w:r w:rsidR="00C74828" w:rsidRPr="00420F59">
        <w:rPr>
          <w:szCs w:val="28"/>
        </w:rPr>
        <w:t>за адре</w:t>
      </w:r>
      <w:r w:rsidR="00EB03D4">
        <w:rPr>
          <w:szCs w:val="28"/>
        </w:rPr>
        <w:t>сою вул.</w:t>
      </w:r>
      <w:r w:rsidR="0059076F">
        <w:rPr>
          <w:szCs w:val="28"/>
        </w:rPr>
        <w:t>(…)</w:t>
      </w:r>
      <w:r w:rsidR="00DA4F29">
        <w:rPr>
          <w:szCs w:val="28"/>
        </w:rPr>
        <w:t xml:space="preserve">, </w:t>
      </w:r>
      <w:r w:rsidR="00CF4058">
        <w:rPr>
          <w:szCs w:val="28"/>
        </w:rPr>
        <w:t xml:space="preserve">  зверну</w:t>
      </w:r>
      <w:r w:rsidR="00EB03D4">
        <w:rPr>
          <w:szCs w:val="28"/>
        </w:rPr>
        <w:t>ла</w:t>
      </w:r>
      <w:r w:rsidR="00CF4058" w:rsidRPr="00700F4A">
        <w:rPr>
          <w:szCs w:val="28"/>
        </w:rPr>
        <w:t xml:space="preserve">ся з заявою про надання </w:t>
      </w:r>
      <w:r w:rsidR="00EB03D4">
        <w:rPr>
          <w:szCs w:val="28"/>
        </w:rPr>
        <w:t>їй</w:t>
      </w:r>
      <w:r w:rsidR="00CF4058" w:rsidRPr="00700F4A">
        <w:rPr>
          <w:szCs w:val="28"/>
        </w:rPr>
        <w:t xml:space="preserve"> до суду  подання органу опіки та піклування щодо доцільності</w:t>
      </w:r>
      <w:r w:rsidR="00CF4058">
        <w:rPr>
          <w:szCs w:val="28"/>
        </w:rPr>
        <w:t xml:space="preserve"> признач</w:t>
      </w:r>
      <w:r w:rsidR="00EB03D4">
        <w:rPr>
          <w:szCs w:val="28"/>
        </w:rPr>
        <w:t>ення опікуном над хворим братом</w:t>
      </w:r>
      <w:r w:rsidR="00CF4058">
        <w:rPr>
          <w:szCs w:val="28"/>
        </w:rPr>
        <w:t xml:space="preserve"> </w:t>
      </w:r>
      <w:r w:rsidR="0059076F">
        <w:rPr>
          <w:b/>
          <w:szCs w:val="28"/>
        </w:rPr>
        <w:t xml:space="preserve">(…) </w:t>
      </w:r>
      <w:r w:rsidR="00CF4058" w:rsidRPr="00700F4A">
        <w:rPr>
          <w:szCs w:val="28"/>
        </w:rPr>
        <w:t xml:space="preserve">року народження.  </w:t>
      </w:r>
    </w:p>
    <w:p w:rsidR="00CF4058" w:rsidRPr="00700F4A" w:rsidRDefault="00CF4058" w:rsidP="00CF4058">
      <w:pPr>
        <w:ind w:right="-186" w:firstLine="720"/>
        <w:jc w:val="both"/>
        <w:rPr>
          <w:szCs w:val="28"/>
        </w:rPr>
      </w:pPr>
      <w:r w:rsidRPr="00700F4A">
        <w:rPr>
          <w:szCs w:val="28"/>
        </w:rPr>
        <w:t>Ріше</w:t>
      </w:r>
      <w:r w:rsidR="00A21CAA">
        <w:rPr>
          <w:szCs w:val="28"/>
        </w:rPr>
        <w:t>нням Шевченківського</w:t>
      </w:r>
      <w:r w:rsidRPr="00700F4A">
        <w:rPr>
          <w:szCs w:val="28"/>
        </w:rPr>
        <w:t xml:space="preserve"> р</w:t>
      </w:r>
      <w:r w:rsidR="00CD46F2">
        <w:rPr>
          <w:szCs w:val="28"/>
        </w:rPr>
        <w:t xml:space="preserve">айонного суду м.Чернівців від </w:t>
      </w:r>
      <w:r w:rsidR="0059076F">
        <w:rPr>
          <w:szCs w:val="28"/>
        </w:rPr>
        <w:t xml:space="preserve">(…) </w:t>
      </w:r>
      <w:r w:rsidRPr="007A2FDA">
        <w:rPr>
          <w:szCs w:val="28"/>
        </w:rPr>
        <w:t>визнан</w:t>
      </w:r>
      <w:r>
        <w:rPr>
          <w:szCs w:val="28"/>
        </w:rPr>
        <w:t>ий</w:t>
      </w:r>
      <w:r w:rsidRPr="007A2FDA">
        <w:rPr>
          <w:szCs w:val="28"/>
        </w:rPr>
        <w:t xml:space="preserve">  недієздатн</w:t>
      </w:r>
      <w:r>
        <w:rPr>
          <w:szCs w:val="28"/>
        </w:rPr>
        <w:t>им</w:t>
      </w:r>
      <w:r w:rsidRPr="007A2FDA">
        <w:t>.</w:t>
      </w:r>
    </w:p>
    <w:p w:rsidR="00134F1B" w:rsidRDefault="00134F1B" w:rsidP="00134F1B">
      <w:pPr>
        <w:ind w:right="-186" w:firstLine="708"/>
        <w:jc w:val="both"/>
      </w:pPr>
      <w:r>
        <w:t xml:space="preserve"> </w:t>
      </w:r>
    </w:p>
    <w:p w:rsidR="00134F1B" w:rsidRPr="007636AD" w:rsidRDefault="00134F1B" w:rsidP="00134F1B">
      <w:pPr>
        <w:ind w:right="-186" w:firstLine="708"/>
        <w:jc w:val="both"/>
      </w:pPr>
      <w:r>
        <w:t xml:space="preserve"> Г</w:t>
      </w:r>
      <w:r w:rsidRPr="00420F59">
        <w:rPr>
          <w:szCs w:val="28"/>
        </w:rPr>
        <w:t>ромадян</w:t>
      </w:r>
      <w:r>
        <w:rPr>
          <w:szCs w:val="28"/>
        </w:rPr>
        <w:t>ка</w:t>
      </w:r>
      <w:r w:rsidR="0059076F">
        <w:rPr>
          <w:b/>
        </w:rPr>
        <w:t>(…)</w:t>
      </w:r>
      <w:r w:rsidRPr="00420F59">
        <w:rPr>
          <w:szCs w:val="28"/>
        </w:rPr>
        <w:t>, як</w:t>
      </w:r>
      <w:r>
        <w:rPr>
          <w:szCs w:val="28"/>
        </w:rPr>
        <w:t xml:space="preserve">а </w:t>
      </w:r>
      <w:r w:rsidRPr="00420F59">
        <w:rPr>
          <w:szCs w:val="28"/>
        </w:rPr>
        <w:t xml:space="preserve"> зареєстрован</w:t>
      </w:r>
      <w:r>
        <w:rPr>
          <w:szCs w:val="28"/>
        </w:rPr>
        <w:t xml:space="preserve">а </w:t>
      </w:r>
      <w:r w:rsidRPr="00420F59">
        <w:rPr>
          <w:szCs w:val="28"/>
        </w:rPr>
        <w:t>за адре</w:t>
      </w:r>
      <w:r>
        <w:rPr>
          <w:szCs w:val="28"/>
        </w:rPr>
        <w:t>сою вул.</w:t>
      </w:r>
      <w:r w:rsidR="0059076F">
        <w:rPr>
          <w:szCs w:val="28"/>
        </w:rPr>
        <w:t>(…)</w:t>
      </w:r>
      <w:r>
        <w:rPr>
          <w:szCs w:val="28"/>
        </w:rPr>
        <w:t>,   звернула</w:t>
      </w:r>
      <w:r w:rsidRPr="00700F4A">
        <w:rPr>
          <w:szCs w:val="28"/>
        </w:rPr>
        <w:t xml:space="preserve">ся з заявою про надання </w:t>
      </w:r>
      <w:r>
        <w:rPr>
          <w:szCs w:val="28"/>
        </w:rPr>
        <w:t>їй</w:t>
      </w:r>
      <w:r w:rsidRPr="00700F4A">
        <w:rPr>
          <w:szCs w:val="28"/>
        </w:rPr>
        <w:t xml:space="preserve"> до суду  подання органу опіки та піклування щодо доцільності</w:t>
      </w:r>
      <w:r>
        <w:rPr>
          <w:szCs w:val="28"/>
        </w:rPr>
        <w:t xml:space="preserve"> призначення опікуном над хворим </w:t>
      </w:r>
      <w:r w:rsidR="0059076F">
        <w:rPr>
          <w:b/>
          <w:szCs w:val="28"/>
        </w:rPr>
        <w:t xml:space="preserve">(…) </w:t>
      </w:r>
      <w:r w:rsidRPr="00700F4A">
        <w:rPr>
          <w:szCs w:val="28"/>
        </w:rPr>
        <w:t xml:space="preserve">року народження.  </w:t>
      </w:r>
    </w:p>
    <w:p w:rsidR="00134F1B" w:rsidRPr="00700F4A" w:rsidRDefault="00134F1B" w:rsidP="00134F1B">
      <w:pPr>
        <w:ind w:right="-186" w:firstLine="720"/>
        <w:jc w:val="both"/>
        <w:rPr>
          <w:szCs w:val="28"/>
        </w:rPr>
      </w:pPr>
      <w:r w:rsidRPr="00700F4A">
        <w:rPr>
          <w:szCs w:val="28"/>
        </w:rPr>
        <w:t>Ріше</w:t>
      </w:r>
      <w:r>
        <w:rPr>
          <w:szCs w:val="28"/>
        </w:rPr>
        <w:t>нням Новоселицького</w:t>
      </w:r>
      <w:r w:rsidRPr="00700F4A">
        <w:rPr>
          <w:szCs w:val="28"/>
        </w:rPr>
        <w:t xml:space="preserve"> р</w:t>
      </w:r>
      <w:r>
        <w:rPr>
          <w:szCs w:val="28"/>
        </w:rPr>
        <w:t xml:space="preserve">айонного суду м.Чернівців від </w:t>
      </w:r>
      <w:r w:rsidR="0059076F">
        <w:rPr>
          <w:szCs w:val="28"/>
        </w:rPr>
        <w:t xml:space="preserve">(…) </w:t>
      </w:r>
      <w:r w:rsidRPr="007A2FDA">
        <w:rPr>
          <w:szCs w:val="28"/>
        </w:rPr>
        <w:t xml:space="preserve"> визнан</w:t>
      </w:r>
      <w:r>
        <w:rPr>
          <w:szCs w:val="28"/>
        </w:rPr>
        <w:t>ий</w:t>
      </w:r>
      <w:r w:rsidRPr="007A2FDA">
        <w:rPr>
          <w:szCs w:val="28"/>
        </w:rPr>
        <w:t xml:space="preserve">  недієздатн</w:t>
      </w:r>
      <w:r>
        <w:rPr>
          <w:szCs w:val="28"/>
        </w:rPr>
        <w:t>им</w:t>
      </w:r>
      <w:r w:rsidRPr="007A2FDA">
        <w:t>.</w:t>
      </w:r>
    </w:p>
    <w:p w:rsidR="00251D51" w:rsidRDefault="00251D51" w:rsidP="00251D51">
      <w:pPr>
        <w:ind w:right="-186" w:firstLine="708"/>
        <w:jc w:val="both"/>
      </w:pPr>
    </w:p>
    <w:p w:rsidR="00251D51" w:rsidRPr="007636AD" w:rsidRDefault="00251D51" w:rsidP="00251D51">
      <w:pPr>
        <w:ind w:right="-186" w:firstLine="708"/>
        <w:jc w:val="both"/>
      </w:pPr>
      <w:r>
        <w:t>Г</w:t>
      </w:r>
      <w:r w:rsidRPr="00420F59">
        <w:rPr>
          <w:szCs w:val="28"/>
        </w:rPr>
        <w:t>ромадян</w:t>
      </w:r>
      <w:r>
        <w:rPr>
          <w:szCs w:val="28"/>
        </w:rPr>
        <w:t>ка</w:t>
      </w:r>
      <w:r w:rsidR="0059076F">
        <w:rPr>
          <w:b/>
        </w:rPr>
        <w:t>(…)</w:t>
      </w:r>
      <w:r w:rsidRPr="00420F59">
        <w:rPr>
          <w:szCs w:val="28"/>
        </w:rPr>
        <w:t>, як</w:t>
      </w:r>
      <w:r>
        <w:rPr>
          <w:szCs w:val="28"/>
        </w:rPr>
        <w:t xml:space="preserve">а </w:t>
      </w:r>
      <w:r w:rsidRPr="00420F59">
        <w:rPr>
          <w:szCs w:val="28"/>
        </w:rPr>
        <w:t xml:space="preserve"> зареєстрован</w:t>
      </w:r>
      <w:r>
        <w:rPr>
          <w:szCs w:val="28"/>
        </w:rPr>
        <w:t xml:space="preserve">а </w:t>
      </w:r>
      <w:r w:rsidRPr="00420F59">
        <w:rPr>
          <w:szCs w:val="28"/>
        </w:rPr>
        <w:t>за адре</w:t>
      </w:r>
      <w:r>
        <w:rPr>
          <w:szCs w:val="28"/>
        </w:rPr>
        <w:t>сою вул.</w:t>
      </w:r>
      <w:r w:rsidR="0059076F">
        <w:rPr>
          <w:szCs w:val="28"/>
        </w:rPr>
        <w:t>(…)</w:t>
      </w:r>
      <w:r>
        <w:rPr>
          <w:szCs w:val="28"/>
        </w:rPr>
        <w:t>,   звернула</w:t>
      </w:r>
      <w:r w:rsidRPr="00700F4A">
        <w:rPr>
          <w:szCs w:val="28"/>
        </w:rPr>
        <w:t xml:space="preserve">ся з заявою про надання </w:t>
      </w:r>
      <w:r>
        <w:rPr>
          <w:szCs w:val="28"/>
        </w:rPr>
        <w:t>їй</w:t>
      </w:r>
      <w:r w:rsidRPr="00700F4A">
        <w:rPr>
          <w:szCs w:val="28"/>
        </w:rPr>
        <w:t xml:space="preserve"> до суду  подання органу опіки та піклування щодо доцільності</w:t>
      </w:r>
      <w:r>
        <w:rPr>
          <w:szCs w:val="28"/>
        </w:rPr>
        <w:t xml:space="preserve"> призначення опікуном над хворою донькою </w:t>
      </w:r>
      <w:r w:rsidR="0059076F">
        <w:rPr>
          <w:b/>
          <w:szCs w:val="28"/>
        </w:rPr>
        <w:t xml:space="preserve">(…) </w:t>
      </w:r>
      <w:r w:rsidRPr="00700F4A">
        <w:rPr>
          <w:szCs w:val="28"/>
        </w:rPr>
        <w:t xml:space="preserve">року народження.  </w:t>
      </w:r>
    </w:p>
    <w:p w:rsidR="00251D51" w:rsidRPr="00700F4A" w:rsidRDefault="00251D51" w:rsidP="00251D51">
      <w:pPr>
        <w:ind w:right="-186" w:firstLine="720"/>
        <w:jc w:val="both"/>
        <w:rPr>
          <w:szCs w:val="28"/>
        </w:rPr>
      </w:pPr>
      <w:r w:rsidRPr="00700F4A">
        <w:rPr>
          <w:szCs w:val="28"/>
        </w:rPr>
        <w:t>Ріше</w:t>
      </w:r>
      <w:r>
        <w:rPr>
          <w:szCs w:val="28"/>
        </w:rPr>
        <w:t>нням Першотравневого</w:t>
      </w:r>
      <w:r w:rsidRPr="00700F4A">
        <w:rPr>
          <w:szCs w:val="28"/>
        </w:rPr>
        <w:t xml:space="preserve"> р</w:t>
      </w:r>
      <w:r>
        <w:rPr>
          <w:szCs w:val="28"/>
        </w:rPr>
        <w:t xml:space="preserve">айонного суду м.Чернівців від </w:t>
      </w:r>
      <w:r w:rsidR="0059076F">
        <w:rPr>
          <w:szCs w:val="28"/>
        </w:rPr>
        <w:t xml:space="preserve">(…) </w:t>
      </w:r>
      <w:r w:rsidRPr="007A2FDA">
        <w:rPr>
          <w:szCs w:val="28"/>
        </w:rPr>
        <w:t>визнан</w:t>
      </w:r>
      <w:r>
        <w:rPr>
          <w:szCs w:val="28"/>
        </w:rPr>
        <w:t>а</w:t>
      </w:r>
      <w:r w:rsidRPr="007A2FDA">
        <w:rPr>
          <w:szCs w:val="28"/>
        </w:rPr>
        <w:t xml:space="preserve">  недієздатн</w:t>
      </w:r>
      <w:r>
        <w:rPr>
          <w:szCs w:val="28"/>
        </w:rPr>
        <w:t>ою</w:t>
      </w:r>
      <w:r w:rsidRPr="007A2FDA">
        <w:t>.</w:t>
      </w:r>
    </w:p>
    <w:p w:rsidR="00934CB7" w:rsidRDefault="00934CB7" w:rsidP="00635F02">
      <w:pPr>
        <w:ind w:right="-186"/>
        <w:jc w:val="both"/>
      </w:pPr>
    </w:p>
    <w:p w:rsidR="007636AD" w:rsidRPr="00134F1B" w:rsidRDefault="004104B9" w:rsidP="00134F1B">
      <w:pPr>
        <w:ind w:right="-186" w:firstLine="708"/>
        <w:jc w:val="both"/>
      </w:pPr>
      <w:r w:rsidRPr="00F54ECC">
        <w:rPr>
          <w:color w:val="000000"/>
        </w:rPr>
        <w:t>Відповідно до підпункту 4 пункту “б” частини першої статті 34, статей 40, 59 Закону України «Про місцеве самоврядування в Україні», статей 55, 56, 60, 62, 63, 67-74 Цивільного кодексу України, Правил опіки та піклування,</w:t>
      </w:r>
      <w:r w:rsidRPr="00F54ECC">
        <w:t xml:space="preserve"> затверджених н</w:t>
      </w:r>
      <w:r w:rsidRPr="00F54ECC">
        <w:rPr>
          <w:bCs/>
          <w:color w:val="000000"/>
        </w:rPr>
        <w:t>аказом Державного комітету України у справах сім'ї та молоді, Міністерства охорони здоров'я України, Міністерства освіти України, Міністерства праці та соціальної політики України від 26.05.1999р. №34/166/131/88, з</w:t>
      </w:r>
      <w:r w:rsidRPr="00F54ECC">
        <w:rPr>
          <w:bCs/>
          <w:color w:val="000000"/>
          <w:szCs w:val="28"/>
        </w:rPr>
        <w:t>ареєстрованих в Міністерстві юстиції України 17.06.1999р. №387/3680</w:t>
      </w:r>
      <w:r w:rsidRPr="00F54ECC">
        <w:rPr>
          <w:color w:val="000000"/>
        </w:rPr>
        <w:t>, рішення виконавч</w:t>
      </w:r>
      <w:r>
        <w:rPr>
          <w:color w:val="000000"/>
        </w:rPr>
        <w:t>ого комітету міської ради від 08.12.2015</w:t>
      </w:r>
      <w:r w:rsidRPr="00F54ECC">
        <w:rPr>
          <w:color w:val="000000"/>
        </w:rPr>
        <w:t>р</w:t>
      </w:r>
      <w:r>
        <w:rPr>
          <w:color w:val="000000"/>
        </w:rPr>
        <w:t xml:space="preserve">. №703/25 </w:t>
      </w:r>
      <w:r w:rsidRPr="00F54ECC">
        <w:rPr>
          <w:color w:val="000000"/>
        </w:rPr>
        <w:t xml:space="preserve">«Про затвердження Положення </w:t>
      </w:r>
      <w:r>
        <w:rPr>
          <w:color w:val="000000"/>
        </w:rPr>
        <w:t>про опікунську раду</w:t>
      </w:r>
      <w:r w:rsidRPr="00F54ECC">
        <w:rPr>
          <w:color w:val="000000"/>
        </w:rPr>
        <w:t xml:space="preserve"> при виконавчому комітеті</w:t>
      </w:r>
      <w:r>
        <w:rPr>
          <w:color w:val="000000"/>
        </w:rPr>
        <w:t xml:space="preserve"> Чернівецької </w:t>
      </w:r>
      <w:r w:rsidRPr="00F54ECC">
        <w:rPr>
          <w:color w:val="000000"/>
        </w:rPr>
        <w:t xml:space="preserve"> міської ради</w:t>
      </w:r>
      <w:r>
        <w:rPr>
          <w:color w:val="000000"/>
        </w:rPr>
        <w:t xml:space="preserve">, її складу, та визнання </w:t>
      </w:r>
      <w:r>
        <w:rPr>
          <w:color w:val="000000"/>
        </w:rPr>
        <w:lastRenderedPageBreak/>
        <w:t>такими</w:t>
      </w:r>
      <w:r w:rsidRPr="00F54ECC">
        <w:rPr>
          <w:color w:val="000000"/>
        </w:rPr>
        <w:t>, що втратили чинність</w:t>
      </w:r>
      <w:r>
        <w:rPr>
          <w:color w:val="000000"/>
        </w:rPr>
        <w:t>,</w:t>
      </w:r>
      <w:r w:rsidRPr="00F54ECC">
        <w:rPr>
          <w:color w:val="000000"/>
        </w:rPr>
        <w:t xml:space="preserve"> пункт</w:t>
      </w:r>
      <w:r>
        <w:rPr>
          <w:color w:val="000000"/>
        </w:rPr>
        <w:t>ів  рішень</w:t>
      </w:r>
      <w:r w:rsidRPr="00F54ECC">
        <w:rPr>
          <w:color w:val="000000"/>
        </w:rPr>
        <w:t xml:space="preserve"> викон</w:t>
      </w:r>
      <w:r>
        <w:rPr>
          <w:color w:val="000000"/>
        </w:rPr>
        <w:t>а</w:t>
      </w:r>
      <w:r w:rsidRPr="00F54ECC">
        <w:rPr>
          <w:color w:val="000000"/>
        </w:rPr>
        <w:t>вчого комітету</w:t>
      </w:r>
      <w:r>
        <w:rPr>
          <w:color w:val="000000"/>
        </w:rPr>
        <w:t xml:space="preserve"> міської ради  з цих питань»,</w:t>
      </w:r>
      <w:r w:rsidRPr="00DA2BA3">
        <w:rPr>
          <w:color w:val="000000"/>
        </w:rPr>
        <w:t xml:space="preserve"> </w:t>
      </w:r>
      <w:r w:rsidR="003010D8">
        <w:rPr>
          <w:color w:val="000000"/>
        </w:rPr>
        <w:t>із внесеними змінами,</w:t>
      </w:r>
      <w:r>
        <w:rPr>
          <w:b/>
        </w:rPr>
        <w:t xml:space="preserve"> </w:t>
      </w:r>
      <w:r>
        <w:t xml:space="preserve">та беручи до уваги </w:t>
      </w:r>
      <w:r w:rsidRPr="00F54ECC">
        <w:t>пропозиці</w:t>
      </w:r>
      <w:r>
        <w:t xml:space="preserve">ї опікунської ради при виконавчому комітеті Чернівецької </w:t>
      </w:r>
      <w:r w:rsidR="006512A8">
        <w:t>міської</w:t>
      </w:r>
      <w:r w:rsidR="000676A4">
        <w:t xml:space="preserve"> ради (протокол</w:t>
      </w:r>
      <w:r w:rsidR="008B44D2">
        <w:t xml:space="preserve"> від </w:t>
      </w:r>
      <w:r w:rsidR="00251D51">
        <w:t>27</w:t>
      </w:r>
      <w:r w:rsidR="00A21CAA">
        <w:t>.03</w:t>
      </w:r>
      <w:r w:rsidR="00CE5A96">
        <w:t>.</w:t>
      </w:r>
      <w:r w:rsidRPr="006F19D2">
        <w:t>201</w:t>
      </w:r>
      <w:r w:rsidR="002906FF">
        <w:t>9</w:t>
      </w:r>
      <w:r w:rsidRPr="006F19D2">
        <w:t>р.</w:t>
      </w:r>
      <w:r w:rsidR="00BC5A0E">
        <w:t xml:space="preserve"> </w:t>
      </w:r>
      <w:r w:rsidR="003010D8">
        <w:t xml:space="preserve">    </w:t>
      </w:r>
      <w:r w:rsidR="00BC5A0E">
        <w:t xml:space="preserve">№ </w:t>
      </w:r>
      <w:r w:rsidR="00CD46F2">
        <w:t>6</w:t>
      </w:r>
      <w:r w:rsidR="00B17BAB">
        <w:t>)</w:t>
      </w:r>
      <w:r>
        <w:t xml:space="preserve">, </w:t>
      </w:r>
      <w:r w:rsidRPr="00F54ECC">
        <w:rPr>
          <w:color w:val="000000"/>
        </w:rPr>
        <w:t>як орган опіки та піклування</w:t>
      </w:r>
      <w:r>
        <w:rPr>
          <w:color w:val="000000"/>
        </w:rPr>
        <w:t>,</w:t>
      </w:r>
      <w:r w:rsidRPr="00381EBA">
        <w:rPr>
          <w:color w:val="000000"/>
        </w:rPr>
        <w:t xml:space="preserve"> </w:t>
      </w:r>
      <w:r>
        <w:rPr>
          <w:color w:val="000000"/>
        </w:rPr>
        <w:t>в</w:t>
      </w:r>
      <w:r w:rsidRPr="00F54ECC">
        <w:rPr>
          <w:color w:val="000000"/>
        </w:rPr>
        <w:t xml:space="preserve">иконавчий комітет </w:t>
      </w:r>
      <w:r>
        <w:rPr>
          <w:color w:val="000000"/>
        </w:rPr>
        <w:t xml:space="preserve"> </w:t>
      </w:r>
      <w:r w:rsidRPr="00F54ECC">
        <w:rPr>
          <w:color w:val="000000"/>
        </w:rPr>
        <w:t>Чернівецької міської ради</w:t>
      </w:r>
    </w:p>
    <w:p w:rsidR="00D04BA8" w:rsidRDefault="00D04BA8" w:rsidP="003F02A3">
      <w:pPr>
        <w:ind w:right="-186"/>
        <w:jc w:val="center"/>
        <w:rPr>
          <w:b/>
        </w:rPr>
      </w:pPr>
      <w:r>
        <w:rPr>
          <w:b/>
        </w:rPr>
        <w:t>В И Р І Ш И В:</w:t>
      </w:r>
    </w:p>
    <w:p w:rsidR="00B17178" w:rsidRDefault="00B17178" w:rsidP="00B17178">
      <w:pPr>
        <w:ind w:right="-211" w:firstLine="720"/>
        <w:jc w:val="both"/>
        <w:rPr>
          <w:b/>
          <w:szCs w:val="28"/>
        </w:rPr>
      </w:pPr>
    </w:p>
    <w:p w:rsidR="00CD46F2" w:rsidRDefault="00B17178" w:rsidP="00CD46F2">
      <w:pPr>
        <w:ind w:right="-186" w:firstLine="708"/>
        <w:jc w:val="both"/>
        <w:rPr>
          <w:szCs w:val="28"/>
        </w:rPr>
      </w:pPr>
      <w:r>
        <w:rPr>
          <w:b/>
          <w:szCs w:val="28"/>
        </w:rPr>
        <w:t xml:space="preserve">1. </w:t>
      </w:r>
      <w:r w:rsidR="00EE7F55" w:rsidRPr="00F54ECC">
        <w:t xml:space="preserve">Надати </w:t>
      </w:r>
      <w:r w:rsidR="00EE7F55">
        <w:t xml:space="preserve"> </w:t>
      </w:r>
      <w:r w:rsidR="00EE7F55" w:rsidRPr="00F54ECC">
        <w:t>суду</w:t>
      </w:r>
      <w:r w:rsidR="00EE7F55">
        <w:t xml:space="preserve"> </w:t>
      </w:r>
      <w:r w:rsidR="00EE7F55" w:rsidRPr="00F54ECC">
        <w:t xml:space="preserve"> </w:t>
      </w:r>
      <w:r w:rsidR="00EE7F55">
        <w:t xml:space="preserve">подання щодо  доцільності   призначення </w:t>
      </w:r>
      <w:r w:rsidR="00EE7F55" w:rsidRPr="00CB3DA9">
        <w:rPr>
          <w:szCs w:val="28"/>
        </w:rPr>
        <w:t>громадян</w:t>
      </w:r>
      <w:r w:rsidR="00CD46F2">
        <w:rPr>
          <w:szCs w:val="28"/>
        </w:rPr>
        <w:t>ки</w:t>
      </w:r>
      <w:r w:rsidR="001D75DE">
        <w:rPr>
          <w:szCs w:val="28"/>
        </w:rPr>
        <w:t xml:space="preserve"> </w:t>
      </w:r>
      <w:r w:rsidR="0059076F">
        <w:rPr>
          <w:b/>
          <w:szCs w:val="28"/>
        </w:rPr>
        <w:t xml:space="preserve">(…) </w:t>
      </w:r>
      <w:r w:rsidR="00CF4058" w:rsidRPr="009834BF">
        <w:rPr>
          <w:szCs w:val="28"/>
        </w:rPr>
        <w:t>року народ</w:t>
      </w:r>
      <w:r w:rsidR="00CF4058">
        <w:rPr>
          <w:szCs w:val="28"/>
        </w:rPr>
        <w:t>ження, опікуном над недієздатним</w:t>
      </w:r>
      <w:r w:rsidR="00CF4058" w:rsidRPr="009834BF">
        <w:rPr>
          <w:szCs w:val="28"/>
        </w:rPr>
        <w:t xml:space="preserve"> </w:t>
      </w:r>
      <w:r w:rsidR="00CD46F2">
        <w:rPr>
          <w:szCs w:val="28"/>
        </w:rPr>
        <w:t xml:space="preserve">братом </w:t>
      </w:r>
      <w:r w:rsidR="0059076F">
        <w:rPr>
          <w:b/>
          <w:szCs w:val="28"/>
        </w:rPr>
        <w:t xml:space="preserve">(…) </w:t>
      </w:r>
      <w:r w:rsidR="00CD46F2">
        <w:rPr>
          <w:szCs w:val="28"/>
        </w:rPr>
        <w:t>року народженн</w:t>
      </w:r>
      <w:r w:rsidR="00CF4058">
        <w:rPr>
          <w:szCs w:val="28"/>
        </w:rPr>
        <w:t>я, який зареєстрований</w:t>
      </w:r>
      <w:r w:rsidR="00CF4058" w:rsidRPr="009834BF">
        <w:rPr>
          <w:szCs w:val="28"/>
        </w:rPr>
        <w:t xml:space="preserve"> </w:t>
      </w:r>
      <w:r w:rsidR="006B7C99">
        <w:rPr>
          <w:szCs w:val="28"/>
        </w:rPr>
        <w:t xml:space="preserve">та проживає </w:t>
      </w:r>
      <w:r w:rsidR="00CF4058" w:rsidRPr="009834BF">
        <w:rPr>
          <w:szCs w:val="28"/>
        </w:rPr>
        <w:t>за адресою</w:t>
      </w:r>
      <w:r w:rsidR="0059076F">
        <w:rPr>
          <w:szCs w:val="28"/>
        </w:rPr>
        <w:t xml:space="preserve"> (…)</w:t>
      </w:r>
      <w:r w:rsidR="00835CFB">
        <w:rPr>
          <w:szCs w:val="28"/>
        </w:rPr>
        <w:t>.</w:t>
      </w:r>
    </w:p>
    <w:p w:rsidR="00CF4058" w:rsidRPr="00CD46F2" w:rsidRDefault="00CD46F2" w:rsidP="00CD46F2">
      <w:pPr>
        <w:ind w:right="-186" w:firstLine="708"/>
        <w:jc w:val="both"/>
      </w:pPr>
      <w:r>
        <w:rPr>
          <w:szCs w:val="28"/>
        </w:rPr>
        <w:t>Недієздатний</w:t>
      </w:r>
      <w:r w:rsidR="0059076F">
        <w:rPr>
          <w:b/>
          <w:szCs w:val="28"/>
        </w:rPr>
        <w:t>(…)</w:t>
      </w:r>
      <w:r>
        <w:rPr>
          <w:szCs w:val="28"/>
        </w:rPr>
        <w:t xml:space="preserve"> </w:t>
      </w:r>
      <w:r w:rsidR="00CA5B54">
        <w:rPr>
          <w:szCs w:val="28"/>
        </w:rPr>
        <w:t xml:space="preserve"> є</w:t>
      </w:r>
      <w:r w:rsidR="006B7C99">
        <w:rPr>
          <w:szCs w:val="28"/>
        </w:rPr>
        <w:t xml:space="preserve"> спів</w:t>
      </w:r>
      <w:r w:rsidR="00CF4058">
        <w:rPr>
          <w:szCs w:val="28"/>
        </w:rPr>
        <w:t xml:space="preserve">власником </w:t>
      </w:r>
      <w:r w:rsidR="006B7C99">
        <w:rPr>
          <w:szCs w:val="28"/>
        </w:rPr>
        <w:t xml:space="preserve">½ частки квартири в м.Чернівцях, </w:t>
      </w:r>
      <w:r w:rsidR="0059076F">
        <w:rPr>
          <w:szCs w:val="28"/>
        </w:rPr>
        <w:t xml:space="preserve">вул.(…) </w:t>
      </w:r>
      <w:r w:rsidR="00CF4058">
        <w:rPr>
          <w:szCs w:val="28"/>
        </w:rPr>
        <w:t>та</w:t>
      </w:r>
      <w:r w:rsidR="006B7C99">
        <w:rPr>
          <w:szCs w:val="28"/>
        </w:rPr>
        <w:t xml:space="preserve"> власником </w:t>
      </w:r>
      <w:r w:rsidR="00CF4058">
        <w:rPr>
          <w:szCs w:val="28"/>
        </w:rPr>
        <w:t xml:space="preserve"> земельної ділянки </w:t>
      </w:r>
      <w:r w:rsidR="006B7C99">
        <w:rPr>
          <w:szCs w:val="28"/>
        </w:rPr>
        <w:t xml:space="preserve"> № 74 </w:t>
      </w:r>
      <w:r w:rsidR="00CF4058">
        <w:rPr>
          <w:szCs w:val="28"/>
        </w:rPr>
        <w:t>площею 0,</w:t>
      </w:r>
      <w:r w:rsidR="006B7C99">
        <w:rPr>
          <w:szCs w:val="28"/>
        </w:rPr>
        <w:t>0694</w:t>
      </w:r>
      <w:r w:rsidR="00595639">
        <w:rPr>
          <w:szCs w:val="28"/>
        </w:rPr>
        <w:t xml:space="preserve"> га</w:t>
      </w:r>
      <w:r w:rsidR="006B7C99">
        <w:rPr>
          <w:szCs w:val="28"/>
        </w:rPr>
        <w:t>, кадастровий номер</w:t>
      </w:r>
      <w:r w:rsidR="0059076F">
        <w:rPr>
          <w:szCs w:val="28"/>
        </w:rPr>
        <w:t>(…)</w:t>
      </w:r>
      <w:r w:rsidR="006B7C99">
        <w:rPr>
          <w:szCs w:val="28"/>
        </w:rPr>
        <w:t xml:space="preserve">, яка розташована в садівничому товаристві </w:t>
      </w:r>
      <w:r w:rsidR="0059076F">
        <w:rPr>
          <w:szCs w:val="28"/>
        </w:rPr>
        <w:t xml:space="preserve">(…) </w:t>
      </w:r>
      <w:r w:rsidR="006B7C99" w:rsidRPr="006B7C99">
        <w:rPr>
          <w:szCs w:val="28"/>
        </w:rPr>
        <w:t>в м.</w:t>
      </w:r>
      <w:r w:rsidR="006B7C99">
        <w:rPr>
          <w:szCs w:val="28"/>
        </w:rPr>
        <w:t>Ч</w:t>
      </w:r>
      <w:r w:rsidR="006B7C99" w:rsidRPr="006B7C99">
        <w:rPr>
          <w:szCs w:val="28"/>
        </w:rPr>
        <w:t>ернівцях</w:t>
      </w:r>
      <w:r w:rsidR="00CF4058">
        <w:rPr>
          <w:szCs w:val="28"/>
        </w:rPr>
        <w:t>.</w:t>
      </w:r>
      <w:r w:rsidR="00CF4058" w:rsidRPr="009834BF">
        <w:rPr>
          <w:szCs w:val="28"/>
        </w:rPr>
        <w:t xml:space="preserve"> </w:t>
      </w:r>
    </w:p>
    <w:p w:rsidR="00CF4058" w:rsidRPr="009834BF" w:rsidRDefault="00CF4058" w:rsidP="00CF4058">
      <w:pPr>
        <w:ind w:right="-211" w:firstLine="708"/>
        <w:jc w:val="both"/>
        <w:rPr>
          <w:b/>
          <w:szCs w:val="28"/>
        </w:rPr>
      </w:pPr>
      <w:r w:rsidRPr="009834BF">
        <w:rPr>
          <w:b/>
          <w:szCs w:val="28"/>
        </w:rPr>
        <w:t xml:space="preserve">1.1. </w:t>
      </w:r>
      <w:r w:rsidRPr="009834BF">
        <w:rPr>
          <w:szCs w:val="28"/>
        </w:rPr>
        <w:t>У ра</w:t>
      </w:r>
      <w:r w:rsidR="006B7C99">
        <w:rPr>
          <w:szCs w:val="28"/>
        </w:rPr>
        <w:t>зі призначення судом громадянки</w:t>
      </w:r>
      <w:r w:rsidR="0059076F">
        <w:rPr>
          <w:szCs w:val="28"/>
        </w:rPr>
        <w:t xml:space="preserve"> </w:t>
      </w:r>
      <w:r w:rsidR="0059076F">
        <w:rPr>
          <w:b/>
          <w:szCs w:val="28"/>
        </w:rPr>
        <w:t>(…)</w:t>
      </w:r>
      <w:r>
        <w:rPr>
          <w:b/>
          <w:szCs w:val="28"/>
        </w:rPr>
        <w:t xml:space="preserve"> </w:t>
      </w:r>
      <w:r w:rsidRPr="009834BF">
        <w:rPr>
          <w:szCs w:val="28"/>
        </w:rPr>
        <w:t xml:space="preserve">опікуном, дозволити </w:t>
      </w:r>
      <w:r w:rsidR="006B7C99">
        <w:rPr>
          <w:szCs w:val="28"/>
        </w:rPr>
        <w:t>їй</w:t>
      </w:r>
      <w:r w:rsidRPr="009834BF">
        <w:rPr>
          <w:szCs w:val="28"/>
        </w:rPr>
        <w:t xml:space="preserve"> управляти майном, що належить</w:t>
      </w:r>
      <w:r>
        <w:rPr>
          <w:szCs w:val="28"/>
        </w:rPr>
        <w:t xml:space="preserve"> підопічному</w:t>
      </w:r>
      <w:r w:rsidRPr="009834BF">
        <w:rPr>
          <w:szCs w:val="28"/>
        </w:rPr>
        <w:t>, в порядку визначеному законодавством України. Покласти на  опікуна відповідальність за збереження т</w:t>
      </w:r>
      <w:r>
        <w:rPr>
          <w:szCs w:val="28"/>
        </w:rPr>
        <w:t>а використання майна підопічного</w:t>
      </w:r>
      <w:r w:rsidR="0059076F">
        <w:rPr>
          <w:b/>
          <w:szCs w:val="28"/>
        </w:rPr>
        <w:t>(…)</w:t>
      </w:r>
      <w:r>
        <w:rPr>
          <w:szCs w:val="28"/>
        </w:rPr>
        <w:t>, його</w:t>
      </w:r>
      <w:r w:rsidRPr="009834BF">
        <w:rPr>
          <w:szCs w:val="28"/>
        </w:rPr>
        <w:t xml:space="preserve"> матеріальне утримання, здійснення постійного догляду і нагляду, а також вжиття заходів щодо захисту цивільн</w:t>
      </w:r>
      <w:r>
        <w:rPr>
          <w:szCs w:val="28"/>
        </w:rPr>
        <w:t>их прав та інтересів підопічного</w:t>
      </w:r>
      <w:r w:rsidRPr="009834BF">
        <w:rPr>
          <w:szCs w:val="28"/>
        </w:rPr>
        <w:t>.</w:t>
      </w:r>
    </w:p>
    <w:p w:rsidR="006C2429" w:rsidRPr="00CF4058" w:rsidRDefault="006C2429" w:rsidP="00A823F0">
      <w:pPr>
        <w:ind w:right="-186"/>
        <w:jc w:val="both"/>
        <w:rPr>
          <w:b/>
          <w:szCs w:val="28"/>
        </w:rPr>
      </w:pPr>
    </w:p>
    <w:p w:rsidR="00134F1B" w:rsidRDefault="00134F1B" w:rsidP="00134F1B">
      <w:pPr>
        <w:ind w:right="-186" w:firstLine="708"/>
        <w:jc w:val="both"/>
        <w:rPr>
          <w:szCs w:val="28"/>
        </w:rPr>
      </w:pPr>
      <w:r>
        <w:rPr>
          <w:b/>
          <w:szCs w:val="28"/>
        </w:rPr>
        <w:t xml:space="preserve">2. </w:t>
      </w:r>
      <w:r w:rsidRPr="00F54ECC">
        <w:t xml:space="preserve">Надати </w:t>
      </w:r>
      <w:r>
        <w:t xml:space="preserve"> </w:t>
      </w:r>
      <w:r w:rsidRPr="00F54ECC">
        <w:t>суду</w:t>
      </w:r>
      <w:r>
        <w:t xml:space="preserve"> </w:t>
      </w:r>
      <w:r w:rsidRPr="00F54ECC">
        <w:t xml:space="preserve"> </w:t>
      </w:r>
      <w:r>
        <w:t xml:space="preserve">подання щодо  доцільності   призначення </w:t>
      </w:r>
      <w:r w:rsidRPr="00CB3DA9">
        <w:rPr>
          <w:szCs w:val="28"/>
        </w:rPr>
        <w:t>громадян</w:t>
      </w:r>
      <w:r>
        <w:rPr>
          <w:szCs w:val="28"/>
        </w:rPr>
        <w:t xml:space="preserve">ки </w:t>
      </w:r>
      <w:r w:rsidR="0059076F">
        <w:rPr>
          <w:b/>
          <w:szCs w:val="28"/>
        </w:rPr>
        <w:t xml:space="preserve">(…) </w:t>
      </w:r>
      <w:r w:rsidRPr="009834BF">
        <w:rPr>
          <w:szCs w:val="28"/>
        </w:rPr>
        <w:t>року народ</w:t>
      </w:r>
      <w:r>
        <w:rPr>
          <w:szCs w:val="28"/>
        </w:rPr>
        <w:t>ження, опікуном над недієздатним</w:t>
      </w:r>
      <w:r w:rsidR="00BB0615">
        <w:rPr>
          <w:szCs w:val="28"/>
        </w:rPr>
        <w:t xml:space="preserve"> </w:t>
      </w:r>
      <w:r w:rsidR="0059076F">
        <w:rPr>
          <w:b/>
          <w:szCs w:val="28"/>
        </w:rPr>
        <w:t xml:space="preserve">(…) </w:t>
      </w:r>
      <w:r>
        <w:rPr>
          <w:szCs w:val="28"/>
        </w:rPr>
        <w:t>року народження, який зареєстрований</w:t>
      </w:r>
      <w:r w:rsidR="00BB0615">
        <w:rPr>
          <w:szCs w:val="28"/>
        </w:rPr>
        <w:t xml:space="preserve"> </w:t>
      </w:r>
      <w:r w:rsidRPr="009834BF">
        <w:rPr>
          <w:szCs w:val="28"/>
        </w:rPr>
        <w:t>за адресою</w:t>
      </w:r>
      <w:r w:rsidR="00BB0615">
        <w:rPr>
          <w:szCs w:val="28"/>
        </w:rPr>
        <w:t xml:space="preserve"> м.Чернівці, вул.</w:t>
      </w:r>
      <w:r w:rsidR="0059076F">
        <w:rPr>
          <w:szCs w:val="28"/>
        </w:rPr>
        <w:t>(…)</w:t>
      </w:r>
      <w:r w:rsidR="00BB0615">
        <w:rPr>
          <w:szCs w:val="28"/>
        </w:rPr>
        <w:t>, а фактично проживає в</w:t>
      </w:r>
      <w:r w:rsidR="0059076F">
        <w:rPr>
          <w:szCs w:val="28"/>
        </w:rPr>
        <w:t xml:space="preserve"> (…)</w:t>
      </w:r>
      <w:r>
        <w:rPr>
          <w:szCs w:val="28"/>
        </w:rPr>
        <w:t>.</w:t>
      </w:r>
    </w:p>
    <w:p w:rsidR="00134F1B" w:rsidRPr="009834BF" w:rsidRDefault="00134F1B" w:rsidP="00134F1B">
      <w:pPr>
        <w:ind w:right="-211" w:firstLine="708"/>
        <w:jc w:val="both"/>
        <w:rPr>
          <w:b/>
          <w:szCs w:val="28"/>
        </w:rPr>
      </w:pPr>
      <w:r>
        <w:rPr>
          <w:b/>
          <w:szCs w:val="28"/>
        </w:rPr>
        <w:t>2</w:t>
      </w:r>
      <w:r w:rsidRPr="009834BF">
        <w:rPr>
          <w:b/>
          <w:szCs w:val="28"/>
        </w:rPr>
        <w:t xml:space="preserve">.1. </w:t>
      </w:r>
      <w:r w:rsidRPr="009834BF">
        <w:rPr>
          <w:szCs w:val="28"/>
        </w:rPr>
        <w:t>У ра</w:t>
      </w:r>
      <w:r>
        <w:rPr>
          <w:szCs w:val="28"/>
        </w:rPr>
        <w:t>зі призначення судом громадянки</w:t>
      </w:r>
      <w:r w:rsidRPr="009834BF">
        <w:rPr>
          <w:szCs w:val="28"/>
        </w:rPr>
        <w:t xml:space="preserve"> </w:t>
      </w:r>
      <w:r w:rsidR="0059076F">
        <w:rPr>
          <w:b/>
          <w:szCs w:val="28"/>
        </w:rPr>
        <w:t xml:space="preserve">(…) </w:t>
      </w:r>
      <w:r w:rsidRPr="009834BF">
        <w:rPr>
          <w:szCs w:val="28"/>
        </w:rPr>
        <w:t xml:space="preserve">опікуном, дозволити </w:t>
      </w:r>
      <w:r>
        <w:rPr>
          <w:szCs w:val="28"/>
        </w:rPr>
        <w:t>їй</w:t>
      </w:r>
      <w:r w:rsidRPr="009834BF">
        <w:rPr>
          <w:szCs w:val="28"/>
        </w:rPr>
        <w:t xml:space="preserve"> управляти майном, що належить</w:t>
      </w:r>
      <w:r>
        <w:rPr>
          <w:szCs w:val="28"/>
        </w:rPr>
        <w:t xml:space="preserve"> підопічному</w:t>
      </w:r>
      <w:r w:rsidRPr="009834BF">
        <w:rPr>
          <w:szCs w:val="28"/>
        </w:rPr>
        <w:t>, в порядку визначеному законодавством України. Покласти на  опікуна відповідальність за збереження т</w:t>
      </w:r>
      <w:r>
        <w:rPr>
          <w:szCs w:val="28"/>
        </w:rPr>
        <w:t>а використання майна підопічного</w:t>
      </w:r>
      <w:r w:rsidR="0059076F">
        <w:rPr>
          <w:b/>
          <w:szCs w:val="28"/>
        </w:rPr>
        <w:t>(…)</w:t>
      </w:r>
      <w:r>
        <w:rPr>
          <w:szCs w:val="28"/>
        </w:rPr>
        <w:t>, його</w:t>
      </w:r>
      <w:r w:rsidRPr="009834BF">
        <w:rPr>
          <w:szCs w:val="28"/>
        </w:rPr>
        <w:t xml:space="preserve"> матеріальне утримання, здійснення постійного догляду і нагляду, а також вжиття заходів щодо захисту цивільн</w:t>
      </w:r>
      <w:r>
        <w:rPr>
          <w:szCs w:val="28"/>
        </w:rPr>
        <w:t>их прав та інтересів підопічного</w:t>
      </w:r>
      <w:r w:rsidRPr="009834BF">
        <w:rPr>
          <w:szCs w:val="28"/>
        </w:rPr>
        <w:t>.</w:t>
      </w:r>
    </w:p>
    <w:p w:rsidR="00251D51" w:rsidRDefault="00251D51" w:rsidP="00251D51">
      <w:pPr>
        <w:ind w:right="-186" w:firstLine="708"/>
        <w:jc w:val="both"/>
        <w:rPr>
          <w:b/>
          <w:szCs w:val="28"/>
        </w:rPr>
      </w:pPr>
    </w:p>
    <w:p w:rsidR="00251D51" w:rsidRDefault="004515BE" w:rsidP="00251D51">
      <w:pPr>
        <w:ind w:right="-186" w:firstLine="708"/>
        <w:jc w:val="both"/>
        <w:rPr>
          <w:szCs w:val="28"/>
        </w:rPr>
      </w:pPr>
      <w:r>
        <w:rPr>
          <w:b/>
          <w:szCs w:val="28"/>
        </w:rPr>
        <w:t>3</w:t>
      </w:r>
      <w:r w:rsidR="00251D51">
        <w:rPr>
          <w:b/>
          <w:szCs w:val="28"/>
        </w:rPr>
        <w:t xml:space="preserve">. </w:t>
      </w:r>
      <w:r w:rsidR="00251D51" w:rsidRPr="00F54ECC">
        <w:t xml:space="preserve">Надати </w:t>
      </w:r>
      <w:r w:rsidR="00251D51">
        <w:t xml:space="preserve"> </w:t>
      </w:r>
      <w:r w:rsidR="00251D51" w:rsidRPr="00F54ECC">
        <w:t>суду</w:t>
      </w:r>
      <w:r w:rsidR="00251D51">
        <w:t xml:space="preserve"> </w:t>
      </w:r>
      <w:r w:rsidR="00251D51" w:rsidRPr="00F54ECC">
        <w:t xml:space="preserve"> </w:t>
      </w:r>
      <w:r w:rsidR="00251D51">
        <w:t xml:space="preserve">подання щодо  доцільності   призначення </w:t>
      </w:r>
      <w:r w:rsidR="00251D51" w:rsidRPr="00CB3DA9">
        <w:rPr>
          <w:szCs w:val="28"/>
        </w:rPr>
        <w:t>громадян</w:t>
      </w:r>
      <w:r w:rsidR="00251D51">
        <w:rPr>
          <w:szCs w:val="28"/>
        </w:rPr>
        <w:t xml:space="preserve">ки </w:t>
      </w:r>
      <w:r w:rsidR="0059076F">
        <w:rPr>
          <w:b/>
          <w:szCs w:val="28"/>
        </w:rPr>
        <w:t xml:space="preserve">(…) </w:t>
      </w:r>
      <w:r w:rsidR="00251D51" w:rsidRPr="009834BF">
        <w:rPr>
          <w:szCs w:val="28"/>
        </w:rPr>
        <w:t>року народ</w:t>
      </w:r>
      <w:r>
        <w:rPr>
          <w:szCs w:val="28"/>
        </w:rPr>
        <w:t>ження, опікуном над недієздатною донькою</w:t>
      </w:r>
      <w:r w:rsidR="00251D51">
        <w:rPr>
          <w:szCs w:val="28"/>
        </w:rPr>
        <w:t xml:space="preserve"> </w:t>
      </w:r>
      <w:r w:rsidR="0059076F">
        <w:rPr>
          <w:b/>
          <w:szCs w:val="28"/>
        </w:rPr>
        <w:t xml:space="preserve">(…) </w:t>
      </w:r>
      <w:r>
        <w:rPr>
          <w:szCs w:val="28"/>
        </w:rPr>
        <w:t>року народження, яка зареєстрована</w:t>
      </w:r>
      <w:r w:rsidR="00251D51">
        <w:rPr>
          <w:szCs w:val="28"/>
        </w:rPr>
        <w:t xml:space="preserve"> </w:t>
      </w:r>
      <w:r w:rsidR="00251D51" w:rsidRPr="009834BF">
        <w:rPr>
          <w:szCs w:val="28"/>
        </w:rPr>
        <w:t>за адресою</w:t>
      </w:r>
      <w:r>
        <w:rPr>
          <w:szCs w:val="28"/>
        </w:rPr>
        <w:t xml:space="preserve"> м.Чернівці, вул.</w:t>
      </w:r>
      <w:r w:rsidR="0059076F">
        <w:rPr>
          <w:szCs w:val="28"/>
        </w:rPr>
        <w:t>(…)</w:t>
      </w:r>
      <w:r w:rsidR="00251D51">
        <w:rPr>
          <w:szCs w:val="28"/>
        </w:rPr>
        <w:t>,</w:t>
      </w:r>
      <w:r>
        <w:rPr>
          <w:szCs w:val="28"/>
        </w:rPr>
        <w:t>де вона є співвласником квартири</w:t>
      </w:r>
      <w:r w:rsidR="00251D51">
        <w:rPr>
          <w:szCs w:val="28"/>
        </w:rPr>
        <w:t>.</w:t>
      </w:r>
    </w:p>
    <w:p w:rsidR="00251D51" w:rsidRPr="009834BF" w:rsidRDefault="004515BE" w:rsidP="00251D51">
      <w:pPr>
        <w:ind w:right="-211" w:firstLine="708"/>
        <w:jc w:val="both"/>
        <w:rPr>
          <w:b/>
          <w:szCs w:val="28"/>
        </w:rPr>
      </w:pPr>
      <w:r>
        <w:rPr>
          <w:b/>
          <w:szCs w:val="28"/>
        </w:rPr>
        <w:t>3</w:t>
      </w:r>
      <w:r w:rsidR="00251D51" w:rsidRPr="009834BF">
        <w:rPr>
          <w:b/>
          <w:szCs w:val="28"/>
        </w:rPr>
        <w:t xml:space="preserve">.1. </w:t>
      </w:r>
      <w:r w:rsidR="00251D51" w:rsidRPr="009834BF">
        <w:rPr>
          <w:szCs w:val="28"/>
        </w:rPr>
        <w:t>У ра</w:t>
      </w:r>
      <w:r w:rsidR="00251D51">
        <w:rPr>
          <w:szCs w:val="28"/>
        </w:rPr>
        <w:t>зі призначення судом громадянки</w:t>
      </w:r>
      <w:r w:rsidR="00251D51" w:rsidRPr="009834BF">
        <w:rPr>
          <w:szCs w:val="28"/>
        </w:rPr>
        <w:t xml:space="preserve"> </w:t>
      </w:r>
      <w:r w:rsidR="0059076F">
        <w:rPr>
          <w:b/>
          <w:szCs w:val="28"/>
        </w:rPr>
        <w:t xml:space="preserve">(…) </w:t>
      </w:r>
      <w:r w:rsidR="00251D51" w:rsidRPr="009834BF">
        <w:rPr>
          <w:szCs w:val="28"/>
        </w:rPr>
        <w:t xml:space="preserve">опікуном, дозволити </w:t>
      </w:r>
      <w:r w:rsidR="00251D51">
        <w:rPr>
          <w:szCs w:val="28"/>
        </w:rPr>
        <w:t>їй</w:t>
      </w:r>
      <w:r w:rsidR="00251D51" w:rsidRPr="009834BF">
        <w:rPr>
          <w:szCs w:val="28"/>
        </w:rPr>
        <w:t xml:space="preserve"> управляти майном, що належить</w:t>
      </w:r>
      <w:r>
        <w:rPr>
          <w:szCs w:val="28"/>
        </w:rPr>
        <w:t xml:space="preserve"> підопічній</w:t>
      </w:r>
      <w:r w:rsidR="00251D51" w:rsidRPr="009834BF">
        <w:rPr>
          <w:szCs w:val="28"/>
        </w:rPr>
        <w:t>, в порядку визначеному законодавством України. Покласти на  опікуна відповідальність за збереження т</w:t>
      </w:r>
      <w:r>
        <w:rPr>
          <w:szCs w:val="28"/>
        </w:rPr>
        <w:t>а використання майна підопічної</w:t>
      </w:r>
      <w:r w:rsidR="0059076F">
        <w:rPr>
          <w:b/>
          <w:szCs w:val="28"/>
        </w:rPr>
        <w:t>(…)</w:t>
      </w:r>
      <w:r>
        <w:rPr>
          <w:szCs w:val="28"/>
        </w:rPr>
        <w:t>, її</w:t>
      </w:r>
      <w:r w:rsidR="00251D51" w:rsidRPr="009834BF">
        <w:rPr>
          <w:szCs w:val="28"/>
        </w:rPr>
        <w:t xml:space="preserve"> матеріальне утримання, здійснення постійного догляду і нагляду, а також вжиття заходів щодо захисту цивільн</w:t>
      </w:r>
      <w:r>
        <w:rPr>
          <w:szCs w:val="28"/>
        </w:rPr>
        <w:t>их прав та інтересів підопічної</w:t>
      </w:r>
      <w:r w:rsidR="00251D51" w:rsidRPr="009834BF">
        <w:rPr>
          <w:szCs w:val="28"/>
        </w:rPr>
        <w:t>.</w:t>
      </w:r>
    </w:p>
    <w:p w:rsidR="00134F1B" w:rsidRDefault="00134F1B" w:rsidP="003F02A3">
      <w:pPr>
        <w:ind w:right="-186" w:firstLine="708"/>
        <w:jc w:val="both"/>
        <w:rPr>
          <w:b/>
          <w:szCs w:val="28"/>
        </w:rPr>
      </w:pPr>
    </w:p>
    <w:p w:rsidR="002E2FF8" w:rsidRDefault="004515BE" w:rsidP="003F02A3">
      <w:pPr>
        <w:ind w:right="-186" w:firstLine="708"/>
        <w:jc w:val="both"/>
        <w:rPr>
          <w:szCs w:val="28"/>
        </w:rPr>
      </w:pPr>
      <w:r>
        <w:rPr>
          <w:b/>
          <w:szCs w:val="28"/>
        </w:rPr>
        <w:t>4</w:t>
      </w:r>
      <w:r w:rsidR="004960EC">
        <w:rPr>
          <w:szCs w:val="28"/>
        </w:rPr>
        <w:t>.</w:t>
      </w:r>
      <w:r w:rsidR="003F02A3">
        <w:rPr>
          <w:szCs w:val="28"/>
        </w:rPr>
        <w:t xml:space="preserve"> </w:t>
      </w:r>
      <w:r w:rsidR="002E2FF8">
        <w:rPr>
          <w:szCs w:val="28"/>
        </w:rPr>
        <w:t>Рішення набирає чинності з дня його  оприлюднення   на офіційному веб-порталі Чернівецької міської ради.</w:t>
      </w:r>
    </w:p>
    <w:p w:rsidR="002E2FF8" w:rsidRDefault="002E2FF8" w:rsidP="003F02A3">
      <w:pPr>
        <w:ind w:right="-186" w:firstLine="708"/>
        <w:jc w:val="both"/>
        <w:rPr>
          <w:szCs w:val="28"/>
        </w:rPr>
      </w:pPr>
    </w:p>
    <w:p w:rsidR="002E2FF8" w:rsidRPr="00EA735A" w:rsidRDefault="004515BE" w:rsidP="003F02A3">
      <w:pPr>
        <w:ind w:right="-186" w:firstLine="708"/>
        <w:jc w:val="both"/>
        <w:rPr>
          <w:szCs w:val="28"/>
        </w:rPr>
      </w:pPr>
      <w:r>
        <w:rPr>
          <w:b/>
          <w:szCs w:val="28"/>
          <w:lang w:val="ru-RU"/>
        </w:rPr>
        <w:t>5</w:t>
      </w:r>
      <w:r w:rsidR="00860326" w:rsidRPr="00860326">
        <w:rPr>
          <w:b/>
          <w:szCs w:val="28"/>
        </w:rPr>
        <w:t>.</w:t>
      </w:r>
      <w:r w:rsidR="00252100">
        <w:rPr>
          <w:szCs w:val="28"/>
        </w:rPr>
        <w:t xml:space="preserve"> </w:t>
      </w:r>
      <w:r w:rsidR="002E2FF8" w:rsidRPr="00EA735A">
        <w:rPr>
          <w:szCs w:val="28"/>
        </w:rPr>
        <w:t>Організ</w:t>
      </w:r>
      <w:r w:rsidR="00DE6E9F">
        <w:rPr>
          <w:szCs w:val="28"/>
        </w:rPr>
        <w:t xml:space="preserve">ацію цього рішення покласти </w:t>
      </w:r>
      <w:r w:rsidR="002E2FF8">
        <w:rPr>
          <w:szCs w:val="28"/>
        </w:rPr>
        <w:t>на</w:t>
      </w:r>
      <w:r w:rsidR="002E2FF8" w:rsidRPr="001C226D">
        <w:rPr>
          <w:szCs w:val="28"/>
        </w:rPr>
        <w:t xml:space="preserve"> </w:t>
      </w:r>
      <w:r w:rsidR="008B44D2">
        <w:rPr>
          <w:szCs w:val="28"/>
        </w:rPr>
        <w:t xml:space="preserve">директора </w:t>
      </w:r>
      <w:r w:rsidR="002E2FF8">
        <w:rPr>
          <w:szCs w:val="28"/>
        </w:rPr>
        <w:t>д</w:t>
      </w:r>
      <w:r w:rsidR="002E2FF8" w:rsidRPr="00EA735A">
        <w:rPr>
          <w:szCs w:val="28"/>
        </w:rPr>
        <w:t>епартамент</w:t>
      </w:r>
      <w:r w:rsidR="008B44D2">
        <w:rPr>
          <w:szCs w:val="28"/>
        </w:rPr>
        <w:t>у</w:t>
      </w:r>
      <w:r w:rsidR="002E2FF8" w:rsidRPr="00EA735A">
        <w:rPr>
          <w:szCs w:val="28"/>
        </w:rPr>
        <w:t xml:space="preserve"> праці та соціального захисту населення міської ради</w:t>
      </w:r>
      <w:r w:rsidR="002E2FF8" w:rsidRPr="002E2FF8">
        <w:rPr>
          <w:szCs w:val="28"/>
        </w:rPr>
        <w:t>.</w:t>
      </w:r>
    </w:p>
    <w:p w:rsidR="002E2FF8" w:rsidRDefault="002E2FF8" w:rsidP="003F02A3">
      <w:pPr>
        <w:ind w:right="-186" w:firstLine="708"/>
        <w:jc w:val="both"/>
        <w:rPr>
          <w:szCs w:val="28"/>
        </w:rPr>
      </w:pPr>
    </w:p>
    <w:p w:rsidR="001B0FAD" w:rsidRDefault="004515BE" w:rsidP="003F02A3">
      <w:pPr>
        <w:spacing w:line="228" w:lineRule="auto"/>
        <w:ind w:right="-186" w:firstLine="708"/>
        <w:jc w:val="both"/>
      </w:pPr>
      <w:r>
        <w:rPr>
          <w:b/>
          <w:lang w:val="ru-RU"/>
        </w:rPr>
        <w:t>6</w:t>
      </w:r>
      <w:r w:rsidR="001B0FAD">
        <w:rPr>
          <w:b/>
        </w:rPr>
        <w:t>.</w:t>
      </w:r>
      <w:r w:rsidR="001B0FAD">
        <w:t xml:space="preserve"> Контроль за виконанням  цього рішення покласти на заступника міського голови  </w:t>
      </w:r>
      <w:r w:rsidR="00D876AE">
        <w:t xml:space="preserve">з питань діяльності виконавчих органів міської ради </w:t>
      </w:r>
      <w:r w:rsidR="00B539D3">
        <w:t xml:space="preserve">    </w:t>
      </w:r>
      <w:r w:rsidR="003F02A3">
        <w:t xml:space="preserve">  </w:t>
      </w:r>
      <w:r w:rsidR="00D876AE">
        <w:t>Паскаря О.Є</w:t>
      </w:r>
      <w:r w:rsidR="001B0FAD">
        <w:t>.</w:t>
      </w:r>
    </w:p>
    <w:p w:rsidR="00DA66A3" w:rsidRDefault="00DA66A3" w:rsidP="00F656ED">
      <w:pPr>
        <w:spacing w:line="232" w:lineRule="auto"/>
        <w:ind w:right="-186"/>
        <w:jc w:val="both"/>
        <w:rPr>
          <w:b/>
        </w:rPr>
      </w:pPr>
    </w:p>
    <w:p w:rsidR="00134F1B" w:rsidRDefault="00134F1B" w:rsidP="00F656ED">
      <w:pPr>
        <w:spacing w:line="232" w:lineRule="auto"/>
        <w:ind w:right="-186"/>
        <w:jc w:val="both"/>
        <w:rPr>
          <w:b/>
        </w:rPr>
      </w:pPr>
    </w:p>
    <w:p w:rsidR="005F6A76" w:rsidRPr="00F656ED" w:rsidRDefault="00C7162D" w:rsidP="00F656ED">
      <w:pPr>
        <w:spacing w:line="232" w:lineRule="auto"/>
        <w:ind w:right="-186"/>
        <w:jc w:val="both"/>
      </w:pPr>
      <w:r>
        <w:rPr>
          <w:b/>
        </w:rPr>
        <w:t xml:space="preserve">Секретар Чернівецької міської ради                           </w:t>
      </w:r>
      <w:r w:rsidR="00C82AF3">
        <w:rPr>
          <w:b/>
        </w:rPr>
        <w:t xml:space="preserve">                        В.Прода</w:t>
      </w:r>
      <w:r w:rsidR="00F656ED">
        <w:rPr>
          <w:b/>
        </w:rPr>
        <w:t>н</w:t>
      </w:r>
    </w:p>
    <w:p w:rsidR="00C67EA6" w:rsidRDefault="00D04BA8" w:rsidP="00D04BA8">
      <w:pPr>
        <w:spacing w:line="204" w:lineRule="auto"/>
        <w:jc w:val="both"/>
        <w:rPr>
          <w:sz w:val="24"/>
        </w:rPr>
      </w:pPr>
      <w:r>
        <w:rPr>
          <w:sz w:val="24"/>
        </w:rPr>
        <w:lastRenderedPageBreak/>
        <w:t xml:space="preserve">  </w:t>
      </w:r>
    </w:p>
    <w:p w:rsidR="00C67EA6" w:rsidRDefault="00C67EA6" w:rsidP="00D04BA8">
      <w:pPr>
        <w:spacing w:line="204" w:lineRule="auto"/>
        <w:jc w:val="both"/>
        <w:rPr>
          <w:sz w:val="24"/>
        </w:rPr>
      </w:pPr>
    </w:p>
    <w:p w:rsidR="00C67EA6" w:rsidRDefault="00C67EA6" w:rsidP="00D04BA8">
      <w:pPr>
        <w:spacing w:line="204" w:lineRule="auto"/>
        <w:jc w:val="both"/>
        <w:rPr>
          <w:sz w:val="24"/>
        </w:rPr>
      </w:pPr>
    </w:p>
    <w:p w:rsidR="00C67EA6" w:rsidRDefault="00C67EA6" w:rsidP="00D04BA8">
      <w:pPr>
        <w:spacing w:line="204" w:lineRule="auto"/>
        <w:jc w:val="both"/>
        <w:rPr>
          <w:sz w:val="24"/>
        </w:rPr>
      </w:pPr>
    </w:p>
    <w:p w:rsidR="00C67EA6" w:rsidRDefault="00C67EA6" w:rsidP="00D04BA8">
      <w:pPr>
        <w:spacing w:line="204" w:lineRule="auto"/>
        <w:jc w:val="both"/>
        <w:rPr>
          <w:sz w:val="24"/>
        </w:rPr>
      </w:pPr>
    </w:p>
    <w:p w:rsidR="00C67EA6" w:rsidRDefault="00C67EA6" w:rsidP="00D04BA8">
      <w:pPr>
        <w:spacing w:line="204" w:lineRule="auto"/>
        <w:jc w:val="both"/>
        <w:rPr>
          <w:sz w:val="24"/>
        </w:rPr>
      </w:pPr>
    </w:p>
    <w:p w:rsidR="00D04BA8" w:rsidRDefault="00D04BA8" w:rsidP="00D04BA8">
      <w:pPr>
        <w:spacing w:line="204" w:lineRule="auto"/>
        <w:jc w:val="both"/>
        <w:rPr>
          <w:sz w:val="24"/>
        </w:rPr>
      </w:pPr>
      <w:r>
        <w:rPr>
          <w:sz w:val="24"/>
        </w:rPr>
        <w:t xml:space="preserve">                                         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 xml:space="preserve">                                                     </w:t>
      </w:r>
    </w:p>
    <w:p w:rsidR="00D04BA8" w:rsidRDefault="00D04BA8" w:rsidP="0059076F">
      <w:pPr>
        <w:spacing w:line="204" w:lineRule="auto"/>
        <w:rPr>
          <w:sz w:val="24"/>
          <w:szCs w:val="24"/>
        </w:rPr>
      </w:pPr>
      <w:r>
        <w:rPr>
          <w:sz w:val="24"/>
        </w:rPr>
        <w:t xml:space="preserve"> </w:t>
      </w:r>
    </w:p>
    <w:p w:rsidR="001470BD" w:rsidRDefault="001470BD"/>
    <w:sectPr w:rsidR="001470BD" w:rsidSect="007636AD">
      <w:headerReference w:type="even" r:id="rId7"/>
      <w:headerReference w:type="default" r:id="rId8"/>
      <w:pgSz w:w="11906" w:h="16838"/>
      <w:pgMar w:top="1276" w:right="851" w:bottom="899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84029" w:rsidRDefault="00384029">
      <w:r>
        <w:separator/>
      </w:r>
    </w:p>
  </w:endnote>
  <w:endnote w:type="continuationSeparator" w:id="0">
    <w:p w:rsidR="00384029" w:rsidRDefault="003840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84029" w:rsidRDefault="00384029">
      <w:r>
        <w:separator/>
      </w:r>
    </w:p>
  </w:footnote>
  <w:footnote w:type="continuationSeparator" w:id="0">
    <w:p w:rsidR="00384029" w:rsidRDefault="003840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5F02" w:rsidRDefault="00635F02" w:rsidP="00D04BA8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635F02" w:rsidRDefault="00635F0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5F02" w:rsidRDefault="00635F02" w:rsidP="00D04BA8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t xml:space="preserve">                                                                                      </w:t>
    </w: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267D9C">
      <w:rPr>
        <w:rStyle w:val="a4"/>
        <w:noProof/>
      </w:rPr>
      <w:t>2</w:t>
    </w:r>
    <w:r>
      <w:rPr>
        <w:rStyle w:val="a4"/>
      </w:rPr>
      <w:fldChar w:fldCharType="end"/>
    </w:r>
  </w:p>
  <w:p w:rsidR="00635F02" w:rsidRDefault="00635F02" w:rsidP="00D04BA8">
    <w:pPr>
      <w:pStyle w:val="a3"/>
      <w:framePr w:wrap="around" w:vAnchor="text" w:hAnchor="margin" w:xAlign="center" w:y="1"/>
      <w:rPr>
        <w:rStyle w:val="a4"/>
      </w:rPr>
    </w:pPr>
  </w:p>
  <w:p w:rsidR="00635F02" w:rsidRDefault="00635F02" w:rsidP="00D04BA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4BA8"/>
    <w:rsid w:val="000003B8"/>
    <w:rsid w:val="0000729A"/>
    <w:rsid w:val="000122DA"/>
    <w:rsid w:val="00014D39"/>
    <w:rsid w:val="000150BB"/>
    <w:rsid w:val="0003288C"/>
    <w:rsid w:val="000474CB"/>
    <w:rsid w:val="0005207F"/>
    <w:rsid w:val="000623C7"/>
    <w:rsid w:val="00066EE9"/>
    <w:rsid w:val="000676A4"/>
    <w:rsid w:val="00077D17"/>
    <w:rsid w:val="0008017A"/>
    <w:rsid w:val="000808EF"/>
    <w:rsid w:val="00085F62"/>
    <w:rsid w:val="00091BE6"/>
    <w:rsid w:val="00096B07"/>
    <w:rsid w:val="000B394E"/>
    <w:rsid w:val="000B4A94"/>
    <w:rsid w:val="000C6CBF"/>
    <w:rsid w:val="000D24E7"/>
    <w:rsid w:val="000D6ED0"/>
    <w:rsid w:val="000E6C8E"/>
    <w:rsid w:val="000E7A3A"/>
    <w:rsid w:val="000F182E"/>
    <w:rsid w:val="000F3C9B"/>
    <w:rsid w:val="00104B1F"/>
    <w:rsid w:val="0010553A"/>
    <w:rsid w:val="00112402"/>
    <w:rsid w:val="0011356E"/>
    <w:rsid w:val="001174DA"/>
    <w:rsid w:val="00127F40"/>
    <w:rsid w:val="00131E6D"/>
    <w:rsid w:val="00132A0C"/>
    <w:rsid w:val="00134F1B"/>
    <w:rsid w:val="00144BC5"/>
    <w:rsid w:val="00145D39"/>
    <w:rsid w:val="001470BD"/>
    <w:rsid w:val="00147EED"/>
    <w:rsid w:val="0016341D"/>
    <w:rsid w:val="0016503A"/>
    <w:rsid w:val="001670C4"/>
    <w:rsid w:val="00191B3D"/>
    <w:rsid w:val="001974A8"/>
    <w:rsid w:val="001A4DFE"/>
    <w:rsid w:val="001A70BA"/>
    <w:rsid w:val="001B0FAD"/>
    <w:rsid w:val="001B28A5"/>
    <w:rsid w:val="001B2CE5"/>
    <w:rsid w:val="001B6332"/>
    <w:rsid w:val="001B6DC3"/>
    <w:rsid w:val="001B71B1"/>
    <w:rsid w:val="001D574A"/>
    <w:rsid w:val="001D75DE"/>
    <w:rsid w:val="001E6D9E"/>
    <w:rsid w:val="001F234D"/>
    <w:rsid w:val="0020368E"/>
    <w:rsid w:val="00211E43"/>
    <w:rsid w:val="0022277B"/>
    <w:rsid w:val="00227C78"/>
    <w:rsid w:val="0023095E"/>
    <w:rsid w:val="00232E34"/>
    <w:rsid w:val="00234665"/>
    <w:rsid w:val="00251D51"/>
    <w:rsid w:val="00251FB6"/>
    <w:rsid w:val="00252100"/>
    <w:rsid w:val="00267D9C"/>
    <w:rsid w:val="00270CF7"/>
    <w:rsid w:val="00276E21"/>
    <w:rsid w:val="00286808"/>
    <w:rsid w:val="00287D5C"/>
    <w:rsid w:val="002906A9"/>
    <w:rsid w:val="002906FF"/>
    <w:rsid w:val="0029658D"/>
    <w:rsid w:val="002A538E"/>
    <w:rsid w:val="002C1D27"/>
    <w:rsid w:val="002C2C77"/>
    <w:rsid w:val="002D241A"/>
    <w:rsid w:val="002D277F"/>
    <w:rsid w:val="002D7DFE"/>
    <w:rsid w:val="002E0E02"/>
    <w:rsid w:val="002E15C7"/>
    <w:rsid w:val="002E2FF8"/>
    <w:rsid w:val="002F0E07"/>
    <w:rsid w:val="002F1035"/>
    <w:rsid w:val="002F657F"/>
    <w:rsid w:val="003010D8"/>
    <w:rsid w:val="0030210B"/>
    <w:rsid w:val="00304548"/>
    <w:rsid w:val="00306A0B"/>
    <w:rsid w:val="00307BAF"/>
    <w:rsid w:val="0031470C"/>
    <w:rsid w:val="0031479D"/>
    <w:rsid w:val="00314AEA"/>
    <w:rsid w:val="00316725"/>
    <w:rsid w:val="00321279"/>
    <w:rsid w:val="00322BE5"/>
    <w:rsid w:val="00333038"/>
    <w:rsid w:val="003359AA"/>
    <w:rsid w:val="003402FB"/>
    <w:rsid w:val="00354ED0"/>
    <w:rsid w:val="00355F63"/>
    <w:rsid w:val="00373F2A"/>
    <w:rsid w:val="00374AE1"/>
    <w:rsid w:val="00377599"/>
    <w:rsid w:val="003818DB"/>
    <w:rsid w:val="00384029"/>
    <w:rsid w:val="003860D4"/>
    <w:rsid w:val="003878E0"/>
    <w:rsid w:val="003A3FE9"/>
    <w:rsid w:val="003A448F"/>
    <w:rsid w:val="003A757B"/>
    <w:rsid w:val="003B16AA"/>
    <w:rsid w:val="003B2CB1"/>
    <w:rsid w:val="003B790F"/>
    <w:rsid w:val="003C01FE"/>
    <w:rsid w:val="003C3F24"/>
    <w:rsid w:val="003D3EF7"/>
    <w:rsid w:val="003D4A23"/>
    <w:rsid w:val="003D5DC9"/>
    <w:rsid w:val="003E72BB"/>
    <w:rsid w:val="003F02A3"/>
    <w:rsid w:val="003F191D"/>
    <w:rsid w:val="00404786"/>
    <w:rsid w:val="00405626"/>
    <w:rsid w:val="004104B9"/>
    <w:rsid w:val="00412138"/>
    <w:rsid w:val="00414EC2"/>
    <w:rsid w:val="00426610"/>
    <w:rsid w:val="00437176"/>
    <w:rsid w:val="004515BE"/>
    <w:rsid w:val="00457048"/>
    <w:rsid w:val="00470B02"/>
    <w:rsid w:val="00471A4F"/>
    <w:rsid w:val="00474DE0"/>
    <w:rsid w:val="004759C5"/>
    <w:rsid w:val="00490952"/>
    <w:rsid w:val="004960EC"/>
    <w:rsid w:val="00496C42"/>
    <w:rsid w:val="004A7C2F"/>
    <w:rsid w:val="004B1FB0"/>
    <w:rsid w:val="004C1477"/>
    <w:rsid w:val="004D14E8"/>
    <w:rsid w:val="004F5785"/>
    <w:rsid w:val="004F65FE"/>
    <w:rsid w:val="005020BE"/>
    <w:rsid w:val="005041F2"/>
    <w:rsid w:val="005051AC"/>
    <w:rsid w:val="0051193F"/>
    <w:rsid w:val="005333C4"/>
    <w:rsid w:val="0053482D"/>
    <w:rsid w:val="00541FA3"/>
    <w:rsid w:val="005515E9"/>
    <w:rsid w:val="00562170"/>
    <w:rsid w:val="00562D73"/>
    <w:rsid w:val="005671C3"/>
    <w:rsid w:val="00587C6A"/>
    <w:rsid w:val="0059076F"/>
    <w:rsid w:val="00595639"/>
    <w:rsid w:val="005A7B44"/>
    <w:rsid w:val="005B4416"/>
    <w:rsid w:val="005B5BC2"/>
    <w:rsid w:val="005C16B5"/>
    <w:rsid w:val="005C6670"/>
    <w:rsid w:val="005E7886"/>
    <w:rsid w:val="005F0DA4"/>
    <w:rsid w:val="005F5FB5"/>
    <w:rsid w:val="005F60E8"/>
    <w:rsid w:val="005F6A76"/>
    <w:rsid w:val="006019AA"/>
    <w:rsid w:val="006049FB"/>
    <w:rsid w:val="00606868"/>
    <w:rsid w:val="0061151F"/>
    <w:rsid w:val="00612117"/>
    <w:rsid w:val="00612484"/>
    <w:rsid w:val="006262B3"/>
    <w:rsid w:val="00635F02"/>
    <w:rsid w:val="00643C54"/>
    <w:rsid w:val="006512A8"/>
    <w:rsid w:val="00652499"/>
    <w:rsid w:val="0065251F"/>
    <w:rsid w:val="00656031"/>
    <w:rsid w:val="0065715F"/>
    <w:rsid w:val="006603B4"/>
    <w:rsid w:val="006646FB"/>
    <w:rsid w:val="006671F9"/>
    <w:rsid w:val="00667957"/>
    <w:rsid w:val="00696AA2"/>
    <w:rsid w:val="006A2338"/>
    <w:rsid w:val="006A46D6"/>
    <w:rsid w:val="006A7F44"/>
    <w:rsid w:val="006B7C7A"/>
    <w:rsid w:val="006B7C99"/>
    <w:rsid w:val="006C2429"/>
    <w:rsid w:val="006C3604"/>
    <w:rsid w:val="006C383C"/>
    <w:rsid w:val="006D3299"/>
    <w:rsid w:val="006D5E94"/>
    <w:rsid w:val="006E7A10"/>
    <w:rsid w:val="006F00A7"/>
    <w:rsid w:val="006F05A1"/>
    <w:rsid w:val="006F7D53"/>
    <w:rsid w:val="007012A3"/>
    <w:rsid w:val="00701A7B"/>
    <w:rsid w:val="007027BF"/>
    <w:rsid w:val="00714C31"/>
    <w:rsid w:val="007244D1"/>
    <w:rsid w:val="00724686"/>
    <w:rsid w:val="00725B56"/>
    <w:rsid w:val="00730884"/>
    <w:rsid w:val="00731C6F"/>
    <w:rsid w:val="00737DD1"/>
    <w:rsid w:val="00741E92"/>
    <w:rsid w:val="00757705"/>
    <w:rsid w:val="00760222"/>
    <w:rsid w:val="00762D60"/>
    <w:rsid w:val="007636AD"/>
    <w:rsid w:val="00770257"/>
    <w:rsid w:val="00774D87"/>
    <w:rsid w:val="00781F05"/>
    <w:rsid w:val="00794611"/>
    <w:rsid w:val="00795230"/>
    <w:rsid w:val="007A297C"/>
    <w:rsid w:val="007A6B41"/>
    <w:rsid w:val="007B7C5A"/>
    <w:rsid w:val="007B7CE3"/>
    <w:rsid w:val="007D1D91"/>
    <w:rsid w:val="007D7FF5"/>
    <w:rsid w:val="007E641B"/>
    <w:rsid w:val="007F0188"/>
    <w:rsid w:val="007F5575"/>
    <w:rsid w:val="008221E7"/>
    <w:rsid w:val="00822637"/>
    <w:rsid w:val="008265BA"/>
    <w:rsid w:val="00827C96"/>
    <w:rsid w:val="00832F6C"/>
    <w:rsid w:val="00834BF5"/>
    <w:rsid w:val="00835CFB"/>
    <w:rsid w:val="0083644E"/>
    <w:rsid w:val="00850968"/>
    <w:rsid w:val="00860326"/>
    <w:rsid w:val="00866145"/>
    <w:rsid w:val="008872D2"/>
    <w:rsid w:val="008944CC"/>
    <w:rsid w:val="008A4A87"/>
    <w:rsid w:val="008A4B53"/>
    <w:rsid w:val="008B2A87"/>
    <w:rsid w:val="008B32C1"/>
    <w:rsid w:val="008B44D2"/>
    <w:rsid w:val="008C34DE"/>
    <w:rsid w:val="008E390C"/>
    <w:rsid w:val="008E4E05"/>
    <w:rsid w:val="008E6865"/>
    <w:rsid w:val="008F049D"/>
    <w:rsid w:val="008F644A"/>
    <w:rsid w:val="008F7670"/>
    <w:rsid w:val="00917664"/>
    <w:rsid w:val="00923E0A"/>
    <w:rsid w:val="00923F9A"/>
    <w:rsid w:val="00932489"/>
    <w:rsid w:val="00934CB7"/>
    <w:rsid w:val="00951FC3"/>
    <w:rsid w:val="009543B4"/>
    <w:rsid w:val="00954FEE"/>
    <w:rsid w:val="009638B6"/>
    <w:rsid w:val="00970A61"/>
    <w:rsid w:val="00971706"/>
    <w:rsid w:val="009908F1"/>
    <w:rsid w:val="009958A5"/>
    <w:rsid w:val="009A36EC"/>
    <w:rsid w:val="009B0914"/>
    <w:rsid w:val="009C268B"/>
    <w:rsid w:val="009C2D7D"/>
    <w:rsid w:val="009C5BFE"/>
    <w:rsid w:val="009E418D"/>
    <w:rsid w:val="009E6F8D"/>
    <w:rsid w:val="009F3A23"/>
    <w:rsid w:val="009F7609"/>
    <w:rsid w:val="00A02034"/>
    <w:rsid w:val="00A04641"/>
    <w:rsid w:val="00A073F8"/>
    <w:rsid w:val="00A21CAA"/>
    <w:rsid w:val="00A26CDA"/>
    <w:rsid w:val="00A35354"/>
    <w:rsid w:val="00A41683"/>
    <w:rsid w:val="00A545CF"/>
    <w:rsid w:val="00A57034"/>
    <w:rsid w:val="00A6000C"/>
    <w:rsid w:val="00A823F0"/>
    <w:rsid w:val="00AA3EA8"/>
    <w:rsid w:val="00AA498D"/>
    <w:rsid w:val="00AA4A51"/>
    <w:rsid w:val="00AC00C3"/>
    <w:rsid w:val="00AC285B"/>
    <w:rsid w:val="00AD30F6"/>
    <w:rsid w:val="00AD444C"/>
    <w:rsid w:val="00AE7BE1"/>
    <w:rsid w:val="00AF0727"/>
    <w:rsid w:val="00AF4DE1"/>
    <w:rsid w:val="00B11C27"/>
    <w:rsid w:val="00B17178"/>
    <w:rsid w:val="00B17BAB"/>
    <w:rsid w:val="00B22905"/>
    <w:rsid w:val="00B241CD"/>
    <w:rsid w:val="00B30410"/>
    <w:rsid w:val="00B30948"/>
    <w:rsid w:val="00B34535"/>
    <w:rsid w:val="00B40ECA"/>
    <w:rsid w:val="00B45EFD"/>
    <w:rsid w:val="00B47A81"/>
    <w:rsid w:val="00B51081"/>
    <w:rsid w:val="00B515CD"/>
    <w:rsid w:val="00B539D3"/>
    <w:rsid w:val="00B72E26"/>
    <w:rsid w:val="00BB0615"/>
    <w:rsid w:val="00BB64F3"/>
    <w:rsid w:val="00BC2DB7"/>
    <w:rsid w:val="00BC5A0E"/>
    <w:rsid w:val="00BD0CFA"/>
    <w:rsid w:val="00BD1406"/>
    <w:rsid w:val="00BD2B5D"/>
    <w:rsid w:val="00BE710F"/>
    <w:rsid w:val="00BF07D2"/>
    <w:rsid w:val="00BF1447"/>
    <w:rsid w:val="00BF1B30"/>
    <w:rsid w:val="00BF414C"/>
    <w:rsid w:val="00BF5AEA"/>
    <w:rsid w:val="00BF62C7"/>
    <w:rsid w:val="00C051F8"/>
    <w:rsid w:val="00C251CF"/>
    <w:rsid w:val="00C254ED"/>
    <w:rsid w:val="00C32597"/>
    <w:rsid w:val="00C41B20"/>
    <w:rsid w:val="00C45CA7"/>
    <w:rsid w:val="00C47D9F"/>
    <w:rsid w:val="00C553F2"/>
    <w:rsid w:val="00C632AD"/>
    <w:rsid w:val="00C6364A"/>
    <w:rsid w:val="00C67EA6"/>
    <w:rsid w:val="00C7162D"/>
    <w:rsid w:val="00C71793"/>
    <w:rsid w:val="00C74828"/>
    <w:rsid w:val="00C82AF3"/>
    <w:rsid w:val="00C83F3B"/>
    <w:rsid w:val="00C9118E"/>
    <w:rsid w:val="00C9444A"/>
    <w:rsid w:val="00C95DDD"/>
    <w:rsid w:val="00CA5B54"/>
    <w:rsid w:val="00CB6994"/>
    <w:rsid w:val="00CB6A3E"/>
    <w:rsid w:val="00CD46F2"/>
    <w:rsid w:val="00CE13BD"/>
    <w:rsid w:val="00CE40BC"/>
    <w:rsid w:val="00CE5A96"/>
    <w:rsid w:val="00CF4058"/>
    <w:rsid w:val="00D00727"/>
    <w:rsid w:val="00D04BA8"/>
    <w:rsid w:val="00D0618C"/>
    <w:rsid w:val="00D16431"/>
    <w:rsid w:val="00D23CBC"/>
    <w:rsid w:val="00D26916"/>
    <w:rsid w:val="00D26D0A"/>
    <w:rsid w:val="00D353F1"/>
    <w:rsid w:val="00D36BA6"/>
    <w:rsid w:val="00D4070B"/>
    <w:rsid w:val="00D46BE2"/>
    <w:rsid w:val="00D7339A"/>
    <w:rsid w:val="00D75829"/>
    <w:rsid w:val="00D8588C"/>
    <w:rsid w:val="00D876AE"/>
    <w:rsid w:val="00D9684B"/>
    <w:rsid w:val="00DA4F29"/>
    <w:rsid w:val="00DA66A3"/>
    <w:rsid w:val="00DB04F3"/>
    <w:rsid w:val="00DB5CEF"/>
    <w:rsid w:val="00DC7A5C"/>
    <w:rsid w:val="00DE2288"/>
    <w:rsid w:val="00DE474F"/>
    <w:rsid w:val="00DE6E9F"/>
    <w:rsid w:val="00E03FEF"/>
    <w:rsid w:val="00E06A8F"/>
    <w:rsid w:val="00E11041"/>
    <w:rsid w:val="00E145D7"/>
    <w:rsid w:val="00E175E9"/>
    <w:rsid w:val="00E40A35"/>
    <w:rsid w:val="00E415B4"/>
    <w:rsid w:val="00E46014"/>
    <w:rsid w:val="00E50FAD"/>
    <w:rsid w:val="00E53ACB"/>
    <w:rsid w:val="00E63BD5"/>
    <w:rsid w:val="00E669C3"/>
    <w:rsid w:val="00E72CF9"/>
    <w:rsid w:val="00E74032"/>
    <w:rsid w:val="00E76EB9"/>
    <w:rsid w:val="00E8224C"/>
    <w:rsid w:val="00E82D36"/>
    <w:rsid w:val="00E90CFD"/>
    <w:rsid w:val="00E926D3"/>
    <w:rsid w:val="00E93F19"/>
    <w:rsid w:val="00E97B52"/>
    <w:rsid w:val="00EA16DB"/>
    <w:rsid w:val="00EB03D4"/>
    <w:rsid w:val="00EB4BC8"/>
    <w:rsid w:val="00EC7CDE"/>
    <w:rsid w:val="00ED2E30"/>
    <w:rsid w:val="00EE115F"/>
    <w:rsid w:val="00EE7F55"/>
    <w:rsid w:val="00EF08F6"/>
    <w:rsid w:val="00F00F0F"/>
    <w:rsid w:val="00F02A09"/>
    <w:rsid w:val="00F20A55"/>
    <w:rsid w:val="00F228E9"/>
    <w:rsid w:val="00F234D1"/>
    <w:rsid w:val="00F43E40"/>
    <w:rsid w:val="00F6056C"/>
    <w:rsid w:val="00F643B4"/>
    <w:rsid w:val="00F656ED"/>
    <w:rsid w:val="00F733A4"/>
    <w:rsid w:val="00F74371"/>
    <w:rsid w:val="00F868A3"/>
    <w:rsid w:val="00F97474"/>
    <w:rsid w:val="00F97937"/>
    <w:rsid w:val="00FA2AA6"/>
    <w:rsid w:val="00FA6BFC"/>
    <w:rsid w:val="00FB2339"/>
    <w:rsid w:val="00FB2B3E"/>
    <w:rsid w:val="00FC10F2"/>
    <w:rsid w:val="00FC3AA6"/>
    <w:rsid w:val="00FD22B1"/>
    <w:rsid w:val="00FD3C64"/>
    <w:rsid w:val="00FD4494"/>
    <w:rsid w:val="00FE2078"/>
    <w:rsid w:val="00FE51C5"/>
    <w:rsid w:val="00FE7E51"/>
    <w:rsid w:val="00FF30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76BF1A4-1AAD-4B17-B86D-D1C5323487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4BA8"/>
    <w:rPr>
      <w:sz w:val="28"/>
      <w:lang w:val="uk-UA" w:eastAsia="ru-RU"/>
    </w:rPr>
  </w:style>
  <w:style w:type="paragraph" w:styleId="2">
    <w:name w:val="heading 2"/>
    <w:basedOn w:val="a"/>
    <w:next w:val="a"/>
    <w:qFormat/>
    <w:rsid w:val="00D04BA8"/>
    <w:pPr>
      <w:keepNext/>
      <w:jc w:val="center"/>
      <w:outlineLvl w:val="1"/>
    </w:pPr>
    <w:rPr>
      <w:rFonts w:ascii="Arial" w:eastAsia="Arial Unicode MS" w:hAnsi="Arial"/>
      <w:b/>
      <w:lang w:val="ru-RU"/>
    </w:rPr>
  </w:style>
  <w:style w:type="paragraph" w:styleId="3">
    <w:name w:val="heading 3"/>
    <w:basedOn w:val="a"/>
    <w:next w:val="a"/>
    <w:qFormat/>
    <w:rsid w:val="00D04BA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D04BA8"/>
    <w:pPr>
      <w:tabs>
        <w:tab w:val="center" w:pos="4153"/>
        <w:tab w:val="right" w:pos="8306"/>
      </w:tabs>
    </w:pPr>
    <w:rPr>
      <w:sz w:val="20"/>
    </w:rPr>
  </w:style>
  <w:style w:type="character" w:styleId="a4">
    <w:name w:val="page number"/>
    <w:rsid w:val="00D04BA8"/>
    <w:rPr>
      <w:sz w:val="20"/>
    </w:rPr>
  </w:style>
  <w:style w:type="paragraph" w:styleId="a5">
    <w:name w:val="Body Text"/>
    <w:basedOn w:val="a"/>
    <w:link w:val="a6"/>
    <w:rsid w:val="007A297C"/>
  </w:style>
  <w:style w:type="character" w:customStyle="1" w:styleId="a6">
    <w:name w:val="Основной текст Знак"/>
    <w:basedOn w:val="a0"/>
    <w:link w:val="a5"/>
    <w:rsid w:val="007A297C"/>
    <w:rPr>
      <w:sz w:val="28"/>
      <w:lang w:val="uk-UA" w:eastAsia="ru-RU" w:bidi="ar-SA"/>
    </w:rPr>
  </w:style>
  <w:style w:type="paragraph" w:styleId="a7">
    <w:name w:val="Body Text Indent"/>
    <w:basedOn w:val="a"/>
    <w:rsid w:val="004960EC"/>
    <w:pPr>
      <w:spacing w:after="120"/>
      <w:ind w:left="283"/>
    </w:pPr>
    <w:rPr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761</Words>
  <Characters>4339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5090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cp:lastModifiedBy>kompvid2</cp:lastModifiedBy>
  <cp:revision>2</cp:revision>
  <cp:lastPrinted>2019-04-10T08:19:00Z</cp:lastPrinted>
  <dcterms:created xsi:type="dcterms:W3CDTF">2019-04-10T08:39:00Z</dcterms:created>
  <dcterms:modified xsi:type="dcterms:W3CDTF">2019-04-10T08:39:00Z</dcterms:modified>
</cp:coreProperties>
</file>