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1B4" w:rsidRDefault="00E015E5" w:rsidP="007261B4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</w:pPr>
      <w:bookmarkStart w:id="0" w:name="_GoBack"/>
      <w:bookmarkEnd w:id="0"/>
      <w:r w:rsidRPr="005D7BBF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-228600</wp:posOffset>
                </wp:positionV>
                <wp:extent cx="2209800" cy="914400"/>
                <wp:effectExtent l="0" t="0" r="0" b="63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24395" w:rsidRPr="009161BD" w:rsidRDefault="00424395" w:rsidP="007261B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00pt;margin-top:-18pt;width:174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" stroked="f">
                <v:textbox>
                  <w:txbxContent>
                    <w:p w:rsidR="00424395" w:rsidRPr="009161BD" w:rsidRDefault="00424395" w:rsidP="007261B4"/>
                  </w:txbxContent>
                </v:textbox>
              </v:shape>
            </w:pict>
          </mc:Fallback>
        </mc:AlternateContent>
      </w:r>
      <w:r w:rsidR="00303294">
        <w:rPr>
          <w:lang w:val="uk-UA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Чернівецька  міська рада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Виконавчий  комітет</w:t>
      </w:r>
    </w:p>
    <w:p w:rsidR="007261B4" w:rsidRDefault="007261B4" w:rsidP="007261B4">
      <w:pPr>
        <w:jc w:val="center"/>
        <w:rPr>
          <w:b/>
          <w:sz w:val="36"/>
          <w:szCs w:val="36"/>
        </w:rPr>
      </w:pPr>
      <w:r w:rsidRPr="005574FD">
        <w:rPr>
          <w:b/>
          <w:sz w:val="36"/>
          <w:szCs w:val="36"/>
        </w:rPr>
        <w:t>Р  І  Ш  Е  Н  Н  Я</w:t>
      </w:r>
    </w:p>
    <w:p w:rsidR="007261B4" w:rsidRPr="0063354F" w:rsidRDefault="007261B4" w:rsidP="007261B4">
      <w:pPr>
        <w:rPr>
          <w:b/>
          <w:sz w:val="32"/>
          <w:szCs w:val="32"/>
        </w:rPr>
      </w:pPr>
    </w:p>
    <w:p w:rsidR="007261B4" w:rsidRDefault="00D6118E" w:rsidP="007261B4">
      <w:pPr>
        <w:rPr>
          <w:sz w:val="28"/>
          <w:szCs w:val="28"/>
        </w:rPr>
      </w:pPr>
      <w:r w:rsidRPr="00D6118E">
        <w:rPr>
          <w:sz w:val="28"/>
          <w:szCs w:val="28"/>
          <w:u w:val="single"/>
          <w:lang w:val="uk-UA"/>
        </w:rPr>
        <w:t>28.11.</w:t>
      </w:r>
      <w:r w:rsidR="007261B4" w:rsidRPr="00084BEA">
        <w:rPr>
          <w:sz w:val="28"/>
          <w:szCs w:val="28"/>
          <w:u w:val="single"/>
          <w:lang w:val="uk-UA"/>
        </w:rPr>
        <w:t>2017</w:t>
      </w:r>
      <w:r w:rsidR="007261B4" w:rsidRPr="00254B5F">
        <w:rPr>
          <w:sz w:val="28"/>
          <w:szCs w:val="28"/>
          <w:lang w:val="uk-UA"/>
        </w:rPr>
        <w:t xml:space="preserve"> </w:t>
      </w:r>
      <w:r w:rsidR="007261B4">
        <w:rPr>
          <w:sz w:val="28"/>
          <w:szCs w:val="28"/>
          <w:lang w:val="en-US"/>
        </w:rPr>
        <w:t xml:space="preserve"> </w:t>
      </w:r>
      <w:r w:rsidR="007261B4">
        <w:rPr>
          <w:sz w:val="28"/>
          <w:szCs w:val="28"/>
          <w:lang w:val="uk-UA"/>
        </w:rPr>
        <w:t xml:space="preserve"> </w:t>
      </w:r>
      <w:r w:rsidR="007261B4" w:rsidRPr="009161BD">
        <w:rPr>
          <w:sz w:val="28"/>
          <w:szCs w:val="28"/>
        </w:rPr>
        <w:t>№</w:t>
      </w:r>
      <w:r w:rsidR="007261B4">
        <w:rPr>
          <w:sz w:val="28"/>
          <w:szCs w:val="28"/>
          <w:lang w:val="uk-UA"/>
        </w:rPr>
        <w:t xml:space="preserve"> </w:t>
      </w:r>
      <w:r w:rsidRPr="00D6118E">
        <w:rPr>
          <w:sz w:val="28"/>
          <w:szCs w:val="28"/>
          <w:u w:val="single"/>
          <w:lang w:val="uk-UA"/>
        </w:rPr>
        <w:t>616/24</w:t>
      </w:r>
      <w:r w:rsidR="007261B4" w:rsidRPr="00BF30F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  <w:t xml:space="preserve">            </w:t>
      </w:r>
      <w:r w:rsidR="007261B4">
        <w:rPr>
          <w:sz w:val="28"/>
          <w:szCs w:val="28"/>
        </w:rPr>
        <w:t xml:space="preserve">  </w:t>
      </w:r>
      <w:r w:rsidR="007261B4">
        <w:rPr>
          <w:sz w:val="28"/>
          <w:szCs w:val="28"/>
          <w:lang w:val="uk-UA"/>
        </w:rPr>
        <w:t xml:space="preserve">        </w:t>
      </w:r>
      <w:r w:rsidR="00242B14">
        <w:rPr>
          <w:sz w:val="28"/>
          <w:szCs w:val="28"/>
          <w:lang w:val="uk-UA"/>
        </w:rPr>
        <w:t xml:space="preserve">          </w:t>
      </w:r>
      <w:r w:rsidR="007261B4" w:rsidRPr="009161BD">
        <w:rPr>
          <w:sz w:val="28"/>
          <w:szCs w:val="28"/>
        </w:rPr>
        <w:t>м.Чернівці</w:t>
      </w:r>
    </w:p>
    <w:p w:rsidR="007261B4" w:rsidRDefault="007261B4" w:rsidP="00075EED">
      <w:pPr>
        <w:rPr>
          <w:b/>
          <w:sz w:val="16"/>
          <w:szCs w:val="16"/>
          <w:lang w:val="uk-UA"/>
        </w:rPr>
      </w:pPr>
    </w:p>
    <w:p w:rsidR="00B974DE" w:rsidRPr="00534389" w:rsidRDefault="00B974DE" w:rsidP="00F11F9D">
      <w:pPr>
        <w:rPr>
          <w:b/>
          <w:sz w:val="16"/>
          <w:szCs w:val="16"/>
          <w:lang w:val="uk-UA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0"/>
      </w:tblGrid>
      <w:tr w:rsidR="007261B4" w:rsidRPr="00106680" w:rsidTr="00FA4FD7">
        <w:trPr>
          <w:trHeight w:val="971"/>
          <w:jc w:val="center"/>
        </w:trPr>
        <w:tc>
          <w:tcPr>
            <w:tcW w:w="9250" w:type="dxa"/>
          </w:tcPr>
          <w:p w:rsidR="007261B4" w:rsidRPr="003D201A" w:rsidRDefault="007261B4" w:rsidP="0042439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96E53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>взяття на квартирний облік,</w:t>
            </w:r>
            <w:r w:rsidR="0094204E">
              <w:rPr>
                <w:b/>
                <w:sz w:val="28"/>
                <w:szCs w:val="28"/>
                <w:lang w:val="uk-UA"/>
              </w:rPr>
              <w:t xml:space="preserve"> </w:t>
            </w:r>
            <w:r w:rsidR="001F4498">
              <w:rPr>
                <w:b/>
                <w:sz w:val="28"/>
                <w:szCs w:val="28"/>
                <w:lang w:val="uk-UA"/>
              </w:rPr>
              <w:t>переоформлення особов</w:t>
            </w:r>
            <w:r w:rsidR="00032FE7">
              <w:rPr>
                <w:b/>
                <w:sz w:val="28"/>
                <w:szCs w:val="28"/>
                <w:lang w:val="uk-UA"/>
              </w:rPr>
              <w:t>их</w:t>
            </w:r>
            <w:r w:rsidR="001F4498">
              <w:rPr>
                <w:b/>
                <w:sz w:val="28"/>
                <w:szCs w:val="28"/>
                <w:lang w:val="uk-UA"/>
              </w:rPr>
              <w:t xml:space="preserve"> рахунк</w:t>
            </w:r>
            <w:r w:rsidR="00032FE7">
              <w:rPr>
                <w:b/>
                <w:sz w:val="28"/>
                <w:szCs w:val="28"/>
                <w:lang w:val="uk-UA"/>
              </w:rPr>
              <w:t>ів</w:t>
            </w:r>
            <w:r w:rsidR="001F4498">
              <w:rPr>
                <w:b/>
                <w:sz w:val="28"/>
                <w:szCs w:val="28"/>
                <w:lang w:val="uk-UA"/>
              </w:rPr>
              <w:t xml:space="preserve">, </w:t>
            </w:r>
            <w:r w:rsidR="00AA1AA1" w:rsidRPr="00755B0F">
              <w:rPr>
                <w:b/>
                <w:sz w:val="28"/>
                <w:szCs w:val="28"/>
                <w:lang w:val="uk-UA"/>
              </w:rPr>
              <w:t>продовження терміну проживання у маневровому фонді міської ради</w:t>
            </w:r>
            <w:r w:rsidR="00AA1AA1">
              <w:rPr>
                <w:b/>
                <w:sz w:val="28"/>
                <w:szCs w:val="28"/>
                <w:lang w:val="uk-UA"/>
              </w:rPr>
              <w:t xml:space="preserve">, </w:t>
            </w:r>
            <w:r w:rsidR="004E4462">
              <w:rPr>
                <w:b/>
                <w:sz w:val="28"/>
                <w:szCs w:val="28"/>
                <w:lang w:val="uk-UA"/>
              </w:rPr>
              <w:t>зняття з квартирного обліку</w:t>
            </w:r>
            <w:r w:rsidR="00424395">
              <w:rPr>
                <w:b/>
                <w:sz w:val="28"/>
                <w:szCs w:val="28"/>
                <w:lang w:val="uk-UA"/>
              </w:rPr>
              <w:t>,</w:t>
            </w:r>
            <w:r w:rsidR="004E4462">
              <w:rPr>
                <w:b/>
                <w:sz w:val="28"/>
                <w:szCs w:val="28"/>
                <w:lang w:val="uk-UA"/>
              </w:rPr>
              <w:t xml:space="preserve"> </w:t>
            </w:r>
            <w:r w:rsidR="00424395">
              <w:rPr>
                <w:b/>
                <w:sz w:val="28"/>
                <w:szCs w:val="28"/>
                <w:lang w:val="uk-UA"/>
              </w:rPr>
              <w:t>внесення змін до окрем</w:t>
            </w:r>
            <w:r w:rsidR="00D218F7">
              <w:rPr>
                <w:b/>
                <w:sz w:val="28"/>
                <w:szCs w:val="28"/>
                <w:lang w:val="uk-UA"/>
              </w:rPr>
              <w:t>их</w:t>
            </w:r>
            <w:r w:rsidR="00424395">
              <w:rPr>
                <w:b/>
                <w:sz w:val="28"/>
                <w:szCs w:val="28"/>
                <w:lang w:val="uk-UA"/>
              </w:rPr>
              <w:t xml:space="preserve"> пункт</w:t>
            </w:r>
            <w:r w:rsidR="00D218F7">
              <w:rPr>
                <w:b/>
                <w:sz w:val="28"/>
                <w:szCs w:val="28"/>
                <w:lang w:val="uk-UA"/>
              </w:rPr>
              <w:t>ів</w:t>
            </w:r>
            <w:r w:rsidR="00424395">
              <w:rPr>
                <w:b/>
                <w:sz w:val="28"/>
                <w:szCs w:val="28"/>
                <w:lang w:val="uk-UA"/>
              </w:rPr>
              <w:t xml:space="preserve"> рішен</w:t>
            </w:r>
            <w:r w:rsidR="00C27C07">
              <w:rPr>
                <w:b/>
                <w:sz w:val="28"/>
                <w:szCs w:val="28"/>
                <w:lang w:val="uk-UA"/>
              </w:rPr>
              <w:t>ь</w:t>
            </w:r>
            <w:r w:rsidR="00424395">
              <w:rPr>
                <w:b/>
                <w:sz w:val="28"/>
                <w:szCs w:val="28"/>
                <w:lang w:val="uk-UA"/>
              </w:rPr>
              <w:t xml:space="preserve"> виконавчого комітету міської ради</w:t>
            </w:r>
            <w:r w:rsidR="00630976">
              <w:rPr>
                <w:b/>
                <w:sz w:val="28"/>
                <w:szCs w:val="28"/>
                <w:lang w:val="uk-UA"/>
              </w:rPr>
              <w:t xml:space="preserve">, </w:t>
            </w:r>
            <w:r w:rsidR="00F11F9D" w:rsidRPr="00F11F9D">
              <w:rPr>
                <w:b/>
                <w:sz w:val="28"/>
                <w:lang w:val="uk-UA"/>
              </w:rPr>
              <w:t>надання дозволу на укладення угод з</w:t>
            </w:r>
            <w:r w:rsidR="00F11F9D" w:rsidRPr="00F11F9D">
              <w:rPr>
                <w:sz w:val="28"/>
                <w:lang w:val="uk-UA"/>
              </w:rPr>
              <w:t xml:space="preserve"> </w:t>
            </w:r>
            <w:r w:rsidR="00F11F9D" w:rsidRPr="00F11F9D">
              <w:rPr>
                <w:b/>
                <w:sz w:val="28"/>
                <w:lang w:val="uk-UA"/>
              </w:rPr>
              <w:t>реконструкції</w:t>
            </w:r>
            <w:r w:rsidR="00F11F9D">
              <w:rPr>
                <w:b/>
                <w:sz w:val="28"/>
                <w:lang w:val="uk-UA"/>
              </w:rPr>
              <w:t xml:space="preserve"> </w:t>
            </w:r>
            <w:r w:rsidR="00F11F9D" w:rsidRPr="00F11F9D">
              <w:rPr>
                <w:b/>
                <w:sz w:val="28"/>
                <w:szCs w:val="28"/>
                <w:lang w:val="uk-UA"/>
              </w:rPr>
              <w:t>будинку № 21 на вул.</w:t>
            </w:r>
            <w:r w:rsidR="00F11F9D" w:rsidRPr="00F11F9D">
              <w:rPr>
                <w:sz w:val="28"/>
                <w:lang w:val="uk-UA"/>
              </w:rPr>
              <w:t xml:space="preserve"> </w:t>
            </w:r>
            <w:r w:rsidR="00F11F9D" w:rsidRPr="00F11F9D">
              <w:rPr>
                <w:b/>
                <w:sz w:val="28"/>
                <w:lang w:val="uk-UA"/>
              </w:rPr>
              <w:t>Кармелюка Устима</w:t>
            </w:r>
            <w:r w:rsidR="00032FE7">
              <w:rPr>
                <w:b/>
                <w:sz w:val="28"/>
                <w:lang w:val="uk-UA"/>
              </w:rPr>
              <w:t xml:space="preserve"> та</w:t>
            </w:r>
            <w:r w:rsidR="00534389">
              <w:rPr>
                <w:b/>
                <w:sz w:val="28"/>
                <w:lang w:val="uk-UA"/>
              </w:rPr>
              <w:t xml:space="preserve"> </w:t>
            </w:r>
            <w:r w:rsidR="00534389">
              <w:rPr>
                <w:b/>
                <w:sz w:val="28"/>
                <w:szCs w:val="28"/>
                <w:lang w:val="uk-UA"/>
              </w:rPr>
              <w:t>видачу ордерів на житлову площу</w:t>
            </w:r>
            <w:r w:rsidR="00E63268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3D201A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</w:p>
        </w:tc>
      </w:tr>
    </w:tbl>
    <w:p w:rsidR="00C27C07" w:rsidRDefault="007261B4" w:rsidP="00BC0C96">
      <w:pPr>
        <w:pStyle w:val="a4"/>
      </w:pPr>
      <w:r w:rsidRPr="00D96E53">
        <w:t xml:space="preserve">     </w:t>
      </w:r>
    </w:p>
    <w:p w:rsidR="00AC1565" w:rsidRPr="00534389" w:rsidRDefault="007261B4" w:rsidP="00BC0C96">
      <w:pPr>
        <w:pStyle w:val="a4"/>
        <w:rPr>
          <w:sz w:val="16"/>
          <w:szCs w:val="16"/>
        </w:rPr>
      </w:pPr>
      <w:r w:rsidRPr="00D96E53">
        <w:tab/>
      </w:r>
    </w:p>
    <w:p w:rsidR="007261B4" w:rsidRPr="00464B1F" w:rsidRDefault="007261B4" w:rsidP="00212065">
      <w:pPr>
        <w:pStyle w:val="a4"/>
        <w:ind w:firstLine="708"/>
        <w:rPr>
          <w:szCs w:val="28"/>
        </w:rPr>
      </w:pPr>
      <w:r>
        <w:t>Відповідно до статей</w:t>
      </w:r>
      <w:r w:rsidRPr="00FA4135">
        <w:t xml:space="preserve"> 30</w:t>
      </w:r>
      <w:r>
        <w:t>, 59</w:t>
      </w:r>
      <w:r w:rsidRPr="00FA4135">
        <w:t xml:space="preserve"> Закону України "Про місцеве самов</w:t>
      </w:r>
      <w:r>
        <w:t xml:space="preserve">рядування в Україні", статей 16, </w:t>
      </w:r>
      <w:r w:rsidRPr="00FA4135">
        <w:t>79 Житлового кодексу України</w:t>
      </w:r>
      <w:r>
        <w:rPr>
          <w:szCs w:val="28"/>
        </w:rPr>
        <w:t>,</w:t>
      </w:r>
      <w:r w:rsidR="00256E87" w:rsidRPr="00256E87">
        <w:rPr>
          <w:szCs w:val="28"/>
        </w:rPr>
        <w:t xml:space="preserve"> </w:t>
      </w:r>
      <w:r w:rsidR="00D218F7" w:rsidRPr="00964D34">
        <w:rPr>
          <w:szCs w:val="28"/>
        </w:rPr>
        <w:t xml:space="preserve">Положення про порядок надання службових жилих приміщень і користування ними в </w:t>
      </w:r>
      <w:r w:rsidR="00D218F7">
        <w:rPr>
          <w:szCs w:val="28"/>
        </w:rPr>
        <w:t>Українській РСР</w:t>
      </w:r>
      <w:r w:rsidR="00D218F7" w:rsidRPr="00964D34">
        <w:rPr>
          <w:szCs w:val="28"/>
        </w:rPr>
        <w:t>, затвердженого постановою Ради Міністрів У</w:t>
      </w:r>
      <w:r w:rsidR="00D218F7">
        <w:rPr>
          <w:szCs w:val="28"/>
        </w:rPr>
        <w:t>РСР</w:t>
      </w:r>
      <w:r w:rsidR="00D218F7" w:rsidRPr="00964D34">
        <w:rPr>
          <w:szCs w:val="28"/>
        </w:rPr>
        <w:t xml:space="preserve"> від 04.02.1988 р</w:t>
      </w:r>
      <w:r w:rsidR="00D218F7">
        <w:rPr>
          <w:szCs w:val="28"/>
        </w:rPr>
        <w:t>.</w:t>
      </w:r>
      <w:r w:rsidR="00D218F7" w:rsidRPr="00964D34">
        <w:rPr>
          <w:szCs w:val="28"/>
        </w:rPr>
        <w:t xml:space="preserve"> № 37</w:t>
      </w:r>
      <w:r w:rsidR="00D218F7">
        <w:rPr>
          <w:szCs w:val="28"/>
        </w:rPr>
        <w:t xml:space="preserve">, </w:t>
      </w:r>
      <w:r>
        <w:rPr>
          <w:szCs w:val="28"/>
        </w:rPr>
        <w:t>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республіканської ради профспілок від 11.12.1984 р. № 470</w:t>
      </w:r>
      <w:r w:rsidR="00340B88">
        <w:rPr>
          <w:szCs w:val="28"/>
        </w:rPr>
        <w:t>,</w:t>
      </w:r>
      <w:r w:rsidR="00340B88" w:rsidRPr="00340B88">
        <w:rPr>
          <w:szCs w:val="28"/>
        </w:rPr>
        <w:t xml:space="preserve"> </w:t>
      </w:r>
      <w:r w:rsidR="00AA1AA1">
        <w:rPr>
          <w:szCs w:val="28"/>
        </w:rPr>
        <w:t>рішень</w:t>
      </w:r>
      <w:r w:rsidR="00AA1AA1" w:rsidRPr="00994405">
        <w:rPr>
          <w:szCs w:val="28"/>
        </w:rPr>
        <w:t xml:space="preserve"> виконавчого комітету міської ради від 29.04.1999 р</w:t>
      </w:r>
      <w:r w:rsidR="00AA1AA1">
        <w:rPr>
          <w:szCs w:val="28"/>
        </w:rPr>
        <w:t xml:space="preserve">. </w:t>
      </w:r>
      <w:r w:rsidR="00D218F7">
        <w:rPr>
          <w:szCs w:val="28"/>
        </w:rPr>
        <w:t xml:space="preserve"> </w:t>
      </w:r>
      <w:r w:rsidR="00AA1AA1" w:rsidRPr="00994405">
        <w:rPr>
          <w:szCs w:val="28"/>
        </w:rPr>
        <w:t>№ 308/9</w:t>
      </w:r>
      <w:r w:rsidR="00E30ECD">
        <w:rPr>
          <w:szCs w:val="28"/>
        </w:rPr>
        <w:t xml:space="preserve"> </w:t>
      </w:r>
      <w:r w:rsidR="00E30ECD" w:rsidRPr="00FA4135">
        <w:rPr>
          <w:szCs w:val="28"/>
        </w:rPr>
        <w:t>"</w:t>
      </w:r>
      <w:r w:rsidR="00E30ECD" w:rsidRPr="00994405">
        <w:rPr>
          <w:szCs w:val="28"/>
        </w:rPr>
        <w:t>Про використання маневрового фонду</w:t>
      </w:r>
      <w:r w:rsidR="00E30ECD" w:rsidRPr="00FA4135">
        <w:rPr>
          <w:szCs w:val="28"/>
        </w:rPr>
        <w:t>"</w:t>
      </w:r>
      <w:r w:rsidR="00F11F9D">
        <w:rPr>
          <w:szCs w:val="28"/>
        </w:rPr>
        <w:t>,</w:t>
      </w:r>
      <w:r w:rsidR="00F11F9D" w:rsidRPr="00F11F9D">
        <w:t xml:space="preserve"> </w:t>
      </w:r>
      <w:r w:rsidR="00F11F9D" w:rsidRPr="004F66D3">
        <w:t>від 25.09.2012р. № 609/19</w:t>
      </w:r>
      <w:r w:rsidR="00F11F9D">
        <w:t xml:space="preserve"> «Про </w:t>
      </w:r>
      <w:r w:rsidR="00F11F9D" w:rsidRPr="00637342">
        <w:rPr>
          <w:b/>
          <w:szCs w:val="28"/>
        </w:rPr>
        <w:t xml:space="preserve"> </w:t>
      </w:r>
      <w:r w:rsidR="00F11F9D" w:rsidRPr="00637342">
        <w:rPr>
          <w:szCs w:val="28"/>
        </w:rPr>
        <w:t xml:space="preserve">передачу, надання дозволу на списання </w:t>
      </w:r>
      <w:r w:rsidR="00F11F9D" w:rsidRPr="00637342">
        <w:rPr>
          <w:bCs/>
          <w:szCs w:val="28"/>
        </w:rPr>
        <w:t xml:space="preserve">основних засобів та внесення змін в рішення виконавчого комітету міської ради </w:t>
      </w:r>
      <w:r w:rsidR="00F11F9D" w:rsidRPr="00637342">
        <w:rPr>
          <w:szCs w:val="28"/>
        </w:rPr>
        <w:t>від 14.08.2012р.</w:t>
      </w:r>
      <w:r w:rsidR="00D218F7">
        <w:rPr>
          <w:szCs w:val="28"/>
        </w:rPr>
        <w:t xml:space="preserve"> </w:t>
      </w:r>
      <w:r w:rsidR="00F11F9D" w:rsidRPr="00637342">
        <w:rPr>
          <w:szCs w:val="28"/>
        </w:rPr>
        <w:t>№ 484/16</w:t>
      </w:r>
      <w:r w:rsidR="00F11F9D">
        <w:t xml:space="preserve">», від </w:t>
      </w:r>
      <w:r w:rsidR="00F11F9D" w:rsidRPr="004F66D3">
        <w:t xml:space="preserve">09.10.2012р. </w:t>
      </w:r>
      <w:r w:rsidR="00F11F9D">
        <w:t>№</w:t>
      </w:r>
      <w:r w:rsidR="00F11F9D" w:rsidRPr="004F66D3">
        <w:t xml:space="preserve"> 641/20 </w:t>
      </w:r>
      <w:r w:rsidR="00F11F9D" w:rsidRPr="003F4801">
        <w:rPr>
          <w:szCs w:val="28"/>
        </w:rPr>
        <w:t>«</w:t>
      </w:r>
      <w:r w:rsidR="00F11F9D" w:rsidRPr="00637342">
        <w:rPr>
          <w:szCs w:val="28"/>
        </w:rPr>
        <w:t>Про передачу на баланс незавершеного будівництвом об’єкта в м.</w:t>
      </w:r>
      <w:r w:rsidR="00F11F9D">
        <w:rPr>
          <w:szCs w:val="28"/>
        </w:rPr>
        <w:t xml:space="preserve"> </w:t>
      </w:r>
      <w:r w:rsidR="00F11F9D" w:rsidRPr="00637342">
        <w:rPr>
          <w:szCs w:val="28"/>
        </w:rPr>
        <w:t>Чернівцях</w:t>
      </w:r>
      <w:r w:rsidR="00F11F9D">
        <w:rPr>
          <w:szCs w:val="28"/>
        </w:rPr>
        <w:t>»</w:t>
      </w:r>
      <w:r w:rsidR="00F11F9D">
        <w:t xml:space="preserve">, від </w:t>
      </w:r>
      <w:r w:rsidR="00F11F9D" w:rsidRPr="00560621">
        <w:rPr>
          <w:szCs w:val="28"/>
        </w:rPr>
        <w:t>25.12.2012</w:t>
      </w:r>
      <w:r w:rsidR="00F11F9D">
        <w:rPr>
          <w:szCs w:val="28"/>
        </w:rPr>
        <w:t xml:space="preserve"> р. № </w:t>
      </w:r>
      <w:r w:rsidR="00F11F9D" w:rsidRPr="00560621">
        <w:rPr>
          <w:szCs w:val="28"/>
        </w:rPr>
        <w:t>842/26</w:t>
      </w:r>
      <w:r w:rsidR="00F11F9D">
        <w:rPr>
          <w:szCs w:val="28"/>
        </w:rPr>
        <w:t xml:space="preserve"> «</w:t>
      </w:r>
      <w:r w:rsidR="00F11F9D" w:rsidRPr="00560621">
        <w:t xml:space="preserve">Про реконструкцію незавершеного будівництвом об’єкта літ. «Е» на  </w:t>
      </w:r>
      <w:r w:rsidR="00C27C07">
        <w:t xml:space="preserve">                        </w:t>
      </w:r>
      <w:r w:rsidR="00F11F9D" w:rsidRPr="00560621">
        <w:t>вул. Кармелюка Устима, 21 в м. Чернівцях під житло</w:t>
      </w:r>
      <w:r w:rsidR="00F11F9D">
        <w:t>»</w:t>
      </w:r>
      <w:r w:rsidR="00F11F9D" w:rsidRPr="006A28BB">
        <w:t xml:space="preserve">, </w:t>
      </w:r>
      <w:r w:rsidRPr="008944E9">
        <w:rPr>
          <w:szCs w:val="28"/>
        </w:rPr>
        <w:t>та</w:t>
      </w:r>
      <w:r>
        <w:rPr>
          <w:szCs w:val="28"/>
        </w:rPr>
        <w:t xml:space="preserve"> беручи до уваги</w:t>
      </w:r>
      <w:r w:rsidRPr="008944E9">
        <w:rPr>
          <w:szCs w:val="28"/>
        </w:rPr>
        <w:t xml:space="preserve"> рекомендаці</w:t>
      </w:r>
      <w:r>
        <w:rPr>
          <w:szCs w:val="28"/>
        </w:rPr>
        <w:t>ї</w:t>
      </w:r>
      <w:r w:rsidRPr="008944E9">
        <w:rPr>
          <w:szCs w:val="28"/>
        </w:rPr>
        <w:t xml:space="preserve"> громадської комісії з житлових питань </w:t>
      </w:r>
      <w:r>
        <w:rPr>
          <w:szCs w:val="28"/>
        </w:rPr>
        <w:t xml:space="preserve">при виконавчому комітеті міської ради </w:t>
      </w:r>
      <w:r w:rsidRPr="008944E9">
        <w:rPr>
          <w:szCs w:val="28"/>
        </w:rPr>
        <w:t xml:space="preserve">(протокол від </w:t>
      </w:r>
      <w:r w:rsidR="00FA4FD7">
        <w:rPr>
          <w:szCs w:val="28"/>
        </w:rPr>
        <w:t>2</w:t>
      </w:r>
      <w:r w:rsidR="000560EC">
        <w:rPr>
          <w:szCs w:val="28"/>
        </w:rPr>
        <w:t>1</w:t>
      </w:r>
      <w:r w:rsidR="009F6D68">
        <w:rPr>
          <w:szCs w:val="28"/>
        </w:rPr>
        <w:t>.</w:t>
      </w:r>
      <w:r w:rsidR="001F4498">
        <w:rPr>
          <w:szCs w:val="28"/>
        </w:rPr>
        <w:t>1</w:t>
      </w:r>
      <w:r w:rsidR="00FA4FD7">
        <w:rPr>
          <w:szCs w:val="28"/>
        </w:rPr>
        <w:t>1</w:t>
      </w:r>
      <w:r w:rsidR="009F6D68">
        <w:rPr>
          <w:szCs w:val="28"/>
        </w:rPr>
        <w:t>.</w:t>
      </w:r>
      <w:r>
        <w:rPr>
          <w:szCs w:val="28"/>
        </w:rPr>
        <w:t>201</w:t>
      </w:r>
      <w:r w:rsidRPr="008314D7">
        <w:rPr>
          <w:szCs w:val="28"/>
        </w:rPr>
        <w:t>7</w:t>
      </w:r>
      <w:r>
        <w:rPr>
          <w:szCs w:val="28"/>
        </w:rPr>
        <w:t xml:space="preserve"> </w:t>
      </w:r>
      <w:r w:rsidRPr="008944E9">
        <w:rPr>
          <w:szCs w:val="28"/>
        </w:rPr>
        <w:t xml:space="preserve">р. № </w:t>
      </w:r>
      <w:r w:rsidR="00CF0208">
        <w:rPr>
          <w:szCs w:val="28"/>
        </w:rPr>
        <w:t>1</w:t>
      </w:r>
      <w:r w:rsidR="00FA4FD7">
        <w:rPr>
          <w:szCs w:val="28"/>
        </w:rPr>
        <w:t>7</w:t>
      </w:r>
      <w:r w:rsidRPr="008944E9">
        <w:rPr>
          <w:szCs w:val="28"/>
        </w:rPr>
        <w:t>)</w:t>
      </w:r>
      <w:r>
        <w:rPr>
          <w:szCs w:val="28"/>
        </w:rPr>
        <w:t xml:space="preserve">, </w:t>
      </w:r>
      <w:r w:rsidRPr="008944E9">
        <w:rPr>
          <w:bCs/>
          <w:szCs w:val="28"/>
        </w:rPr>
        <w:t xml:space="preserve">виконавчий комітет Чернівецької міської ради </w:t>
      </w:r>
    </w:p>
    <w:p w:rsidR="007261B4" w:rsidRPr="00C27C07" w:rsidRDefault="007261B4" w:rsidP="007261B4">
      <w:pPr>
        <w:jc w:val="both"/>
        <w:rPr>
          <w:b/>
          <w:bCs/>
          <w:sz w:val="28"/>
          <w:szCs w:val="28"/>
          <w:lang w:val="uk-UA"/>
        </w:rPr>
      </w:pPr>
    </w:p>
    <w:p w:rsidR="007261B4" w:rsidRPr="001F4498" w:rsidRDefault="007261B4" w:rsidP="001F449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 И  Р  І  Ш  И  В  :</w:t>
      </w:r>
    </w:p>
    <w:p w:rsidR="001F4498" w:rsidRPr="00C27C07" w:rsidRDefault="001F4498" w:rsidP="007261B4">
      <w:pPr>
        <w:jc w:val="center"/>
        <w:rPr>
          <w:b/>
          <w:bCs/>
          <w:sz w:val="28"/>
          <w:szCs w:val="28"/>
          <w:lang w:val="uk-UA"/>
        </w:rPr>
      </w:pPr>
    </w:p>
    <w:p w:rsidR="007261B4" w:rsidRDefault="007261B4" w:rsidP="007261B4">
      <w:pPr>
        <w:tabs>
          <w:tab w:val="left" w:pos="720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>1</w:t>
      </w:r>
      <w:r>
        <w:rPr>
          <w:b/>
          <w:color w:val="000000"/>
          <w:sz w:val="28"/>
          <w:szCs w:val="28"/>
          <w:lang w:val="uk-UA"/>
        </w:rPr>
        <w:t>. Взяти на квартирний облік:</w:t>
      </w:r>
    </w:p>
    <w:p w:rsidR="007E3723" w:rsidRDefault="0067581A" w:rsidP="007E3723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5424D8">
        <w:rPr>
          <w:b/>
          <w:color w:val="000000"/>
          <w:sz w:val="28"/>
          <w:szCs w:val="28"/>
          <w:lang w:val="uk-UA"/>
        </w:rPr>
        <w:t>1.</w:t>
      </w:r>
      <w:r w:rsidR="00F17999">
        <w:rPr>
          <w:b/>
          <w:color w:val="000000"/>
          <w:sz w:val="28"/>
          <w:szCs w:val="28"/>
          <w:lang w:val="uk-UA"/>
        </w:rPr>
        <w:t>1</w:t>
      </w:r>
      <w:r w:rsidRPr="005424D8">
        <w:rPr>
          <w:b/>
          <w:color w:val="000000"/>
          <w:sz w:val="28"/>
          <w:szCs w:val="28"/>
          <w:lang w:val="uk-UA"/>
        </w:rPr>
        <w:t xml:space="preserve">. </w:t>
      </w:r>
    </w:p>
    <w:p w:rsidR="0067581A" w:rsidRDefault="0067581A" w:rsidP="0067581A">
      <w:pPr>
        <w:ind w:firstLine="708"/>
        <w:jc w:val="both"/>
        <w:rPr>
          <w:sz w:val="28"/>
          <w:szCs w:val="28"/>
          <w:lang w:val="uk-UA"/>
        </w:rPr>
      </w:pPr>
    </w:p>
    <w:p w:rsidR="007E3723" w:rsidRDefault="00574FE9" w:rsidP="007E3723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670FA8">
        <w:rPr>
          <w:b/>
          <w:color w:val="000000"/>
          <w:sz w:val="28"/>
          <w:szCs w:val="28"/>
          <w:lang w:val="uk-UA"/>
        </w:rPr>
        <w:t>1.2</w:t>
      </w:r>
      <w:r w:rsidR="004F4488">
        <w:rPr>
          <w:b/>
          <w:color w:val="000000"/>
          <w:sz w:val="28"/>
          <w:szCs w:val="28"/>
          <w:lang w:val="uk-UA"/>
        </w:rPr>
        <w:t>7</w:t>
      </w:r>
      <w:r w:rsidR="00670FA8" w:rsidRPr="00FA4135">
        <w:rPr>
          <w:b/>
          <w:color w:val="000000"/>
          <w:sz w:val="28"/>
          <w:szCs w:val="28"/>
          <w:lang w:val="uk-UA"/>
        </w:rPr>
        <w:t>.</w:t>
      </w:r>
      <w:r w:rsidR="00670FA8" w:rsidRPr="00996D0A">
        <w:rPr>
          <w:b/>
          <w:color w:val="000000"/>
          <w:sz w:val="28"/>
          <w:szCs w:val="28"/>
          <w:lang w:val="uk-UA"/>
        </w:rPr>
        <w:t xml:space="preserve"> </w:t>
      </w:r>
      <w:r w:rsidR="007E3723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7E3723">
        <w:rPr>
          <w:color w:val="000000"/>
          <w:sz w:val="28"/>
          <w:szCs w:val="28"/>
          <w:lang w:val="uk-UA"/>
        </w:rPr>
        <w:t>.</w:t>
      </w:r>
    </w:p>
    <w:p w:rsidR="00670FA8" w:rsidRPr="0079747B" w:rsidRDefault="00670FA8" w:rsidP="00005425">
      <w:pPr>
        <w:tabs>
          <w:tab w:val="left" w:pos="540"/>
        </w:tabs>
        <w:ind w:firstLine="540"/>
        <w:jc w:val="both"/>
        <w:rPr>
          <w:sz w:val="28"/>
          <w:szCs w:val="28"/>
          <w:lang w:val="uk-UA"/>
        </w:rPr>
      </w:pPr>
    </w:p>
    <w:p w:rsidR="00071CF7" w:rsidRDefault="000B04DC" w:rsidP="00740906">
      <w:pPr>
        <w:tabs>
          <w:tab w:val="left" w:pos="360"/>
          <w:tab w:val="left" w:pos="540"/>
          <w:tab w:val="left" w:pos="720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193529">
        <w:rPr>
          <w:b/>
          <w:sz w:val="28"/>
          <w:szCs w:val="28"/>
          <w:lang w:val="uk-UA"/>
        </w:rPr>
        <w:t>2</w:t>
      </w:r>
      <w:r w:rsidRPr="00D66FAC">
        <w:rPr>
          <w:b/>
          <w:sz w:val="28"/>
          <w:szCs w:val="28"/>
          <w:lang w:val="uk-UA"/>
        </w:rPr>
        <w:t xml:space="preserve">. Переоформити особовий </w:t>
      </w:r>
      <w:r w:rsidRPr="008E30AF">
        <w:rPr>
          <w:b/>
          <w:sz w:val="28"/>
          <w:szCs w:val="28"/>
        </w:rPr>
        <w:t>рахунок</w:t>
      </w:r>
      <w:r w:rsidR="00193529">
        <w:rPr>
          <w:b/>
          <w:sz w:val="28"/>
          <w:szCs w:val="28"/>
          <w:lang w:val="uk-UA"/>
        </w:rPr>
        <w:t xml:space="preserve"> на</w:t>
      </w:r>
      <w:r w:rsidR="00071CF7">
        <w:rPr>
          <w:b/>
          <w:sz w:val="28"/>
          <w:szCs w:val="28"/>
          <w:lang w:val="uk-UA"/>
        </w:rPr>
        <w:t>:</w:t>
      </w:r>
    </w:p>
    <w:p w:rsidR="00953864" w:rsidRDefault="00071CF7" w:rsidP="00953864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2.1.</w:t>
      </w:r>
      <w:r w:rsidR="000B04DC">
        <w:rPr>
          <w:b/>
          <w:sz w:val="28"/>
          <w:szCs w:val="28"/>
          <w:lang w:val="uk-UA"/>
        </w:rPr>
        <w:t xml:space="preserve"> </w:t>
      </w:r>
    </w:p>
    <w:p w:rsidR="007E3723" w:rsidRDefault="00670FA8" w:rsidP="007E3723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ab/>
      </w:r>
      <w:r>
        <w:rPr>
          <w:b/>
          <w:sz w:val="28"/>
          <w:szCs w:val="28"/>
          <w:lang w:val="uk-UA"/>
        </w:rPr>
        <w:tab/>
        <w:t xml:space="preserve">   2.6. </w:t>
      </w:r>
      <w:r w:rsidR="007E3723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7E3723">
        <w:rPr>
          <w:color w:val="000000"/>
          <w:sz w:val="28"/>
          <w:szCs w:val="28"/>
          <w:lang w:val="uk-UA"/>
        </w:rPr>
        <w:t>.</w:t>
      </w:r>
    </w:p>
    <w:p w:rsidR="0045129D" w:rsidRPr="0045129D" w:rsidRDefault="0045129D" w:rsidP="000B04DC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</w:p>
    <w:p w:rsidR="007E3723" w:rsidRDefault="007E3723" w:rsidP="007E3723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 w:rsidR="0045129D">
        <w:rPr>
          <w:b/>
          <w:color w:val="000000"/>
          <w:sz w:val="28"/>
          <w:szCs w:val="28"/>
          <w:lang w:val="uk-UA"/>
        </w:rPr>
        <w:t>3</w:t>
      </w:r>
      <w:r w:rsidR="0045129D" w:rsidRPr="00BF596D">
        <w:rPr>
          <w:b/>
          <w:color w:val="000000"/>
          <w:sz w:val="28"/>
          <w:szCs w:val="28"/>
          <w:lang w:val="uk-UA"/>
        </w:rPr>
        <w:t xml:space="preserve">. </w:t>
      </w:r>
      <w:r w:rsidR="0045129D" w:rsidRPr="00BF596D">
        <w:rPr>
          <w:color w:val="000000"/>
          <w:sz w:val="28"/>
          <w:szCs w:val="28"/>
          <w:lang w:val="uk-UA"/>
        </w:rPr>
        <w:t xml:space="preserve">Затвердити протокол № </w:t>
      </w:r>
      <w:r w:rsidR="0045129D">
        <w:rPr>
          <w:color w:val="000000"/>
          <w:sz w:val="28"/>
          <w:szCs w:val="28"/>
          <w:lang w:val="uk-UA"/>
        </w:rPr>
        <w:t>3</w:t>
      </w:r>
      <w:r w:rsidR="0045129D" w:rsidRPr="00BF596D">
        <w:rPr>
          <w:color w:val="000000"/>
          <w:sz w:val="28"/>
          <w:szCs w:val="28"/>
          <w:lang w:val="uk-UA"/>
        </w:rPr>
        <w:t xml:space="preserve"> спільного засідання адміністрації та профспілкового комітету апарату Чернівецької обласної державної адміністрації від </w:t>
      </w:r>
      <w:r w:rsidR="0045129D">
        <w:rPr>
          <w:color w:val="000000"/>
          <w:sz w:val="28"/>
          <w:szCs w:val="28"/>
          <w:lang w:val="uk-UA"/>
        </w:rPr>
        <w:t>11</w:t>
      </w:r>
      <w:r w:rsidR="0045129D" w:rsidRPr="00BF596D">
        <w:rPr>
          <w:color w:val="000000"/>
          <w:sz w:val="28"/>
          <w:szCs w:val="28"/>
          <w:lang w:val="uk-UA"/>
        </w:rPr>
        <w:t>.1</w:t>
      </w:r>
      <w:r w:rsidR="0045129D">
        <w:rPr>
          <w:color w:val="000000"/>
          <w:sz w:val="28"/>
          <w:szCs w:val="28"/>
          <w:lang w:val="uk-UA"/>
        </w:rPr>
        <w:t>0</w:t>
      </w:r>
      <w:r w:rsidR="0045129D" w:rsidRPr="00BF596D">
        <w:rPr>
          <w:color w:val="000000"/>
          <w:sz w:val="28"/>
          <w:szCs w:val="28"/>
          <w:lang w:val="uk-UA"/>
        </w:rPr>
        <w:t>.201</w:t>
      </w:r>
      <w:r w:rsidR="0045129D">
        <w:rPr>
          <w:color w:val="000000"/>
          <w:sz w:val="28"/>
          <w:szCs w:val="28"/>
          <w:lang w:val="uk-UA"/>
        </w:rPr>
        <w:t>7</w:t>
      </w:r>
      <w:r w:rsidR="0045129D" w:rsidRPr="00BF596D">
        <w:rPr>
          <w:color w:val="000000"/>
          <w:sz w:val="28"/>
          <w:szCs w:val="28"/>
          <w:lang w:val="uk-UA"/>
        </w:rPr>
        <w:t xml:space="preserve"> р.</w:t>
      </w:r>
      <w:r w:rsidR="0045129D">
        <w:rPr>
          <w:color w:val="000000"/>
          <w:sz w:val="28"/>
          <w:szCs w:val="28"/>
          <w:lang w:val="uk-UA"/>
        </w:rPr>
        <w:t xml:space="preserve"> щодо</w:t>
      </w:r>
      <w:r w:rsidR="0045129D" w:rsidRPr="00877F34">
        <w:rPr>
          <w:color w:val="000000"/>
          <w:sz w:val="28"/>
          <w:szCs w:val="28"/>
          <w:lang w:val="uk-UA"/>
        </w:rPr>
        <w:t xml:space="preserve"> </w:t>
      </w:r>
      <w:r w:rsidR="0045129D">
        <w:rPr>
          <w:color w:val="000000"/>
          <w:sz w:val="28"/>
          <w:szCs w:val="28"/>
          <w:lang w:val="uk-UA"/>
        </w:rPr>
        <w:t>взяття на квартирний облік за місцем роботи</w:t>
      </w:r>
      <w:r w:rsidR="0045129D" w:rsidRPr="00877F34">
        <w:rPr>
          <w:color w:val="000000"/>
          <w:sz w:val="28"/>
          <w:szCs w:val="28"/>
          <w:lang w:val="uk-UA"/>
        </w:rPr>
        <w:t xml:space="preserve">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8B0C50" w:rsidRDefault="008B0C50" w:rsidP="008B0C50">
      <w:pPr>
        <w:jc w:val="both"/>
        <w:rPr>
          <w:b/>
          <w:color w:val="000000"/>
          <w:sz w:val="28"/>
          <w:szCs w:val="28"/>
          <w:lang w:val="uk-UA"/>
        </w:rPr>
      </w:pPr>
    </w:p>
    <w:p w:rsidR="008B0C50" w:rsidRDefault="00660F99" w:rsidP="008B0C50">
      <w:pPr>
        <w:ind w:firstLine="708"/>
        <w:jc w:val="both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BD41C0" w:rsidRPr="009B7BCD">
        <w:rPr>
          <w:b/>
          <w:sz w:val="28"/>
          <w:szCs w:val="28"/>
          <w:lang w:val="uk-UA"/>
        </w:rPr>
        <w:t>.</w:t>
      </w:r>
      <w:r w:rsidR="00BD41C0">
        <w:rPr>
          <w:sz w:val="28"/>
          <w:lang w:val="uk-UA"/>
        </w:rPr>
        <w:t xml:space="preserve"> </w:t>
      </w:r>
      <w:r w:rsidR="00BD41C0" w:rsidRPr="00BF1420">
        <w:rPr>
          <w:sz w:val="28"/>
          <w:lang w:val="uk-UA"/>
        </w:rPr>
        <w:t>Включити</w:t>
      </w:r>
      <w:r w:rsidR="00BD41C0" w:rsidRPr="00BD14E8">
        <w:rPr>
          <w:b/>
          <w:color w:val="000000"/>
          <w:sz w:val="28"/>
          <w:szCs w:val="28"/>
          <w:lang w:val="uk-UA"/>
        </w:rPr>
        <w:t xml:space="preserve"> </w:t>
      </w:r>
      <w:r w:rsidR="008B0C50" w:rsidRPr="004A7A3C">
        <w:rPr>
          <w:sz w:val="28"/>
          <w:lang w:val="uk-UA"/>
        </w:rPr>
        <w:t>в список позачерговиків</w:t>
      </w:r>
      <w:r w:rsidR="008B0C50" w:rsidRPr="008B0C50">
        <w:rPr>
          <w:b/>
          <w:sz w:val="28"/>
          <w:lang w:val="uk-UA"/>
        </w:rPr>
        <w:t xml:space="preserve"> </w:t>
      </w:r>
      <w:r w:rsidR="008B0C50" w:rsidRPr="00BD14E8">
        <w:rPr>
          <w:b/>
          <w:sz w:val="28"/>
          <w:lang w:val="uk-UA"/>
        </w:rPr>
        <w:t>з</w:t>
      </w:r>
      <w:r w:rsidR="008B0C50" w:rsidRPr="00BF1420">
        <w:rPr>
          <w:sz w:val="28"/>
          <w:lang w:val="uk-UA"/>
        </w:rPr>
        <w:t xml:space="preserve"> </w:t>
      </w:r>
      <w:r w:rsidR="008B0C50">
        <w:rPr>
          <w:b/>
          <w:sz w:val="28"/>
          <w:lang w:val="uk-UA"/>
        </w:rPr>
        <w:t>28</w:t>
      </w:r>
      <w:r w:rsidR="008B0C50" w:rsidRPr="00BF1420">
        <w:rPr>
          <w:b/>
          <w:sz w:val="28"/>
          <w:lang w:val="uk-UA"/>
        </w:rPr>
        <w:t>.</w:t>
      </w:r>
      <w:r w:rsidR="008B0C50">
        <w:rPr>
          <w:b/>
          <w:sz w:val="28"/>
          <w:lang w:val="uk-UA"/>
        </w:rPr>
        <w:t>11</w:t>
      </w:r>
      <w:r w:rsidR="008B0C50" w:rsidRPr="00BF1420">
        <w:rPr>
          <w:b/>
          <w:sz w:val="28"/>
          <w:lang w:val="uk-UA"/>
        </w:rPr>
        <w:t>.2017 р.</w:t>
      </w:r>
      <w:r w:rsidR="008B0C50">
        <w:rPr>
          <w:b/>
          <w:sz w:val="28"/>
          <w:lang w:val="uk-UA"/>
        </w:rPr>
        <w:t>:</w:t>
      </w:r>
    </w:p>
    <w:p w:rsidR="00660F99" w:rsidRDefault="008B0C50" w:rsidP="008B0C50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4.1.</w:t>
      </w:r>
      <w:r w:rsidRPr="00BF1420">
        <w:rPr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="00660F99">
        <w:rPr>
          <w:b/>
          <w:color w:val="000000"/>
          <w:sz w:val="28"/>
          <w:szCs w:val="28"/>
          <w:lang w:val="uk-UA"/>
        </w:rPr>
        <w:t>Матвійчука Дмитра Ігоровича</w:t>
      </w:r>
      <w:r w:rsidR="00BD41C0" w:rsidRPr="008B0C50">
        <w:rPr>
          <w:color w:val="000000"/>
          <w:sz w:val="28"/>
          <w:szCs w:val="28"/>
          <w:lang w:val="uk-UA"/>
        </w:rPr>
        <w:t>,</w:t>
      </w:r>
      <w:r w:rsidR="00BD41C0" w:rsidRPr="00BF1420">
        <w:rPr>
          <w:sz w:val="28"/>
          <w:lang w:val="uk-UA"/>
        </w:rPr>
        <w:t xml:space="preserve"> </w:t>
      </w:r>
      <w:r w:rsidR="00BD41C0">
        <w:rPr>
          <w:sz w:val="28"/>
          <w:szCs w:val="28"/>
          <w:lang w:val="uk-UA"/>
        </w:rPr>
        <w:t xml:space="preserve">як </w:t>
      </w:r>
      <w:r w:rsidR="007E3723">
        <w:rPr>
          <w:sz w:val="28"/>
          <w:szCs w:val="28"/>
          <w:lang w:val="uk-UA"/>
        </w:rPr>
        <w:t>(…)</w:t>
      </w:r>
      <w:r w:rsidR="00BD41C0" w:rsidRPr="0026027D">
        <w:rPr>
          <w:sz w:val="28"/>
          <w:szCs w:val="28"/>
          <w:lang w:val="uk-UA"/>
        </w:rPr>
        <w:t xml:space="preserve">, </w:t>
      </w:r>
      <w:r w:rsidR="00BD41C0">
        <w:rPr>
          <w:sz w:val="28"/>
          <w:szCs w:val="28"/>
          <w:lang w:val="uk-UA"/>
        </w:rPr>
        <w:t xml:space="preserve">який </w:t>
      </w:r>
      <w:r w:rsidR="00BD41C0" w:rsidRPr="0026027D">
        <w:rPr>
          <w:sz w:val="28"/>
          <w:szCs w:val="28"/>
          <w:lang w:val="uk-UA"/>
        </w:rPr>
        <w:t xml:space="preserve">має право на пільги, встановлені законодавством України для ветеранів </w:t>
      </w:r>
      <w:r w:rsidR="007E3723">
        <w:rPr>
          <w:sz w:val="28"/>
          <w:szCs w:val="28"/>
          <w:lang w:val="uk-UA"/>
        </w:rPr>
        <w:t>(…)</w:t>
      </w:r>
      <w:r w:rsidR="00BD41C0" w:rsidRPr="0026027D">
        <w:rPr>
          <w:sz w:val="28"/>
          <w:szCs w:val="28"/>
          <w:lang w:val="uk-UA"/>
        </w:rPr>
        <w:t xml:space="preserve"> війни</w:t>
      </w:r>
      <w:r w:rsidR="00BD41C0">
        <w:rPr>
          <w:sz w:val="28"/>
          <w:lang w:val="uk-UA"/>
        </w:rPr>
        <w:t xml:space="preserve">, </w:t>
      </w:r>
      <w:r w:rsidR="00BD41C0">
        <w:rPr>
          <w:sz w:val="28"/>
          <w:szCs w:val="28"/>
          <w:lang w:val="uk-UA"/>
        </w:rPr>
        <w:t xml:space="preserve">перебуває на квартирному обліку у виконавчому комітеті міської ради в загальній та пільговій черзі </w:t>
      </w:r>
      <w:r w:rsidR="00BD41C0" w:rsidRPr="00A61FFE">
        <w:rPr>
          <w:sz w:val="28"/>
          <w:szCs w:val="28"/>
          <w:lang w:val="uk-UA"/>
        </w:rPr>
        <w:t>з</w:t>
      </w:r>
      <w:r w:rsidR="00BD41C0">
        <w:rPr>
          <w:sz w:val="28"/>
          <w:szCs w:val="28"/>
          <w:lang w:val="uk-UA"/>
        </w:rPr>
        <w:t xml:space="preserve"> </w:t>
      </w:r>
      <w:r w:rsidR="00660F99">
        <w:rPr>
          <w:sz w:val="28"/>
          <w:szCs w:val="28"/>
          <w:lang w:val="uk-UA"/>
        </w:rPr>
        <w:t>28</w:t>
      </w:r>
      <w:r w:rsidR="00BD41C0">
        <w:rPr>
          <w:sz w:val="28"/>
          <w:szCs w:val="28"/>
          <w:lang w:val="uk-UA"/>
        </w:rPr>
        <w:t>.0</w:t>
      </w:r>
      <w:r w:rsidR="00660F99">
        <w:rPr>
          <w:sz w:val="28"/>
          <w:szCs w:val="28"/>
          <w:lang w:val="uk-UA"/>
        </w:rPr>
        <w:t>2</w:t>
      </w:r>
      <w:r w:rsidR="00BD41C0">
        <w:rPr>
          <w:sz w:val="28"/>
          <w:szCs w:val="28"/>
          <w:lang w:val="uk-UA"/>
        </w:rPr>
        <w:t>.</w:t>
      </w:r>
      <w:r w:rsidR="00BD41C0" w:rsidRPr="00241F24">
        <w:rPr>
          <w:sz w:val="28"/>
          <w:szCs w:val="28"/>
          <w:lang w:val="uk-UA"/>
        </w:rPr>
        <w:t>20</w:t>
      </w:r>
      <w:r w:rsidR="00BD41C0">
        <w:rPr>
          <w:sz w:val="28"/>
          <w:szCs w:val="28"/>
          <w:lang w:val="uk-UA"/>
        </w:rPr>
        <w:t>1</w:t>
      </w:r>
      <w:r w:rsidR="00660F99">
        <w:rPr>
          <w:sz w:val="28"/>
          <w:szCs w:val="28"/>
          <w:lang w:val="uk-UA"/>
        </w:rPr>
        <w:t>7</w:t>
      </w:r>
      <w:r w:rsidR="00BD41C0">
        <w:rPr>
          <w:sz w:val="28"/>
          <w:szCs w:val="28"/>
          <w:lang w:val="uk-UA"/>
        </w:rPr>
        <w:t xml:space="preserve"> </w:t>
      </w:r>
      <w:r w:rsidR="00BD41C0" w:rsidRPr="00241F24">
        <w:rPr>
          <w:sz w:val="28"/>
          <w:szCs w:val="28"/>
          <w:lang w:val="uk-UA"/>
        </w:rPr>
        <w:t>р.</w:t>
      </w:r>
      <w:r w:rsidR="00BD41C0">
        <w:rPr>
          <w:sz w:val="28"/>
          <w:szCs w:val="28"/>
          <w:lang w:val="uk-UA"/>
        </w:rPr>
        <w:t>,</w:t>
      </w:r>
      <w:r w:rsidR="00BD41C0" w:rsidRPr="00560297">
        <w:rPr>
          <w:sz w:val="28"/>
          <w:szCs w:val="28"/>
          <w:lang w:val="uk-UA"/>
        </w:rPr>
        <w:t xml:space="preserve"> </w:t>
      </w:r>
      <w:r w:rsidR="00BD41C0" w:rsidRPr="00A61FFE">
        <w:rPr>
          <w:sz w:val="28"/>
          <w:szCs w:val="28"/>
          <w:lang w:val="uk-UA"/>
        </w:rPr>
        <w:t>з сім</w:t>
      </w:r>
      <w:r w:rsidR="00BD41C0" w:rsidRPr="00A22C33">
        <w:rPr>
          <w:sz w:val="28"/>
          <w:szCs w:val="28"/>
          <w:lang w:val="uk-UA"/>
        </w:rPr>
        <w:t>’</w:t>
      </w:r>
      <w:r w:rsidR="00BD41C0">
        <w:rPr>
          <w:sz w:val="28"/>
          <w:szCs w:val="28"/>
          <w:lang w:val="uk-UA"/>
        </w:rPr>
        <w:t xml:space="preserve">єю із </w:t>
      </w:r>
      <w:r w:rsidR="007E3723">
        <w:rPr>
          <w:sz w:val="28"/>
          <w:szCs w:val="28"/>
          <w:lang w:val="uk-UA"/>
        </w:rPr>
        <w:t>(…)</w:t>
      </w:r>
      <w:r w:rsidR="007E3723" w:rsidRPr="0026027D">
        <w:rPr>
          <w:sz w:val="28"/>
          <w:szCs w:val="28"/>
          <w:lang w:val="uk-UA"/>
        </w:rPr>
        <w:t xml:space="preserve"> </w:t>
      </w:r>
      <w:r w:rsidR="00BD41C0">
        <w:rPr>
          <w:sz w:val="28"/>
          <w:szCs w:val="28"/>
          <w:lang w:val="uk-UA"/>
        </w:rPr>
        <w:t xml:space="preserve">осіб зареєстрований </w:t>
      </w:r>
      <w:r w:rsidR="004C001B">
        <w:rPr>
          <w:sz w:val="28"/>
          <w:szCs w:val="28"/>
          <w:lang w:val="uk-UA"/>
        </w:rPr>
        <w:t>у</w:t>
      </w:r>
      <w:r w:rsidR="00BD41C0">
        <w:rPr>
          <w:sz w:val="28"/>
          <w:szCs w:val="28"/>
          <w:lang w:val="uk-UA"/>
        </w:rPr>
        <w:t xml:space="preserve"> </w:t>
      </w:r>
      <w:r w:rsidR="007E3723">
        <w:rPr>
          <w:sz w:val="28"/>
          <w:szCs w:val="28"/>
          <w:lang w:val="uk-UA"/>
        </w:rPr>
        <w:t>(…)</w:t>
      </w:r>
      <w:r w:rsidR="00BD41C0">
        <w:rPr>
          <w:sz w:val="28"/>
          <w:szCs w:val="28"/>
          <w:lang w:val="uk-UA"/>
        </w:rPr>
        <w:t>,</w:t>
      </w:r>
      <w:r w:rsidR="00BD41C0" w:rsidRPr="004A7A3C">
        <w:rPr>
          <w:sz w:val="28"/>
          <w:szCs w:val="28"/>
          <w:lang w:val="uk-UA"/>
        </w:rPr>
        <w:t xml:space="preserve"> </w:t>
      </w:r>
      <w:r w:rsidR="00660F99">
        <w:rPr>
          <w:sz w:val="28"/>
          <w:lang w:val="uk-UA"/>
        </w:rPr>
        <w:t xml:space="preserve">проживання </w:t>
      </w:r>
      <w:r w:rsidR="004C001B">
        <w:rPr>
          <w:sz w:val="28"/>
          <w:lang w:val="uk-UA"/>
        </w:rPr>
        <w:t>у</w:t>
      </w:r>
      <w:r w:rsidR="00660F99">
        <w:rPr>
          <w:sz w:val="28"/>
          <w:lang w:val="uk-UA"/>
        </w:rPr>
        <w:t xml:space="preserve"> гуртожитку</w:t>
      </w:r>
      <w:r w:rsidR="00BD41C0">
        <w:rPr>
          <w:sz w:val="28"/>
          <w:lang w:val="uk-UA"/>
        </w:rPr>
        <w:t xml:space="preserve">. </w:t>
      </w:r>
    </w:p>
    <w:p w:rsidR="00046961" w:rsidRPr="00350AB9" w:rsidRDefault="00046961" w:rsidP="0004696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Виключити гр. </w:t>
      </w:r>
      <w:r w:rsidR="00660F99">
        <w:rPr>
          <w:sz w:val="28"/>
          <w:lang w:val="uk-UA"/>
        </w:rPr>
        <w:t>Матвійчука Д.І.</w:t>
      </w:r>
      <w:r>
        <w:rPr>
          <w:sz w:val="28"/>
          <w:lang w:val="uk-UA"/>
        </w:rPr>
        <w:t xml:space="preserve"> з списк</w:t>
      </w:r>
      <w:r w:rsidR="003F6E63">
        <w:rPr>
          <w:sz w:val="28"/>
          <w:lang w:val="uk-UA"/>
        </w:rPr>
        <w:t>у</w:t>
      </w:r>
      <w:r>
        <w:rPr>
          <w:sz w:val="28"/>
          <w:lang w:val="uk-UA"/>
        </w:rPr>
        <w:t xml:space="preserve"> першочерговиків</w:t>
      </w:r>
      <w:r>
        <w:rPr>
          <w:sz w:val="28"/>
          <w:szCs w:val="28"/>
          <w:lang w:val="uk-UA"/>
        </w:rPr>
        <w:t>.</w:t>
      </w:r>
    </w:p>
    <w:p w:rsidR="00997BB1" w:rsidRDefault="00BD41C0" w:rsidP="00BD41C0">
      <w:pPr>
        <w:ind w:firstLine="708"/>
        <w:jc w:val="both"/>
        <w:rPr>
          <w:sz w:val="28"/>
          <w:szCs w:val="28"/>
          <w:lang w:val="uk-UA"/>
        </w:rPr>
      </w:pPr>
      <w:r w:rsidRPr="00A61FFE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квартирному </w:t>
      </w:r>
      <w:r w:rsidRPr="00A61FFE">
        <w:rPr>
          <w:sz w:val="28"/>
          <w:szCs w:val="28"/>
          <w:lang w:val="uk-UA"/>
        </w:rPr>
        <w:t>обліку вважати сім</w:t>
      </w:r>
      <w:r w:rsidRPr="00A22C33">
        <w:rPr>
          <w:sz w:val="28"/>
          <w:szCs w:val="28"/>
          <w:lang w:val="uk-UA"/>
        </w:rPr>
        <w:t>’</w:t>
      </w:r>
      <w:r w:rsidRPr="00A61FFE">
        <w:rPr>
          <w:sz w:val="28"/>
          <w:szCs w:val="28"/>
          <w:lang w:val="uk-UA"/>
        </w:rPr>
        <w:t xml:space="preserve">ю із </w:t>
      </w:r>
      <w:r w:rsidR="007E3723">
        <w:rPr>
          <w:sz w:val="28"/>
          <w:szCs w:val="28"/>
          <w:lang w:val="uk-UA"/>
        </w:rPr>
        <w:t xml:space="preserve">(…) </w:t>
      </w:r>
      <w:r>
        <w:rPr>
          <w:sz w:val="28"/>
          <w:szCs w:val="28"/>
          <w:lang w:val="uk-UA"/>
        </w:rPr>
        <w:t>(підстава: заява від 1</w:t>
      </w:r>
      <w:r w:rsidR="00660F99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.</w:t>
      </w:r>
      <w:r w:rsidR="00660F99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0.2017 р.).</w:t>
      </w:r>
      <w:r w:rsidRPr="00D70A09">
        <w:rPr>
          <w:sz w:val="28"/>
          <w:szCs w:val="28"/>
          <w:lang w:val="uk-UA"/>
        </w:rPr>
        <w:t xml:space="preserve"> </w:t>
      </w:r>
    </w:p>
    <w:p w:rsidR="00BD41C0" w:rsidRDefault="00BD41C0" w:rsidP="00BD41C0">
      <w:pPr>
        <w:ind w:firstLine="708"/>
        <w:jc w:val="both"/>
        <w:rPr>
          <w:sz w:val="28"/>
          <w:szCs w:val="28"/>
          <w:lang w:val="uk-UA"/>
        </w:rPr>
      </w:pPr>
      <w:r w:rsidRPr="000447D4">
        <w:rPr>
          <w:sz w:val="28"/>
          <w:szCs w:val="28"/>
          <w:lang w:val="uk-UA"/>
        </w:rPr>
        <w:t>Позачергове право.</w:t>
      </w:r>
    </w:p>
    <w:p w:rsidR="008B0C50" w:rsidRDefault="008B0C50" w:rsidP="008B0C50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4.2.</w:t>
      </w:r>
      <w:r w:rsidRPr="00BF1420">
        <w:rPr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 xml:space="preserve"> Іванюка Володимира Сергійовича</w:t>
      </w:r>
      <w:r w:rsidRPr="008B0C50">
        <w:rPr>
          <w:color w:val="000000"/>
          <w:sz w:val="28"/>
          <w:szCs w:val="28"/>
          <w:lang w:val="uk-UA"/>
        </w:rPr>
        <w:t>,</w:t>
      </w:r>
      <w:r w:rsidRPr="00BF1420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 </w:t>
      </w:r>
      <w:r w:rsidR="007E3723">
        <w:rPr>
          <w:sz w:val="28"/>
          <w:szCs w:val="28"/>
          <w:lang w:val="uk-UA"/>
        </w:rPr>
        <w:t>(…)</w:t>
      </w:r>
      <w:r w:rsidRPr="0026027D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який </w:t>
      </w:r>
      <w:r w:rsidRPr="0026027D">
        <w:rPr>
          <w:sz w:val="28"/>
          <w:szCs w:val="28"/>
          <w:lang w:val="uk-UA"/>
        </w:rPr>
        <w:t xml:space="preserve">має право на пільги, встановлені законодавством України для ветеранів </w:t>
      </w:r>
      <w:r w:rsidR="007E3723">
        <w:rPr>
          <w:sz w:val="28"/>
          <w:szCs w:val="28"/>
          <w:lang w:val="uk-UA"/>
        </w:rPr>
        <w:t xml:space="preserve">(…) </w:t>
      </w:r>
      <w:r w:rsidRPr="0026027D">
        <w:rPr>
          <w:sz w:val="28"/>
          <w:szCs w:val="28"/>
          <w:lang w:val="uk-UA"/>
        </w:rPr>
        <w:t>війни</w:t>
      </w:r>
      <w:r>
        <w:rPr>
          <w:sz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перебуває на квартирному обліку у виконавчому комітеті міської ради в загальній та пільговій черзі </w:t>
      </w:r>
      <w:r w:rsidRPr="00A61FFE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11.01.</w:t>
      </w:r>
      <w:r w:rsidRPr="00241F24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16 </w:t>
      </w:r>
      <w:r w:rsidRPr="00241F24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>,</w:t>
      </w:r>
      <w:r w:rsidRPr="00560297">
        <w:rPr>
          <w:sz w:val="28"/>
          <w:szCs w:val="28"/>
          <w:lang w:val="uk-UA"/>
        </w:rPr>
        <w:t xml:space="preserve"> </w:t>
      </w:r>
      <w:r w:rsidRPr="00A61FFE">
        <w:rPr>
          <w:sz w:val="28"/>
          <w:szCs w:val="28"/>
          <w:lang w:val="uk-UA"/>
        </w:rPr>
        <w:t>з сім</w:t>
      </w:r>
      <w:r w:rsidRPr="00A22C33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єю із </w:t>
      </w:r>
      <w:r w:rsidR="007E3723">
        <w:rPr>
          <w:sz w:val="28"/>
          <w:szCs w:val="28"/>
          <w:lang w:val="uk-UA"/>
        </w:rPr>
        <w:t xml:space="preserve">(…) </w:t>
      </w:r>
      <w:r>
        <w:rPr>
          <w:sz w:val="28"/>
          <w:szCs w:val="28"/>
          <w:lang w:val="uk-UA"/>
        </w:rPr>
        <w:t xml:space="preserve">осіб зареєстрований </w:t>
      </w:r>
      <w:r w:rsidR="007E3723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,</w:t>
      </w:r>
      <w:r w:rsidRPr="004A7A3C"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незабезпечений мінімальною нормою житлової площі. </w:t>
      </w:r>
    </w:p>
    <w:p w:rsidR="008B0C50" w:rsidRPr="00350AB9" w:rsidRDefault="008B0C50" w:rsidP="008B0C5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Виключити гр. Іванюка В.С. з списку першочерговиків</w:t>
      </w:r>
      <w:r>
        <w:rPr>
          <w:sz w:val="28"/>
          <w:szCs w:val="28"/>
          <w:lang w:val="uk-UA"/>
        </w:rPr>
        <w:t>.</w:t>
      </w:r>
    </w:p>
    <w:p w:rsidR="00997BB1" w:rsidRDefault="008B0C50" w:rsidP="008B0C50">
      <w:pPr>
        <w:ind w:firstLine="708"/>
        <w:jc w:val="both"/>
        <w:rPr>
          <w:sz w:val="28"/>
          <w:szCs w:val="28"/>
          <w:lang w:val="uk-UA"/>
        </w:rPr>
      </w:pPr>
      <w:r w:rsidRPr="00A61FFE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квартирному </w:t>
      </w:r>
      <w:r w:rsidRPr="00A61FFE">
        <w:rPr>
          <w:sz w:val="28"/>
          <w:szCs w:val="28"/>
          <w:lang w:val="uk-UA"/>
        </w:rPr>
        <w:t>обліку вважати сім</w:t>
      </w:r>
      <w:r w:rsidRPr="00A22C33">
        <w:rPr>
          <w:sz w:val="28"/>
          <w:szCs w:val="28"/>
          <w:lang w:val="uk-UA"/>
        </w:rPr>
        <w:t>’</w:t>
      </w:r>
      <w:r w:rsidRPr="00A61FFE">
        <w:rPr>
          <w:sz w:val="28"/>
          <w:szCs w:val="28"/>
          <w:lang w:val="uk-UA"/>
        </w:rPr>
        <w:t xml:space="preserve">ю із </w:t>
      </w:r>
      <w:r w:rsidR="007E3723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(підстава: заява від 16.11.2017 р.).</w:t>
      </w:r>
      <w:r w:rsidRPr="00D70A09">
        <w:rPr>
          <w:sz w:val="28"/>
          <w:szCs w:val="28"/>
          <w:lang w:val="uk-UA"/>
        </w:rPr>
        <w:t xml:space="preserve"> </w:t>
      </w:r>
    </w:p>
    <w:p w:rsidR="008B0C50" w:rsidRDefault="008B0C50" w:rsidP="008B0C50">
      <w:pPr>
        <w:ind w:firstLine="708"/>
        <w:jc w:val="both"/>
        <w:rPr>
          <w:sz w:val="28"/>
          <w:szCs w:val="28"/>
          <w:lang w:val="uk-UA"/>
        </w:rPr>
      </w:pPr>
      <w:r w:rsidRPr="000447D4">
        <w:rPr>
          <w:sz w:val="28"/>
          <w:szCs w:val="28"/>
          <w:lang w:val="uk-UA"/>
        </w:rPr>
        <w:t>Позачергове право.</w:t>
      </w:r>
    </w:p>
    <w:p w:rsidR="00391567" w:rsidRDefault="003E2745" w:rsidP="00391567">
      <w:pPr>
        <w:ind w:firstLine="708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4.3</w:t>
      </w:r>
      <w:r w:rsidR="00391567" w:rsidRPr="009B7BCD">
        <w:rPr>
          <w:b/>
          <w:sz w:val="28"/>
          <w:szCs w:val="28"/>
          <w:lang w:val="uk-UA"/>
        </w:rPr>
        <w:t>.</w:t>
      </w:r>
      <w:r w:rsidR="00391567">
        <w:rPr>
          <w:sz w:val="28"/>
          <w:lang w:val="uk-UA"/>
        </w:rPr>
        <w:t xml:space="preserve"> </w:t>
      </w:r>
      <w:r w:rsidR="003F75B6">
        <w:rPr>
          <w:b/>
          <w:color w:val="000000"/>
          <w:sz w:val="28"/>
          <w:szCs w:val="28"/>
          <w:lang w:val="uk-UA"/>
        </w:rPr>
        <w:t>Саранчук Людмилу Михайлівну</w:t>
      </w:r>
      <w:r w:rsidR="00391567">
        <w:rPr>
          <w:b/>
          <w:color w:val="000000"/>
          <w:sz w:val="28"/>
          <w:szCs w:val="28"/>
          <w:lang w:val="uk-UA"/>
        </w:rPr>
        <w:t>,</w:t>
      </w:r>
      <w:r w:rsidR="00391567" w:rsidRPr="00BF1420">
        <w:rPr>
          <w:sz w:val="28"/>
          <w:lang w:val="uk-UA"/>
        </w:rPr>
        <w:t xml:space="preserve"> </w:t>
      </w:r>
      <w:r w:rsidR="00391567">
        <w:rPr>
          <w:sz w:val="28"/>
          <w:szCs w:val="28"/>
          <w:lang w:val="uk-UA"/>
        </w:rPr>
        <w:t xml:space="preserve">як </w:t>
      </w:r>
      <w:r w:rsidR="003F75B6">
        <w:rPr>
          <w:sz w:val="28"/>
          <w:szCs w:val="28"/>
          <w:lang w:val="uk-UA"/>
        </w:rPr>
        <w:t>багатодітну сім</w:t>
      </w:r>
      <w:r w:rsidR="003F75B6" w:rsidRPr="003F75B6">
        <w:rPr>
          <w:sz w:val="28"/>
          <w:szCs w:val="28"/>
          <w:lang w:val="uk-UA"/>
        </w:rPr>
        <w:t>’</w:t>
      </w:r>
      <w:r w:rsidR="003F75B6">
        <w:rPr>
          <w:sz w:val="28"/>
          <w:szCs w:val="28"/>
          <w:lang w:val="uk-UA"/>
        </w:rPr>
        <w:t>ю</w:t>
      </w:r>
      <w:r w:rsidR="00AA5100">
        <w:rPr>
          <w:sz w:val="28"/>
          <w:szCs w:val="28"/>
          <w:lang w:val="uk-UA"/>
        </w:rPr>
        <w:t xml:space="preserve">, </w:t>
      </w:r>
      <w:r w:rsidR="00AA5100" w:rsidRPr="00AA5100">
        <w:rPr>
          <w:rStyle w:val="st"/>
          <w:sz w:val="28"/>
          <w:szCs w:val="28"/>
          <w:lang w:val="uk-UA"/>
        </w:rPr>
        <w:t xml:space="preserve">у складі яких є </w:t>
      </w:r>
      <w:r w:rsidR="007E3723">
        <w:rPr>
          <w:sz w:val="28"/>
          <w:szCs w:val="28"/>
          <w:lang w:val="uk-UA"/>
        </w:rPr>
        <w:t>(…)</w:t>
      </w:r>
      <w:r w:rsidR="00AA5100" w:rsidRPr="00AA5100">
        <w:rPr>
          <w:rStyle w:val="a8"/>
          <w:i w:val="0"/>
          <w:sz w:val="28"/>
          <w:szCs w:val="28"/>
          <w:lang w:val="uk-UA"/>
        </w:rPr>
        <w:t xml:space="preserve"> дітей</w:t>
      </w:r>
      <w:r w:rsidR="00391567">
        <w:rPr>
          <w:sz w:val="28"/>
          <w:lang w:val="uk-UA"/>
        </w:rPr>
        <w:t xml:space="preserve">, </w:t>
      </w:r>
      <w:r w:rsidR="00391567">
        <w:rPr>
          <w:sz w:val="28"/>
          <w:szCs w:val="28"/>
          <w:lang w:val="uk-UA"/>
        </w:rPr>
        <w:t xml:space="preserve">перебуває на квартирному обліку у виконавчому комітеті міської ради в загальній та пільговій черзі </w:t>
      </w:r>
      <w:r w:rsidR="00391567" w:rsidRPr="00A61FFE">
        <w:rPr>
          <w:sz w:val="28"/>
          <w:szCs w:val="28"/>
          <w:lang w:val="uk-UA"/>
        </w:rPr>
        <w:t>з</w:t>
      </w:r>
      <w:r w:rsidR="00391567">
        <w:rPr>
          <w:sz w:val="28"/>
          <w:szCs w:val="28"/>
          <w:lang w:val="uk-UA"/>
        </w:rPr>
        <w:t xml:space="preserve"> 2</w:t>
      </w:r>
      <w:r w:rsidR="00AA5100">
        <w:rPr>
          <w:sz w:val="28"/>
          <w:szCs w:val="28"/>
          <w:lang w:val="uk-UA"/>
        </w:rPr>
        <w:t>6</w:t>
      </w:r>
      <w:r w:rsidR="00391567">
        <w:rPr>
          <w:sz w:val="28"/>
          <w:szCs w:val="28"/>
          <w:lang w:val="uk-UA"/>
        </w:rPr>
        <w:t>.0</w:t>
      </w:r>
      <w:r w:rsidR="00AA5100">
        <w:rPr>
          <w:sz w:val="28"/>
          <w:szCs w:val="28"/>
          <w:lang w:val="uk-UA"/>
        </w:rPr>
        <w:t>8</w:t>
      </w:r>
      <w:r w:rsidR="00391567">
        <w:rPr>
          <w:sz w:val="28"/>
          <w:szCs w:val="28"/>
          <w:lang w:val="uk-UA"/>
        </w:rPr>
        <w:t>.</w:t>
      </w:r>
      <w:r w:rsidR="00391567" w:rsidRPr="00241F24">
        <w:rPr>
          <w:sz w:val="28"/>
          <w:szCs w:val="28"/>
          <w:lang w:val="uk-UA"/>
        </w:rPr>
        <w:t>20</w:t>
      </w:r>
      <w:r w:rsidR="00AA5100">
        <w:rPr>
          <w:sz w:val="28"/>
          <w:szCs w:val="28"/>
          <w:lang w:val="uk-UA"/>
        </w:rPr>
        <w:t>05</w:t>
      </w:r>
      <w:r w:rsidR="00391567">
        <w:rPr>
          <w:sz w:val="28"/>
          <w:szCs w:val="28"/>
          <w:lang w:val="uk-UA"/>
        </w:rPr>
        <w:t xml:space="preserve"> </w:t>
      </w:r>
      <w:r w:rsidR="00391567" w:rsidRPr="00241F24">
        <w:rPr>
          <w:sz w:val="28"/>
          <w:szCs w:val="28"/>
          <w:lang w:val="uk-UA"/>
        </w:rPr>
        <w:t>р.</w:t>
      </w:r>
      <w:r w:rsidR="00391567">
        <w:rPr>
          <w:sz w:val="28"/>
          <w:szCs w:val="28"/>
          <w:lang w:val="uk-UA"/>
        </w:rPr>
        <w:t>,</w:t>
      </w:r>
      <w:r w:rsidR="00391567" w:rsidRPr="00560297">
        <w:rPr>
          <w:sz w:val="28"/>
          <w:szCs w:val="28"/>
          <w:lang w:val="uk-UA"/>
        </w:rPr>
        <w:t xml:space="preserve"> </w:t>
      </w:r>
      <w:r w:rsidR="00391567" w:rsidRPr="00A61FFE">
        <w:rPr>
          <w:sz w:val="28"/>
          <w:szCs w:val="28"/>
          <w:lang w:val="uk-UA"/>
        </w:rPr>
        <w:t>з сім</w:t>
      </w:r>
      <w:r w:rsidR="00391567" w:rsidRPr="00A22C33">
        <w:rPr>
          <w:sz w:val="28"/>
          <w:szCs w:val="28"/>
          <w:lang w:val="uk-UA"/>
        </w:rPr>
        <w:t>’</w:t>
      </w:r>
      <w:r w:rsidR="00391567">
        <w:rPr>
          <w:sz w:val="28"/>
          <w:szCs w:val="28"/>
          <w:lang w:val="uk-UA"/>
        </w:rPr>
        <w:t xml:space="preserve">єю із </w:t>
      </w:r>
      <w:r w:rsidR="007E3723">
        <w:rPr>
          <w:sz w:val="28"/>
          <w:szCs w:val="28"/>
          <w:lang w:val="uk-UA"/>
        </w:rPr>
        <w:t>(…)</w:t>
      </w:r>
      <w:r w:rsidR="00AA5100">
        <w:rPr>
          <w:sz w:val="28"/>
          <w:szCs w:val="28"/>
          <w:lang w:val="uk-UA"/>
        </w:rPr>
        <w:t xml:space="preserve"> </w:t>
      </w:r>
      <w:r w:rsidR="00391567">
        <w:rPr>
          <w:sz w:val="28"/>
          <w:szCs w:val="28"/>
          <w:lang w:val="uk-UA"/>
        </w:rPr>
        <w:t>осіб зареєстрован</w:t>
      </w:r>
      <w:r w:rsidR="00AA5100">
        <w:rPr>
          <w:sz w:val="28"/>
          <w:szCs w:val="28"/>
          <w:lang w:val="uk-UA"/>
        </w:rPr>
        <w:t>а</w:t>
      </w:r>
      <w:r w:rsidR="00391567">
        <w:rPr>
          <w:sz w:val="28"/>
          <w:szCs w:val="28"/>
          <w:lang w:val="uk-UA"/>
        </w:rPr>
        <w:t xml:space="preserve"> </w:t>
      </w:r>
      <w:r w:rsidR="007E3723">
        <w:rPr>
          <w:sz w:val="28"/>
          <w:szCs w:val="28"/>
          <w:lang w:val="uk-UA"/>
        </w:rPr>
        <w:t>(…)</w:t>
      </w:r>
      <w:r w:rsidR="00391567">
        <w:rPr>
          <w:sz w:val="28"/>
          <w:szCs w:val="28"/>
          <w:lang w:val="uk-UA"/>
        </w:rPr>
        <w:t>,</w:t>
      </w:r>
      <w:r w:rsidR="00AA5100">
        <w:rPr>
          <w:sz w:val="28"/>
          <w:szCs w:val="28"/>
          <w:lang w:val="uk-UA"/>
        </w:rPr>
        <w:t xml:space="preserve"> </w:t>
      </w:r>
      <w:r w:rsidR="00AA5100">
        <w:rPr>
          <w:sz w:val="28"/>
          <w:lang w:val="uk-UA"/>
        </w:rPr>
        <w:t>незабезпечена мінімальною нормою житлової площі</w:t>
      </w:r>
      <w:r w:rsidR="00391567">
        <w:rPr>
          <w:sz w:val="28"/>
          <w:lang w:val="uk-UA"/>
        </w:rPr>
        <w:t xml:space="preserve">. </w:t>
      </w:r>
    </w:p>
    <w:p w:rsidR="00391567" w:rsidRPr="00350AB9" w:rsidRDefault="00391567" w:rsidP="0039156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Виключити гр. </w:t>
      </w:r>
      <w:r w:rsidR="00AA5100">
        <w:rPr>
          <w:sz w:val="28"/>
          <w:lang w:val="uk-UA"/>
        </w:rPr>
        <w:t>Саранчук Л.М.</w:t>
      </w:r>
      <w:r>
        <w:rPr>
          <w:sz w:val="28"/>
          <w:lang w:val="uk-UA"/>
        </w:rPr>
        <w:t xml:space="preserve"> з списку першочерговиків</w:t>
      </w:r>
      <w:r>
        <w:rPr>
          <w:sz w:val="28"/>
          <w:szCs w:val="28"/>
          <w:lang w:val="uk-UA"/>
        </w:rPr>
        <w:t>.</w:t>
      </w:r>
    </w:p>
    <w:p w:rsidR="00997BB1" w:rsidRDefault="00391567" w:rsidP="00391567">
      <w:pPr>
        <w:ind w:firstLine="708"/>
        <w:jc w:val="both"/>
        <w:rPr>
          <w:sz w:val="28"/>
          <w:szCs w:val="28"/>
          <w:lang w:val="uk-UA"/>
        </w:rPr>
      </w:pPr>
      <w:r w:rsidRPr="00A61FFE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квартирному </w:t>
      </w:r>
      <w:r w:rsidRPr="00A61FFE">
        <w:rPr>
          <w:sz w:val="28"/>
          <w:szCs w:val="28"/>
          <w:lang w:val="uk-UA"/>
        </w:rPr>
        <w:t>обліку вважати сім</w:t>
      </w:r>
      <w:r w:rsidRPr="00A22C33">
        <w:rPr>
          <w:sz w:val="28"/>
          <w:szCs w:val="28"/>
          <w:lang w:val="uk-UA"/>
        </w:rPr>
        <w:t>’</w:t>
      </w:r>
      <w:r w:rsidRPr="00A61FFE">
        <w:rPr>
          <w:sz w:val="28"/>
          <w:szCs w:val="28"/>
          <w:lang w:val="uk-UA"/>
        </w:rPr>
        <w:t xml:space="preserve">ю із </w:t>
      </w:r>
      <w:r w:rsidR="007E3723">
        <w:rPr>
          <w:sz w:val="28"/>
          <w:szCs w:val="28"/>
          <w:lang w:val="uk-UA"/>
        </w:rPr>
        <w:t>(…)</w:t>
      </w:r>
      <w:r w:rsidR="00AA51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(підстава: заява від </w:t>
      </w:r>
      <w:r w:rsidR="0007660C">
        <w:rPr>
          <w:sz w:val="28"/>
          <w:szCs w:val="28"/>
          <w:lang w:val="uk-UA"/>
        </w:rPr>
        <w:t>06.11.</w:t>
      </w:r>
      <w:r>
        <w:rPr>
          <w:sz w:val="28"/>
          <w:szCs w:val="28"/>
          <w:lang w:val="uk-UA"/>
        </w:rPr>
        <w:t>2017 р.).</w:t>
      </w:r>
      <w:r w:rsidRPr="00D70A09">
        <w:rPr>
          <w:sz w:val="28"/>
          <w:szCs w:val="28"/>
          <w:lang w:val="uk-UA"/>
        </w:rPr>
        <w:t xml:space="preserve"> </w:t>
      </w:r>
    </w:p>
    <w:p w:rsidR="00391567" w:rsidRDefault="00391567" w:rsidP="00391567">
      <w:pPr>
        <w:ind w:firstLine="708"/>
        <w:jc w:val="both"/>
        <w:rPr>
          <w:sz w:val="28"/>
          <w:szCs w:val="28"/>
          <w:lang w:val="uk-UA"/>
        </w:rPr>
      </w:pPr>
      <w:r w:rsidRPr="000447D4">
        <w:rPr>
          <w:sz w:val="28"/>
          <w:szCs w:val="28"/>
          <w:lang w:val="uk-UA"/>
        </w:rPr>
        <w:t>Позачергове право.</w:t>
      </w:r>
    </w:p>
    <w:p w:rsidR="006636A9" w:rsidRDefault="006636A9" w:rsidP="00391567">
      <w:pPr>
        <w:ind w:firstLine="708"/>
        <w:jc w:val="both"/>
        <w:rPr>
          <w:sz w:val="28"/>
          <w:szCs w:val="28"/>
          <w:lang w:val="uk-UA"/>
        </w:rPr>
      </w:pPr>
    </w:p>
    <w:p w:rsidR="006636A9" w:rsidRDefault="006636A9" w:rsidP="006636A9">
      <w:pPr>
        <w:ind w:firstLine="708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5.</w:t>
      </w:r>
      <w:r>
        <w:rPr>
          <w:sz w:val="28"/>
          <w:lang w:val="uk-UA"/>
        </w:rPr>
        <w:t xml:space="preserve"> </w:t>
      </w:r>
      <w:r w:rsidRPr="0076432B">
        <w:rPr>
          <w:sz w:val="28"/>
          <w:lang w:val="uk-UA"/>
        </w:rPr>
        <w:t>Включити</w:t>
      </w:r>
      <w:r w:rsidRPr="005F0D7E">
        <w:rPr>
          <w:sz w:val="28"/>
          <w:szCs w:val="28"/>
          <w:lang w:val="uk-UA"/>
        </w:rPr>
        <w:t xml:space="preserve"> </w:t>
      </w:r>
      <w:r w:rsidRPr="006636A9">
        <w:rPr>
          <w:b/>
          <w:sz w:val="28"/>
          <w:szCs w:val="28"/>
          <w:lang w:val="uk-UA"/>
        </w:rPr>
        <w:t xml:space="preserve">Ширяєва Сергія Олексійовича, </w:t>
      </w:r>
      <w:r w:rsidRPr="0076432B">
        <w:rPr>
          <w:b/>
          <w:sz w:val="28"/>
          <w:lang w:val="uk-UA"/>
        </w:rPr>
        <w:t>з</w:t>
      </w:r>
      <w:r>
        <w:rPr>
          <w:b/>
          <w:sz w:val="28"/>
          <w:lang w:val="uk-UA"/>
        </w:rPr>
        <w:t xml:space="preserve"> 28.11.2017 р. </w:t>
      </w:r>
      <w:r>
        <w:rPr>
          <w:sz w:val="28"/>
          <w:szCs w:val="28"/>
          <w:lang w:val="uk-UA"/>
        </w:rPr>
        <w:t xml:space="preserve">в </w:t>
      </w:r>
      <w:r w:rsidRPr="00C707AF">
        <w:rPr>
          <w:sz w:val="28"/>
          <w:szCs w:val="28"/>
          <w:lang w:val="uk-UA"/>
        </w:rPr>
        <w:t>спис</w:t>
      </w:r>
      <w:r>
        <w:rPr>
          <w:sz w:val="28"/>
          <w:szCs w:val="28"/>
          <w:lang w:val="uk-UA"/>
        </w:rPr>
        <w:t>о</w:t>
      </w:r>
      <w:r w:rsidRPr="00C707AF">
        <w:rPr>
          <w:sz w:val="28"/>
          <w:szCs w:val="28"/>
          <w:lang w:val="uk-UA"/>
        </w:rPr>
        <w:t xml:space="preserve">к </w:t>
      </w:r>
      <w:r>
        <w:rPr>
          <w:sz w:val="28"/>
          <w:szCs w:val="28"/>
          <w:lang w:val="uk-UA"/>
        </w:rPr>
        <w:t>першочерговиків, як учасника бойових дій, який безпосередньо брав участь в антитерористичній операції</w:t>
      </w:r>
      <w:r w:rsidRPr="006636A9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Pr="00A022EA">
        <w:rPr>
          <w:sz w:val="28"/>
          <w:szCs w:val="28"/>
          <w:lang w:val="uk-UA"/>
        </w:rPr>
        <w:t xml:space="preserve">перебуває </w:t>
      </w:r>
      <w:r>
        <w:rPr>
          <w:sz w:val="28"/>
          <w:szCs w:val="28"/>
          <w:lang w:val="uk-UA"/>
        </w:rPr>
        <w:t xml:space="preserve">на квартирному обліку </w:t>
      </w:r>
      <w:r w:rsidR="00427C48">
        <w:rPr>
          <w:sz w:val="28"/>
          <w:szCs w:val="28"/>
          <w:lang w:val="uk-UA"/>
        </w:rPr>
        <w:t>за місцем проживання</w:t>
      </w:r>
      <w:r>
        <w:rPr>
          <w:sz w:val="28"/>
          <w:szCs w:val="28"/>
          <w:lang w:val="uk-UA"/>
        </w:rPr>
        <w:t xml:space="preserve"> в загальній черзі з 3</w:t>
      </w:r>
      <w:r w:rsidR="0086411D">
        <w:rPr>
          <w:sz w:val="28"/>
          <w:szCs w:val="28"/>
          <w:lang w:val="uk-UA"/>
        </w:rPr>
        <w:t>0</w:t>
      </w:r>
      <w:r w:rsidRPr="00906DA9">
        <w:rPr>
          <w:sz w:val="28"/>
          <w:szCs w:val="28"/>
          <w:lang w:val="uk-UA"/>
        </w:rPr>
        <w:t>.</w:t>
      </w:r>
      <w:r w:rsidR="0086411D">
        <w:rPr>
          <w:sz w:val="28"/>
          <w:szCs w:val="28"/>
          <w:lang w:val="uk-UA"/>
        </w:rPr>
        <w:t>12.1987</w:t>
      </w:r>
      <w:r>
        <w:rPr>
          <w:sz w:val="28"/>
          <w:szCs w:val="28"/>
          <w:lang w:val="uk-UA"/>
        </w:rPr>
        <w:t xml:space="preserve"> </w:t>
      </w:r>
      <w:r w:rsidRPr="00906DA9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>,</w:t>
      </w:r>
      <w:r w:rsidRPr="00791DD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</w:t>
      </w:r>
      <w:r w:rsidR="00F11F9D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з сім’</w:t>
      </w:r>
      <w:r w:rsidRPr="00575F13">
        <w:rPr>
          <w:sz w:val="28"/>
          <w:szCs w:val="28"/>
          <w:lang w:val="uk-UA"/>
        </w:rPr>
        <w:t xml:space="preserve">єю із </w:t>
      </w:r>
      <w:r w:rsidR="007E3723">
        <w:rPr>
          <w:sz w:val="28"/>
          <w:szCs w:val="28"/>
          <w:lang w:val="uk-UA"/>
        </w:rPr>
        <w:t>(…)</w:t>
      </w:r>
      <w:r w:rsidRPr="00575F13">
        <w:rPr>
          <w:sz w:val="28"/>
          <w:szCs w:val="28"/>
          <w:lang w:val="uk-UA"/>
        </w:rPr>
        <w:t xml:space="preserve"> осіб</w:t>
      </w:r>
      <w:r>
        <w:rPr>
          <w:sz w:val="28"/>
          <w:szCs w:val="28"/>
          <w:lang w:val="uk-UA"/>
        </w:rPr>
        <w:t xml:space="preserve"> в </w:t>
      </w:r>
      <w:r w:rsidR="007E3723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, </w:t>
      </w:r>
      <w:r w:rsidR="00F11F9D">
        <w:rPr>
          <w:sz w:val="28"/>
          <w:lang w:val="uk-UA"/>
        </w:rPr>
        <w:t>незабезпечений</w:t>
      </w:r>
      <w:r>
        <w:rPr>
          <w:sz w:val="28"/>
          <w:lang w:val="uk-UA"/>
        </w:rPr>
        <w:t xml:space="preserve"> </w:t>
      </w:r>
      <w:r w:rsidR="00427C48">
        <w:rPr>
          <w:sz w:val="28"/>
          <w:lang w:val="uk-UA"/>
        </w:rPr>
        <w:t>середньою</w:t>
      </w:r>
      <w:r>
        <w:rPr>
          <w:sz w:val="28"/>
          <w:lang w:val="uk-UA"/>
        </w:rPr>
        <w:t xml:space="preserve"> нормою житлової площі. </w:t>
      </w:r>
    </w:p>
    <w:p w:rsidR="00997BB1" w:rsidRDefault="006636A9" w:rsidP="006636A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квартирному обліку вважати сім’ю із </w:t>
      </w:r>
      <w:r w:rsidR="007E3723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. </w:t>
      </w:r>
    </w:p>
    <w:p w:rsidR="006636A9" w:rsidRPr="009E4B07" w:rsidRDefault="006636A9" w:rsidP="006636A9">
      <w:pPr>
        <w:ind w:firstLine="708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Першочергове право.</w:t>
      </w:r>
    </w:p>
    <w:p w:rsidR="006636A9" w:rsidRPr="00FC02AD" w:rsidRDefault="006636A9" w:rsidP="00391567">
      <w:pPr>
        <w:jc w:val="both"/>
        <w:rPr>
          <w:sz w:val="28"/>
          <w:szCs w:val="28"/>
          <w:lang w:val="uk-UA"/>
        </w:rPr>
      </w:pPr>
    </w:p>
    <w:p w:rsidR="00E245EF" w:rsidRDefault="00F11F9D" w:rsidP="00BB67A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BB67A5" w:rsidRPr="00BC5342">
        <w:rPr>
          <w:b/>
          <w:sz w:val="28"/>
          <w:szCs w:val="28"/>
          <w:lang w:val="uk-UA"/>
        </w:rPr>
        <w:t>.</w:t>
      </w:r>
      <w:r w:rsidR="00BB67A5">
        <w:rPr>
          <w:b/>
          <w:sz w:val="28"/>
          <w:szCs w:val="28"/>
          <w:lang w:val="uk-UA"/>
        </w:rPr>
        <w:t xml:space="preserve"> </w:t>
      </w:r>
      <w:r w:rsidR="00BB67A5" w:rsidRPr="00A61FFE">
        <w:rPr>
          <w:b/>
          <w:sz w:val="28"/>
          <w:szCs w:val="28"/>
          <w:lang w:val="uk-UA"/>
        </w:rPr>
        <w:t xml:space="preserve">Внести зміни </w:t>
      </w:r>
      <w:r w:rsidR="00BB67A5" w:rsidRPr="00CC220E">
        <w:rPr>
          <w:sz w:val="28"/>
          <w:szCs w:val="28"/>
          <w:lang w:val="uk-UA"/>
        </w:rPr>
        <w:t>в кількісний склад сім</w:t>
      </w:r>
      <w:r w:rsidR="00BB67A5" w:rsidRPr="00A40320">
        <w:rPr>
          <w:sz w:val="28"/>
          <w:szCs w:val="28"/>
          <w:lang w:val="uk-UA"/>
        </w:rPr>
        <w:t>’</w:t>
      </w:r>
      <w:r w:rsidR="00BB67A5">
        <w:rPr>
          <w:sz w:val="28"/>
          <w:szCs w:val="28"/>
          <w:lang w:val="uk-UA"/>
        </w:rPr>
        <w:t>ї</w:t>
      </w:r>
      <w:r w:rsidR="00E245EF">
        <w:rPr>
          <w:sz w:val="28"/>
          <w:szCs w:val="28"/>
          <w:lang w:val="uk-UA"/>
        </w:rPr>
        <w:t>:</w:t>
      </w:r>
    </w:p>
    <w:p w:rsidR="007F22CE" w:rsidRDefault="00F11F9D" w:rsidP="007F22C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E245EF" w:rsidRPr="00E245EF">
        <w:rPr>
          <w:b/>
          <w:sz w:val="28"/>
          <w:szCs w:val="28"/>
          <w:lang w:val="uk-UA"/>
        </w:rPr>
        <w:t>.1.</w:t>
      </w:r>
      <w:r w:rsidR="007940B7">
        <w:rPr>
          <w:sz w:val="28"/>
          <w:szCs w:val="28"/>
          <w:lang w:val="uk-UA"/>
        </w:rPr>
        <w:t xml:space="preserve"> </w:t>
      </w:r>
    </w:p>
    <w:p w:rsidR="00997BB1" w:rsidRDefault="00997BB1" w:rsidP="007F22CE">
      <w:pPr>
        <w:ind w:firstLine="708"/>
        <w:jc w:val="both"/>
        <w:rPr>
          <w:sz w:val="28"/>
          <w:szCs w:val="28"/>
          <w:lang w:val="uk-UA"/>
        </w:rPr>
      </w:pPr>
    </w:p>
    <w:p w:rsidR="00997BB1" w:rsidRDefault="00997BB1" w:rsidP="007F22CE">
      <w:pPr>
        <w:ind w:firstLine="708"/>
        <w:jc w:val="both"/>
        <w:rPr>
          <w:sz w:val="28"/>
          <w:szCs w:val="28"/>
          <w:lang w:val="uk-UA"/>
        </w:rPr>
      </w:pPr>
    </w:p>
    <w:p w:rsidR="00997BB1" w:rsidRDefault="00997BB1" w:rsidP="007F22CE">
      <w:pPr>
        <w:ind w:firstLine="708"/>
        <w:jc w:val="both"/>
        <w:rPr>
          <w:sz w:val="28"/>
          <w:szCs w:val="28"/>
          <w:lang w:val="uk-UA"/>
        </w:rPr>
      </w:pPr>
    </w:p>
    <w:p w:rsidR="007E3723" w:rsidRDefault="007E3723" w:rsidP="007E3723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F11F9D">
        <w:rPr>
          <w:b/>
          <w:sz w:val="28"/>
          <w:szCs w:val="28"/>
          <w:lang w:val="uk-UA"/>
        </w:rPr>
        <w:t>6</w:t>
      </w:r>
      <w:r w:rsidR="00376F41" w:rsidRPr="00E245EF">
        <w:rPr>
          <w:b/>
          <w:sz w:val="28"/>
          <w:szCs w:val="28"/>
          <w:lang w:val="uk-UA"/>
        </w:rPr>
        <w:t>.</w:t>
      </w:r>
      <w:r w:rsidR="00376F41">
        <w:rPr>
          <w:b/>
          <w:sz w:val="28"/>
          <w:szCs w:val="28"/>
          <w:lang w:val="uk-UA"/>
        </w:rPr>
        <w:t>3</w:t>
      </w:r>
      <w:r w:rsidR="00376F41" w:rsidRPr="00E245EF">
        <w:rPr>
          <w:b/>
          <w:sz w:val="28"/>
          <w:szCs w:val="28"/>
          <w:lang w:val="uk-UA"/>
        </w:rPr>
        <w:t>.</w:t>
      </w:r>
      <w:r w:rsidR="00376F41">
        <w:rPr>
          <w:sz w:val="28"/>
          <w:szCs w:val="28"/>
          <w:lang w:val="uk-UA"/>
        </w:rPr>
        <w:t xml:space="preserve">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6F180D" w:rsidRDefault="006F180D" w:rsidP="007E3723">
      <w:pPr>
        <w:jc w:val="both"/>
        <w:rPr>
          <w:sz w:val="28"/>
          <w:szCs w:val="28"/>
          <w:lang w:val="uk-UA"/>
        </w:rPr>
      </w:pPr>
    </w:p>
    <w:p w:rsidR="006F180D" w:rsidRPr="00AA7EB5" w:rsidRDefault="00F11F9D" w:rsidP="006F180D">
      <w:pPr>
        <w:ind w:firstLine="708"/>
        <w:jc w:val="both"/>
        <w:rPr>
          <w:b/>
          <w:bCs/>
          <w:color w:val="000000"/>
          <w:sz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7</w:t>
      </w:r>
      <w:r w:rsidR="006F180D" w:rsidRPr="00AA7EB5">
        <w:rPr>
          <w:b/>
          <w:color w:val="000000"/>
          <w:sz w:val="28"/>
          <w:szCs w:val="28"/>
          <w:lang w:val="uk-UA"/>
        </w:rPr>
        <w:t xml:space="preserve">. </w:t>
      </w:r>
      <w:r w:rsidR="006F180D" w:rsidRPr="00AA7EB5">
        <w:rPr>
          <w:b/>
          <w:bCs/>
          <w:color w:val="000000"/>
          <w:sz w:val="28"/>
          <w:lang w:val="uk-UA"/>
        </w:rPr>
        <w:t xml:space="preserve">Продовжити </w:t>
      </w:r>
      <w:r w:rsidR="006F180D" w:rsidRPr="00AA7EB5">
        <w:rPr>
          <w:bCs/>
          <w:color w:val="000000"/>
          <w:sz w:val="28"/>
          <w:lang w:val="uk-UA"/>
        </w:rPr>
        <w:t xml:space="preserve">на один рік термін проживання у маневровому фонді міської ради </w:t>
      </w:r>
      <w:r w:rsidR="006F180D" w:rsidRPr="00AA7EB5">
        <w:rPr>
          <w:b/>
          <w:bCs/>
          <w:color w:val="000000"/>
          <w:sz w:val="28"/>
          <w:lang w:val="uk-UA"/>
        </w:rPr>
        <w:t>на</w:t>
      </w:r>
      <w:r w:rsidR="006F180D" w:rsidRPr="00AA7EB5">
        <w:rPr>
          <w:bCs/>
          <w:color w:val="000000"/>
          <w:sz w:val="28"/>
          <w:lang w:val="uk-UA"/>
        </w:rPr>
        <w:t xml:space="preserve"> </w:t>
      </w:r>
      <w:r w:rsidR="006F180D" w:rsidRPr="00AA7EB5">
        <w:rPr>
          <w:b/>
          <w:bCs/>
          <w:color w:val="000000"/>
          <w:sz w:val="28"/>
          <w:lang w:val="uk-UA"/>
        </w:rPr>
        <w:t>вул. Полетаєва Федора, 10:</w:t>
      </w:r>
    </w:p>
    <w:p w:rsidR="006F180D" w:rsidRPr="00AA7EB5" w:rsidRDefault="006F180D" w:rsidP="006F180D">
      <w:pPr>
        <w:tabs>
          <w:tab w:val="left" w:pos="360"/>
          <w:tab w:val="left" w:pos="540"/>
          <w:tab w:val="left" w:pos="720"/>
          <w:tab w:val="left" w:pos="900"/>
          <w:tab w:val="left" w:pos="5895"/>
        </w:tabs>
        <w:jc w:val="both"/>
        <w:rPr>
          <w:color w:val="000000"/>
          <w:sz w:val="28"/>
          <w:szCs w:val="28"/>
          <w:lang w:val="uk-UA"/>
        </w:rPr>
      </w:pPr>
      <w:r w:rsidRPr="00AA7EB5">
        <w:rPr>
          <w:color w:val="000000"/>
          <w:sz w:val="28"/>
          <w:szCs w:val="28"/>
          <w:lang w:val="uk-UA"/>
        </w:rPr>
        <w:tab/>
      </w:r>
      <w:r w:rsidRPr="00AA7EB5">
        <w:rPr>
          <w:color w:val="000000"/>
          <w:sz w:val="28"/>
          <w:szCs w:val="28"/>
          <w:lang w:val="uk-UA"/>
        </w:rPr>
        <w:tab/>
        <w:t xml:space="preserve">  </w:t>
      </w:r>
      <w:r w:rsidR="00F11F9D">
        <w:rPr>
          <w:b/>
          <w:color w:val="000000"/>
          <w:sz w:val="28"/>
          <w:szCs w:val="28"/>
          <w:lang w:val="uk-UA"/>
        </w:rPr>
        <w:t>7</w:t>
      </w:r>
      <w:r w:rsidRPr="00AA7EB5">
        <w:rPr>
          <w:b/>
          <w:color w:val="000000"/>
          <w:sz w:val="28"/>
          <w:szCs w:val="28"/>
          <w:lang w:val="uk-UA"/>
        </w:rPr>
        <w:t xml:space="preserve">.1. </w:t>
      </w:r>
      <w:r w:rsidR="007E3723">
        <w:rPr>
          <w:sz w:val="28"/>
          <w:szCs w:val="28"/>
          <w:lang w:val="uk-UA"/>
        </w:rPr>
        <w:t>(…)</w:t>
      </w:r>
      <w:r w:rsidRPr="00AA7EB5">
        <w:rPr>
          <w:color w:val="000000"/>
          <w:sz w:val="28"/>
          <w:szCs w:val="28"/>
          <w:lang w:val="uk-UA"/>
        </w:rPr>
        <w:t>, військовослужбовцю</w:t>
      </w:r>
      <w:r w:rsidR="00AA7EB5">
        <w:rPr>
          <w:color w:val="000000"/>
          <w:sz w:val="28"/>
          <w:szCs w:val="28"/>
          <w:lang w:val="uk-UA"/>
        </w:rPr>
        <w:t xml:space="preserve"> запасу</w:t>
      </w:r>
      <w:r w:rsidRPr="00AA7EB5">
        <w:rPr>
          <w:color w:val="000000"/>
          <w:sz w:val="28"/>
          <w:szCs w:val="28"/>
          <w:lang w:val="uk-UA"/>
        </w:rPr>
        <w:t xml:space="preserve">, склад сім’ї </w:t>
      </w:r>
      <w:r w:rsidR="007E3723">
        <w:rPr>
          <w:sz w:val="28"/>
          <w:szCs w:val="28"/>
          <w:lang w:val="uk-UA"/>
        </w:rPr>
        <w:t xml:space="preserve">(…) </w:t>
      </w:r>
      <w:r w:rsidRPr="00AA7EB5">
        <w:rPr>
          <w:color w:val="000000"/>
          <w:sz w:val="28"/>
          <w:szCs w:val="28"/>
          <w:lang w:val="uk-UA"/>
        </w:rPr>
        <w:t>особи, в кімнат</w:t>
      </w:r>
      <w:r w:rsidR="00AA7EB5">
        <w:rPr>
          <w:color w:val="000000"/>
          <w:sz w:val="28"/>
          <w:szCs w:val="28"/>
          <w:lang w:val="uk-UA"/>
        </w:rPr>
        <w:t>ах</w:t>
      </w:r>
      <w:r w:rsidRPr="00AA7EB5">
        <w:rPr>
          <w:color w:val="000000"/>
          <w:sz w:val="28"/>
          <w:szCs w:val="28"/>
          <w:lang w:val="uk-UA"/>
        </w:rPr>
        <w:t xml:space="preserve"> № 1</w:t>
      </w:r>
      <w:r w:rsidR="00AA7EB5">
        <w:rPr>
          <w:color w:val="000000"/>
          <w:sz w:val="28"/>
          <w:szCs w:val="28"/>
          <w:lang w:val="uk-UA"/>
        </w:rPr>
        <w:t>20, 120-А</w:t>
      </w:r>
      <w:r w:rsidRPr="00AA7EB5">
        <w:rPr>
          <w:color w:val="000000"/>
          <w:sz w:val="28"/>
          <w:szCs w:val="28"/>
          <w:lang w:val="uk-UA"/>
        </w:rPr>
        <w:t xml:space="preserve"> житловою площею </w:t>
      </w:r>
      <w:r w:rsidR="00AA7EB5">
        <w:rPr>
          <w:color w:val="000000"/>
          <w:sz w:val="28"/>
          <w:szCs w:val="28"/>
          <w:lang w:val="uk-UA"/>
        </w:rPr>
        <w:t>36</w:t>
      </w:r>
      <w:r w:rsidRPr="00AA7EB5">
        <w:rPr>
          <w:color w:val="000000"/>
          <w:sz w:val="28"/>
          <w:szCs w:val="28"/>
          <w:lang w:val="uk-UA"/>
        </w:rPr>
        <w:t>,00 кв.м</w:t>
      </w:r>
      <w:r w:rsidRPr="00AA7EB5">
        <w:rPr>
          <w:color w:val="000000"/>
          <w:sz w:val="28"/>
          <w:lang w:val="uk-UA"/>
        </w:rPr>
        <w:t xml:space="preserve"> </w:t>
      </w:r>
      <w:r w:rsidRPr="00AA7EB5">
        <w:rPr>
          <w:color w:val="000000"/>
          <w:sz w:val="28"/>
          <w:szCs w:val="28"/>
          <w:lang w:val="uk-UA"/>
        </w:rPr>
        <w:t xml:space="preserve">(підстава: лист Чернівецького </w:t>
      </w:r>
      <w:r w:rsidR="00AA7EB5">
        <w:rPr>
          <w:color w:val="000000"/>
          <w:sz w:val="28"/>
          <w:szCs w:val="28"/>
          <w:lang w:val="uk-UA"/>
        </w:rPr>
        <w:t>обласного військового комісаріату</w:t>
      </w:r>
      <w:r w:rsidRPr="00AA7EB5">
        <w:rPr>
          <w:color w:val="000000"/>
          <w:sz w:val="28"/>
          <w:szCs w:val="28"/>
          <w:lang w:val="uk-UA"/>
        </w:rPr>
        <w:t xml:space="preserve"> від 1</w:t>
      </w:r>
      <w:r w:rsidR="00AA7EB5">
        <w:rPr>
          <w:color w:val="000000"/>
          <w:sz w:val="28"/>
          <w:szCs w:val="28"/>
          <w:lang w:val="uk-UA"/>
        </w:rPr>
        <w:t>0</w:t>
      </w:r>
      <w:r w:rsidRPr="00AA7EB5">
        <w:rPr>
          <w:color w:val="000000"/>
          <w:sz w:val="28"/>
          <w:szCs w:val="28"/>
          <w:lang w:val="uk-UA"/>
        </w:rPr>
        <w:t>.</w:t>
      </w:r>
      <w:r w:rsidR="00AA7EB5">
        <w:rPr>
          <w:color w:val="000000"/>
          <w:sz w:val="28"/>
          <w:szCs w:val="28"/>
          <w:lang w:val="uk-UA"/>
        </w:rPr>
        <w:t>11</w:t>
      </w:r>
      <w:r w:rsidRPr="00AA7EB5">
        <w:rPr>
          <w:color w:val="000000"/>
          <w:sz w:val="28"/>
          <w:szCs w:val="28"/>
          <w:lang w:val="uk-UA"/>
        </w:rPr>
        <w:t>.2017 р. № 2</w:t>
      </w:r>
      <w:r w:rsidR="00AA7EB5">
        <w:rPr>
          <w:color w:val="000000"/>
          <w:sz w:val="28"/>
          <w:szCs w:val="28"/>
          <w:lang w:val="uk-UA"/>
        </w:rPr>
        <w:t>3</w:t>
      </w:r>
      <w:r w:rsidRPr="00AA7EB5">
        <w:rPr>
          <w:color w:val="000000"/>
          <w:sz w:val="28"/>
          <w:szCs w:val="28"/>
          <w:lang w:val="uk-UA"/>
        </w:rPr>
        <w:t>).</w:t>
      </w:r>
    </w:p>
    <w:p w:rsidR="002840E5" w:rsidRPr="00AA7EB5" w:rsidRDefault="006F180D" w:rsidP="002840E5">
      <w:pPr>
        <w:tabs>
          <w:tab w:val="left" w:pos="360"/>
          <w:tab w:val="left" w:pos="540"/>
          <w:tab w:val="left" w:pos="720"/>
          <w:tab w:val="left" w:pos="900"/>
          <w:tab w:val="left" w:pos="5895"/>
        </w:tabs>
        <w:jc w:val="both"/>
        <w:rPr>
          <w:color w:val="000000"/>
          <w:sz w:val="28"/>
          <w:szCs w:val="28"/>
          <w:lang w:val="uk-UA"/>
        </w:rPr>
      </w:pPr>
      <w:r w:rsidRPr="00AA7EB5">
        <w:rPr>
          <w:b/>
          <w:color w:val="000000"/>
          <w:sz w:val="28"/>
          <w:szCs w:val="28"/>
          <w:lang w:val="uk-UA"/>
        </w:rPr>
        <w:tab/>
      </w:r>
      <w:r w:rsidRPr="00AA7EB5">
        <w:rPr>
          <w:b/>
          <w:color w:val="000000"/>
          <w:sz w:val="28"/>
          <w:szCs w:val="28"/>
          <w:lang w:val="uk-UA"/>
        </w:rPr>
        <w:tab/>
      </w:r>
      <w:r w:rsidR="002840E5" w:rsidRPr="00AA7EB5">
        <w:rPr>
          <w:color w:val="000000"/>
          <w:sz w:val="28"/>
          <w:szCs w:val="28"/>
          <w:lang w:val="uk-UA"/>
        </w:rPr>
        <w:t xml:space="preserve">  </w:t>
      </w:r>
      <w:r w:rsidR="00F11F9D">
        <w:rPr>
          <w:b/>
          <w:color w:val="000000"/>
          <w:sz w:val="28"/>
          <w:szCs w:val="28"/>
          <w:lang w:val="uk-UA"/>
        </w:rPr>
        <w:t>7</w:t>
      </w:r>
      <w:r w:rsidR="002840E5">
        <w:rPr>
          <w:b/>
          <w:color w:val="000000"/>
          <w:sz w:val="28"/>
          <w:szCs w:val="28"/>
          <w:lang w:val="uk-UA"/>
        </w:rPr>
        <w:t>.2</w:t>
      </w:r>
      <w:r w:rsidR="002840E5" w:rsidRPr="00AA7EB5">
        <w:rPr>
          <w:b/>
          <w:color w:val="000000"/>
          <w:sz w:val="28"/>
          <w:szCs w:val="28"/>
          <w:lang w:val="uk-UA"/>
        </w:rPr>
        <w:t xml:space="preserve">. </w:t>
      </w:r>
      <w:r w:rsidR="007E3723">
        <w:rPr>
          <w:sz w:val="28"/>
          <w:szCs w:val="28"/>
          <w:lang w:val="uk-UA"/>
        </w:rPr>
        <w:t>(…)</w:t>
      </w:r>
      <w:r w:rsidR="002840E5" w:rsidRPr="00AA7EB5">
        <w:rPr>
          <w:color w:val="000000"/>
          <w:sz w:val="28"/>
          <w:szCs w:val="28"/>
          <w:lang w:val="uk-UA"/>
        </w:rPr>
        <w:t xml:space="preserve">, склад сім’ї </w:t>
      </w:r>
      <w:r w:rsidR="007E3723">
        <w:rPr>
          <w:sz w:val="28"/>
          <w:szCs w:val="28"/>
          <w:lang w:val="uk-UA"/>
        </w:rPr>
        <w:t>(…)</w:t>
      </w:r>
      <w:r w:rsidR="002840E5" w:rsidRPr="00AA7EB5">
        <w:rPr>
          <w:color w:val="000000"/>
          <w:sz w:val="28"/>
          <w:szCs w:val="28"/>
          <w:lang w:val="uk-UA"/>
        </w:rPr>
        <w:t xml:space="preserve"> особи, в кімнат</w:t>
      </w:r>
      <w:r w:rsidR="002840E5">
        <w:rPr>
          <w:color w:val="000000"/>
          <w:sz w:val="28"/>
          <w:szCs w:val="28"/>
          <w:lang w:val="uk-UA"/>
        </w:rPr>
        <w:t>і</w:t>
      </w:r>
      <w:r w:rsidR="002840E5" w:rsidRPr="00AA7EB5">
        <w:rPr>
          <w:color w:val="000000"/>
          <w:sz w:val="28"/>
          <w:szCs w:val="28"/>
          <w:lang w:val="uk-UA"/>
        </w:rPr>
        <w:t xml:space="preserve"> № </w:t>
      </w:r>
      <w:r w:rsidR="002840E5">
        <w:rPr>
          <w:color w:val="000000"/>
          <w:sz w:val="28"/>
          <w:szCs w:val="28"/>
          <w:lang w:val="uk-UA"/>
        </w:rPr>
        <w:t>5-А</w:t>
      </w:r>
      <w:r w:rsidR="002840E5" w:rsidRPr="00AA7EB5">
        <w:rPr>
          <w:color w:val="000000"/>
          <w:sz w:val="28"/>
          <w:szCs w:val="28"/>
          <w:lang w:val="uk-UA"/>
        </w:rPr>
        <w:t xml:space="preserve"> житловою площею </w:t>
      </w:r>
      <w:r w:rsidR="002840E5">
        <w:rPr>
          <w:color w:val="000000"/>
          <w:sz w:val="28"/>
          <w:szCs w:val="28"/>
          <w:lang w:val="uk-UA"/>
        </w:rPr>
        <w:t>18</w:t>
      </w:r>
      <w:r w:rsidR="002840E5" w:rsidRPr="00AA7EB5">
        <w:rPr>
          <w:color w:val="000000"/>
          <w:sz w:val="28"/>
          <w:szCs w:val="28"/>
          <w:lang w:val="uk-UA"/>
        </w:rPr>
        <w:t>,00 кв.м</w:t>
      </w:r>
      <w:r w:rsidR="002840E5" w:rsidRPr="00AA7EB5">
        <w:rPr>
          <w:color w:val="000000"/>
          <w:sz w:val="28"/>
          <w:lang w:val="uk-UA"/>
        </w:rPr>
        <w:t xml:space="preserve"> </w:t>
      </w:r>
      <w:r w:rsidR="002840E5" w:rsidRPr="00AA7EB5">
        <w:rPr>
          <w:color w:val="000000"/>
          <w:sz w:val="28"/>
          <w:szCs w:val="28"/>
          <w:lang w:val="uk-UA"/>
        </w:rPr>
        <w:t xml:space="preserve">(підстава: </w:t>
      </w:r>
      <w:r w:rsidR="002840E5">
        <w:rPr>
          <w:color w:val="000000"/>
          <w:sz w:val="28"/>
          <w:szCs w:val="28"/>
          <w:lang w:val="uk-UA"/>
        </w:rPr>
        <w:t xml:space="preserve">заява </w:t>
      </w:r>
      <w:r w:rsidR="002840E5" w:rsidRPr="00AA7EB5">
        <w:rPr>
          <w:color w:val="000000"/>
          <w:sz w:val="28"/>
          <w:szCs w:val="28"/>
          <w:lang w:val="uk-UA"/>
        </w:rPr>
        <w:t>від 1</w:t>
      </w:r>
      <w:r w:rsidR="002840E5">
        <w:rPr>
          <w:color w:val="000000"/>
          <w:sz w:val="28"/>
          <w:szCs w:val="28"/>
          <w:lang w:val="uk-UA"/>
        </w:rPr>
        <w:t>3</w:t>
      </w:r>
      <w:r w:rsidR="002840E5" w:rsidRPr="00AA7EB5">
        <w:rPr>
          <w:color w:val="000000"/>
          <w:sz w:val="28"/>
          <w:szCs w:val="28"/>
          <w:lang w:val="uk-UA"/>
        </w:rPr>
        <w:t>.</w:t>
      </w:r>
      <w:r w:rsidR="002840E5">
        <w:rPr>
          <w:color w:val="000000"/>
          <w:sz w:val="28"/>
          <w:szCs w:val="28"/>
          <w:lang w:val="uk-UA"/>
        </w:rPr>
        <w:t>11</w:t>
      </w:r>
      <w:r w:rsidR="002840E5" w:rsidRPr="00AA7EB5">
        <w:rPr>
          <w:color w:val="000000"/>
          <w:sz w:val="28"/>
          <w:szCs w:val="28"/>
          <w:lang w:val="uk-UA"/>
        </w:rPr>
        <w:t>.2017 р.).</w:t>
      </w:r>
    </w:p>
    <w:p w:rsidR="00503DEF" w:rsidRPr="00FC02AD" w:rsidRDefault="00503DEF" w:rsidP="00C7770D">
      <w:pPr>
        <w:tabs>
          <w:tab w:val="left" w:pos="360"/>
          <w:tab w:val="left" w:pos="540"/>
          <w:tab w:val="left" w:pos="720"/>
          <w:tab w:val="left" w:pos="900"/>
          <w:tab w:val="left" w:pos="5895"/>
        </w:tabs>
        <w:jc w:val="both"/>
        <w:rPr>
          <w:sz w:val="28"/>
          <w:szCs w:val="28"/>
          <w:lang w:val="uk-UA"/>
        </w:rPr>
      </w:pPr>
    </w:p>
    <w:p w:rsidR="00AB660C" w:rsidRDefault="00C93051" w:rsidP="00AB660C">
      <w:pPr>
        <w:ind w:firstLine="54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F11F9D">
        <w:rPr>
          <w:b/>
          <w:sz w:val="28"/>
          <w:szCs w:val="28"/>
          <w:lang w:val="uk-UA"/>
        </w:rPr>
        <w:t>8</w:t>
      </w:r>
      <w:r w:rsidR="00AB660C">
        <w:rPr>
          <w:b/>
          <w:sz w:val="28"/>
          <w:szCs w:val="28"/>
          <w:lang w:val="uk-UA"/>
        </w:rPr>
        <w:t>. Зняти з квартирного обліку:</w:t>
      </w:r>
    </w:p>
    <w:p w:rsidR="0007660C" w:rsidRDefault="00F11F9D" w:rsidP="0007660C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AB660C">
        <w:rPr>
          <w:b/>
          <w:sz w:val="28"/>
          <w:szCs w:val="28"/>
          <w:lang w:val="uk-UA"/>
        </w:rPr>
        <w:t xml:space="preserve">.1. </w:t>
      </w:r>
    </w:p>
    <w:p w:rsidR="007E3723" w:rsidRDefault="007E3723" w:rsidP="0007660C">
      <w:pPr>
        <w:ind w:firstLine="708"/>
        <w:jc w:val="both"/>
        <w:rPr>
          <w:sz w:val="28"/>
          <w:lang w:val="uk-UA"/>
        </w:rPr>
      </w:pPr>
    </w:p>
    <w:p w:rsidR="007E3723" w:rsidRDefault="007E3723" w:rsidP="007E3723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F11F9D">
        <w:rPr>
          <w:b/>
          <w:sz w:val="28"/>
          <w:szCs w:val="28"/>
          <w:lang w:val="uk-UA"/>
        </w:rPr>
        <w:t>8</w:t>
      </w:r>
      <w:r w:rsidR="00AA1AA1">
        <w:rPr>
          <w:b/>
          <w:sz w:val="28"/>
          <w:szCs w:val="28"/>
          <w:lang w:val="uk-UA"/>
        </w:rPr>
        <w:t xml:space="preserve">.5.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9A04EA" w:rsidRDefault="009A04EA" w:rsidP="00AA1AA1">
      <w:pPr>
        <w:ind w:firstLine="708"/>
        <w:jc w:val="both"/>
        <w:rPr>
          <w:sz w:val="28"/>
          <w:lang w:val="uk-UA"/>
        </w:rPr>
      </w:pPr>
    </w:p>
    <w:p w:rsidR="009A04EA" w:rsidRDefault="009A04EA" w:rsidP="009A04EA">
      <w:pPr>
        <w:pStyle w:val="CharChar"/>
        <w:tabs>
          <w:tab w:val="left" w:pos="720"/>
          <w:tab w:val="left" w:pos="900"/>
          <w:tab w:val="left" w:pos="3240"/>
        </w:tabs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>9</w:t>
      </w:r>
      <w:r w:rsidRPr="009B36F9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. Внести зміни до </w:t>
      </w:r>
      <w:r w:rsidRPr="0036407E">
        <w:rPr>
          <w:rFonts w:ascii="Times New Roman" w:hAnsi="Times New Roman"/>
          <w:b/>
          <w:sz w:val="28"/>
          <w:szCs w:val="28"/>
          <w:lang w:val="uk-UA"/>
        </w:rPr>
        <w:t>пункту</w:t>
      </w:r>
      <w:r w:rsidRPr="009B36F9"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8</w:t>
      </w:r>
      <w:r w:rsidRPr="00A0426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30976">
        <w:rPr>
          <w:rFonts w:ascii="Times New Roman" w:hAnsi="Times New Roman"/>
          <w:sz w:val="28"/>
          <w:szCs w:val="28"/>
          <w:lang w:val="uk-UA"/>
        </w:rPr>
        <w:t>Положення про порядок використання приміщень маневрового житлового фонду міської ради</w:t>
      </w:r>
      <w:r w:rsidRPr="00A0426D">
        <w:rPr>
          <w:rFonts w:ascii="Times New Roman" w:hAnsi="Times New Roman"/>
          <w:sz w:val="28"/>
          <w:szCs w:val="28"/>
          <w:lang w:val="uk-UA"/>
        </w:rPr>
        <w:t>,</w:t>
      </w:r>
      <w:r w:rsidRPr="00B30D14">
        <w:rPr>
          <w:b/>
          <w:sz w:val="28"/>
          <w:szCs w:val="28"/>
          <w:lang w:val="uk-UA"/>
        </w:rPr>
        <w:t xml:space="preserve"> </w:t>
      </w:r>
      <w:r w:rsidRPr="00B30D14">
        <w:rPr>
          <w:rFonts w:ascii="Times New Roman" w:hAnsi="Times New Roman"/>
          <w:sz w:val="28"/>
          <w:szCs w:val="28"/>
          <w:lang w:val="uk-UA"/>
        </w:rPr>
        <w:t xml:space="preserve">затвердженого рішення виконавчого комітету міської ради </w:t>
      </w:r>
      <w:r w:rsidRPr="00B30D14">
        <w:rPr>
          <w:rFonts w:ascii="Times New Roman" w:hAnsi="Times New Roman"/>
          <w:b/>
          <w:sz w:val="28"/>
          <w:szCs w:val="28"/>
          <w:lang w:val="uk-UA"/>
        </w:rPr>
        <w:t>від 29.04.1999 р. № 308/9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  <w:r w:rsidRPr="00A0426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виклавши його в такій редакції:</w:t>
      </w:r>
    </w:p>
    <w:p w:rsidR="009A04EA" w:rsidRDefault="009A04EA" w:rsidP="009A04EA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«8. Житлова площа передана для тимчасового заселення, не підлягає обміну, розподілу, бронюванню, приватизації і здачі під найм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».</w:t>
      </w:r>
    </w:p>
    <w:p w:rsidR="00630976" w:rsidRDefault="00630976" w:rsidP="00FF0790">
      <w:pPr>
        <w:ind w:firstLine="708"/>
        <w:jc w:val="both"/>
        <w:rPr>
          <w:sz w:val="28"/>
          <w:lang w:val="uk-UA"/>
        </w:rPr>
      </w:pPr>
    </w:p>
    <w:p w:rsidR="00005425" w:rsidRDefault="009A04EA" w:rsidP="00424395">
      <w:pPr>
        <w:pStyle w:val="CharChar"/>
        <w:tabs>
          <w:tab w:val="left" w:pos="720"/>
          <w:tab w:val="left" w:pos="900"/>
          <w:tab w:val="left" w:pos="3240"/>
        </w:tabs>
        <w:ind w:firstLine="709"/>
        <w:jc w:val="both"/>
        <w:rPr>
          <w:rFonts w:ascii="Times New Roman CYR" w:hAnsi="Times New Roman CYR" w:cs="Times New Roman CYR"/>
          <w:b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>10</w:t>
      </w:r>
      <w:r w:rsidR="00424395" w:rsidRPr="009B36F9">
        <w:rPr>
          <w:rFonts w:ascii="Times New Roman CYR" w:hAnsi="Times New Roman CYR" w:cs="Times New Roman CYR"/>
          <w:b/>
          <w:sz w:val="28"/>
          <w:szCs w:val="28"/>
          <w:lang w:val="uk-UA"/>
        </w:rPr>
        <w:t>. Внести зміни до</w:t>
      </w:r>
      <w:r w:rsidR="00005425">
        <w:rPr>
          <w:rFonts w:ascii="Times New Roman CYR" w:hAnsi="Times New Roman CYR" w:cs="Times New Roman CYR"/>
          <w:b/>
          <w:sz w:val="28"/>
          <w:szCs w:val="28"/>
          <w:lang w:val="uk-UA"/>
        </w:rPr>
        <w:t>:</w:t>
      </w:r>
    </w:p>
    <w:p w:rsidR="00005425" w:rsidRPr="008B59C5" w:rsidRDefault="009A04EA" w:rsidP="00005425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</w:t>
      </w:r>
      <w:r w:rsidR="00005425" w:rsidRPr="008B59C5">
        <w:rPr>
          <w:b/>
          <w:sz w:val="28"/>
          <w:szCs w:val="28"/>
        </w:rPr>
        <w:t>.</w:t>
      </w:r>
      <w:r w:rsidR="008B59C5">
        <w:rPr>
          <w:b/>
          <w:sz w:val="28"/>
          <w:szCs w:val="28"/>
          <w:lang w:val="uk-UA"/>
        </w:rPr>
        <w:t>1</w:t>
      </w:r>
      <w:r w:rsidR="00005425" w:rsidRPr="008B59C5">
        <w:rPr>
          <w:b/>
          <w:sz w:val="28"/>
          <w:szCs w:val="28"/>
        </w:rPr>
        <w:t>. Пункту 1</w:t>
      </w:r>
      <w:r w:rsidR="00005425" w:rsidRPr="008B59C5">
        <w:rPr>
          <w:sz w:val="28"/>
          <w:szCs w:val="28"/>
        </w:rPr>
        <w:t xml:space="preserve"> рішення виконавчого комітету міської ради </w:t>
      </w:r>
      <w:r w:rsidR="00005425" w:rsidRPr="008B59C5">
        <w:rPr>
          <w:b/>
          <w:sz w:val="28"/>
          <w:szCs w:val="28"/>
        </w:rPr>
        <w:t>від 22.05.2007 р. № 422/9</w:t>
      </w:r>
      <w:r w:rsidR="00005425" w:rsidRPr="008B59C5">
        <w:rPr>
          <w:sz w:val="28"/>
          <w:szCs w:val="28"/>
        </w:rPr>
        <w:t xml:space="preserve"> </w:t>
      </w:r>
      <w:r w:rsidR="008B59C5" w:rsidRPr="008B59C5">
        <w:rPr>
          <w:sz w:val="28"/>
          <w:szCs w:val="28"/>
        </w:rPr>
        <w:t xml:space="preserve">в частині </w:t>
      </w:r>
      <w:r w:rsidR="008B59C5">
        <w:rPr>
          <w:sz w:val="28"/>
          <w:szCs w:val="28"/>
        </w:rPr>
        <w:t>н</w:t>
      </w:r>
      <w:r w:rsidR="00005425" w:rsidRPr="008B59C5">
        <w:rPr>
          <w:sz w:val="28"/>
          <w:szCs w:val="28"/>
        </w:rPr>
        <w:t>ада</w:t>
      </w:r>
      <w:r w:rsidR="008B59C5">
        <w:rPr>
          <w:sz w:val="28"/>
          <w:szCs w:val="28"/>
        </w:rPr>
        <w:t>ння</w:t>
      </w:r>
      <w:r w:rsidR="00005425" w:rsidRPr="008B59C5">
        <w:rPr>
          <w:sz w:val="28"/>
          <w:szCs w:val="28"/>
        </w:rPr>
        <w:t xml:space="preserve"> статус</w:t>
      </w:r>
      <w:r w:rsidR="008B59C5">
        <w:rPr>
          <w:sz w:val="28"/>
          <w:szCs w:val="28"/>
        </w:rPr>
        <w:t>у</w:t>
      </w:r>
      <w:r w:rsidR="00005425" w:rsidRPr="008B59C5">
        <w:rPr>
          <w:sz w:val="28"/>
          <w:szCs w:val="28"/>
        </w:rPr>
        <w:t xml:space="preserve"> маневрового фонду міської ради </w:t>
      </w:r>
      <w:r w:rsidR="008B59C5">
        <w:rPr>
          <w:sz w:val="28"/>
          <w:szCs w:val="28"/>
        </w:rPr>
        <w:t xml:space="preserve">однокімнатним квартирам </w:t>
      </w:r>
      <w:r w:rsidR="00005425" w:rsidRPr="008B59C5">
        <w:rPr>
          <w:sz w:val="28"/>
          <w:szCs w:val="28"/>
          <w:lang w:val="uk-UA"/>
        </w:rPr>
        <w:t>28, 35, 42 на</w:t>
      </w:r>
      <w:r w:rsidR="008B59C5">
        <w:rPr>
          <w:sz w:val="28"/>
          <w:szCs w:val="28"/>
          <w:lang w:val="uk-UA"/>
        </w:rPr>
        <w:t xml:space="preserve"> </w:t>
      </w:r>
      <w:r w:rsidR="00005425" w:rsidRPr="008B59C5">
        <w:rPr>
          <w:sz w:val="28"/>
          <w:szCs w:val="28"/>
          <w:lang w:val="uk-UA"/>
        </w:rPr>
        <w:t>вул. Луковецькій, 29-Б</w:t>
      </w:r>
      <w:r w:rsidR="008B59C5">
        <w:rPr>
          <w:sz w:val="28"/>
          <w:szCs w:val="28"/>
          <w:lang w:val="uk-UA"/>
        </w:rPr>
        <w:t xml:space="preserve">, а саме: слова </w:t>
      </w:r>
      <w:r w:rsidR="00643F55">
        <w:rPr>
          <w:sz w:val="28"/>
          <w:szCs w:val="28"/>
          <w:lang w:val="uk-UA"/>
        </w:rPr>
        <w:t>«</w:t>
      </w:r>
      <w:r w:rsidR="008B59C5">
        <w:rPr>
          <w:sz w:val="28"/>
          <w:szCs w:val="28"/>
          <w:lang w:val="uk-UA"/>
        </w:rPr>
        <w:t>маневровий фонд міської ради</w:t>
      </w:r>
      <w:r w:rsidR="00643F55">
        <w:rPr>
          <w:sz w:val="28"/>
          <w:szCs w:val="28"/>
          <w:lang w:val="uk-UA"/>
        </w:rPr>
        <w:t>»</w:t>
      </w:r>
      <w:r w:rsidR="008B59C5">
        <w:rPr>
          <w:sz w:val="28"/>
          <w:szCs w:val="28"/>
          <w:lang w:val="uk-UA"/>
        </w:rPr>
        <w:t xml:space="preserve"> замінити словами </w:t>
      </w:r>
      <w:r w:rsidR="00643F55">
        <w:rPr>
          <w:sz w:val="28"/>
          <w:szCs w:val="28"/>
          <w:lang w:val="uk-UA"/>
        </w:rPr>
        <w:t>«</w:t>
      </w:r>
      <w:r w:rsidR="008B59C5">
        <w:rPr>
          <w:sz w:val="28"/>
          <w:szCs w:val="28"/>
          <w:lang w:val="uk-UA"/>
        </w:rPr>
        <w:t>гуртожиток</w:t>
      </w:r>
      <w:r w:rsidR="00005425" w:rsidRPr="008B59C5">
        <w:rPr>
          <w:sz w:val="28"/>
          <w:szCs w:val="28"/>
          <w:lang w:val="uk-UA"/>
        </w:rPr>
        <w:t>».</w:t>
      </w:r>
    </w:p>
    <w:p w:rsidR="008B59C5" w:rsidRDefault="009A04EA" w:rsidP="008B59C5">
      <w:pPr>
        <w:pStyle w:val="CharChar"/>
        <w:tabs>
          <w:tab w:val="left" w:pos="720"/>
          <w:tab w:val="left" w:pos="900"/>
          <w:tab w:val="left" w:pos="3240"/>
        </w:tabs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>10</w:t>
      </w:r>
      <w:r w:rsidR="008B59C5">
        <w:rPr>
          <w:rFonts w:ascii="Times New Roman CYR" w:hAnsi="Times New Roman CYR" w:cs="Times New Roman CYR"/>
          <w:b/>
          <w:sz w:val="28"/>
          <w:szCs w:val="28"/>
          <w:lang w:val="uk-UA"/>
        </w:rPr>
        <w:t>.2.</w:t>
      </w:r>
      <w:r w:rsidR="008B59C5" w:rsidRPr="009B36F9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</w:t>
      </w:r>
      <w:r w:rsidR="008B59C5">
        <w:rPr>
          <w:rFonts w:ascii="Times New Roman CYR" w:hAnsi="Times New Roman CYR" w:cs="Times New Roman CYR"/>
          <w:b/>
          <w:sz w:val="28"/>
          <w:szCs w:val="28"/>
          <w:lang w:val="uk-UA"/>
        </w:rPr>
        <w:t>П</w:t>
      </w:r>
      <w:r w:rsidR="008B59C5" w:rsidRPr="0036407E">
        <w:rPr>
          <w:rFonts w:ascii="Times New Roman" w:hAnsi="Times New Roman"/>
          <w:b/>
          <w:sz w:val="28"/>
          <w:szCs w:val="28"/>
          <w:lang w:val="uk-UA"/>
        </w:rPr>
        <w:t>ункту</w:t>
      </w:r>
      <w:r w:rsidR="008B59C5" w:rsidRPr="009B36F9">
        <w:rPr>
          <w:b/>
          <w:sz w:val="28"/>
          <w:szCs w:val="28"/>
          <w:lang w:val="uk-UA"/>
        </w:rPr>
        <w:t xml:space="preserve"> </w:t>
      </w:r>
      <w:r w:rsidR="008B59C5">
        <w:rPr>
          <w:rFonts w:ascii="Times New Roman" w:hAnsi="Times New Roman"/>
          <w:b/>
          <w:sz w:val="28"/>
          <w:szCs w:val="28"/>
          <w:lang w:val="uk-UA"/>
        </w:rPr>
        <w:t>1.98</w:t>
      </w:r>
      <w:r w:rsidR="008B59C5" w:rsidRPr="00A0426D">
        <w:rPr>
          <w:rFonts w:ascii="Times New Roman" w:hAnsi="Times New Roman"/>
          <w:sz w:val="28"/>
          <w:szCs w:val="28"/>
          <w:lang w:val="uk-UA"/>
        </w:rPr>
        <w:t xml:space="preserve"> рішення виконавчого комітету</w:t>
      </w:r>
      <w:r w:rsidR="008B59C5" w:rsidRPr="00A0426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B59C5" w:rsidRPr="00A0426D">
        <w:rPr>
          <w:rFonts w:ascii="Times New Roman" w:hAnsi="Times New Roman"/>
          <w:sz w:val="28"/>
          <w:szCs w:val="28"/>
          <w:lang w:val="uk-UA"/>
        </w:rPr>
        <w:t xml:space="preserve">міської ради </w:t>
      </w:r>
      <w:r w:rsidR="008B59C5" w:rsidRPr="00005425">
        <w:rPr>
          <w:rFonts w:ascii="Times New Roman" w:hAnsi="Times New Roman"/>
          <w:b/>
          <w:sz w:val="28"/>
          <w:szCs w:val="28"/>
          <w:lang w:val="uk-UA"/>
        </w:rPr>
        <w:t>від 28.12.2016 р. № 860/25</w:t>
      </w:r>
      <w:r w:rsidR="008B59C5" w:rsidRPr="00A0426D">
        <w:rPr>
          <w:rFonts w:ascii="Times New Roman" w:hAnsi="Times New Roman"/>
          <w:sz w:val="28"/>
          <w:szCs w:val="28"/>
          <w:lang w:val="uk-UA"/>
        </w:rPr>
        <w:t xml:space="preserve"> щодо взяття на квартирний облік </w:t>
      </w:r>
      <w:r w:rsidR="007E3723">
        <w:rPr>
          <w:sz w:val="28"/>
          <w:szCs w:val="28"/>
          <w:lang w:val="uk-UA"/>
        </w:rPr>
        <w:t>(…)</w:t>
      </w:r>
      <w:r w:rsidR="008B59C5" w:rsidRPr="00A0426D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B59C5">
        <w:rPr>
          <w:rFonts w:ascii="Times New Roman" w:hAnsi="Times New Roman"/>
          <w:sz w:val="28"/>
          <w:szCs w:val="28"/>
          <w:lang w:val="uk-UA"/>
        </w:rPr>
        <w:t>виклавши абзац 3 і 4 в такій редакції:</w:t>
      </w:r>
    </w:p>
    <w:p w:rsidR="008B59C5" w:rsidRDefault="008B59C5" w:rsidP="008B59C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«Першочергове право:</w:t>
      </w:r>
      <w:r w:rsidRPr="00273D0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атестований співробітник Головного управління Національної поліції в Чернівецькій області. </w:t>
      </w:r>
    </w:p>
    <w:p w:rsidR="008B59C5" w:rsidRDefault="008B59C5" w:rsidP="008B59C5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Підстава: заява 18.03.2015р., 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рішення житлово-побутової комісії Управління Міністерства внутрішніх справ України в Чернівецькій області</w:t>
      </w:r>
      <w:r>
        <w:rPr>
          <w:rFonts w:ascii="Times New Roman CYR" w:hAnsi="Times New Roman CYR" w:cs="Times New Roman CYR"/>
          <w:color w:val="FF0000"/>
          <w:sz w:val="28"/>
          <w:szCs w:val="28"/>
          <w:lang w:val="uk-UA"/>
        </w:rPr>
        <w:t xml:space="preserve">             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від 20.03.2015р.».</w:t>
      </w:r>
    </w:p>
    <w:p w:rsidR="00005425" w:rsidRDefault="00005425" w:rsidP="0063097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B179C8" w:rsidRDefault="00B179C8" w:rsidP="00B179C8">
      <w:pPr>
        <w:ind w:firstLine="708"/>
        <w:jc w:val="both"/>
        <w:rPr>
          <w:sz w:val="28"/>
        </w:rPr>
      </w:pPr>
      <w:r w:rsidRPr="00B179C8">
        <w:rPr>
          <w:b/>
          <w:sz w:val="28"/>
          <w:lang w:val="uk-UA"/>
        </w:rPr>
        <w:t>11.</w:t>
      </w:r>
      <w:r>
        <w:rPr>
          <w:sz w:val="28"/>
          <w:lang w:val="uk-UA"/>
        </w:rPr>
        <w:t xml:space="preserve"> </w:t>
      </w:r>
      <w:r w:rsidR="00F11F9D" w:rsidRPr="00F11F9D">
        <w:rPr>
          <w:sz w:val="28"/>
          <w:lang w:val="uk-UA"/>
        </w:rPr>
        <w:t xml:space="preserve">Надати дозвіл </w:t>
      </w:r>
      <w:r w:rsidR="00F11F9D" w:rsidRPr="00F11F9D">
        <w:rPr>
          <w:bCs/>
          <w:sz w:val="28"/>
          <w:szCs w:val="28"/>
          <w:lang w:val="uk-UA"/>
        </w:rPr>
        <w:t>Товариству з обмеженою відповідальністю будівельна фірма «Чернівціжитлобуд» (Мороз В.Г.) на укладення угод</w:t>
      </w:r>
      <w:r>
        <w:rPr>
          <w:bCs/>
          <w:sz w:val="28"/>
          <w:szCs w:val="28"/>
          <w:lang w:val="uk-UA"/>
        </w:rPr>
        <w:t>и</w:t>
      </w:r>
      <w:r w:rsidR="00F11F9D" w:rsidRPr="00F11F9D">
        <w:rPr>
          <w:bCs/>
          <w:sz w:val="28"/>
          <w:szCs w:val="28"/>
          <w:lang w:val="uk-UA"/>
        </w:rPr>
        <w:t xml:space="preserve"> щодо </w:t>
      </w:r>
      <w:r w:rsidR="00F11F9D" w:rsidRPr="00F11F9D">
        <w:rPr>
          <w:sz w:val="28"/>
          <w:szCs w:val="28"/>
          <w:lang w:val="uk-UA"/>
        </w:rPr>
        <w:t>реконструкції</w:t>
      </w:r>
      <w:r w:rsidR="00F11F9D" w:rsidRPr="00F11F9D">
        <w:rPr>
          <w:b/>
          <w:sz w:val="28"/>
          <w:lang w:val="uk-UA"/>
        </w:rPr>
        <w:t xml:space="preserve"> </w:t>
      </w:r>
      <w:r w:rsidR="00F11F9D" w:rsidRPr="00F11F9D">
        <w:rPr>
          <w:sz w:val="28"/>
          <w:lang w:val="uk-UA"/>
        </w:rPr>
        <w:t xml:space="preserve">незавершеного будівництвом об’єкта літ. </w:t>
      </w:r>
      <w:r w:rsidR="00F11F9D" w:rsidRPr="005D40E9">
        <w:rPr>
          <w:sz w:val="28"/>
        </w:rPr>
        <w:t>«Е»</w:t>
      </w:r>
      <w:r w:rsidR="00F11F9D">
        <w:rPr>
          <w:sz w:val="28"/>
        </w:rPr>
        <w:t xml:space="preserve"> на </w:t>
      </w:r>
      <w:r>
        <w:rPr>
          <w:sz w:val="28"/>
          <w:lang w:val="uk-UA"/>
        </w:rPr>
        <w:t xml:space="preserve">                          </w:t>
      </w:r>
      <w:r w:rsidR="00F11F9D">
        <w:rPr>
          <w:sz w:val="28"/>
        </w:rPr>
        <w:t xml:space="preserve">вул. Кармелюка Устима, 21, який належить територіальній громаді </w:t>
      </w:r>
      <w:r>
        <w:rPr>
          <w:sz w:val="28"/>
          <w:lang w:val="uk-UA"/>
        </w:rPr>
        <w:t xml:space="preserve">                    </w:t>
      </w:r>
      <w:r w:rsidR="00F11F9D">
        <w:rPr>
          <w:sz w:val="28"/>
        </w:rPr>
        <w:t>м. Чернівців, з</w:t>
      </w:r>
      <w:r w:rsidR="00F11F9D" w:rsidRPr="002D777B">
        <w:rPr>
          <w:sz w:val="28"/>
        </w:rPr>
        <w:t xml:space="preserve"> </w:t>
      </w:r>
      <w:r w:rsidR="00F11F9D">
        <w:rPr>
          <w:bCs/>
          <w:sz w:val="28"/>
          <w:szCs w:val="28"/>
        </w:rPr>
        <w:t>працівник</w:t>
      </w:r>
      <w:r>
        <w:rPr>
          <w:bCs/>
          <w:sz w:val="28"/>
          <w:szCs w:val="28"/>
          <w:lang w:val="uk-UA"/>
        </w:rPr>
        <w:t>о</w:t>
      </w:r>
      <w:r w:rsidR="00F11F9D">
        <w:rPr>
          <w:bCs/>
          <w:sz w:val="28"/>
          <w:szCs w:val="28"/>
        </w:rPr>
        <w:t xml:space="preserve">м </w:t>
      </w:r>
      <w:r>
        <w:rPr>
          <w:sz w:val="28"/>
        </w:rPr>
        <w:t>Чернівецького міського комунального виробничого тресту зеленого господарства та протизсувних робіт</w:t>
      </w:r>
      <w:r>
        <w:rPr>
          <w:bCs/>
          <w:sz w:val="28"/>
          <w:szCs w:val="28"/>
        </w:rPr>
        <w:t xml:space="preserve"> </w:t>
      </w:r>
      <w:r w:rsidR="007E3723">
        <w:rPr>
          <w:sz w:val="28"/>
          <w:szCs w:val="28"/>
          <w:lang w:val="uk-UA"/>
        </w:rPr>
        <w:t>(…)</w:t>
      </w:r>
      <w:r>
        <w:rPr>
          <w:b/>
          <w:bCs/>
          <w:sz w:val="28"/>
          <w:szCs w:val="28"/>
          <w:lang w:val="uk-UA"/>
        </w:rPr>
        <w:t>,</w:t>
      </w:r>
      <w:r w:rsidR="00F11F9D" w:rsidRPr="00B179C8">
        <w:rPr>
          <w:bCs/>
          <w:sz w:val="28"/>
          <w:szCs w:val="28"/>
          <w:lang w:val="uk-UA"/>
        </w:rPr>
        <w:t xml:space="preserve"> як</w:t>
      </w:r>
      <w:r>
        <w:rPr>
          <w:bCs/>
          <w:sz w:val="28"/>
          <w:szCs w:val="28"/>
          <w:lang w:val="uk-UA"/>
        </w:rPr>
        <w:t>ий</w:t>
      </w:r>
      <w:r w:rsidR="00F11F9D" w:rsidRPr="00B179C8">
        <w:rPr>
          <w:bCs/>
          <w:sz w:val="28"/>
          <w:szCs w:val="28"/>
          <w:lang w:val="uk-UA"/>
        </w:rPr>
        <w:t xml:space="preserve"> перебува</w:t>
      </w:r>
      <w:r>
        <w:rPr>
          <w:bCs/>
          <w:sz w:val="28"/>
          <w:szCs w:val="28"/>
          <w:lang w:val="uk-UA"/>
        </w:rPr>
        <w:t>є</w:t>
      </w:r>
      <w:r w:rsidR="00F11F9D" w:rsidRPr="00B179C8">
        <w:rPr>
          <w:bCs/>
          <w:sz w:val="28"/>
          <w:szCs w:val="28"/>
          <w:lang w:val="uk-UA"/>
        </w:rPr>
        <w:t xml:space="preserve"> на квартирному обліку за місцем проживання </w:t>
      </w:r>
      <w:r>
        <w:rPr>
          <w:bCs/>
          <w:sz w:val="28"/>
          <w:szCs w:val="28"/>
          <w:lang w:val="uk-UA"/>
        </w:rPr>
        <w:t xml:space="preserve">з 27.08.2008 р. в загальній черзі, </w:t>
      </w:r>
      <w:r w:rsidRPr="00B179C8">
        <w:rPr>
          <w:sz w:val="28"/>
          <w:lang w:val="uk-UA"/>
        </w:rPr>
        <w:t xml:space="preserve">в контрольному списку за місцем роботи № </w:t>
      </w:r>
      <w:r>
        <w:rPr>
          <w:sz w:val="28"/>
          <w:lang w:val="uk-UA"/>
        </w:rPr>
        <w:t xml:space="preserve">3 </w:t>
      </w:r>
      <w:r w:rsidR="00F11F9D" w:rsidRPr="00B179C8">
        <w:rPr>
          <w:bCs/>
          <w:sz w:val="28"/>
          <w:szCs w:val="28"/>
          <w:lang w:val="uk-UA"/>
        </w:rPr>
        <w:t>та вияви</w:t>
      </w:r>
      <w:r>
        <w:rPr>
          <w:bCs/>
          <w:sz w:val="28"/>
          <w:szCs w:val="28"/>
          <w:lang w:val="uk-UA"/>
        </w:rPr>
        <w:t>в</w:t>
      </w:r>
      <w:r w:rsidR="00F11F9D" w:rsidRPr="00B179C8">
        <w:rPr>
          <w:bCs/>
          <w:sz w:val="28"/>
          <w:szCs w:val="28"/>
          <w:lang w:val="uk-UA"/>
        </w:rPr>
        <w:t xml:space="preserve"> бажання за власні кошти взяти дольову участь</w:t>
      </w:r>
      <w:r>
        <w:rPr>
          <w:bCs/>
          <w:sz w:val="28"/>
          <w:szCs w:val="28"/>
          <w:lang w:val="uk-UA"/>
        </w:rPr>
        <w:t>,</w:t>
      </w:r>
      <w:r w:rsidR="00F11F9D" w:rsidRPr="00B179C8">
        <w:rPr>
          <w:bCs/>
          <w:sz w:val="28"/>
          <w:szCs w:val="28"/>
          <w:lang w:val="uk-UA"/>
        </w:rPr>
        <w:t xml:space="preserve"> </w:t>
      </w:r>
      <w:r w:rsidRPr="00B179C8">
        <w:rPr>
          <w:sz w:val="28"/>
          <w:szCs w:val="28"/>
          <w:lang w:val="uk-UA"/>
        </w:rPr>
        <w:t xml:space="preserve">з сім’єю із </w:t>
      </w:r>
      <w:r w:rsidR="007E3723">
        <w:rPr>
          <w:sz w:val="28"/>
          <w:szCs w:val="28"/>
          <w:lang w:val="uk-UA"/>
        </w:rPr>
        <w:t>(…)</w:t>
      </w:r>
      <w:r w:rsidRPr="00B179C8">
        <w:rPr>
          <w:sz w:val="28"/>
          <w:szCs w:val="28"/>
          <w:lang w:val="uk-UA"/>
        </w:rPr>
        <w:t xml:space="preserve"> осіб </w:t>
      </w:r>
      <w:r w:rsidRPr="00B179C8">
        <w:rPr>
          <w:sz w:val="28"/>
          <w:szCs w:val="28"/>
          <w:lang w:val="uk-UA"/>
        </w:rPr>
        <w:lastRenderedPageBreak/>
        <w:t xml:space="preserve">зареєстрований </w:t>
      </w:r>
      <w:r w:rsidR="007E3723">
        <w:rPr>
          <w:sz w:val="28"/>
          <w:szCs w:val="28"/>
          <w:lang w:val="uk-UA"/>
        </w:rPr>
        <w:t>(…)</w:t>
      </w:r>
      <w:r>
        <w:rPr>
          <w:sz w:val="28"/>
        </w:rPr>
        <w:t>,</w:t>
      </w:r>
      <w:r>
        <w:rPr>
          <w:bCs/>
          <w:sz w:val="28"/>
        </w:rPr>
        <w:t xml:space="preserve"> </w:t>
      </w:r>
      <w:r>
        <w:rPr>
          <w:sz w:val="28"/>
        </w:rPr>
        <w:t xml:space="preserve">на </w:t>
      </w:r>
      <w:r w:rsidR="00F47568">
        <w:rPr>
          <w:sz w:val="28"/>
          <w:lang w:val="uk-UA"/>
        </w:rPr>
        <w:t>дво</w:t>
      </w:r>
      <w:r>
        <w:rPr>
          <w:sz w:val="28"/>
        </w:rPr>
        <w:t xml:space="preserve">кімнатну квартиру № </w:t>
      </w:r>
      <w:r w:rsidR="00F47568">
        <w:rPr>
          <w:sz w:val="28"/>
          <w:lang w:val="uk-UA"/>
        </w:rPr>
        <w:t>5</w:t>
      </w:r>
      <w:r>
        <w:rPr>
          <w:sz w:val="28"/>
        </w:rPr>
        <w:t xml:space="preserve"> загальною площею </w:t>
      </w:r>
      <w:r w:rsidR="007E3723">
        <w:rPr>
          <w:sz w:val="28"/>
          <w:lang w:val="uk-UA"/>
        </w:rPr>
        <w:t xml:space="preserve">              </w:t>
      </w:r>
      <w:r w:rsidR="00F47568">
        <w:rPr>
          <w:sz w:val="28"/>
          <w:lang w:val="uk-UA"/>
        </w:rPr>
        <w:t>77</w:t>
      </w:r>
      <w:r>
        <w:rPr>
          <w:sz w:val="28"/>
        </w:rPr>
        <w:t>,</w:t>
      </w:r>
      <w:r w:rsidR="00F47568">
        <w:rPr>
          <w:sz w:val="28"/>
          <w:lang w:val="uk-UA"/>
        </w:rPr>
        <w:t>1</w:t>
      </w:r>
      <w:r>
        <w:rPr>
          <w:sz w:val="28"/>
        </w:rPr>
        <w:t xml:space="preserve">0 кв.м на вул. Кармелюка Устима, 21 </w:t>
      </w:r>
    </w:p>
    <w:p w:rsidR="00B179C8" w:rsidRDefault="00B179C8" w:rsidP="00B179C8">
      <w:pPr>
        <w:ind w:firstLine="708"/>
        <w:jc w:val="both"/>
        <w:rPr>
          <w:sz w:val="28"/>
        </w:rPr>
      </w:pPr>
      <w:r>
        <w:rPr>
          <w:sz w:val="28"/>
        </w:rPr>
        <w:t xml:space="preserve">(підстава: </w:t>
      </w:r>
      <w:r w:rsidRPr="00107C23">
        <w:rPr>
          <w:color w:val="000000"/>
          <w:sz w:val="28"/>
        </w:rPr>
        <w:t>заява</w:t>
      </w:r>
      <w:r>
        <w:rPr>
          <w:sz w:val="28"/>
        </w:rPr>
        <w:t xml:space="preserve">, протокол № </w:t>
      </w:r>
      <w:r w:rsidR="00F47568">
        <w:rPr>
          <w:sz w:val="28"/>
          <w:lang w:val="uk-UA"/>
        </w:rPr>
        <w:t>1</w:t>
      </w:r>
      <w:r>
        <w:rPr>
          <w:sz w:val="28"/>
        </w:rPr>
        <w:t xml:space="preserve"> спільного засідання адміністрації та профспілкового комітету Чернівецького тресту зеленого господарства та протизсувних робіт від </w:t>
      </w:r>
      <w:r w:rsidR="00F47568">
        <w:rPr>
          <w:sz w:val="28"/>
          <w:lang w:val="uk-UA"/>
        </w:rPr>
        <w:t>24</w:t>
      </w:r>
      <w:r>
        <w:rPr>
          <w:sz w:val="28"/>
        </w:rPr>
        <w:t>.</w:t>
      </w:r>
      <w:r w:rsidR="00F47568">
        <w:rPr>
          <w:sz w:val="28"/>
          <w:lang w:val="uk-UA"/>
        </w:rPr>
        <w:t>1</w:t>
      </w:r>
      <w:r>
        <w:rPr>
          <w:sz w:val="28"/>
        </w:rPr>
        <w:t>0.201</w:t>
      </w:r>
      <w:r w:rsidR="00F47568">
        <w:rPr>
          <w:sz w:val="28"/>
          <w:lang w:val="uk-UA"/>
        </w:rPr>
        <w:t>7</w:t>
      </w:r>
      <w:r>
        <w:rPr>
          <w:sz w:val="28"/>
        </w:rPr>
        <w:t xml:space="preserve"> р.).</w:t>
      </w:r>
    </w:p>
    <w:p w:rsidR="00F11F9D" w:rsidRDefault="00F11F9D" w:rsidP="001571D5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D80D37" w:rsidRDefault="00D80D37" w:rsidP="00D80D37">
      <w:pPr>
        <w:ind w:firstLine="708"/>
        <w:jc w:val="both"/>
        <w:rPr>
          <w:sz w:val="28"/>
          <w:lang w:val="uk-UA"/>
        </w:rPr>
      </w:pPr>
      <w:r w:rsidRPr="005424D8">
        <w:rPr>
          <w:b/>
          <w:color w:val="000000"/>
          <w:sz w:val="28"/>
          <w:szCs w:val="28"/>
          <w:lang w:val="uk-UA"/>
        </w:rPr>
        <w:t>1</w:t>
      </w:r>
      <w:r w:rsidR="00C01EF6">
        <w:rPr>
          <w:b/>
          <w:color w:val="000000"/>
          <w:sz w:val="28"/>
          <w:szCs w:val="28"/>
          <w:lang w:val="uk-UA"/>
        </w:rPr>
        <w:t>2</w:t>
      </w:r>
      <w:r w:rsidRPr="005424D8">
        <w:rPr>
          <w:b/>
          <w:color w:val="000000"/>
          <w:sz w:val="28"/>
          <w:szCs w:val="28"/>
          <w:lang w:val="uk-UA"/>
        </w:rPr>
        <w:t xml:space="preserve">. </w:t>
      </w:r>
      <w:r w:rsidRPr="005435C0">
        <w:rPr>
          <w:b/>
          <w:color w:val="000000"/>
          <w:sz w:val="28"/>
          <w:szCs w:val="28"/>
          <w:lang w:val="uk-UA"/>
        </w:rPr>
        <w:t>Розділити облікову справу по квартирному обліку</w:t>
      </w:r>
      <w:r w:rsidR="00C01EF6">
        <w:rPr>
          <w:b/>
          <w:color w:val="000000"/>
          <w:sz w:val="28"/>
          <w:szCs w:val="28"/>
          <w:lang w:val="uk-UA"/>
        </w:rPr>
        <w:t xml:space="preserve"> </w:t>
      </w:r>
      <w:r w:rsidR="00C01EF6" w:rsidRPr="009A04EA">
        <w:rPr>
          <w:color w:val="000000"/>
          <w:sz w:val="28"/>
          <w:szCs w:val="28"/>
          <w:lang w:val="uk-UA"/>
        </w:rPr>
        <w:t>м</w:t>
      </w:r>
      <w:r w:rsidRPr="005435C0">
        <w:rPr>
          <w:color w:val="000000"/>
          <w:sz w:val="28"/>
          <w:szCs w:val="28"/>
          <w:lang w:val="uk-UA"/>
        </w:rPr>
        <w:t>іж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="007E3723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7E3723">
        <w:rPr>
          <w:color w:val="000000"/>
          <w:sz w:val="28"/>
          <w:szCs w:val="28"/>
          <w:lang w:val="uk-UA"/>
        </w:rPr>
        <w:t>.</w:t>
      </w:r>
      <w:r>
        <w:rPr>
          <w:sz w:val="28"/>
          <w:lang w:val="uk-UA"/>
        </w:rPr>
        <w:t xml:space="preserve"> </w:t>
      </w:r>
    </w:p>
    <w:p w:rsidR="00C01EF6" w:rsidRDefault="00C01EF6" w:rsidP="00C01EF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12</w:t>
      </w:r>
      <w:r w:rsidR="00D80D37" w:rsidRPr="000C2ACC">
        <w:rPr>
          <w:b/>
          <w:sz w:val="28"/>
          <w:lang w:val="uk-UA"/>
        </w:rPr>
        <w:t>.</w:t>
      </w:r>
      <w:r w:rsidR="00D80D37">
        <w:rPr>
          <w:b/>
          <w:sz w:val="28"/>
          <w:lang w:val="uk-UA"/>
        </w:rPr>
        <w:t>1.</w:t>
      </w:r>
    </w:p>
    <w:p w:rsidR="00D80D37" w:rsidRDefault="00D80D37" w:rsidP="00D80D37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ab/>
      </w:r>
      <w:r w:rsidRPr="000C2ACC">
        <w:rPr>
          <w:b/>
          <w:sz w:val="28"/>
          <w:lang w:val="uk-UA"/>
        </w:rPr>
        <w:t>1</w:t>
      </w:r>
      <w:r w:rsidR="00C01EF6">
        <w:rPr>
          <w:b/>
          <w:sz w:val="28"/>
          <w:lang w:val="uk-UA"/>
        </w:rPr>
        <w:t>2</w:t>
      </w:r>
      <w:r>
        <w:rPr>
          <w:b/>
          <w:sz w:val="28"/>
          <w:lang w:val="uk-UA"/>
        </w:rPr>
        <w:t>.</w:t>
      </w:r>
      <w:r w:rsidR="00C01EF6">
        <w:rPr>
          <w:b/>
          <w:sz w:val="28"/>
          <w:lang w:val="uk-UA"/>
        </w:rPr>
        <w:t>2</w:t>
      </w:r>
      <w:r w:rsidRPr="000C2ACC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 xml:space="preserve"> </w:t>
      </w:r>
      <w:r w:rsidR="007E3723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7E3723">
        <w:rPr>
          <w:color w:val="000000"/>
          <w:sz w:val="28"/>
          <w:szCs w:val="28"/>
          <w:lang w:val="uk-UA"/>
        </w:rPr>
        <w:t>.</w:t>
      </w:r>
    </w:p>
    <w:p w:rsidR="00412570" w:rsidRDefault="00412570" w:rsidP="00D80D37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412570" w:rsidRDefault="00412570" w:rsidP="00412570">
      <w:pPr>
        <w:tabs>
          <w:tab w:val="left" w:pos="720"/>
        </w:tabs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>13.</w:t>
      </w:r>
      <w:r>
        <w:rPr>
          <w:sz w:val="28"/>
          <w:szCs w:val="28"/>
          <w:lang w:val="uk-UA"/>
        </w:rPr>
        <w:t xml:space="preserve"> Затвердити протокол № 4 спільного засідання адміністрації та профспілкового комітету апарату Чернівецької обласної державної адміністрації від 27.10.2017 р. та видати ордер:</w:t>
      </w:r>
    </w:p>
    <w:p w:rsidR="00997BB1" w:rsidRDefault="00997BB1" w:rsidP="00412570">
      <w:pPr>
        <w:tabs>
          <w:tab w:val="left" w:pos="720"/>
        </w:tabs>
        <w:ind w:firstLine="708"/>
        <w:jc w:val="both"/>
        <w:rPr>
          <w:sz w:val="28"/>
          <w:szCs w:val="28"/>
          <w:lang w:val="uk-UA"/>
        </w:rPr>
      </w:pPr>
    </w:p>
    <w:p w:rsidR="007E3723" w:rsidRDefault="007E3723" w:rsidP="007E3723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412570">
        <w:rPr>
          <w:b/>
          <w:sz w:val="28"/>
          <w:szCs w:val="28"/>
          <w:lang w:val="uk-UA"/>
        </w:rPr>
        <w:t>13</w:t>
      </w:r>
      <w:r w:rsidR="00412570" w:rsidRPr="00A16D5B">
        <w:rPr>
          <w:b/>
          <w:sz w:val="28"/>
          <w:szCs w:val="28"/>
          <w:lang w:val="uk-UA"/>
        </w:rPr>
        <w:t>.</w:t>
      </w:r>
      <w:r w:rsidR="00C229F9">
        <w:rPr>
          <w:b/>
          <w:sz w:val="28"/>
          <w:szCs w:val="28"/>
          <w:lang w:val="uk-UA"/>
        </w:rPr>
        <w:t>1</w:t>
      </w:r>
      <w:r w:rsidR="00412570" w:rsidRPr="00A16D5B">
        <w:rPr>
          <w:b/>
          <w:sz w:val="28"/>
          <w:szCs w:val="28"/>
          <w:lang w:val="uk-UA"/>
        </w:rPr>
        <w:t>.</w:t>
      </w:r>
      <w:r w:rsidR="00412570">
        <w:rPr>
          <w:sz w:val="28"/>
          <w:szCs w:val="28"/>
          <w:lang w:val="uk-UA"/>
        </w:rPr>
        <w:t xml:space="preserve"> </w:t>
      </w:r>
      <w:r w:rsidRPr="00091F5C">
        <w:rPr>
          <w:color w:val="000000"/>
          <w:sz w:val="28"/>
          <w:szCs w:val="28"/>
          <w:lang w:val="uk-UA"/>
        </w:rPr>
        <w:t>(</w:t>
      </w:r>
      <w:r>
        <w:rPr>
          <w:color w:val="000000"/>
          <w:sz w:val="28"/>
          <w:szCs w:val="28"/>
          <w:lang w:val="uk-UA"/>
        </w:rPr>
        <w:t>…</w:t>
      </w:r>
      <w:r w:rsidRPr="00091F5C">
        <w:rPr>
          <w:color w:val="000000"/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/>
        </w:rPr>
        <w:t>.</w:t>
      </w:r>
    </w:p>
    <w:p w:rsidR="00997BB1" w:rsidRDefault="00997BB1" w:rsidP="00412570">
      <w:pPr>
        <w:jc w:val="both"/>
        <w:rPr>
          <w:sz w:val="28"/>
          <w:szCs w:val="28"/>
          <w:lang w:val="uk-UA"/>
        </w:rPr>
      </w:pPr>
    </w:p>
    <w:p w:rsidR="007E3723" w:rsidRDefault="007E3723" w:rsidP="007E3723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C229F9">
        <w:rPr>
          <w:b/>
          <w:sz w:val="28"/>
          <w:szCs w:val="28"/>
          <w:lang w:val="uk-UA"/>
        </w:rPr>
        <w:t>13</w:t>
      </w:r>
      <w:r w:rsidR="00C229F9" w:rsidRPr="00A16D5B">
        <w:rPr>
          <w:b/>
          <w:sz w:val="28"/>
          <w:szCs w:val="28"/>
          <w:lang w:val="uk-UA"/>
        </w:rPr>
        <w:t>.</w:t>
      </w:r>
      <w:r w:rsidR="00C229F9">
        <w:rPr>
          <w:b/>
          <w:sz w:val="28"/>
          <w:szCs w:val="28"/>
          <w:lang w:val="uk-UA"/>
        </w:rPr>
        <w:t>2</w:t>
      </w:r>
      <w:r w:rsidR="00C229F9" w:rsidRPr="00A16D5B">
        <w:rPr>
          <w:b/>
          <w:sz w:val="28"/>
          <w:szCs w:val="28"/>
          <w:lang w:val="uk-UA"/>
        </w:rPr>
        <w:t>.</w:t>
      </w:r>
      <w:r w:rsidR="00C229F9">
        <w:rPr>
          <w:sz w:val="28"/>
          <w:szCs w:val="28"/>
          <w:lang w:val="uk-UA"/>
        </w:rPr>
        <w:t xml:space="preserve"> </w:t>
      </w:r>
      <w:r w:rsidRPr="00091F5C">
        <w:rPr>
          <w:color w:val="000000"/>
          <w:sz w:val="28"/>
          <w:szCs w:val="28"/>
          <w:lang w:val="uk-UA"/>
        </w:rPr>
        <w:t>(</w:t>
      </w:r>
      <w:r>
        <w:rPr>
          <w:color w:val="000000"/>
          <w:sz w:val="28"/>
          <w:szCs w:val="28"/>
          <w:lang w:val="uk-UA"/>
        </w:rPr>
        <w:t>…</w:t>
      </w:r>
      <w:r w:rsidRPr="00091F5C">
        <w:rPr>
          <w:color w:val="000000"/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/>
        </w:rPr>
        <w:t>.</w:t>
      </w:r>
    </w:p>
    <w:p w:rsidR="00F9237C" w:rsidRDefault="00F9237C" w:rsidP="00D80D37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F9237C" w:rsidRDefault="00F9237C" w:rsidP="00F9237C">
      <w:pPr>
        <w:tabs>
          <w:tab w:val="left" w:pos="540"/>
          <w:tab w:val="left" w:pos="720"/>
        </w:tabs>
        <w:ind w:firstLine="709"/>
        <w:jc w:val="both"/>
        <w:rPr>
          <w:sz w:val="28"/>
          <w:szCs w:val="28"/>
          <w:lang w:val="uk-UA"/>
        </w:rPr>
      </w:pPr>
      <w:r w:rsidRPr="007D730E">
        <w:rPr>
          <w:b/>
          <w:bCs/>
          <w:sz w:val="28"/>
          <w:szCs w:val="28"/>
          <w:lang w:val="uk-UA"/>
        </w:rPr>
        <w:t>1</w:t>
      </w:r>
      <w:r>
        <w:rPr>
          <w:b/>
          <w:bCs/>
          <w:sz w:val="28"/>
          <w:szCs w:val="28"/>
          <w:lang w:val="uk-UA"/>
        </w:rPr>
        <w:t>4</w:t>
      </w:r>
      <w:r w:rsidRPr="007D730E">
        <w:rPr>
          <w:b/>
          <w:bCs/>
          <w:sz w:val="28"/>
          <w:szCs w:val="28"/>
          <w:lang w:val="uk-UA"/>
        </w:rPr>
        <w:t>.</w:t>
      </w:r>
      <w:r w:rsidRPr="007D730E">
        <w:rPr>
          <w:sz w:val="28"/>
          <w:szCs w:val="28"/>
          <w:lang w:val="uk-UA"/>
        </w:rPr>
        <w:t xml:space="preserve"> Закріпити за </w:t>
      </w:r>
      <w:r w:rsidRPr="007D730E">
        <w:rPr>
          <w:sz w:val="28"/>
          <w:lang w:val="uk-UA"/>
        </w:rPr>
        <w:t>Головним управлінням Національної поліції в Чернівецькій області</w:t>
      </w:r>
      <w:r w:rsidRPr="007D730E">
        <w:rPr>
          <w:sz w:val="28"/>
          <w:szCs w:val="28"/>
          <w:lang w:val="uk-UA"/>
        </w:rPr>
        <w:t xml:space="preserve"> як службові квартири та видати ордери (підстава: </w:t>
      </w:r>
      <w:r w:rsidR="00437157">
        <w:rPr>
          <w:sz w:val="28"/>
          <w:lang w:val="uk-UA"/>
        </w:rPr>
        <w:t>протокол</w:t>
      </w:r>
      <w:r w:rsidR="00CF3B57">
        <w:rPr>
          <w:sz w:val="28"/>
          <w:lang w:val="uk-UA"/>
        </w:rPr>
        <w:t>и</w:t>
      </w:r>
      <w:r w:rsidR="00437157">
        <w:rPr>
          <w:sz w:val="28"/>
          <w:lang w:val="uk-UA"/>
        </w:rPr>
        <w:t xml:space="preserve"> № 8</w:t>
      </w:r>
      <w:r w:rsidR="00CF3B57" w:rsidRPr="00CF3B57">
        <w:rPr>
          <w:sz w:val="28"/>
          <w:lang w:val="uk-UA"/>
        </w:rPr>
        <w:t xml:space="preserve"> </w:t>
      </w:r>
      <w:r w:rsidR="00CF3B57">
        <w:rPr>
          <w:sz w:val="28"/>
          <w:lang w:val="uk-UA"/>
        </w:rPr>
        <w:t>від 14</w:t>
      </w:r>
      <w:r w:rsidR="00CF3B57" w:rsidRPr="007D730E">
        <w:rPr>
          <w:sz w:val="28"/>
          <w:lang w:val="uk-UA"/>
        </w:rPr>
        <w:t>.</w:t>
      </w:r>
      <w:r w:rsidR="00CF3B57">
        <w:rPr>
          <w:sz w:val="28"/>
          <w:lang w:val="uk-UA"/>
        </w:rPr>
        <w:t>11</w:t>
      </w:r>
      <w:r w:rsidR="00CF3B57" w:rsidRPr="007D730E">
        <w:rPr>
          <w:sz w:val="28"/>
          <w:lang w:val="uk-UA"/>
        </w:rPr>
        <w:t>.2017 р.</w:t>
      </w:r>
      <w:r w:rsidR="00CF3B57">
        <w:rPr>
          <w:sz w:val="28"/>
          <w:lang w:val="uk-UA"/>
        </w:rPr>
        <w:t>, № 9 від 17.11.2017 р.</w:t>
      </w:r>
      <w:r w:rsidRPr="007D730E">
        <w:rPr>
          <w:sz w:val="28"/>
          <w:lang w:val="uk-UA"/>
        </w:rPr>
        <w:t xml:space="preserve"> спільного засідання адміністрації та житлової комісії ГУНП в Чернівецькій області </w:t>
      </w:r>
      <w:r w:rsidR="00437157">
        <w:rPr>
          <w:sz w:val="28"/>
          <w:lang w:val="uk-UA"/>
        </w:rPr>
        <w:t xml:space="preserve"> та обласного комітету ПАП ОВС України і ОПК</w:t>
      </w:r>
      <w:r w:rsidRPr="007D730E">
        <w:rPr>
          <w:sz w:val="28"/>
          <w:szCs w:val="28"/>
          <w:lang w:val="uk-UA"/>
        </w:rPr>
        <w:t>):</w:t>
      </w:r>
    </w:p>
    <w:p w:rsidR="00637D85" w:rsidRPr="007D730E" w:rsidRDefault="00637D85" w:rsidP="00F9237C">
      <w:pPr>
        <w:tabs>
          <w:tab w:val="left" w:pos="540"/>
          <w:tab w:val="left" w:pos="720"/>
        </w:tabs>
        <w:ind w:firstLine="709"/>
        <w:jc w:val="both"/>
        <w:rPr>
          <w:sz w:val="28"/>
          <w:szCs w:val="28"/>
          <w:lang w:val="uk-UA"/>
        </w:rPr>
      </w:pPr>
    </w:p>
    <w:p w:rsidR="00637D85" w:rsidRDefault="00F9237C" w:rsidP="00CF3B57">
      <w:pPr>
        <w:tabs>
          <w:tab w:val="left" w:pos="360"/>
          <w:tab w:val="left" w:pos="540"/>
          <w:tab w:val="left" w:pos="720"/>
          <w:tab w:val="left" w:pos="5895"/>
        </w:tabs>
        <w:jc w:val="both"/>
        <w:rPr>
          <w:sz w:val="28"/>
          <w:szCs w:val="28"/>
          <w:lang w:val="uk-UA"/>
        </w:rPr>
      </w:pPr>
      <w:r w:rsidRPr="007D730E">
        <w:rPr>
          <w:b/>
          <w:sz w:val="28"/>
          <w:szCs w:val="28"/>
          <w:lang w:val="uk-UA"/>
        </w:rPr>
        <w:tab/>
        <w:t xml:space="preserve">    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1</w:t>
      </w:r>
      <w:r w:rsidR="00437157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</w:rPr>
        <w:t>.1.</w:t>
      </w:r>
      <w:r w:rsidRPr="00C44354">
        <w:rPr>
          <w:b/>
          <w:sz w:val="28"/>
          <w:szCs w:val="28"/>
        </w:rPr>
        <w:t xml:space="preserve"> </w:t>
      </w:r>
      <w:r w:rsidR="007E3723" w:rsidRPr="00091F5C">
        <w:rPr>
          <w:color w:val="000000"/>
          <w:sz w:val="28"/>
          <w:szCs w:val="28"/>
          <w:lang w:val="uk-UA"/>
        </w:rPr>
        <w:t>(</w:t>
      </w:r>
      <w:r w:rsidR="007E3723">
        <w:rPr>
          <w:color w:val="000000"/>
          <w:sz w:val="28"/>
          <w:szCs w:val="28"/>
          <w:lang w:val="uk-UA"/>
        </w:rPr>
        <w:t>…</w:t>
      </w:r>
      <w:r w:rsidR="007E3723" w:rsidRPr="00091F5C">
        <w:rPr>
          <w:color w:val="000000"/>
          <w:sz w:val="28"/>
          <w:szCs w:val="28"/>
          <w:lang w:val="uk-UA"/>
        </w:rPr>
        <w:t>)</w:t>
      </w:r>
      <w:r w:rsidR="007E3723">
        <w:rPr>
          <w:color w:val="000000"/>
          <w:sz w:val="28"/>
          <w:szCs w:val="28"/>
          <w:lang w:val="uk-UA"/>
        </w:rPr>
        <w:t>.</w:t>
      </w:r>
    </w:p>
    <w:p w:rsidR="007E3723" w:rsidRDefault="00F9237C" w:rsidP="007E3723">
      <w:pPr>
        <w:tabs>
          <w:tab w:val="left" w:pos="360"/>
          <w:tab w:val="left" w:pos="540"/>
          <w:tab w:val="left" w:pos="720"/>
          <w:tab w:val="left" w:pos="5895"/>
        </w:tabs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</w:rPr>
        <w:t>1</w:t>
      </w:r>
      <w:r w:rsidR="00D11F91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</w:rPr>
        <w:t>.2.</w:t>
      </w:r>
      <w:r w:rsidRPr="00C44354">
        <w:rPr>
          <w:b/>
          <w:sz w:val="28"/>
          <w:szCs w:val="28"/>
        </w:rPr>
        <w:t xml:space="preserve"> </w:t>
      </w:r>
      <w:r w:rsidR="007E3723" w:rsidRPr="00091F5C">
        <w:rPr>
          <w:color w:val="000000"/>
          <w:sz w:val="28"/>
          <w:szCs w:val="28"/>
          <w:lang w:val="uk-UA"/>
        </w:rPr>
        <w:t>(</w:t>
      </w:r>
      <w:r w:rsidR="007E3723">
        <w:rPr>
          <w:color w:val="000000"/>
          <w:sz w:val="28"/>
          <w:szCs w:val="28"/>
          <w:lang w:val="uk-UA"/>
        </w:rPr>
        <w:t>…</w:t>
      </w:r>
      <w:r w:rsidR="007E3723" w:rsidRPr="00091F5C">
        <w:rPr>
          <w:color w:val="000000"/>
          <w:sz w:val="28"/>
          <w:szCs w:val="28"/>
          <w:lang w:val="uk-UA"/>
        </w:rPr>
        <w:t>)</w:t>
      </w:r>
      <w:r w:rsidR="007E3723">
        <w:rPr>
          <w:color w:val="000000"/>
          <w:sz w:val="28"/>
          <w:szCs w:val="28"/>
          <w:lang w:val="uk-UA"/>
        </w:rPr>
        <w:t>.</w:t>
      </w:r>
    </w:p>
    <w:p w:rsidR="007E3723" w:rsidRDefault="00F9237C" w:rsidP="007E3723">
      <w:pPr>
        <w:tabs>
          <w:tab w:val="left" w:pos="360"/>
          <w:tab w:val="left" w:pos="540"/>
          <w:tab w:val="left" w:pos="72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CF3B57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>1</w:t>
      </w:r>
      <w:r w:rsidR="00385B66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</w:rPr>
        <w:t>.3.</w:t>
      </w:r>
      <w:r w:rsidRPr="00C44354">
        <w:rPr>
          <w:b/>
          <w:sz w:val="28"/>
          <w:szCs w:val="28"/>
        </w:rPr>
        <w:t xml:space="preserve"> </w:t>
      </w:r>
      <w:r w:rsidR="007E3723" w:rsidRPr="00091F5C">
        <w:rPr>
          <w:color w:val="000000"/>
          <w:sz w:val="28"/>
          <w:szCs w:val="28"/>
          <w:lang w:val="uk-UA"/>
        </w:rPr>
        <w:t>(</w:t>
      </w:r>
      <w:r w:rsidR="007E3723">
        <w:rPr>
          <w:color w:val="000000"/>
          <w:sz w:val="28"/>
          <w:szCs w:val="28"/>
          <w:lang w:val="uk-UA"/>
        </w:rPr>
        <w:t>…</w:t>
      </w:r>
      <w:r w:rsidR="007E3723" w:rsidRPr="00091F5C">
        <w:rPr>
          <w:color w:val="000000"/>
          <w:sz w:val="28"/>
          <w:szCs w:val="28"/>
          <w:lang w:val="uk-UA"/>
        </w:rPr>
        <w:t>)</w:t>
      </w:r>
      <w:r w:rsidR="007E3723">
        <w:rPr>
          <w:color w:val="000000"/>
          <w:sz w:val="28"/>
          <w:szCs w:val="28"/>
          <w:lang w:val="uk-UA"/>
        </w:rPr>
        <w:t>.</w:t>
      </w:r>
    </w:p>
    <w:p w:rsidR="007E3723" w:rsidRDefault="00F9237C" w:rsidP="007E3723">
      <w:pPr>
        <w:tabs>
          <w:tab w:val="left" w:pos="360"/>
          <w:tab w:val="left" w:pos="540"/>
          <w:tab w:val="left" w:pos="72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1</w:t>
      </w:r>
      <w:r w:rsidR="001B4B7E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</w:rPr>
        <w:t>.4.</w:t>
      </w:r>
      <w:r w:rsidRPr="00C44354">
        <w:rPr>
          <w:b/>
          <w:sz w:val="28"/>
          <w:szCs w:val="28"/>
        </w:rPr>
        <w:t xml:space="preserve"> </w:t>
      </w:r>
      <w:r w:rsidR="007E3723" w:rsidRPr="00091F5C">
        <w:rPr>
          <w:color w:val="000000"/>
          <w:sz w:val="28"/>
          <w:szCs w:val="28"/>
          <w:lang w:val="uk-UA"/>
        </w:rPr>
        <w:t>(</w:t>
      </w:r>
      <w:r w:rsidR="007E3723">
        <w:rPr>
          <w:color w:val="000000"/>
          <w:sz w:val="28"/>
          <w:szCs w:val="28"/>
          <w:lang w:val="uk-UA"/>
        </w:rPr>
        <w:t>…</w:t>
      </w:r>
      <w:r w:rsidR="007E3723" w:rsidRPr="00091F5C">
        <w:rPr>
          <w:color w:val="000000"/>
          <w:sz w:val="28"/>
          <w:szCs w:val="28"/>
          <w:lang w:val="uk-UA"/>
        </w:rPr>
        <w:t>)</w:t>
      </w:r>
      <w:r w:rsidR="007E3723">
        <w:rPr>
          <w:color w:val="000000"/>
          <w:sz w:val="28"/>
          <w:szCs w:val="28"/>
          <w:lang w:val="uk-UA"/>
        </w:rPr>
        <w:t>.</w:t>
      </w:r>
    </w:p>
    <w:p w:rsidR="007E3723" w:rsidRDefault="00F9237C" w:rsidP="007E3723">
      <w:pPr>
        <w:tabs>
          <w:tab w:val="left" w:pos="360"/>
          <w:tab w:val="left" w:pos="540"/>
          <w:tab w:val="left" w:pos="72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ab/>
        <w:t xml:space="preserve">  </w:t>
      </w:r>
      <w:r>
        <w:rPr>
          <w:b/>
          <w:sz w:val="28"/>
          <w:szCs w:val="28"/>
          <w:lang w:val="uk-UA"/>
        </w:rPr>
        <w:t xml:space="preserve">  </w:t>
      </w:r>
      <w:r w:rsidR="007E372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1</w:t>
      </w:r>
      <w:r w:rsidR="002A1FF9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</w:rPr>
        <w:t>.5.</w:t>
      </w:r>
      <w:r w:rsidRPr="00C44354">
        <w:rPr>
          <w:b/>
          <w:sz w:val="28"/>
          <w:szCs w:val="28"/>
        </w:rPr>
        <w:t xml:space="preserve"> </w:t>
      </w:r>
      <w:r w:rsidR="007E3723" w:rsidRPr="00091F5C">
        <w:rPr>
          <w:color w:val="000000"/>
          <w:sz w:val="28"/>
          <w:szCs w:val="28"/>
          <w:lang w:val="uk-UA"/>
        </w:rPr>
        <w:t>(</w:t>
      </w:r>
      <w:r w:rsidR="007E3723">
        <w:rPr>
          <w:color w:val="000000"/>
          <w:sz w:val="28"/>
          <w:szCs w:val="28"/>
          <w:lang w:val="uk-UA"/>
        </w:rPr>
        <w:t>…</w:t>
      </w:r>
      <w:r w:rsidR="007E3723" w:rsidRPr="00091F5C">
        <w:rPr>
          <w:color w:val="000000"/>
          <w:sz w:val="28"/>
          <w:szCs w:val="28"/>
          <w:lang w:val="uk-UA"/>
        </w:rPr>
        <w:t>)</w:t>
      </w:r>
      <w:r w:rsidR="007E3723">
        <w:rPr>
          <w:color w:val="000000"/>
          <w:sz w:val="28"/>
          <w:szCs w:val="28"/>
          <w:lang w:val="uk-UA"/>
        </w:rPr>
        <w:t>.</w:t>
      </w:r>
    </w:p>
    <w:p w:rsidR="007E3723" w:rsidRDefault="002A1FF9" w:rsidP="007E3723">
      <w:pPr>
        <w:tabs>
          <w:tab w:val="left" w:pos="360"/>
          <w:tab w:val="left" w:pos="540"/>
          <w:tab w:val="left" w:pos="72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  <w:lang w:val="uk-UA"/>
        </w:rPr>
        <w:t xml:space="preserve"> </w:t>
      </w:r>
      <w:r w:rsidR="007E3723">
        <w:rPr>
          <w:b/>
          <w:sz w:val="28"/>
          <w:szCs w:val="28"/>
          <w:lang w:val="uk-UA"/>
        </w:rPr>
        <w:tab/>
      </w:r>
      <w:r w:rsidR="007E3723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</w:t>
      </w:r>
      <w:r w:rsidR="007E372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1</w:t>
      </w:r>
      <w:r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</w:rPr>
        <w:t>.</w:t>
      </w:r>
      <w:r w:rsidRPr="00C44354">
        <w:rPr>
          <w:b/>
          <w:sz w:val="28"/>
          <w:szCs w:val="28"/>
        </w:rPr>
        <w:t xml:space="preserve"> </w:t>
      </w:r>
      <w:r w:rsidR="007E3723" w:rsidRPr="00091F5C">
        <w:rPr>
          <w:color w:val="000000"/>
          <w:sz w:val="28"/>
          <w:szCs w:val="28"/>
          <w:lang w:val="uk-UA"/>
        </w:rPr>
        <w:t>(</w:t>
      </w:r>
      <w:r w:rsidR="007E3723">
        <w:rPr>
          <w:color w:val="000000"/>
          <w:sz w:val="28"/>
          <w:szCs w:val="28"/>
          <w:lang w:val="uk-UA"/>
        </w:rPr>
        <w:t>…</w:t>
      </w:r>
      <w:r w:rsidR="007E3723" w:rsidRPr="00091F5C">
        <w:rPr>
          <w:color w:val="000000"/>
          <w:sz w:val="28"/>
          <w:szCs w:val="28"/>
          <w:lang w:val="uk-UA"/>
        </w:rPr>
        <w:t>)</w:t>
      </w:r>
      <w:r w:rsidR="007E3723">
        <w:rPr>
          <w:color w:val="000000"/>
          <w:sz w:val="28"/>
          <w:szCs w:val="28"/>
          <w:lang w:val="uk-UA"/>
        </w:rPr>
        <w:t>.</w:t>
      </w:r>
    </w:p>
    <w:p w:rsidR="007E3723" w:rsidRDefault="0006054A" w:rsidP="007E3723">
      <w:pPr>
        <w:tabs>
          <w:tab w:val="left" w:pos="360"/>
          <w:tab w:val="left" w:pos="540"/>
          <w:tab w:val="left" w:pos="72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</w:t>
      </w:r>
      <w:r w:rsidR="007E372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1</w:t>
      </w:r>
      <w:r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</w:rPr>
        <w:t>.</w:t>
      </w:r>
      <w:r w:rsidRPr="00C44354">
        <w:rPr>
          <w:b/>
          <w:sz w:val="28"/>
          <w:szCs w:val="28"/>
        </w:rPr>
        <w:t xml:space="preserve"> </w:t>
      </w:r>
      <w:r w:rsidR="007E3723" w:rsidRPr="00091F5C">
        <w:rPr>
          <w:color w:val="000000"/>
          <w:sz w:val="28"/>
          <w:szCs w:val="28"/>
          <w:lang w:val="uk-UA"/>
        </w:rPr>
        <w:t>(</w:t>
      </w:r>
      <w:r w:rsidR="007E3723">
        <w:rPr>
          <w:color w:val="000000"/>
          <w:sz w:val="28"/>
          <w:szCs w:val="28"/>
          <w:lang w:val="uk-UA"/>
        </w:rPr>
        <w:t>…</w:t>
      </w:r>
      <w:r w:rsidR="007E3723" w:rsidRPr="00091F5C">
        <w:rPr>
          <w:color w:val="000000"/>
          <w:sz w:val="28"/>
          <w:szCs w:val="28"/>
          <w:lang w:val="uk-UA"/>
        </w:rPr>
        <w:t>)</w:t>
      </w:r>
      <w:r w:rsidR="007E3723">
        <w:rPr>
          <w:color w:val="000000"/>
          <w:sz w:val="28"/>
          <w:szCs w:val="28"/>
          <w:lang w:val="uk-UA"/>
        </w:rPr>
        <w:t>.</w:t>
      </w:r>
    </w:p>
    <w:p w:rsidR="007E3723" w:rsidRDefault="00271945" w:rsidP="007E3723">
      <w:pPr>
        <w:tabs>
          <w:tab w:val="left" w:pos="360"/>
          <w:tab w:val="left" w:pos="540"/>
          <w:tab w:val="left" w:pos="72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ab/>
        <w:t xml:space="preserve">  </w:t>
      </w:r>
      <w:r w:rsidR="007E3723">
        <w:rPr>
          <w:b/>
          <w:sz w:val="28"/>
          <w:lang w:val="uk-UA"/>
        </w:rPr>
        <w:t xml:space="preserve">   </w:t>
      </w:r>
      <w:r w:rsidR="00462893">
        <w:rPr>
          <w:b/>
          <w:sz w:val="28"/>
          <w:lang w:val="uk-UA"/>
        </w:rPr>
        <w:t>1</w:t>
      </w:r>
      <w:r w:rsidR="00D768E7">
        <w:rPr>
          <w:b/>
          <w:sz w:val="28"/>
          <w:lang w:val="uk-UA"/>
        </w:rPr>
        <w:t>4</w:t>
      </w:r>
      <w:r w:rsidR="00462893" w:rsidRPr="00575016">
        <w:rPr>
          <w:b/>
          <w:sz w:val="28"/>
          <w:lang w:val="uk-UA"/>
        </w:rPr>
        <w:t>.</w:t>
      </w:r>
      <w:r w:rsidR="00D768E7">
        <w:rPr>
          <w:b/>
          <w:sz w:val="28"/>
          <w:lang w:val="uk-UA"/>
        </w:rPr>
        <w:t>8.</w:t>
      </w:r>
      <w:r w:rsidR="00462893" w:rsidRPr="00575016">
        <w:rPr>
          <w:b/>
          <w:sz w:val="28"/>
          <w:lang w:val="uk-UA"/>
        </w:rPr>
        <w:t xml:space="preserve"> </w:t>
      </w:r>
      <w:r w:rsidR="007E3723" w:rsidRPr="00091F5C">
        <w:rPr>
          <w:color w:val="000000"/>
          <w:sz w:val="28"/>
          <w:szCs w:val="28"/>
          <w:lang w:val="uk-UA"/>
        </w:rPr>
        <w:t>(</w:t>
      </w:r>
      <w:r w:rsidR="007E3723">
        <w:rPr>
          <w:color w:val="000000"/>
          <w:sz w:val="28"/>
          <w:szCs w:val="28"/>
          <w:lang w:val="uk-UA"/>
        </w:rPr>
        <w:t>…</w:t>
      </w:r>
      <w:r w:rsidR="007E3723" w:rsidRPr="00091F5C">
        <w:rPr>
          <w:color w:val="000000"/>
          <w:sz w:val="28"/>
          <w:szCs w:val="28"/>
          <w:lang w:val="uk-UA"/>
        </w:rPr>
        <w:t>)</w:t>
      </w:r>
      <w:r w:rsidR="007E3723">
        <w:rPr>
          <w:color w:val="000000"/>
          <w:sz w:val="28"/>
          <w:szCs w:val="28"/>
          <w:lang w:val="uk-UA"/>
        </w:rPr>
        <w:t>.</w:t>
      </w:r>
    </w:p>
    <w:p w:rsidR="007E3723" w:rsidRDefault="00CF3B57" w:rsidP="007E3723">
      <w:pPr>
        <w:tabs>
          <w:tab w:val="left" w:pos="360"/>
          <w:tab w:val="left" w:pos="540"/>
          <w:tab w:val="left" w:pos="72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</w:t>
      </w:r>
      <w:r>
        <w:rPr>
          <w:b/>
          <w:sz w:val="28"/>
          <w:szCs w:val="28"/>
        </w:rPr>
        <w:t>1</w:t>
      </w:r>
      <w:r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</w:rPr>
        <w:t>.</w:t>
      </w:r>
      <w:r w:rsidR="002E6939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</w:rPr>
        <w:t>.</w:t>
      </w:r>
      <w:r w:rsidRPr="00C44354">
        <w:rPr>
          <w:b/>
          <w:sz w:val="28"/>
          <w:szCs w:val="28"/>
        </w:rPr>
        <w:t xml:space="preserve"> </w:t>
      </w:r>
      <w:r w:rsidR="007E3723" w:rsidRPr="00091F5C">
        <w:rPr>
          <w:color w:val="000000"/>
          <w:sz w:val="28"/>
          <w:szCs w:val="28"/>
          <w:lang w:val="uk-UA"/>
        </w:rPr>
        <w:t>(</w:t>
      </w:r>
      <w:r w:rsidR="007E3723">
        <w:rPr>
          <w:color w:val="000000"/>
          <w:sz w:val="28"/>
          <w:szCs w:val="28"/>
          <w:lang w:val="uk-UA"/>
        </w:rPr>
        <w:t>…</w:t>
      </w:r>
      <w:r w:rsidR="007E3723" w:rsidRPr="00091F5C">
        <w:rPr>
          <w:color w:val="000000"/>
          <w:sz w:val="28"/>
          <w:szCs w:val="28"/>
          <w:lang w:val="uk-UA"/>
        </w:rPr>
        <w:t>)</w:t>
      </w:r>
      <w:r w:rsidR="007E3723">
        <w:rPr>
          <w:color w:val="000000"/>
          <w:sz w:val="28"/>
          <w:szCs w:val="28"/>
          <w:lang w:val="uk-UA"/>
        </w:rPr>
        <w:t>.</w:t>
      </w:r>
    </w:p>
    <w:p w:rsidR="007E3723" w:rsidRDefault="002E6939" w:rsidP="007E3723">
      <w:pPr>
        <w:tabs>
          <w:tab w:val="left" w:pos="360"/>
          <w:tab w:val="left" w:pos="540"/>
          <w:tab w:val="left" w:pos="72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</w:t>
      </w:r>
      <w:r>
        <w:rPr>
          <w:b/>
          <w:sz w:val="28"/>
          <w:szCs w:val="28"/>
        </w:rPr>
        <w:t>1</w:t>
      </w:r>
      <w:r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uk-UA"/>
        </w:rPr>
        <w:t>10</w:t>
      </w:r>
      <w:r>
        <w:rPr>
          <w:b/>
          <w:sz w:val="28"/>
          <w:szCs w:val="28"/>
        </w:rPr>
        <w:t>.</w:t>
      </w:r>
      <w:r w:rsidRPr="00C44354">
        <w:rPr>
          <w:b/>
          <w:sz w:val="28"/>
          <w:szCs w:val="28"/>
        </w:rPr>
        <w:t xml:space="preserve"> </w:t>
      </w:r>
      <w:r w:rsidR="007E3723" w:rsidRPr="00091F5C">
        <w:rPr>
          <w:color w:val="000000"/>
          <w:sz w:val="28"/>
          <w:szCs w:val="28"/>
          <w:lang w:val="uk-UA"/>
        </w:rPr>
        <w:t>(</w:t>
      </w:r>
      <w:r w:rsidR="007E3723">
        <w:rPr>
          <w:color w:val="000000"/>
          <w:sz w:val="28"/>
          <w:szCs w:val="28"/>
          <w:lang w:val="uk-UA"/>
        </w:rPr>
        <w:t>…</w:t>
      </w:r>
      <w:r w:rsidR="007E3723" w:rsidRPr="00091F5C">
        <w:rPr>
          <w:color w:val="000000"/>
          <w:sz w:val="28"/>
          <w:szCs w:val="28"/>
          <w:lang w:val="uk-UA"/>
        </w:rPr>
        <w:t>)</w:t>
      </w:r>
      <w:r w:rsidR="007E3723">
        <w:rPr>
          <w:color w:val="000000"/>
          <w:sz w:val="28"/>
          <w:szCs w:val="28"/>
          <w:lang w:val="uk-UA"/>
        </w:rPr>
        <w:t>.</w:t>
      </w:r>
    </w:p>
    <w:p w:rsidR="007E3723" w:rsidRDefault="002E6939" w:rsidP="007E3723">
      <w:pPr>
        <w:tabs>
          <w:tab w:val="left" w:pos="360"/>
          <w:tab w:val="left" w:pos="540"/>
          <w:tab w:val="left" w:pos="72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    </w:t>
      </w:r>
      <w:r w:rsidRPr="002E6939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4</w:t>
      </w:r>
      <w:r w:rsidRPr="002E6939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11</w:t>
      </w:r>
      <w:r w:rsidRPr="002E6939">
        <w:rPr>
          <w:b/>
          <w:sz w:val="28"/>
          <w:szCs w:val="28"/>
          <w:lang w:val="uk-UA"/>
        </w:rPr>
        <w:t xml:space="preserve">. </w:t>
      </w:r>
      <w:r w:rsidR="007E3723" w:rsidRPr="00091F5C">
        <w:rPr>
          <w:color w:val="000000"/>
          <w:sz w:val="28"/>
          <w:szCs w:val="28"/>
          <w:lang w:val="uk-UA"/>
        </w:rPr>
        <w:t>(</w:t>
      </w:r>
      <w:r w:rsidR="007E3723">
        <w:rPr>
          <w:color w:val="000000"/>
          <w:sz w:val="28"/>
          <w:szCs w:val="28"/>
          <w:lang w:val="uk-UA"/>
        </w:rPr>
        <w:t>…</w:t>
      </w:r>
      <w:r w:rsidR="007E3723" w:rsidRPr="00091F5C">
        <w:rPr>
          <w:color w:val="000000"/>
          <w:sz w:val="28"/>
          <w:szCs w:val="28"/>
          <w:lang w:val="uk-UA"/>
        </w:rPr>
        <w:t>)</w:t>
      </w:r>
      <w:r w:rsidR="007E3723">
        <w:rPr>
          <w:color w:val="000000"/>
          <w:sz w:val="28"/>
          <w:szCs w:val="28"/>
          <w:lang w:val="uk-UA"/>
        </w:rPr>
        <w:t>.</w:t>
      </w:r>
    </w:p>
    <w:p w:rsidR="00637D85" w:rsidRPr="00847623" w:rsidRDefault="00637D85" w:rsidP="0006054A">
      <w:pPr>
        <w:tabs>
          <w:tab w:val="left" w:pos="360"/>
          <w:tab w:val="left" w:pos="540"/>
          <w:tab w:val="left" w:pos="5895"/>
        </w:tabs>
        <w:jc w:val="both"/>
        <w:rPr>
          <w:b/>
          <w:sz w:val="28"/>
          <w:szCs w:val="28"/>
          <w:lang w:val="uk-UA"/>
        </w:rPr>
      </w:pPr>
    </w:p>
    <w:p w:rsidR="007261B4" w:rsidRPr="00160B23" w:rsidRDefault="00B77A0B" w:rsidP="007261B4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ab/>
        <w:t xml:space="preserve">  </w:t>
      </w:r>
      <w:r>
        <w:rPr>
          <w:b/>
          <w:sz w:val="28"/>
          <w:szCs w:val="28"/>
          <w:lang w:val="uk-UA"/>
        </w:rPr>
        <w:tab/>
        <w:t xml:space="preserve">  </w:t>
      </w:r>
      <w:r w:rsidR="00AA7EB5">
        <w:rPr>
          <w:b/>
          <w:sz w:val="28"/>
          <w:szCs w:val="28"/>
          <w:lang w:val="uk-UA"/>
        </w:rPr>
        <w:t>1</w:t>
      </w:r>
      <w:r w:rsidR="001E08D4">
        <w:rPr>
          <w:b/>
          <w:sz w:val="28"/>
          <w:szCs w:val="28"/>
          <w:lang w:val="uk-UA"/>
        </w:rPr>
        <w:t>5</w:t>
      </w:r>
      <w:r w:rsidR="007261B4" w:rsidRPr="00160B23">
        <w:rPr>
          <w:b/>
          <w:sz w:val="28"/>
          <w:szCs w:val="28"/>
          <w:lang w:val="uk-UA"/>
        </w:rPr>
        <w:t>.</w:t>
      </w:r>
      <w:r w:rsidR="007261B4" w:rsidRPr="00160B23">
        <w:rPr>
          <w:sz w:val="28"/>
          <w:szCs w:val="28"/>
          <w:lang w:val="uk-UA"/>
        </w:rPr>
        <w:t xml:space="preserve"> </w:t>
      </w:r>
      <w:r w:rsidR="007261B4">
        <w:rPr>
          <w:bCs/>
          <w:sz w:val="28"/>
          <w:lang w:val="uk-UA"/>
        </w:rPr>
        <w:t xml:space="preserve">Рішення набирає чинності </w:t>
      </w:r>
      <w:r w:rsidR="007261B4" w:rsidRPr="00160B23">
        <w:rPr>
          <w:sz w:val="28"/>
          <w:szCs w:val="28"/>
          <w:lang w:val="uk-UA"/>
        </w:rPr>
        <w:t xml:space="preserve">з дня його </w:t>
      </w:r>
      <w:r w:rsidR="007261B4">
        <w:rPr>
          <w:sz w:val="28"/>
          <w:szCs w:val="28"/>
          <w:lang w:val="uk-UA"/>
        </w:rPr>
        <w:t>оприлюднення</w:t>
      </w:r>
      <w:r w:rsidR="007261B4" w:rsidRPr="00160B23">
        <w:rPr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7261B4" w:rsidRPr="00CF54AE" w:rsidRDefault="007261B4" w:rsidP="007261B4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7261B4" w:rsidRPr="00621B99" w:rsidRDefault="007261B4" w:rsidP="007261B4">
      <w:pPr>
        <w:jc w:val="both"/>
        <w:rPr>
          <w:b/>
          <w:lang w:val="uk-UA"/>
        </w:rPr>
      </w:pPr>
      <w:r>
        <w:rPr>
          <w:lang w:val="uk-UA"/>
        </w:rPr>
        <w:t xml:space="preserve">      </w:t>
      </w:r>
      <w:r w:rsidRPr="00755B0F">
        <w:rPr>
          <w:b/>
          <w:lang w:val="uk-UA"/>
        </w:rPr>
        <w:t xml:space="preserve">  </w:t>
      </w:r>
      <w:r>
        <w:rPr>
          <w:b/>
          <w:lang w:val="uk-UA"/>
        </w:rPr>
        <w:t xml:space="preserve">     </w:t>
      </w:r>
      <w:r w:rsidR="001A56ED">
        <w:rPr>
          <w:b/>
          <w:lang w:val="uk-UA"/>
        </w:rPr>
        <w:t xml:space="preserve"> </w:t>
      </w:r>
      <w:r w:rsidR="00AA7EB5">
        <w:rPr>
          <w:b/>
          <w:sz w:val="28"/>
          <w:szCs w:val="28"/>
          <w:lang w:val="uk-UA"/>
        </w:rPr>
        <w:t>1</w:t>
      </w:r>
      <w:r w:rsidR="001E08D4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  <w:lang w:val="uk-UA"/>
        </w:rPr>
        <w:t xml:space="preserve">. </w:t>
      </w:r>
      <w:r w:rsidRPr="00CD5064">
        <w:rPr>
          <w:sz w:val="28"/>
          <w:szCs w:val="28"/>
          <w:lang w:val="uk-UA"/>
        </w:rPr>
        <w:t>Кон</w:t>
      </w:r>
      <w:r w:rsidRPr="00714ABA">
        <w:rPr>
          <w:sz w:val="28"/>
          <w:szCs w:val="28"/>
        </w:rPr>
        <w:t xml:space="preserve">троль за виконанням рішення покласти на </w:t>
      </w:r>
      <w:r w:rsidRPr="00714ABA">
        <w:rPr>
          <w:sz w:val="28"/>
          <w:szCs w:val="28"/>
          <w:lang w:val="uk-UA"/>
        </w:rPr>
        <w:t>директора</w:t>
      </w:r>
      <w:r w:rsidRPr="00714ABA">
        <w:rPr>
          <w:sz w:val="28"/>
          <w:szCs w:val="28"/>
        </w:rPr>
        <w:t xml:space="preserve">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7261B4" w:rsidRDefault="007261B4" w:rsidP="007261B4">
      <w:pPr>
        <w:jc w:val="both"/>
        <w:rPr>
          <w:sz w:val="28"/>
          <w:szCs w:val="28"/>
          <w:lang w:val="uk-UA"/>
        </w:rPr>
      </w:pPr>
    </w:p>
    <w:p w:rsidR="001E08D4" w:rsidRDefault="001E08D4" w:rsidP="007261B4">
      <w:pPr>
        <w:jc w:val="both"/>
        <w:rPr>
          <w:sz w:val="28"/>
          <w:szCs w:val="28"/>
          <w:lang w:val="uk-UA"/>
        </w:rPr>
      </w:pPr>
    </w:p>
    <w:p w:rsidR="007261B4" w:rsidRDefault="007261B4" w:rsidP="007261B4">
      <w:pPr>
        <w:jc w:val="both"/>
        <w:rPr>
          <w:b/>
          <w:sz w:val="28"/>
          <w:szCs w:val="28"/>
          <w:lang w:val="uk-UA"/>
        </w:rPr>
      </w:pPr>
      <w:r w:rsidRPr="008D1E47">
        <w:rPr>
          <w:b/>
          <w:sz w:val="28"/>
          <w:szCs w:val="28"/>
        </w:rPr>
        <w:t>Чернівецький міський голова</w:t>
      </w:r>
      <w:r w:rsidRPr="00CC6736">
        <w:rPr>
          <w:b/>
          <w:sz w:val="28"/>
          <w:szCs w:val="28"/>
          <w:lang w:val="uk-UA"/>
        </w:rPr>
        <w:t xml:space="preserve">                                       </w:t>
      </w: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ab/>
        <w:t xml:space="preserve">           О</w:t>
      </w:r>
      <w:r w:rsidRPr="00CC673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Каспрук</w:t>
      </w:r>
    </w:p>
    <w:p w:rsidR="00273D08" w:rsidRDefault="00273D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637D85" w:rsidRDefault="00637D85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sectPr w:rsidR="00637D85" w:rsidSect="00D218F7">
      <w:headerReference w:type="even" r:id="rId8"/>
      <w:headerReference w:type="default" r:id="rId9"/>
      <w:pgSz w:w="11906" w:h="16838"/>
      <w:pgMar w:top="899" w:right="850" w:bottom="360" w:left="180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3236" w:rsidRDefault="00CA3236">
      <w:r>
        <w:separator/>
      </w:r>
    </w:p>
  </w:endnote>
  <w:endnote w:type="continuationSeparator" w:id="0">
    <w:p w:rsidR="00CA3236" w:rsidRDefault="00CA3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3236" w:rsidRDefault="00CA3236">
      <w:r>
        <w:separator/>
      </w:r>
    </w:p>
  </w:footnote>
  <w:footnote w:type="continuationSeparator" w:id="0">
    <w:p w:rsidR="00CA3236" w:rsidRDefault="00CA3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4395" w:rsidRDefault="00424395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24395" w:rsidRDefault="0042439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4395" w:rsidRDefault="00424395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015E5">
      <w:rPr>
        <w:rStyle w:val="a6"/>
        <w:noProof/>
      </w:rPr>
      <w:t>2</w:t>
    </w:r>
    <w:r>
      <w:rPr>
        <w:rStyle w:val="a6"/>
      </w:rPr>
      <w:fldChar w:fldCharType="end"/>
    </w:r>
  </w:p>
  <w:p w:rsidR="00424395" w:rsidRDefault="0042439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172D4"/>
    <w:multiLevelType w:val="hybridMultilevel"/>
    <w:tmpl w:val="69B256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445368"/>
    <w:multiLevelType w:val="hybridMultilevel"/>
    <w:tmpl w:val="6634624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2A34A7"/>
    <w:multiLevelType w:val="hybridMultilevel"/>
    <w:tmpl w:val="81783C96"/>
    <w:lvl w:ilvl="0" w:tplc="2D0EE09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535FB2"/>
    <w:multiLevelType w:val="hybridMultilevel"/>
    <w:tmpl w:val="1BEEE55A"/>
    <w:lvl w:ilvl="0" w:tplc="747A0F38">
      <w:start w:val="1"/>
      <w:numFmt w:val="decimal"/>
      <w:lvlText w:val="%1."/>
      <w:lvlJc w:val="left"/>
      <w:pPr>
        <w:tabs>
          <w:tab w:val="num" w:pos="1137"/>
        </w:tabs>
        <w:ind w:left="113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7"/>
        </w:tabs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7"/>
        </w:tabs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7"/>
        </w:tabs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7"/>
        </w:tabs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7"/>
        </w:tabs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7"/>
        </w:tabs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7"/>
        </w:tabs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7"/>
        </w:tabs>
        <w:ind w:left="6897" w:hanging="180"/>
      </w:pPr>
    </w:lvl>
  </w:abstractNum>
  <w:abstractNum w:abstractNumId="4" w15:restartNumberingAfterBreak="0">
    <w:nsid w:val="1E4C7851"/>
    <w:multiLevelType w:val="hybridMultilevel"/>
    <w:tmpl w:val="0BAC03C0"/>
    <w:lvl w:ilvl="0" w:tplc="207A294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26193417"/>
    <w:multiLevelType w:val="hybridMultilevel"/>
    <w:tmpl w:val="DDEC25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DD2E48"/>
    <w:multiLevelType w:val="multilevel"/>
    <w:tmpl w:val="88D272B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 w15:restartNumberingAfterBreak="0">
    <w:nsid w:val="35AE0F24"/>
    <w:multiLevelType w:val="hybridMultilevel"/>
    <w:tmpl w:val="8F46EFCC"/>
    <w:lvl w:ilvl="0" w:tplc="B2A6FC7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42765AE0"/>
    <w:multiLevelType w:val="hybridMultilevel"/>
    <w:tmpl w:val="F2009FE8"/>
    <w:lvl w:ilvl="0" w:tplc="0AAA908E">
      <w:start w:val="1"/>
      <w:numFmt w:val="decimal"/>
      <w:lvlText w:val="%1."/>
      <w:lvlJc w:val="left"/>
      <w:pPr>
        <w:tabs>
          <w:tab w:val="num" w:pos="507"/>
        </w:tabs>
        <w:ind w:left="507" w:hanging="360"/>
      </w:pPr>
      <w:rPr>
        <w:rFonts w:hint="default"/>
        <w:b/>
      </w:rPr>
    </w:lvl>
    <w:lvl w:ilvl="1" w:tplc="001234BE">
      <w:numFmt w:val="none"/>
      <w:lvlText w:val=""/>
      <w:lvlJc w:val="left"/>
      <w:pPr>
        <w:tabs>
          <w:tab w:val="num" w:pos="360"/>
        </w:tabs>
      </w:pPr>
    </w:lvl>
    <w:lvl w:ilvl="2" w:tplc="C95E923E">
      <w:numFmt w:val="none"/>
      <w:lvlText w:val=""/>
      <w:lvlJc w:val="left"/>
      <w:pPr>
        <w:tabs>
          <w:tab w:val="num" w:pos="360"/>
        </w:tabs>
      </w:pPr>
    </w:lvl>
    <w:lvl w:ilvl="3" w:tplc="E070BC76">
      <w:numFmt w:val="none"/>
      <w:lvlText w:val=""/>
      <w:lvlJc w:val="left"/>
      <w:pPr>
        <w:tabs>
          <w:tab w:val="num" w:pos="360"/>
        </w:tabs>
      </w:pPr>
    </w:lvl>
    <w:lvl w:ilvl="4" w:tplc="6E30C16C">
      <w:numFmt w:val="none"/>
      <w:lvlText w:val=""/>
      <w:lvlJc w:val="left"/>
      <w:pPr>
        <w:tabs>
          <w:tab w:val="num" w:pos="360"/>
        </w:tabs>
      </w:pPr>
    </w:lvl>
    <w:lvl w:ilvl="5" w:tplc="06067E16">
      <w:numFmt w:val="none"/>
      <w:lvlText w:val=""/>
      <w:lvlJc w:val="left"/>
      <w:pPr>
        <w:tabs>
          <w:tab w:val="num" w:pos="360"/>
        </w:tabs>
      </w:pPr>
    </w:lvl>
    <w:lvl w:ilvl="6" w:tplc="9A3457EE">
      <w:numFmt w:val="none"/>
      <w:lvlText w:val=""/>
      <w:lvlJc w:val="left"/>
      <w:pPr>
        <w:tabs>
          <w:tab w:val="num" w:pos="360"/>
        </w:tabs>
      </w:pPr>
    </w:lvl>
    <w:lvl w:ilvl="7" w:tplc="C6122948">
      <w:numFmt w:val="none"/>
      <w:lvlText w:val=""/>
      <w:lvlJc w:val="left"/>
      <w:pPr>
        <w:tabs>
          <w:tab w:val="num" w:pos="360"/>
        </w:tabs>
      </w:pPr>
    </w:lvl>
    <w:lvl w:ilvl="8" w:tplc="1054DB2C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49D07049"/>
    <w:multiLevelType w:val="hybridMultilevel"/>
    <w:tmpl w:val="71AC3A50"/>
    <w:lvl w:ilvl="0" w:tplc="11EABEE8">
      <w:start w:val="5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7370E9B"/>
    <w:multiLevelType w:val="hybridMultilevel"/>
    <w:tmpl w:val="1DCC931E"/>
    <w:lvl w:ilvl="0" w:tplc="EC76F2D2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97C2F2D"/>
    <w:multiLevelType w:val="hybridMultilevel"/>
    <w:tmpl w:val="0EA67C02"/>
    <w:lvl w:ilvl="0" w:tplc="D146E3E2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3" w15:restartNumberingAfterBreak="0">
    <w:nsid w:val="5A507D80"/>
    <w:multiLevelType w:val="hybridMultilevel"/>
    <w:tmpl w:val="C32ADAA4"/>
    <w:lvl w:ilvl="0" w:tplc="16AE813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 w15:restartNumberingAfterBreak="0">
    <w:nsid w:val="5F2F5E54"/>
    <w:multiLevelType w:val="multilevel"/>
    <w:tmpl w:val="64C2F91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5" w15:restartNumberingAfterBreak="0">
    <w:nsid w:val="66854032"/>
    <w:multiLevelType w:val="hybridMultilevel"/>
    <w:tmpl w:val="63E8466C"/>
    <w:lvl w:ilvl="0" w:tplc="FAFC194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96A5CBB"/>
    <w:multiLevelType w:val="hybridMultilevel"/>
    <w:tmpl w:val="F83CBA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A371605"/>
    <w:multiLevelType w:val="hybridMultilevel"/>
    <w:tmpl w:val="61849992"/>
    <w:lvl w:ilvl="0" w:tplc="ECD2D8F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8" w15:restartNumberingAfterBreak="0">
    <w:nsid w:val="6BAB5175"/>
    <w:multiLevelType w:val="hybridMultilevel"/>
    <w:tmpl w:val="B828474C"/>
    <w:lvl w:ilvl="0" w:tplc="0B260FF6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6D1D458E"/>
    <w:multiLevelType w:val="hybridMultilevel"/>
    <w:tmpl w:val="2B78F296"/>
    <w:lvl w:ilvl="0" w:tplc="BC9C28DE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 w15:restartNumberingAfterBreak="0">
    <w:nsid w:val="752722EE"/>
    <w:multiLevelType w:val="hybridMultilevel"/>
    <w:tmpl w:val="AE98839C"/>
    <w:lvl w:ilvl="0" w:tplc="0F08F522">
      <w:start w:val="1"/>
      <w:numFmt w:val="decimal"/>
      <w:lvlText w:val="%1."/>
      <w:lvlJc w:val="left"/>
      <w:pPr>
        <w:tabs>
          <w:tab w:val="num" w:pos="540"/>
        </w:tabs>
        <w:ind w:left="54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num w:numId="1">
    <w:abstractNumId w:val="20"/>
  </w:num>
  <w:num w:numId="2">
    <w:abstractNumId w:val="8"/>
  </w:num>
  <w:num w:numId="3">
    <w:abstractNumId w:val="6"/>
  </w:num>
  <w:num w:numId="4">
    <w:abstractNumId w:val="3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3"/>
  </w:num>
  <w:num w:numId="9">
    <w:abstractNumId w:val="19"/>
  </w:num>
  <w:num w:numId="10">
    <w:abstractNumId w:val="1"/>
  </w:num>
  <w:num w:numId="11">
    <w:abstractNumId w:val="9"/>
  </w:num>
  <w:num w:numId="12">
    <w:abstractNumId w:val="16"/>
  </w:num>
  <w:num w:numId="13">
    <w:abstractNumId w:val="5"/>
  </w:num>
  <w:num w:numId="14">
    <w:abstractNumId w:val="17"/>
  </w:num>
  <w:num w:numId="15">
    <w:abstractNumId w:val="18"/>
  </w:num>
  <w:num w:numId="16">
    <w:abstractNumId w:val="0"/>
  </w:num>
  <w:num w:numId="17">
    <w:abstractNumId w:val="11"/>
  </w:num>
  <w:num w:numId="18">
    <w:abstractNumId w:val="7"/>
  </w:num>
  <w:num w:numId="19">
    <w:abstractNumId w:val="15"/>
  </w:num>
  <w:num w:numId="20">
    <w:abstractNumId w:val="12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162"/>
    <w:rsid w:val="00000ADC"/>
    <w:rsid w:val="00000D58"/>
    <w:rsid w:val="00002A69"/>
    <w:rsid w:val="00002C0D"/>
    <w:rsid w:val="0000366F"/>
    <w:rsid w:val="00003D7E"/>
    <w:rsid w:val="00003D9E"/>
    <w:rsid w:val="00005425"/>
    <w:rsid w:val="0000626C"/>
    <w:rsid w:val="00006F61"/>
    <w:rsid w:val="000115B2"/>
    <w:rsid w:val="0001343B"/>
    <w:rsid w:val="00017EBD"/>
    <w:rsid w:val="00021911"/>
    <w:rsid w:val="00022393"/>
    <w:rsid w:val="000223C3"/>
    <w:rsid w:val="00025E42"/>
    <w:rsid w:val="00027472"/>
    <w:rsid w:val="0002782B"/>
    <w:rsid w:val="000303FE"/>
    <w:rsid w:val="0003135C"/>
    <w:rsid w:val="00031BFE"/>
    <w:rsid w:val="00032189"/>
    <w:rsid w:val="00032FE7"/>
    <w:rsid w:val="000332D3"/>
    <w:rsid w:val="000333F9"/>
    <w:rsid w:val="0003385E"/>
    <w:rsid w:val="0003495E"/>
    <w:rsid w:val="00035F10"/>
    <w:rsid w:val="00036BC4"/>
    <w:rsid w:val="00036BF7"/>
    <w:rsid w:val="0003751C"/>
    <w:rsid w:val="0003765A"/>
    <w:rsid w:val="00040D76"/>
    <w:rsid w:val="00042CB8"/>
    <w:rsid w:val="00043645"/>
    <w:rsid w:val="000447D4"/>
    <w:rsid w:val="00045659"/>
    <w:rsid w:val="00046245"/>
    <w:rsid w:val="0004643D"/>
    <w:rsid w:val="00046544"/>
    <w:rsid w:val="00046961"/>
    <w:rsid w:val="00047854"/>
    <w:rsid w:val="00051A65"/>
    <w:rsid w:val="00052CA5"/>
    <w:rsid w:val="0005333F"/>
    <w:rsid w:val="00053706"/>
    <w:rsid w:val="00053DD2"/>
    <w:rsid w:val="00054BF0"/>
    <w:rsid w:val="00054E91"/>
    <w:rsid w:val="000560EC"/>
    <w:rsid w:val="00056392"/>
    <w:rsid w:val="0006054A"/>
    <w:rsid w:val="00060CC2"/>
    <w:rsid w:val="00062161"/>
    <w:rsid w:val="00062838"/>
    <w:rsid w:val="00064141"/>
    <w:rsid w:val="000654DD"/>
    <w:rsid w:val="00065946"/>
    <w:rsid w:val="00065FA6"/>
    <w:rsid w:val="0007082E"/>
    <w:rsid w:val="000709D9"/>
    <w:rsid w:val="000710FE"/>
    <w:rsid w:val="000714CB"/>
    <w:rsid w:val="00071CF7"/>
    <w:rsid w:val="00072846"/>
    <w:rsid w:val="000734AD"/>
    <w:rsid w:val="000734C6"/>
    <w:rsid w:val="00073742"/>
    <w:rsid w:val="00075EED"/>
    <w:rsid w:val="0007660C"/>
    <w:rsid w:val="00076B05"/>
    <w:rsid w:val="00076EF2"/>
    <w:rsid w:val="00080807"/>
    <w:rsid w:val="00081280"/>
    <w:rsid w:val="00082C29"/>
    <w:rsid w:val="00082DF4"/>
    <w:rsid w:val="00083730"/>
    <w:rsid w:val="00084BEA"/>
    <w:rsid w:val="00084C5D"/>
    <w:rsid w:val="00084D7F"/>
    <w:rsid w:val="00084F0C"/>
    <w:rsid w:val="00085FFC"/>
    <w:rsid w:val="00086FF8"/>
    <w:rsid w:val="00087005"/>
    <w:rsid w:val="00087457"/>
    <w:rsid w:val="00090D0D"/>
    <w:rsid w:val="00091293"/>
    <w:rsid w:val="000915BA"/>
    <w:rsid w:val="00091A53"/>
    <w:rsid w:val="00092497"/>
    <w:rsid w:val="00092BBC"/>
    <w:rsid w:val="00092BF8"/>
    <w:rsid w:val="00094073"/>
    <w:rsid w:val="0009451F"/>
    <w:rsid w:val="000950A0"/>
    <w:rsid w:val="00095371"/>
    <w:rsid w:val="00095378"/>
    <w:rsid w:val="00095ADE"/>
    <w:rsid w:val="0009644E"/>
    <w:rsid w:val="0009694C"/>
    <w:rsid w:val="00097358"/>
    <w:rsid w:val="00097F5C"/>
    <w:rsid w:val="000A0C29"/>
    <w:rsid w:val="000A0E5B"/>
    <w:rsid w:val="000A19D2"/>
    <w:rsid w:val="000A1D8E"/>
    <w:rsid w:val="000A2174"/>
    <w:rsid w:val="000A263E"/>
    <w:rsid w:val="000A2AA2"/>
    <w:rsid w:val="000A45D4"/>
    <w:rsid w:val="000A609B"/>
    <w:rsid w:val="000A7E26"/>
    <w:rsid w:val="000B04DC"/>
    <w:rsid w:val="000B3B6F"/>
    <w:rsid w:val="000B44EC"/>
    <w:rsid w:val="000B5031"/>
    <w:rsid w:val="000B604B"/>
    <w:rsid w:val="000B7321"/>
    <w:rsid w:val="000B7349"/>
    <w:rsid w:val="000C28AC"/>
    <w:rsid w:val="000C2ACC"/>
    <w:rsid w:val="000C3066"/>
    <w:rsid w:val="000C3C2A"/>
    <w:rsid w:val="000C55FA"/>
    <w:rsid w:val="000D02B6"/>
    <w:rsid w:val="000D0E1F"/>
    <w:rsid w:val="000D1283"/>
    <w:rsid w:val="000D1A76"/>
    <w:rsid w:val="000D1E42"/>
    <w:rsid w:val="000D3ED6"/>
    <w:rsid w:val="000D6342"/>
    <w:rsid w:val="000D6E5F"/>
    <w:rsid w:val="000E08A6"/>
    <w:rsid w:val="000E0E4B"/>
    <w:rsid w:val="000E1BAA"/>
    <w:rsid w:val="000E2BA2"/>
    <w:rsid w:val="000E30B1"/>
    <w:rsid w:val="000E3D57"/>
    <w:rsid w:val="000E5342"/>
    <w:rsid w:val="000E6028"/>
    <w:rsid w:val="000E60C9"/>
    <w:rsid w:val="000F0E91"/>
    <w:rsid w:val="000F222E"/>
    <w:rsid w:val="000F5954"/>
    <w:rsid w:val="000F78C1"/>
    <w:rsid w:val="00100CCD"/>
    <w:rsid w:val="0010161B"/>
    <w:rsid w:val="00102057"/>
    <w:rsid w:val="0010301B"/>
    <w:rsid w:val="0010539C"/>
    <w:rsid w:val="00105BF4"/>
    <w:rsid w:val="00106680"/>
    <w:rsid w:val="001070A0"/>
    <w:rsid w:val="0011010D"/>
    <w:rsid w:val="00110382"/>
    <w:rsid w:val="00110A2B"/>
    <w:rsid w:val="00111E95"/>
    <w:rsid w:val="00112120"/>
    <w:rsid w:val="001136A9"/>
    <w:rsid w:val="00113A08"/>
    <w:rsid w:val="001151A9"/>
    <w:rsid w:val="001156D2"/>
    <w:rsid w:val="00120403"/>
    <w:rsid w:val="00121740"/>
    <w:rsid w:val="0012244E"/>
    <w:rsid w:val="0012276A"/>
    <w:rsid w:val="0012572A"/>
    <w:rsid w:val="00125908"/>
    <w:rsid w:val="00125F31"/>
    <w:rsid w:val="001268CF"/>
    <w:rsid w:val="00126AB7"/>
    <w:rsid w:val="00126BDD"/>
    <w:rsid w:val="00126C7C"/>
    <w:rsid w:val="00127282"/>
    <w:rsid w:val="001304B1"/>
    <w:rsid w:val="00131209"/>
    <w:rsid w:val="00131939"/>
    <w:rsid w:val="00137056"/>
    <w:rsid w:val="001371B6"/>
    <w:rsid w:val="001373A8"/>
    <w:rsid w:val="00140460"/>
    <w:rsid w:val="00140E1F"/>
    <w:rsid w:val="00141314"/>
    <w:rsid w:val="00141365"/>
    <w:rsid w:val="001418D1"/>
    <w:rsid w:val="00141DD2"/>
    <w:rsid w:val="001421B4"/>
    <w:rsid w:val="00142FD5"/>
    <w:rsid w:val="00143BFD"/>
    <w:rsid w:val="00143E4A"/>
    <w:rsid w:val="001446F9"/>
    <w:rsid w:val="001448E0"/>
    <w:rsid w:val="0014571A"/>
    <w:rsid w:val="001460EC"/>
    <w:rsid w:val="0014749C"/>
    <w:rsid w:val="0014779F"/>
    <w:rsid w:val="00147934"/>
    <w:rsid w:val="00147C94"/>
    <w:rsid w:val="001503DE"/>
    <w:rsid w:val="0015272C"/>
    <w:rsid w:val="001531FC"/>
    <w:rsid w:val="00153406"/>
    <w:rsid w:val="0015414B"/>
    <w:rsid w:val="001549C3"/>
    <w:rsid w:val="0015528E"/>
    <w:rsid w:val="00156F24"/>
    <w:rsid w:val="001571D5"/>
    <w:rsid w:val="00160408"/>
    <w:rsid w:val="001604A3"/>
    <w:rsid w:val="00160B23"/>
    <w:rsid w:val="00161CA6"/>
    <w:rsid w:val="0016319A"/>
    <w:rsid w:val="00163C9C"/>
    <w:rsid w:val="001656FA"/>
    <w:rsid w:val="001660E9"/>
    <w:rsid w:val="00166EC0"/>
    <w:rsid w:val="00170304"/>
    <w:rsid w:val="00170D3D"/>
    <w:rsid w:val="0017128D"/>
    <w:rsid w:val="001713F5"/>
    <w:rsid w:val="001730C6"/>
    <w:rsid w:val="0017387E"/>
    <w:rsid w:val="00173C77"/>
    <w:rsid w:val="00174AC8"/>
    <w:rsid w:val="00174C83"/>
    <w:rsid w:val="00174FCD"/>
    <w:rsid w:val="00175010"/>
    <w:rsid w:val="00175BDC"/>
    <w:rsid w:val="00175EA5"/>
    <w:rsid w:val="001809F7"/>
    <w:rsid w:val="00180B4C"/>
    <w:rsid w:val="001811CC"/>
    <w:rsid w:val="001817C4"/>
    <w:rsid w:val="00181EC7"/>
    <w:rsid w:val="00181EFD"/>
    <w:rsid w:val="00182E06"/>
    <w:rsid w:val="00183129"/>
    <w:rsid w:val="00184991"/>
    <w:rsid w:val="00187EB4"/>
    <w:rsid w:val="00191D5B"/>
    <w:rsid w:val="00191E1D"/>
    <w:rsid w:val="001922D2"/>
    <w:rsid w:val="00193529"/>
    <w:rsid w:val="00193ACD"/>
    <w:rsid w:val="00193D3F"/>
    <w:rsid w:val="00195776"/>
    <w:rsid w:val="00196045"/>
    <w:rsid w:val="00196470"/>
    <w:rsid w:val="001A4950"/>
    <w:rsid w:val="001A4B94"/>
    <w:rsid w:val="001A501C"/>
    <w:rsid w:val="001A56ED"/>
    <w:rsid w:val="001A5B8A"/>
    <w:rsid w:val="001A6A13"/>
    <w:rsid w:val="001A6C2E"/>
    <w:rsid w:val="001A782A"/>
    <w:rsid w:val="001A7E23"/>
    <w:rsid w:val="001B443C"/>
    <w:rsid w:val="001B4B7E"/>
    <w:rsid w:val="001B6CBD"/>
    <w:rsid w:val="001C1783"/>
    <w:rsid w:val="001C180B"/>
    <w:rsid w:val="001C1F77"/>
    <w:rsid w:val="001C21C1"/>
    <w:rsid w:val="001C4A66"/>
    <w:rsid w:val="001C57BA"/>
    <w:rsid w:val="001C722B"/>
    <w:rsid w:val="001C7C71"/>
    <w:rsid w:val="001D027D"/>
    <w:rsid w:val="001D0959"/>
    <w:rsid w:val="001D3235"/>
    <w:rsid w:val="001D409E"/>
    <w:rsid w:val="001D5C40"/>
    <w:rsid w:val="001D6179"/>
    <w:rsid w:val="001D65EA"/>
    <w:rsid w:val="001D6EF8"/>
    <w:rsid w:val="001D7194"/>
    <w:rsid w:val="001D7D9B"/>
    <w:rsid w:val="001E08D4"/>
    <w:rsid w:val="001E0CDD"/>
    <w:rsid w:val="001E5748"/>
    <w:rsid w:val="001E58AB"/>
    <w:rsid w:val="001E6C54"/>
    <w:rsid w:val="001E7614"/>
    <w:rsid w:val="001F0EED"/>
    <w:rsid w:val="001F14C9"/>
    <w:rsid w:val="001F335C"/>
    <w:rsid w:val="001F3591"/>
    <w:rsid w:val="001F3A9C"/>
    <w:rsid w:val="001F4498"/>
    <w:rsid w:val="001F7B00"/>
    <w:rsid w:val="001F7B06"/>
    <w:rsid w:val="00200103"/>
    <w:rsid w:val="00200CF5"/>
    <w:rsid w:val="0020133F"/>
    <w:rsid w:val="00201D8D"/>
    <w:rsid w:val="002026DF"/>
    <w:rsid w:val="00203C80"/>
    <w:rsid w:val="00204D8D"/>
    <w:rsid w:val="00204F23"/>
    <w:rsid w:val="002051B9"/>
    <w:rsid w:val="002052B3"/>
    <w:rsid w:val="00207162"/>
    <w:rsid w:val="002108FE"/>
    <w:rsid w:val="00212065"/>
    <w:rsid w:val="00212EBD"/>
    <w:rsid w:val="00213985"/>
    <w:rsid w:val="002144B7"/>
    <w:rsid w:val="00215320"/>
    <w:rsid w:val="002153A8"/>
    <w:rsid w:val="002170F6"/>
    <w:rsid w:val="002174B2"/>
    <w:rsid w:val="002178B3"/>
    <w:rsid w:val="00220239"/>
    <w:rsid w:val="00221562"/>
    <w:rsid w:val="00221C93"/>
    <w:rsid w:val="0022243D"/>
    <w:rsid w:val="00223C3C"/>
    <w:rsid w:val="00226DE3"/>
    <w:rsid w:val="00230670"/>
    <w:rsid w:val="002307BB"/>
    <w:rsid w:val="00230C60"/>
    <w:rsid w:val="00230E9A"/>
    <w:rsid w:val="00231563"/>
    <w:rsid w:val="002318F8"/>
    <w:rsid w:val="00231B29"/>
    <w:rsid w:val="00233913"/>
    <w:rsid w:val="00233A06"/>
    <w:rsid w:val="00236BBB"/>
    <w:rsid w:val="00240AC3"/>
    <w:rsid w:val="00241F24"/>
    <w:rsid w:val="00242B14"/>
    <w:rsid w:val="002434F0"/>
    <w:rsid w:val="00243B36"/>
    <w:rsid w:val="00245131"/>
    <w:rsid w:val="0024521A"/>
    <w:rsid w:val="00245290"/>
    <w:rsid w:val="002454EE"/>
    <w:rsid w:val="00245A0E"/>
    <w:rsid w:val="0024604E"/>
    <w:rsid w:val="0024621F"/>
    <w:rsid w:val="002470D4"/>
    <w:rsid w:val="0025125B"/>
    <w:rsid w:val="002527F9"/>
    <w:rsid w:val="00253D7E"/>
    <w:rsid w:val="00254B5F"/>
    <w:rsid w:val="00254EDC"/>
    <w:rsid w:val="00255A8B"/>
    <w:rsid w:val="002564BA"/>
    <w:rsid w:val="00256E87"/>
    <w:rsid w:val="00257752"/>
    <w:rsid w:val="0026027D"/>
    <w:rsid w:val="00260895"/>
    <w:rsid w:val="002615E5"/>
    <w:rsid w:val="0026237B"/>
    <w:rsid w:val="002636BD"/>
    <w:rsid w:val="002637C8"/>
    <w:rsid w:val="002639E9"/>
    <w:rsid w:val="00265248"/>
    <w:rsid w:val="00267197"/>
    <w:rsid w:val="002679BE"/>
    <w:rsid w:val="0027030C"/>
    <w:rsid w:val="00271945"/>
    <w:rsid w:val="0027235E"/>
    <w:rsid w:val="00273D08"/>
    <w:rsid w:val="00274156"/>
    <w:rsid w:val="002748ED"/>
    <w:rsid w:val="00274AE0"/>
    <w:rsid w:val="00274CA3"/>
    <w:rsid w:val="00275BCD"/>
    <w:rsid w:val="002765DD"/>
    <w:rsid w:val="0027680B"/>
    <w:rsid w:val="002775B4"/>
    <w:rsid w:val="00277ACC"/>
    <w:rsid w:val="00280A4F"/>
    <w:rsid w:val="002810E2"/>
    <w:rsid w:val="00281859"/>
    <w:rsid w:val="00281A3A"/>
    <w:rsid w:val="002826BD"/>
    <w:rsid w:val="002840E5"/>
    <w:rsid w:val="00285443"/>
    <w:rsid w:val="00285ED5"/>
    <w:rsid w:val="0028615B"/>
    <w:rsid w:val="00286484"/>
    <w:rsid w:val="00287443"/>
    <w:rsid w:val="00287574"/>
    <w:rsid w:val="002900A0"/>
    <w:rsid w:val="0029095D"/>
    <w:rsid w:val="00290972"/>
    <w:rsid w:val="00290B3A"/>
    <w:rsid w:val="00290EFC"/>
    <w:rsid w:val="002920A6"/>
    <w:rsid w:val="00292258"/>
    <w:rsid w:val="00293166"/>
    <w:rsid w:val="00295154"/>
    <w:rsid w:val="00295181"/>
    <w:rsid w:val="00295C0D"/>
    <w:rsid w:val="00297D60"/>
    <w:rsid w:val="002A1237"/>
    <w:rsid w:val="002A1FF9"/>
    <w:rsid w:val="002A203F"/>
    <w:rsid w:val="002A3FDA"/>
    <w:rsid w:val="002A3FF0"/>
    <w:rsid w:val="002A5709"/>
    <w:rsid w:val="002A63AA"/>
    <w:rsid w:val="002A7D6E"/>
    <w:rsid w:val="002B08C5"/>
    <w:rsid w:val="002B36BA"/>
    <w:rsid w:val="002B4B91"/>
    <w:rsid w:val="002B51CC"/>
    <w:rsid w:val="002B5BEF"/>
    <w:rsid w:val="002B5E25"/>
    <w:rsid w:val="002C29B1"/>
    <w:rsid w:val="002C5D82"/>
    <w:rsid w:val="002D0E7F"/>
    <w:rsid w:val="002D1E49"/>
    <w:rsid w:val="002D2B6D"/>
    <w:rsid w:val="002D2F59"/>
    <w:rsid w:val="002D3628"/>
    <w:rsid w:val="002D50A9"/>
    <w:rsid w:val="002D5E73"/>
    <w:rsid w:val="002D613D"/>
    <w:rsid w:val="002D7DD1"/>
    <w:rsid w:val="002E2C4F"/>
    <w:rsid w:val="002E2CD3"/>
    <w:rsid w:val="002E33F6"/>
    <w:rsid w:val="002E4541"/>
    <w:rsid w:val="002E4B88"/>
    <w:rsid w:val="002E6939"/>
    <w:rsid w:val="002E6E19"/>
    <w:rsid w:val="002F0DDB"/>
    <w:rsid w:val="002F0ECF"/>
    <w:rsid w:val="002F1A6C"/>
    <w:rsid w:val="002F2B70"/>
    <w:rsid w:val="002F3645"/>
    <w:rsid w:val="002F416B"/>
    <w:rsid w:val="002F5E9A"/>
    <w:rsid w:val="002F6232"/>
    <w:rsid w:val="00300D81"/>
    <w:rsid w:val="0030141E"/>
    <w:rsid w:val="003023C0"/>
    <w:rsid w:val="00303294"/>
    <w:rsid w:val="00303362"/>
    <w:rsid w:val="00304ED7"/>
    <w:rsid w:val="003055C5"/>
    <w:rsid w:val="0031039E"/>
    <w:rsid w:val="00310CCC"/>
    <w:rsid w:val="003137E8"/>
    <w:rsid w:val="00313B22"/>
    <w:rsid w:val="003143CD"/>
    <w:rsid w:val="003146DB"/>
    <w:rsid w:val="00314BA6"/>
    <w:rsid w:val="00314CD5"/>
    <w:rsid w:val="00315332"/>
    <w:rsid w:val="00326D1C"/>
    <w:rsid w:val="00327605"/>
    <w:rsid w:val="00330F9C"/>
    <w:rsid w:val="00332130"/>
    <w:rsid w:val="00333F18"/>
    <w:rsid w:val="00334502"/>
    <w:rsid w:val="0033542F"/>
    <w:rsid w:val="00335C3E"/>
    <w:rsid w:val="003362F2"/>
    <w:rsid w:val="00340095"/>
    <w:rsid w:val="003405FC"/>
    <w:rsid w:val="00340B88"/>
    <w:rsid w:val="003426E5"/>
    <w:rsid w:val="003430C9"/>
    <w:rsid w:val="00343C93"/>
    <w:rsid w:val="0034475B"/>
    <w:rsid w:val="00344950"/>
    <w:rsid w:val="00346A03"/>
    <w:rsid w:val="00346DAD"/>
    <w:rsid w:val="003471FD"/>
    <w:rsid w:val="00350AB9"/>
    <w:rsid w:val="00356F8E"/>
    <w:rsid w:val="00360602"/>
    <w:rsid w:val="003606B2"/>
    <w:rsid w:val="00360EC9"/>
    <w:rsid w:val="003618DD"/>
    <w:rsid w:val="00363768"/>
    <w:rsid w:val="00364378"/>
    <w:rsid w:val="00364E2C"/>
    <w:rsid w:val="00365D83"/>
    <w:rsid w:val="00367F04"/>
    <w:rsid w:val="003731D8"/>
    <w:rsid w:val="003767AE"/>
    <w:rsid w:val="00376F41"/>
    <w:rsid w:val="0038004E"/>
    <w:rsid w:val="003804D3"/>
    <w:rsid w:val="00380D02"/>
    <w:rsid w:val="00381E99"/>
    <w:rsid w:val="00382522"/>
    <w:rsid w:val="00382F85"/>
    <w:rsid w:val="00382FA4"/>
    <w:rsid w:val="003834FB"/>
    <w:rsid w:val="0038379D"/>
    <w:rsid w:val="00384843"/>
    <w:rsid w:val="00384BEE"/>
    <w:rsid w:val="00385B66"/>
    <w:rsid w:val="003863B9"/>
    <w:rsid w:val="00386CB1"/>
    <w:rsid w:val="003872B2"/>
    <w:rsid w:val="003879C9"/>
    <w:rsid w:val="00390655"/>
    <w:rsid w:val="00391567"/>
    <w:rsid w:val="00393874"/>
    <w:rsid w:val="00394C0C"/>
    <w:rsid w:val="003957A8"/>
    <w:rsid w:val="00397339"/>
    <w:rsid w:val="00397881"/>
    <w:rsid w:val="00397A95"/>
    <w:rsid w:val="003A0D75"/>
    <w:rsid w:val="003A28B2"/>
    <w:rsid w:val="003A2F70"/>
    <w:rsid w:val="003A6113"/>
    <w:rsid w:val="003A7A80"/>
    <w:rsid w:val="003B096C"/>
    <w:rsid w:val="003B0E85"/>
    <w:rsid w:val="003B318D"/>
    <w:rsid w:val="003B7474"/>
    <w:rsid w:val="003B74B0"/>
    <w:rsid w:val="003B7B09"/>
    <w:rsid w:val="003C02EF"/>
    <w:rsid w:val="003C21F0"/>
    <w:rsid w:val="003C2A29"/>
    <w:rsid w:val="003C3AD5"/>
    <w:rsid w:val="003C45DE"/>
    <w:rsid w:val="003C4CDB"/>
    <w:rsid w:val="003C70AF"/>
    <w:rsid w:val="003D1983"/>
    <w:rsid w:val="003D1CE3"/>
    <w:rsid w:val="003D201A"/>
    <w:rsid w:val="003D2A29"/>
    <w:rsid w:val="003D3BDB"/>
    <w:rsid w:val="003D41F2"/>
    <w:rsid w:val="003D4916"/>
    <w:rsid w:val="003E2362"/>
    <w:rsid w:val="003E2745"/>
    <w:rsid w:val="003E2B69"/>
    <w:rsid w:val="003E3F63"/>
    <w:rsid w:val="003E4AE6"/>
    <w:rsid w:val="003E521F"/>
    <w:rsid w:val="003E5E5C"/>
    <w:rsid w:val="003E6E69"/>
    <w:rsid w:val="003E7FC9"/>
    <w:rsid w:val="003F079E"/>
    <w:rsid w:val="003F1AFE"/>
    <w:rsid w:val="003F2973"/>
    <w:rsid w:val="003F39B7"/>
    <w:rsid w:val="003F5D57"/>
    <w:rsid w:val="003F692B"/>
    <w:rsid w:val="003F69A6"/>
    <w:rsid w:val="003F6E63"/>
    <w:rsid w:val="003F75B6"/>
    <w:rsid w:val="00400342"/>
    <w:rsid w:val="00400BDC"/>
    <w:rsid w:val="0040119E"/>
    <w:rsid w:val="0040282E"/>
    <w:rsid w:val="004034D0"/>
    <w:rsid w:val="00404ADD"/>
    <w:rsid w:val="0040586C"/>
    <w:rsid w:val="00405A4D"/>
    <w:rsid w:val="00406123"/>
    <w:rsid w:val="00406D18"/>
    <w:rsid w:val="00406F6B"/>
    <w:rsid w:val="004077DF"/>
    <w:rsid w:val="00411803"/>
    <w:rsid w:val="00412570"/>
    <w:rsid w:val="00414418"/>
    <w:rsid w:val="004150B7"/>
    <w:rsid w:val="00416365"/>
    <w:rsid w:val="004170C9"/>
    <w:rsid w:val="004207A6"/>
    <w:rsid w:val="0042108B"/>
    <w:rsid w:val="00423CCE"/>
    <w:rsid w:val="00424395"/>
    <w:rsid w:val="00424C72"/>
    <w:rsid w:val="00426755"/>
    <w:rsid w:val="00427137"/>
    <w:rsid w:val="004279E2"/>
    <w:rsid w:val="00427C48"/>
    <w:rsid w:val="00430383"/>
    <w:rsid w:val="00430FB7"/>
    <w:rsid w:val="0043174D"/>
    <w:rsid w:val="00432AED"/>
    <w:rsid w:val="00435162"/>
    <w:rsid w:val="00436590"/>
    <w:rsid w:val="00437157"/>
    <w:rsid w:val="00437C4C"/>
    <w:rsid w:val="00440342"/>
    <w:rsid w:val="00440588"/>
    <w:rsid w:val="00440D0F"/>
    <w:rsid w:val="004421A7"/>
    <w:rsid w:val="00442D38"/>
    <w:rsid w:val="00444927"/>
    <w:rsid w:val="00447113"/>
    <w:rsid w:val="0044720C"/>
    <w:rsid w:val="004473D6"/>
    <w:rsid w:val="004500C2"/>
    <w:rsid w:val="00450994"/>
    <w:rsid w:val="0045129D"/>
    <w:rsid w:val="00451C18"/>
    <w:rsid w:val="00452B0D"/>
    <w:rsid w:val="00453BE8"/>
    <w:rsid w:val="00454BA5"/>
    <w:rsid w:val="00456F74"/>
    <w:rsid w:val="00457536"/>
    <w:rsid w:val="00462893"/>
    <w:rsid w:val="0046358A"/>
    <w:rsid w:val="00464027"/>
    <w:rsid w:val="004646D2"/>
    <w:rsid w:val="00467177"/>
    <w:rsid w:val="00467252"/>
    <w:rsid w:val="00467CED"/>
    <w:rsid w:val="00472DAB"/>
    <w:rsid w:val="00475909"/>
    <w:rsid w:val="0047670F"/>
    <w:rsid w:val="00480AD9"/>
    <w:rsid w:val="00483717"/>
    <w:rsid w:val="00483E39"/>
    <w:rsid w:val="0048493D"/>
    <w:rsid w:val="00485BEA"/>
    <w:rsid w:val="004863AF"/>
    <w:rsid w:val="004868B3"/>
    <w:rsid w:val="004872D4"/>
    <w:rsid w:val="00490166"/>
    <w:rsid w:val="00490445"/>
    <w:rsid w:val="00491C11"/>
    <w:rsid w:val="00491C85"/>
    <w:rsid w:val="00491D50"/>
    <w:rsid w:val="004935AF"/>
    <w:rsid w:val="00493C5E"/>
    <w:rsid w:val="0049435D"/>
    <w:rsid w:val="00494698"/>
    <w:rsid w:val="00494707"/>
    <w:rsid w:val="004960E5"/>
    <w:rsid w:val="0049721D"/>
    <w:rsid w:val="004A207C"/>
    <w:rsid w:val="004A4950"/>
    <w:rsid w:val="004A58C6"/>
    <w:rsid w:val="004A5FE9"/>
    <w:rsid w:val="004A65A4"/>
    <w:rsid w:val="004A741F"/>
    <w:rsid w:val="004A7A3C"/>
    <w:rsid w:val="004B0973"/>
    <w:rsid w:val="004B2A60"/>
    <w:rsid w:val="004B3E90"/>
    <w:rsid w:val="004B43E8"/>
    <w:rsid w:val="004B59AF"/>
    <w:rsid w:val="004B626D"/>
    <w:rsid w:val="004B6805"/>
    <w:rsid w:val="004B6CF5"/>
    <w:rsid w:val="004B76A2"/>
    <w:rsid w:val="004B7C27"/>
    <w:rsid w:val="004C001B"/>
    <w:rsid w:val="004C0771"/>
    <w:rsid w:val="004C1224"/>
    <w:rsid w:val="004C1341"/>
    <w:rsid w:val="004C1459"/>
    <w:rsid w:val="004C1EED"/>
    <w:rsid w:val="004C1FA2"/>
    <w:rsid w:val="004C2A51"/>
    <w:rsid w:val="004C36FC"/>
    <w:rsid w:val="004C411C"/>
    <w:rsid w:val="004C47BA"/>
    <w:rsid w:val="004C63FD"/>
    <w:rsid w:val="004C6CEC"/>
    <w:rsid w:val="004C7519"/>
    <w:rsid w:val="004D37E5"/>
    <w:rsid w:val="004D42BB"/>
    <w:rsid w:val="004D4334"/>
    <w:rsid w:val="004D57F4"/>
    <w:rsid w:val="004D5D1C"/>
    <w:rsid w:val="004D7671"/>
    <w:rsid w:val="004E2DD6"/>
    <w:rsid w:val="004E4279"/>
    <w:rsid w:val="004E4462"/>
    <w:rsid w:val="004E4C9A"/>
    <w:rsid w:val="004E4DE1"/>
    <w:rsid w:val="004E569C"/>
    <w:rsid w:val="004E593B"/>
    <w:rsid w:val="004F0941"/>
    <w:rsid w:val="004F2774"/>
    <w:rsid w:val="004F4488"/>
    <w:rsid w:val="004F46F2"/>
    <w:rsid w:val="004F60E8"/>
    <w:rsid w:val="004F6BD3"/>
    <w:rsid w:val="004F7F8C"/>
    <w:rsid w:val="00501ACC"/>
    <w:rsid w:val="00501ACF"/>
    <w:rsid w:val="00501CD2"/>
    <w:rsid w:val="00501EAA"/>
    <w:rsid w:val="00502D85"/>
    <w:rsid w:val="00502FE4"/>
    <w:rsid w:val="00503DEF"/>
    <w:rsid w:val="00504958"/>
    <w:rsid w:val="00505119"/>
    <w:rsid w:val="00506CCD"/>
    <w:rsid w:val="00507EF0"/>
    <w:rsid w:val="005117C0"/>
    <w:rsid w:val="005129D8"/>
    <w:rsid w:val="0051347B"/>
    <w:rsid w:val="00515581"/>
    <w:rsid w:val="00515717"/>
    <w:rsid w:val="00515968"/>
    <w:rsid w:val="00516933"/>
    <w:rsid w:val="005177E8"/>
    <w:rsid w:val="00517F41"/>
    <w:rsid w:val="005204EF"/>
    <w:rsid w:val="00521959"/>
    <w:rsid w:val="00522218"/>
    <w:rsid w:val="0052291B"/>
    <w:rsid w:val="00523CC3"/>
    <w:rsid w:val="0052487B"/>
    <w:rsid w:val="00525863"/>
    <w:rsid w:val="00526809"/>
    <w:rsid w:val="005305E9"/>
    <w:rsid w:val="00531663"/>
    <w:rsid w:val="00531EC5"/>
    <w:rsid w:val="0053268D"/>
    <w:rsid w:val="00532B52"/>
    <w:rsid w:val="00533502"/>
    <w:rsid w:val="005336F5"/>
    <w:rsid w:val="00534389"/>
    <w:rsid w:val="0053459E"/>
    <w:rsid w:val="00534A64"/>
    <w:rsid w:val="00534BAB"/>
    <w:rsid w:val="00535E27"/>
    <w:rsid w:val="00537031"/>
    <w:rsid w:val="00537CE1"/>
    <w:rsid w:val="00540453"/>
    <w:rsid w:val="00540957"/>
    <w:rsid w:val="0054126C"/>
    <w:rsid w:val="005424D8"/>
    <w:rsid w:val="005435C0"/>
    <w:rsid w:val="00546538"/>
    <w:rsid w:val="0055050F"/>
    <w:rsid w:val="00550515"/>
    <w:rsid w:val="0055386D"/>
    <w:rsid w:val="00553F08"/>
    <w:rsid w:val="00554CFC"/>
    <w:rsid w:val="00555C2C"/>
    <w:rsid w:val="0055626F"/>
    <w:rsid w:val="00557774"/>
    <w:rsid w:val="00557950"/>
    <w:rsid w:val="00560297"/>
    <w:rsid w:val="005615E7"/>
    <w:rsid w:val="00561E6D"/>
    <w:rsid w:val="0056202F"/>
    <w:rsid w:val="005636BB"/>
    <w:rsid w:val="00563FA1"/>
    <w:rsid w:val="005640B2"/>
    <w:rsid w:val="00565DD0"/>
    <w:rsid w:val="005665A1"/>
    <w:rsid w:val="005665C6"/>
    <w:rsid w:val="00566B33"/>
    <w:rsid w:val="00566BF8"/>
    <w:rsid w:val="0056738E"/>
    <w:rsid w:val="0057018C"/>
    <w:rsid w:val="00571010"/>
    <w:rsid w:val="00571D3D"/>
    <w:rsid w:val="005721BE"/>
    <w:rsid w:val="005725E9"/>
    <w:rsid w:val="00573476"/>
    <w:rsid w:val="00573A1A"/>
    <w:rsid w:val="005742D4"/>
    <w:rsid w:val="00574FE9"/>
    <w:rsid w:val="00575D1E"/>
    <w:rsid w:val="00575F13"/>
    <w:rsid w:val="0057792E"/>
    <w:rsid w:val="00577F4C"/>
    <w:rsid w:val="00580C47"/>
    <w:rsid w:val="00584087"/>
    <w:rsid w:val="00584503"/>
    <w:rsid w:val="00584BD9"/>
    <w:rsid w:val="005853FB"/>
    <w:rsid w:val="00587181"/>
    <w:rsid w:val="0058787E"/>
    <w:rsid w:val="005906CC"/>
    <w:rsid w:val="005911C0"/>
    <w:rsid w:val="005918D6"/>
    <w:rsid w:val="005924FF"/>
    <w:rsid w:val="0059250F"/>
    <w:rsid w:val="00594EA9"/>
    <w:rsid w:val="00596713"/>
    <w:rsid w:val="005A01CF"/>
    <w:rsid w:val="005A0546"/>
    <w:rsid w:val="005A1086"/>
    <w:rsid w:val="005A1B1C"/>
    <w:rsid w:val="005A2A5E"/>
    <w:rsid w:val="005A3DEF"/>
    <w:rsid w:val="005A3F18"/>
    <w:rsid w:val="005A3FBC"/>
    <w:rsid w:val="005A4A0A"/>
    <w:rsid w:val="005A71A6"/>
    <w:rsid w:val="005B0745"/>
    <w:rsid w:val="005B2EAB"/>
    <w:rsid w:val="005B4B3E"/>
    <w:rsid w:val="005B4C27"/>
    <w:rsid w:val="005B4DF6"/>
    <w:rsid w:val="005B6F5F"/>
    <w:rsid w:val="005B76B7"/>
    <w:rsid w:val="005B784B"/>
    <w:rsid w:val="005C0D2D"/>
    <w:rsid w:val="005C2B2F"/>
    <w:rsid w:val="005C42DC"/>
    <w:rsid w:val="005C42F1"/>
    <w:rsid w:val="005C4EF4"/>
    <w:rsid w:val="005C69E1"/>
    <w:rsid w:val="005C741E"/>
    <w:rsid w:val="005D162E"/>
    <w:rsid w:val="005D25BF"/>
    <w:rsid w:val="005D35FA"/>
    <w:rsid w:val="005D3ACF"/>
    <w:rsid w:val="005D3D80"/>
    <w:rsid w:val="005D3FCB"/>
    <w:rsid w:val="005D50E9"/>
    <w:rsid w:val="005D5256"/>
    <w:rsid w:val="005D52CB"/>
    <w:rsid w:val="005D5F91"/>
    <w:rsid w:val="005D686C"/>
    <w:rsid w:val="005D713F"/>
    <w:rsid w:val="005D7A34"/>
    <w:rsid w:val="005D7FB8"/>
    <w:rsid w:val="005E1C41"/>
    <w:rsid w:val="005E252F"/>
    <w:rsid w:val="005E3A3C"/>
    <w:rsid w:val="005E437B"/>
    <w:rsid w:val="005E4DBD"/>
    <w:rsid w:val="005E5824"/>
    <w:rsid w:val="005E6934"/>
    <w:rsid w:val="005E6B3B"/>
    <w:rsid w:val="005E72BA"/>
    <w:rsid w:val="005E78DD"/>
    <w:rsid w:val="005F0D7E"/>
    <w:rsid w:val="005F15E6"/>
    <w:rsid w:val="005F37C1"/>
    <w:rsid w:val="005F3A85"/>
    <w:rsid w:val="005F3F45"/>
    <w:rsid w:val="005F47D2"/>
    <w:rsid w:val="005F52A2"/>
    <w:rsid w:val="00600560"/>
    <w:rsid w:val="00600CA5"/>
    <w:rsid w:val="00600EF6"/>
    <w:rsid w:val="00602C56"/>
    <w:rsid w:val="00602D07"/>
    <w:rsid w:val="00604C57"/>
    <w:rsid w:val="00605BEB"/>
    <w:rsid w:val="00606662"/>
    <w:rsid w:val="00607036"/>
    <w:rsid w:val="00610F9E"/>
    <w:rsid w:val="006111E8"/>
    <w:rsid w:val="0061154B"/>
    <w:rsid w:val="0061230D"/>
    <w:rsid w:val="006129DA"/>
    <w:rsid w:val="006130C8"/>
    <w:rsid w:val="00613D20"/>
    <w:rsid w:val="006144AE"/>
    <w:rsid w:val="006148A3"/>
    <w:rsid w:val="00615931"/>
    <w:rsid w:val="00615A03"/>
    <w:rsid w:val="00615B56"/>
    <w:rsid w:val="00615EE4"/>
    <w:rsid w:val="006162E9"/>
    <w:rsid w:val="00617EE7"/>
    <w:rsid w:val="00620696"/>
    <w:rsid w:val="00620F3A"/>
    <w:rsid w:val="006212A5"/>
    <w:rsid w:val="00621B99"/>
    <w:rsid w:val="006225D2"/>
    <w:rsid w:val="006226E0"/>
    <w:rsid w:val="00622E31"/>
    <w:rsid w:val="0062305B"/>
    <w:rsid w:val="00623386"/>
    <w:rsid w:val="00623D98"/>
    <w:rsid w:val="00624E11"/>
    <w:rsid w:val="00625F06"/>
    <w:rsid w:val="00627249"/>
    <w:rsid w:val="006300D5"/>
    <w:rsid w:val="006308AA"/>
    <w:rsid w:val="00630976"/>
    <w:rsid w:val="00630C30"/>
    <w:rsid w:val="0063354F"/>
    <w:rsid w:val="006358F3"/>
    <w:rsid w:val="00635A6C"/>
    <w:rsid w:val="00636B67"/>
    <w:rsid w:val="00636FCB"/>
    <w:rsid w:val="00637206"/>
    <w:rsid w:val="00637D85"/>
    <w:rsid w:val="00640184"/>
    <w:rsid w:val="006405B3"/>
    <w:rsid w:val="00640CC4"/>
    <w:rsid w:val="00641E32"/>
    <w:rsid w:val="006430FE"/>
    <w:rsid w:val="006436AF"/>
    <w:rsid w:val="0064391C"/>
    <w:rsid w:val="00643A17"/>
    <w:rsid w:val="00643EFD"/>
    <w:rsid w:val="00643F55"/>
    <w:rsid w:val="00650722"/>
    <w:rsid w:val="00650F51"/>
    <w:rsid w:val="00651658"/>
    <w:rsid w:val="0065190B"/>
    <w:rsid w:val="00652648"/>
    <w:rsid w:val="006527D0"/>
    <w:rsid w:val="006532AB"/>
    <w:rsid w:val="006536CA"/>
    <w:rsid w:val="00655158"/>
    <w:rsid w:val="006563D5"/>
    <w:rsid w:val="00660F99"/>
    <w:rsid w:val="0066152F"/>
    <w:rsid w:val="00661BF9"/>
    <w:rsid w:val="00662651"/>
    <w:rsid w:val="00662AE3"/>
    <w:rsid w:val="0066357A"/>
    <w:rsid w:val="006636A9"/>
    <w:rsid w:val="00663F04"/>
    <w:rsid w:val="006643EB"/>
    <w:rsid w:val="006657B4"/>
    <w:rsid w:val="00665837"/>
    <w:rsid w:val="00666023"/>
    <w:rsid w:val="0066753C"/>
    <w:rsid w:val="00667E28"/>
    <w:rsid w:val="00670FA8"/>
    <w:rsid w:val="00671FF0"/>
    <w:rsid w:val="00672213"/>
    <w:rsid w:val="006723F8"/>
    <w:rsid w:val="00673BDE"/>
    <w:rsid w:val="00673C29"/>
    <w:rsid w:val="00674288"/>
    <w:rsid w:val="00674829"/>
    <w:rsid w:val="006751AB"/>
    <w:rsid w:val="00675705"/>
    <w:rsid w:val="0067581A"/>
    <w:rsid w:val="00675826"/>
    <w:rsid w:val="00675FA0"/>
    <w:rsid w:val="00676BE7"/>
    <w:rsid w:val="0067704A"/>
    <w:rsid w:val="0068272B"/>
    <w:rsid w:val="006838F5"/>
    <w:rsid w:val="00684510"/>
    <w:rsid w:val="0068492B"/>
    <w:rsid w:val="00685687"/>
    <w:rsid w:val="0068726D"/>
    <w:rsid w:val="00691DDD"/>
    <w:rsid w:val="00693E3C"/>
    <w:rsid w:val="00694586"/>
    <w:rsid w:val="006948D4"/>
    <w:rsid w:val="00695387"/>
    <w:rsid w:val="006A0D89"/>
    <w:rsid w:val="006A21CF"/>
    <w:rsid w:val="006A2E41"/>
    <w:rsid w:val="006A30E2"/>
    <w:rsid w:val="006A5842"/>
    <w:rsid w:val="006A6835"/>
    <w:rsid w:val="006A68BF"/>
    <w:rsid w:val="006A6BF9"/>
    <w:rsid w:val="006B16C4"/>
    <w:rsid w:val="006B22E2"/>
    <w:rsid w:val="006B375B"/>
    <w:rsid w:val="006B3F46"/>
    <w:rsid w:val="006B4726"/>
    <w:rsid w:val="006B65EB"/>
    <w:rsid w:val="006B6A51"/>
    <w:rsid w:val="006B6A7E"/>
    <w:rsid w:val="006B6FB5"/>
    <w:rsid w:val="006B78D9"/>
    <w:rsid w:val="006B7D4C"/>
    <w:rsid w:val="006B7E0B"/>
    <w:rsid w:val="006C0FA8"/>
    <w:rsid w:val="006C140C"/>
    <w:rsid w:val="006C1481"/>
    <w:rsid w:val="006C2976"/>
    <w:rsid w:val="006C2CB8"/>
    <w:rsid w:val="006C3A94"/>
    <w:rsid w:val="006C41B0"/>
    <w:rsid w:val="006C4C76"/>
    <w:rsid w:val="006C676A"/>
    <w:rsid w:val="006C689B"/>
    <w:rsid w:val="006C71BC"/>
    <w:rsid w:val="006C740F"/>
    <w:rsid w:val="006D07F5"/>
    <w:rsid w:val="006D2006"/>
    <w:rsid w:val="006D25F5"/>
    <w:rsid w:val="006D36AF"/>
    <w:rsid w:val="006D3A3B"/>
    <w:rsid w:val="006D3BA4"/>
    <w:rsid w:val="006D5B59"/>
    <w:rsid w:val="006D6DDF"/>
    <w:rsid w:val="006D7D38"/>
    <w:rsid w:val="006E01A7"/>
    <w:rsid w:val="006E0A7E"/>
    <w:rsid w:val="006E3091"/>
    <w:rsid w:val="006E37D2"/>
    <w:rsid w:val="006E4395"/>
    <w:rsid w:val="006E49F5"/>
    <w:rsid w:val="006E53B8"/>
    <w:rsid w:val="006E54F8"/>
    <w:rsid w:val="006E57A7"/>
    <w:rsid w:val="006F180D"/>
    <w:rsid w:val="006F1BE6"/>
    <w:rsid w:val="006F309E"/>
    <w:rsid w:val="006F5844"/>
    <w:rsid w:val="006F5EFD"/>
    <w:rsid w:val="00700E94"/>
    <w:rsid w:val="00705334"/>
    <w:rsid w:val="00705B83"/>
    <w:rsid w:val="00705EE8"/>
    <w:rsid w:val="00710FC4"/>
    <w:rsid w:val="00711245"/>
    <w:rsid w:val="007127EA"/>
    <w:rsid w:val="0071588D"/>
    <w:rsid w:val="0071674E"/>
    <w:rsid w:val="00721341"/>
    <w:rsid w:val="00721367"/>
    <w:rsid w:val="007223ED"/>
    <w:rsid w:val="00722879"/>
    <w:rsid w:val="007233AE"/>
    <w:rsid w:val="00724821"/>
    <w:rsid w:val="00724D45"/>
    <w:rsid w:val="007261B4"/>
    <w:rsid w:val="0072637C"/>
    <w:rsid w:val="00727AE8"/>
    <w:rsid w:val="00727DEB"/>
    <w:rsid w:val="00727ED2"/>
    <w:rsid w:val="00730346"/>
    <w:rsid w:val="0073038E"/>
    <w:rsid w:val="00732022"/>
    <w:rsid w:val="00732457"/>
    <w:rsid w:val="00733259"/>
    <w:rsid w:val="00733B3E"/>
    <w:rsid w:val="00733DAC"/>
    <w:rsid w:val="00734782"/>
    <w:rsid w:val="007353EC"/>
    <w:rsid w:val="00735848"/>
    <w:rsid w:val="007367B2"/>
    <w:rsid w:val="00736E8A"/>
    <w:rsid w:val="007370F3"/>
    <w:rsid w:val="00737A38"/>
    <w:rsid w:val="00740906"/>
    <w:rsid w:val="00741E60"/>
    <w:rsid w:val="007432C5"/>
    <w:rsid w:val="0074432C"/>
    <w:rsid w:val="0074461C"/>
    <w:rsid w:val="00746729"/>
    <w:rsid w:val="00747FE7"/>
    <w:rsid w:val="00750444"/>
    <w:rsid w:val="00750CD5"/>
    <w:rsid w:val="00750D24"/>
    <w:rsid w:val="00752E35"/>
    <w:rsid w:val="00752EA6"/>
    <w:rsid w:val="00754191"/>
    <w:rsid w:val="00755AA7"/>
    <w:rsid w:val="00755B0F"/>
    <w:rsid w:val="00755CAF"/>
    <w:rsid w:val="0075678C"/>
    <w:rsid w:val="00756933"/>
    <w:rsid w:val="007573AC"/>
    <w:rsid w:val="007619AD"/>
    <w:rsid w:val="00763B86"/>
    <w:rsid w:val="00763E5A"/>
    <w:rsid w:val="0076432B"/>
    <w:rsid w:val="0076534F"/>
    <w:rsid w:val="007671DF"/>
    <w:rsid w:val="00767EE6"/>
    <w:rsid w:val="00770CDF"/>
    <w:rsid w:val="00770FCF"/>
    <w:rsid w:val="00770FE1"/>
    <w:rsid w:val="00771991"/>
    <w:rsid w:val="00771C25"/>
    <w:rsid w:val="007756CB"/>
    <w:rsid w:val="00776C36"/>
    <w:rsid w:val="00781318"/>
    <w:rsid w:val="00781705"/>
    <w:rsid w:val="0078178B"/>
    <w:rsid w:val="00781BED"/>
    <w:rsid w:val="00781EC8"/>
    <w:rsid w:val="00781FE2"/>
    <w:rsid w:val="00784B62"/>
    <w:rsid w:val="0078542C"/>
    <w:rsid w:val="0079010A"/>
    <w:rsid w:val="00790AA0"/>
    <w:rsid w:val="00790EC3"/>
    <w:rsid w:val="00791ADA"/>
    <w:rsid w:val="00791DD3"/>
    <w:rsid w:val="0079277D"/>
    <w:rsid w:val="00793584"/>
    <w:rsid w:val="0079389C"/>
    <w:rsid w:val="007940B7"/>
    <w:rsid w:val="007945F6"/>
    <w:rsid w:val="00794E4B"/>
    <w:rsid w:val="00795427"/>
    <w:rsid w:val="0079747B"/>
    <w:rsid w:val="00797A01"/>
    <w:rsid w:val="007A2FEA"/>
    <w:rsid w:val="007A3375"/>
    <w:rsid w:val="007A35BB"/>
    <w:rsid w:val="007A403F"/>
    <w:rsid w:val="007A49CD"/>
    <w:rsid w:val="007A6067"/>
    <w:rsid w:val="007B0280"/>
    <w:rsid w:val="007B0B80"/>
    <w:rsid w:val="007B2939"/>
    <w:rsid w:val="007B2F84"/>
    <w:rsid w:val="007B49B3"/>
    <w:rsid w:val="007B4B1D"/>
    <w:rsid w:val="007B58C3"/>
    <w:rsid w:val="007B6258"/>
    <w:rsid w:val="007B681A"/>
    <w:rsid w:val="007B6AD5"/>
    <w:rsid w:val="007B77A0"/>
    <w:rsid w:val="007C00DA"/>
    <w:rsid w:val="007C136A"/>
    <w:rsid w:val="007C16A3"/>
    <w:rsid w:val="007C17E8"/>
    <w:rsid w:val="007C355B"/>
    <w:rsid w:val="007C3811"/>
    <w:rsid w:val="007C3C3D"/>
    <w:rsid w:val="007C4367"/>
    <w:rsid w:val="007C45FB"/>
    <w:rsid w:val="007C5A6A"/>
    <w:rsid w:val="007C5CF3"/>
    <w:rsid w:val="007C5EAB"/>
    <w:rsid w:val="007C725A"/>
    <w:rsid w:val="007D4537"/>
    <w:rsid w:val="007D730E"/>
    <w:rsid w:val="007D7E6A"/>
    <w:rsid w:val="007E0AC1"/>
    <w:rsid w:val="007E2CF8"/>
    <w:rsid w:val="007E3723"/>
    <w:rsid w:val="007E3815"/>
    <w:rsid w:val="007E73F3"/>
    <w:rsid w:val="007F22CE"/>
    <w:rsid w:val="007F27E3"/>
    <w:rsid w:val="007F3273"/>
    <w:rsid w:val="007F48FD"/>
    <w:rsid w:val="007F5592"/>
    <w:rsid w:val="007F5B87"/>
    <w:rsid w:val="007F5EFF"/>
    <w:rsid w:val="007F6095"/>
    <w:rsid w:val="007F6913"/>
    <w:rsid w:val="007F693C"/>
    <w:rsid w:val="007F6BA2"/>
    <w:rsid w:val="007F6C19"/>
    <w:rsid w:val="00800051"/>
    <w:rsid w:val="00800FA1"/>
    <w:rsid w:val="00801408"/>
    <w:rsid w:val="008024BE"/>
    <w:rsid w:val="00802B97"/>
    <w:rsid w:val="00804469"/>
    <w:rsid w:val="00804D87"/>
    <w:rsid w:val="00804E95"/>
    <w:rsid w:val="008054DE"/>
    <w:rsid w:val="00805895"/>
    <w:rsid w:val="008060B6"/>
    <w:rsid w:val="0080649F"/>
    <w:rsid w:val="008067CF"/>
    <w:rsid w:val="00807095"/>
    <w:rsid w:val="008077DD"/>
    <w:rsid w:val="008104F9"/>
    <w:rsid w:val="00811353"/>
    <w:rsid w:val="0081239A"/>
    <w:rsid w:val="008125DD"/>
    <w:rsid w:val="00812A6E"/>
    <w:rsid w:val="00815EDD"/>
    <w:rsid w:val="00816B4C"/>
    <w:rsid w:val="00816D48"/>
    <w:rsid w:val="00817BB3"/>
    <w:rsid w:val="00822606"/>
    <w:rsid w:val="008227B6"/>
    <w:rsid w:val="00822FBD"/>
    <w:rsid w:val="00824774"/>
    <w:rsid w:val="00824AD4"/>
    <w:rsid w:val="008300EC"/>
    <w:rsid w:val="00830256"/>
    <w:rsid w:val="008314D7"/>
    <w:rsid w:val="00833422"/>
    <w:rsid w:val="00833B1C"/>
    <w:rsid w:val="0083467F"/>
    <w:rsid w:val="00837DDC"/>
    <w:rsid w:val="008409A9"/>
    <w:rsid w:val="00840EFA"/>
    <w:rsid w:val="00841463"/>
    <w:rsid w:val="00841983"/>
    <w:rsid w:val="00842F06"/>
    <w:rsid w:val="00843259"/>
    <w:rsid w:val="00844808"/>
    <w:rsid w:val="00846283"/>
    <w:rsid w:val="00846893"/>
    <w:rsid w:val="00847623"/>
    <w:rsid w:val="00847F4C"/>
    <w:rsid w:val="00853080"/>
    <w:rsid w:val="00854458"/>
    <w:rsid w:val="00854CB4"/>
    <w:rsid w:val="008559FF"/>
    <w:rsid w:val="00856191"/>
    <w:rsid w:val="00856B9A"/>
    <w:rsid w:val="008575C2"/>
    <w:rsid w:val="00857724"/>
    <w:rsid w:val="00860C4D"/>
    <w:rsid w:val="00861026"/>
    <w:rsid w:val="00861640"/>
    <w:rsid w:val="00862282"/>
    <w:rsid w:val="00862EDB"/>
    <w:rsid w:val="0086327E"/>
    <w:rsid w:val="00863528"/>
    <w:rsid w:val="0086411D"/>
    <w:rsid w:val="00865EB2"/>
    <w:rsid w:val="008661DB"/>
    <w:rsid w:val="00867F62"/>
    <w:rsid w:val="0087079A"/>
    <w:rsid w:val="00870CDA"/>
    <w:rsid w:val="00870E57"/>
    <w:rsid w:val="008718E3"/>
    <w:rsid w:val="00872388"/>
    <w:rsid w:val="00872B5C"/>
    <w:rsid w:val="00873AEB"/>
    <w:rsid w:val="00882E38"/>
    <w:rsid w:val="00882E65"/>
    <w:rsid w:val="00884D5B"/>
    <w:rsid w:val="0088503A"/>
    <w:rsid w:val="00886A59"/>
    <w:rsid w:val="00887B51"/>
    <w:rsid w:val="00890165"/>
    <w:rsid w:val="00890DAA"/>
    <w:rsid w:val="00892A40"/>
    <w:rsid w:val="008944E9"/>
    <w:rsid w:val="00895409"/>
    <w:rsid w:val="0089566E"/>
    <w:rsid w:val="00896340"/>
    <w:rsid w:val="008A0662"/>
    <w:rsid w:val="008A38BD"/>
    <w:rsid w:val="008A4140"/>
    <w:rsid w:val="008B009D"/>
    <w:rsid w:val="008B0207"/>
    <w:rsid w:val="008B0C50"/>
    <w:rsid w:val="008B2F56"/>
    <w:rsid w:val="008B3523"/>
    <w:rsid w:val="008B3EA6"/>
    <w:rsid w:val="008B4D7B"/>
    <w:rsid w:val="008B53C5"/>
    <w:rsid w:val="008B5625"/>
    <w:rsid w:val="008B59C5"/>
    <w:rsid w:val="008B5B03"/>
    <w:rsid w:val="008C0536"/>
    <w:rsid w:val="008C140E"/>
    <w:rsid w:val="008C14DE"/>
    <w:rsid w:val="008C2E22"/>
    <w:rsid w:val="008C3D89"/>
    <w:rsid w:val="008C55C9"/>
    <w:rsid w:val="008C5827"/>
    <w:rsid w:val="008C6193"/>
    <w:rsid w:val="008C6505"/>
    <w:rsid w:val="008C6F71"/>
    <w:rsid w:val="008C722C"/>
    <w:rsid w:val="008C7633"/>
    <w:rsid w:val="008C7D82"/>
    <w:rsid w:val="008D00E0"/>
    <w:rsid w:val="008D4835"/>
    <w:rsid w:val="008D4C14"/>
    <w:rsid w:val="008D4C16"/>
    <w:rsid w:val="008D4E9A"/>
    <w:rsid w:val="008D4FD8"/>
    <w:rsid w:val="008D651F"/>
    <w:rsid w:val="008E08C3"/>
    <w:rsid w:val="008E29EF"/>
    <w:rsid w:val="008E30AF"/>
    <w:rsid w:val="008E36BB"/>
    <w:rsid w:val="008E694B"/>
    <w:rsid w:val="008F0617"/>
    <w:rsid w:val="008F2631"/>
    <w:rsid w:val="008F3BD7"/>
    <w:rsid w:val="008F51EF"/>
    <w:rsid w:val="008F5425"/>
    <w:rsid w:val="008F62E7"/>
    <w:rsid w:val="008F62EE"/>
    <w:rsid w:val="008F7C3E"/>
    <w:rsid w:val="00902B8E"/>
    <w:rsid w:val="0090329C"/>
    <w:rsid w:val="00903A21"/>
    <w:rsid w:val="009045ED"/>
    <w:rsid w:val="009063F2"/>
    <w:rsid w:val="00906BD8"/>
    <w:rsid w:val="00906DA9"/>
    <w:rsid w:val="00913F3E"/>
    <w:rsid w:val="009145D9"/>
    <w:rsid w:val="00914623"/>
    <w:rsid w:val="00915D59"/>
    <w:rsid w:val="00917B92"/>
    <w:rsid w:val="00917CB0"/>
    <w:rsid w:val="00920B19"/>
    <w:rsid w:val="00920FC1"/>
    <w:rsid w:val="009218CA"/>
    <w:rsid w:val="009219F2"/>
    <w:rsid w:val="0092328B"/>
    <w:rsid w:val="0092361A"/>
    <w:rsid w:val="00923FD4"/>
    <w:rsid w:val="009270F3"/>
    <w:rsid w:val="0093041E"/>
    <w:rsid w:val="0093095C"/>
    <w:rsid w:val="00930E3D"/>
    <w:rsid w:val="00931C9E"/>
    <w:rsid w:val="009330BD"/>
    <w:rsid w:val="00933C31"/>
    <w:rsid w:val="0093629A"/>
    <w:rsid w:val="00936ABA"/>
    <w:rsid w:val="00937AF3"/>
    <w:rsid w:val="00937C79"/>
    <w:rsid w:val="009400C4"/>
    <w:rsid w:val="00940D5A"/>
    <w:rsid w:val="00940D92"/>
    <w:rsid w:val="009415AB"/>
    <w:rsid w:val="00941869"/>
    <w:rsid w:val="0094204E"/>
    <w:rsid w:val="0094213B"/>
    <w:rsid w:val="009421D7"/>
    <w:rsid w:val="0094596A"/>
    <w:rsid w:val="00945A37"/>
    <w:rsid w:val="00946448"/>
    <w:rsid w:val="009478AC"/>
    <w:rsid w:val="00950889"/>
    <w:rsid w:val="009508D5"/>
    <w:rsid w:val="00950BB6"/>
    <w:rsid w:val="009536D7"/>
    <w:rsid w:val="00953864"/>
    <w:rsid w:val="00953C5F"/>
    <w:rsid w:val="00953C63"/>
    <w:rsid w:val="00954E07"/>
    <w:rsid w:val="0095561F"/>
    <w:rsid w:val="0095615B"/>
    <w:rsid w:val="00960061"/>
    <w:rsid w:val="0096092D"/>
    <w:rsid w:val="00961A99"/>
    <w:rsid w:val="00961EBC"/>
    <w:rsid w:val="00962C2D"/>
    <w:rsid w:val="009650C9"/>
    <w:rsid w:val="00966308"/>
    <w:rsid w:val="00971462"/>
    <w:rsid w:val="0097198E"/>
    <w:rsid w:val="00971F09"/>
    <w:rsid w:val="00976D07"/>
    <w:rsid w:val="009804F5"/>
    <w:rsid w:val="00981172"/>
    <w:rsid w:val="009811B1"/>
    <w:rsid w:val="0098145D"/>
    <w:rsid w:val="00981623"/>
    <w:rsid w:val="00982CF4"/>
    <w:rsid w:val="0098453D"/>
    <w:rsid w:val="00984F43"/>
    <w:rsid w:val="00993353"/>
    <w:rsid w:val="0099352D"/>
    <w:rsid w:val="00994405"/>
    <w:rsid w:val="00994DE7"/>
    <w:rsid w:val="009967E3"/>
    <w:rsid w:val="00996D0A"/>
    <w:rsid w:val="00997BB1"/>
    <w:rsid w:val="009A04EA"/>
    <w:rsid w:val="009A1111"/>
    <w:rsid w:val="009A39A3"/>
    <w:rsid w:val="009A6D31"/>
    <w:rsid w:val="009B05F3"/>
    <w:rsid w:val="009B37DB"/>
    <w:rsid w:val="009B43B0"/>
    <w:rsid w:val="009B6562"/>
    <w:rsid w:val="009B7BCD"/>
    <w:rsid w:val="009C13BC"/>
    <w:rsid w:val="009C1645"/>
    <w:rsid w:val="009C1ADE"/>
    <w:rsid w:val="009C224F"/>
    <w:rsid w:val="009C60C7"/>
    <w:rsid w:val="009C6564"/>
    <w:rsid w:val="009C6AC6"/>
    <w:rsid w:val="009C7FA2"/>
    <w:rsid w:val="009D03DF"/>
    <w:rsid w:val="009D0481"/>
    <w:rsid w:val="009D1130"/>
    <w:rsid w:val="009D3090"/>
    <w:rsid w:val="009D5301"/>
    <w:rsid w:val="009D73DA"/>
    <w:rsid w:val="009D7A17"/>
    <w:rsid w:val="009D7E2C"/>
    <w:rsid w:val="009D7E8F"/>
    <w:rsid w:val="009E0063"/>
    <w:rsid w:val="009E0CF8"/>
    <w:rsid w:val="009E13BB"/>
    <w:rsid w:val="009E2791"/>
    <w:rsid w:val="009E2CE2"/>
    <w:rsid w:val="009E3033"/>
    <w:rsid w:val="009E330E"/>
    <w:rsid w:val="009E453F"/>
    <w:rsid w:val="009E4B07"/>
    <w:rsid w:val="009E51BB"/>
    <w:rsid w:val="009E6A4B"/>
    <w:rsid w:val="009F03D7"/>
    <w:rsid w:val="009F0A21"/>
    <w:rsid w:val="009F1426"/>
    <w:rsid w:val="009F476B"/>
    <w:rsid w:val="009F480C"/>
    <w:rsid w:val="009F49C5"/>
    <w:rsid w:val="009F5F24"/>
    <w:rsid w:val="009F6778"/>
    <w:rsid w:val="009F6D68"/>
    <w:rsid w:val="00A0035D"/>
    <w:rsid w:val="00A01AF7"/>
    <w:rsid w:val="00A022EA"/>
    <w:rsid w:val="00A041F7"/>
    <w:rsid w:val="00A04E38"/>
    <w:rsid w:val="00A0508C"/>
    <w:rsid w:val="00A1039F"/>
    <w:rsid w:val="00A10E42"/>
    <w:rsid w:val="00A115AB"/>
    <w:rsid w:val="00A11E03"/>
    <w:rsid w:val="00A11F1C"/>
    <w:rsid w:val="00A120BD"/>
    <w:rsid w:val="00A1363F"/>
    <w:rsid w:val="00A13BE3"/>
    <w:rsid w:val="00A13E70"/>
    <w:rsid w:val="00A152D1"/>
    <w:rsid w:val="00A160C1"/>
    <w:rsid w:val="00A16D5B"/>
    <w:rsid w:val="00A17A81"/>
    <w:rsid w:val="00A214FD"/>
    <w:rsid w:val="00A218F1"/>
    <w:rsid w:val="00A225D3"/>
    <w:rsid w:val="00A241F5"/>
    <w:rsid w:val="00A24580"/>
    <w:rsid w:val="00A268BE"/>
    <w:rsid w:val="00A27A42"/>
    <w:rsid w:val="00A27D55"/>
    <w:rsid w:val="00A309DD"/>
    <w:rsid w:val="00A311C4"/>
    <w:rsid w:val="00A31BA6"/>
    <w:rsid w:val="00A32732"/>
    <w:rsid w:val="00A32F03"/>
    <w:rsid w:val="00A3483A"/>
    <w:rsid w:val="00A34B24"/>
    <w:rsid w:val="00A354CA"/>
    <w:rsid w:val="00A3656E"/>
    <w:rsid w:val="00A375E0"/>
    <w:rsid w:val="00A4200B"/>
    <w:rsid w:val="00A42BB9"/>
    <w:rsid w:val="00A442B3"/>
    <w:rsid w:val="00A469CB"/>
    <w:rsid w:val="00A5061C"/>
    <w:rsid w:val="00A529AD"/>
    <w:rsid w:val="00A53A1B"/>
    <w:rsid w:val="00A55CC3"/>
    <w:rsid w:val="00A566DC"/>
    <w:rsid w:val="00A56D07"/>
    <w:rsid w:val="00A5732A"/>
    <w:rsid w:val="00A60521"/>
    <w:rsid w:val="00A6084D"/>
    <w:rsid w:val="00A62460"/>
    <w:rsid w:val="00A62735"/>
    <w:rsid w:val="00A6290B"/>
    <w:rsid w:val="00A648F6"/>
    <w:rsid w:val="00A65B57"/>
    <w:rsid w:val="00A70261"/>
    <w:rsid w:val="00A70D54"/>
    <w:rsid w:val="00A713A0"/>
    <w:rsid w:val="00A7198C"/>
    <w:rsid w:val="00A7259F"/>
    <w:rsid w:val="00A72908"/>
    <w:rsid w:val="00A72EA0"/>
    <w:rsid w:val="00A75B66"/>
    <w:rsid w:val="00A812DC"/>
    <w:rsid w:val="00A827BF"/>
    <w:rsid w:val="00A902EA"/>
    <w:rsid w:val="00A90330"/>
    <w:rsid w:val="00A918CD"/>
    <w:rsid w:val="00A9205D"/>
    <w:rsid w:val="00A921D8"/>
    <w:rsid w:val="00A94F07"/>
    <w:rsid w:val="00A94F30"/>
    <w:rsid w:val="00A961E5"/>
    <w:rsid w:val="00A963AA"/>
    <w:rsid w:val="00A96957"/>
    <w:rsid w:val="00A976C7"/>
    <w:rsid w:val="00A97721"/>
    <w:rsid w:val="00AA09C0"/>
    <w:rsid w:val="00AA0FC3"/>
    <w:rsid w:val="00AA1A68"/>
    <w:rsid w:val="00AA1AA1"/>
    <w:rsid w:val="00AA1C47"/>
    <w:rsid w:val="00AA5100"/>
    <w:rsid w:val="00AA6BEA"/>
    <w:rsid w:val="00AA6FC1"/>
    <w:rsid w:val="00AA72E9"/>
    <w:rsid w:val="00AA76C8"/>
    <w:rsid w:val="00AA7736"/>
    <w:rsid w:val="00AA7EB5"/>
    <w:rsid w:val="00AB0A20"/>
    <w:rsid w:val="00AB0EFC"/>
    <w:rsid w:val="00AB150C"/>
    <w:rsid w:val="00AB1AF6"/>
    <w:rsid w:val="00AB2261"/>
    <w:rsid w:val="00AB472F"/>
    <w:rsid w:val="00AB500A"/>
    <w:rsid w:val="00AB5566"/>
    <w:rsid w:val="00AB660C"/>
    <w:rsid w:val="00AB66F0"/>
    <w:rsid w:val="00AC0356"/>
    <w:rsid w:val="00AC1565"/>
    <w:rsid w:val="00AC1D9E"/>
    <w:rsid w:val="00AC27A2"/>
    <w:rsid w:val="00AC2C24"/>
    <w:rsid w:val="00AC5CAD"/>
    <w:rsid w:val="00AC5D54"/>
    <w:rsid w:val="00AD0104"/>
    <w:rsid w:val="00AD183D"/>
    <w:rsid w:val="00AD277A"/>
    <w:rsid w:val="00AD3035"/>
    <w:rsid w:val="00AD3302"/>
    <w:rsid w:val="00AD3364"/>
    <w:rsid w:val="00AD35D5"/>
    <w:rsid w:val="00AD3DB8"/>
    <w:rsid w:val="00AD4ADB"/>
    <w:rsid w:val="00AD5A3F"/>
    <w:rsid w:val="00AD7CD7"/>
    <w:rsid w:val="00AE41CF"/>
    <w:rsid w:val="00AE4389"/>
    <w:rsid w:val="00AE61EC"/>
    <w:rsid w:val="00AE6EBC"/>
    <w:rsid w:val="00AE7F90"/>
    <w:rsid w:val="00AF0414"/>
    <w:rsid w:val="00AF05FB"/>
    <w:rsid w:val="00AF089D"/>
    <w:rsid w:val="00AF0C9C"/>
    <w:rsid w:val="00AF0D39"/>
    <w:rsid w:val="00AF1D75"/>
    <w:rsid w:val="00AF638C"/>
    <w:rsid w:val="00AF6F33"/>
    <w:rsid w:val="00B04169"/>
    <w:rsid w:val="00B04CFC"/>
    <w:rsid w:val="00B076A6"/>
    <w:rsid w:val="00B118C3"/>
    <w:rsid w:val="00B11B90"/>
    <w:rsid w:val="00B135AB"/>
    <w:rsid w:val="00B14B25"/>
    <w:rsid w:val="00B179C8"/>
    <w:rsid w:val="00B17E09"/>
    <w:rsid w:val="00B21255"/>
    <w:rsid w:val="00B21277"/>
    <w:rsid w:val="00B216C5"/>
    <w:rsid w:val="00B22CE9"/>
    <w:rsid w:val="00B232DE"/>
    <w:rsid w:val="00B23C33"/>
    <w:rsid w:val="00B2446B"/>
    <w:rsid w:val="00B2456C"/>
    <w:rsid w:val="00B2480B"/>
    <w:rsid w:val="00B267D8"/>
    <w:rsid w:val="00B268C0"/>
    <w:rsid w:val="00B3002A"/>
    <w:rsid w:val="00B30D14"/>
    <w:rsid w:val="00B31D07"/>
    <w:rsid w:val="00B32075"/>
    <w:rsid w:val="00B33B55"/>
    <w:rsid w:val="00B35AF5"/>
    <w:rsid w:val="00B367B1"/>
    <w:rsid w:val="00B37948"/>
    <w:rsid w:val="00B432BA"/>
    <w:rsid w:val="00B43880"/>
    <w:rsid w:val="00B43C21"/>
    <w:rsid w:val="00B45882"/>
    <w:rsid w:val="00B46CEC"/>
    <w:rsid w:val="00B47767"/>
    <w:rsid w:val="00B500F9"/>
    <w:rsid w:val="00B5151A"/>
    <w:rsid w:val="00B5177D"/>
    <w:rsid w:val="00B52682"/>
    <w:rsid w:val="00B538E2"/>
    <w:rsid w:val="00B5441C"/>
    <w:rsid w:val="00B552FD"/>
    <w:rsid w:val="00B572C5"/>
    <w:rsid w:val="00B610C4"/>
    <w:rsid w:val="00B62A43"/>
    <w:rsid w:val="00B64424"/>
    <w:rsid w:val="00B6496A"/>
    <w:rsid w:val="00B64BF9"/>
    <w:rsid w:val="00B6547B"/>
    <w:rsid w:val="00B6573F"/>
    <w:rsid w:val="00B65A13"/>
    <w:rsid w:val="00B66D50"/>
    <w:rsid w:val="00B6706D"/>
    <w:rsid w:val="00B708E4"/>
    <w:rsid w:val="00B70C6F"/>
    <w:rsid w:val="00B71C5A"/>
    <w:rsid w:val="00B7259E"/>
    <w:rsid w:val="00B72FEF"/>
    <w:rsid w:val="00B7346C"/>
    <w:rsid w:val="00B74575"/>
    <w:rsid w:val="00B7516E"/>
    <w:rsid w:val="00B75D42"/>
    <w:rsid w:val="00B76967"/>
    <w:rsid w:val="00B77A0B"/>
    <w:rsid w:val="00B814FF"/>
    <w:rsid w:val="00B824E1"/>
    <w:rsid w:val="00B825DB"/>
    <w:rsid w:val="00B83861"/>
    <w:rsid w:val="00B84103"/>
    <w:rsid w:val="00B844C2"/>
    <w:rsid w:val="00B844C6"/>
    <w:rsid w:val="00B854EE"/>
    <w:rsid w:val="00B86879"/>
    <w:rsid w:val="00B86B00"/>
    <w:rsid w:val="00B900EF"/>
    <w:rsid w:val="00B904F9"/>
    <w:rsid w:val="00B909EC"/>
    <w:rsid w:val="00B912FE"/>
    <w:rsid w:val="00B91584"/>
    <w:rsid w:val="00B931FE"/>
    <w:rsid w:val="00B93D69"/>
    <w:rsid w:val="00B941EB"/>
    <w:rsid w:val="00B954AE"/>
    <w:rsid w:val="00B96681"/>
    <w:rsid w:val="00B974DE"/>
    <w:rsid w:val="00B97CEE"/>
    <w:rsid w:val="00B97DC1"/>
    <w:rsid w:val="00BA2831"/>
    <w:rsid w:val="00BA35EE"/>
    <w:rsid w:val="00BA4624"/>
    <w:rsid w:val="00BA662B"/>
    <w:rsid w:val="00BA7B69"/>
    <w:rsid w:val="00BB2052"/>
    <w:rsid w:val="00BB3230"/>
    <w:rsid w:val="00BB3874"/>
    <w:rsid w:val="00BB56BA"/>
    <w:rsid w:val="00BB598D"/>
    <w:rsid w:val="00BB625C"/>
    <w:rsid w:val="00BB67A5"/>
    <w:rsid w:val="00BB6ABC"/>
    <w:rsid w:val="00BB7D06"/>
    <w:rsid w:val="00BC0C96"/>
    <w:rsid w:val="00BC180B"/>
    <w:rsid w:val="00BC6554"/>
    <w:rsid w:val="00BC6721"/>
    <w:rsid w:val="00BC713C"/>
    <w:rsid w:val="00BD0788"/>
    <w:rsid w:val="00BD0BA7"/>
    <w:rsid w:val="00BD14E8"/>
    <w:rsid w:val="00BD221E"/>
    <w:rsid w:val="00BD41C0"/>
    <w:rsid w:val="00BD43EB"/>
    <w:rsid w:val="00BD4498"/>
    <w:rsid w:val="00BD4D94"/>
    <w:rsid w:val="00BD4DB9"/>
    <w:rsid w:val="00BD5BC6"/>
    <w:rsid w:val="00BD66A8"/>
    <w:rsid w:val="00BD71ED"/>
    <w:rsid w:val="00BD7906"/>
    <w:rsid w:val="00BE0174"/>
    <w:rsid w:val="00BE0354"/>
    <w:rsid w:val="00BE03E9"/>
    <w:rsid w:val="00BE134A"/>
    <w:rsid w:val="00BE16BF"/>
    <w:rsid w:val="00BE1EE4"/>
    <w:rsid w:val="00BE2680"/>
    <w:rsid w:val="00BE3129"/>
    <w:rsid w:val="00BE50C8"/>
    <w:rsid w:val="00BE51A6"/>
    <w:rsid w:val="00BE5C8B"/>
    <w:rsid w:val="00BE69F3"/>
    <w:rsid w:val="00BE75EB"/>
    <w:rsid w:val="00BF0900"/>
    <w:rsid w:val="00BF0EB5"/>
    <w:rsid w:val="00BF1385"/>
    <w:rsid w:val="00BF1420"/>
    <w:rsid w:val="00BF2713"/>
    <w:rsid w:val="00BF30FD"/>
    <w:rsid w:val="00BF3AA0"/>
    <w:rsid w:val="00BF3DB5"/>
    <w:rsid w:val="00BF596D"/>
    <w:rsid w:val="00BF59B8"/>
    <w:rsid w:val="00BF6A45"/>
    <w:rsid w:val="00BF73E5"/>
    <w:rsid w:val="00C00453"/>
    <w:rsid w:val="00C004AF"/>
    <w:rsid w:val="00C01531"/>
    <w:rsid w:val="00C01EF6"/>
    <w:rsid w:val="00C0200D"/>
    <w:rsid w:val="00C022A2"/>
    <w:rsid w:val="00C040F0"/>
    <w:rsid w:val="00C07176"/>
    <w:rsid w:val="00C072BC"/>
    <w:rsid w:val="00C07BF8"/>
    <w:rsid w:val="00C1017B"/>
    <w:rsid w:val="00C106EE"/>
    <w:rsid w:val="00C10B23"/>
    <w:rsid w:val="00C114AF"/>
    <w:rsid w:val="00C12D37"/>
    <w:rsid w:val="00C14E22"/>
    <w:rsid w:val="00C1503D"/>
    <w:rsid w:val="00C214AE"/>
    <w:rsid w:val="00C21B60"/>
    <w:rsid w:val="00C2213B"/>
    <w:rsid w:val="00C226FF"/>
    <w:rsid w:val="00C229F9"/>
    <w:rsid w:val="00C22B22"/>
    <w:rsid w:val="00C22FE6"/>
    <w:rsid w:val="00C24052"/>
    <w:rsid w:val="00C24FE1"/>
    <w:rsid w:val="00C264C0"/>
    <w:rsid w:val="00C2668B"/>
    <w:rsid w:val="00C27A87"/>
    <w:rsid w:val="00C27C07"/>
    <w:rsid w:val="00C3029C"/>
    <w:rsid w:val="00C359BB"/>
    <w:rsid w:val="00C35E59"/>
    <w:rsid w:val="00C37FF6"/>
    <w:rsid w:val="00C400A2"/>
    <w:rsid w:val="00C40717"/>
    <w:rsid w:val="00C41F07"/>
    <w:rsid w:val="00C43929"/>
    <w:rsid w:val="00C43D79"/>
    <w:rsid w:val="00C4503D"/>
    <w:rsid w:val="00C47C03"/>
    <w:rsid w:val="00C5228F"/>
    <w:rsid w:val="00C52D65"/>
    <w:rsid w:val="00C52FBD"/>
    <w:rsid w:val="00C5607C"/>
    <w:rsid w:val="00C561EF"/>
    <w:rsid w:val="00C56E43"/>
    <w:rsid w:val="00C570C4"/>
    <w:rsid w:val="00C61013"/>
    <w:rsid w:val="00C62965"/>
    <w:rsid w:val="00C62C35"/>
    <w:rsid w:val="00C635FE"/>
    <w:rsid w:val="00C63D34"/>
    <w:rsid w:val="00C63D46"/>
    <w:rsid w:val="00C65996"/>
    <w:rsid w:val="00C65C9F"/>
    <w:rsid w:val="00C65CBC"/>
    <w:rsid w:val="00C67D1E"/>
    <w:rsid w:val="00C70716"/>
    <w:rsid w:val="00C707AF"/>
    <w:rsid w:val="00C709B6"/>
    <w:rsid w:val="00C70A88"/>
    <w:rsid w:val="00C71084"/>
    <w:rsid w:val="00C72255"/>
    <w:rsid w:val="00C72848"/>
    <w:rsid w:val="00C72BB6"/>
    <w:rsid w:val="00C74209"/>
    <w:rsid w:val="00C745A9"/>
    <w:rsid w:val="00C7713E"/>
    <w:rsid w:val="00C7770D"/>
    <w:rsid w:val="00C77D30"/>
    <w:rsid w:val="00C77F05"/>
    <w:rsid w:val="00C800C1"/>
    <w:rsid w:val="00C8109A"/>
    <w:rsid w:val="00C81951"/>
    <w:rsid w:val="00C832F5"/>
    <w:rsid w:val="00C83FBF"/>
    <w:rsid w:val="00C85EC6"/>
    <w:rsid w:val="00C8782D"/>
    <w:rsid w:val="00C905A5"/>
    <w:rsid w:val="00C911F0"/>
    <w:rsid w:val="00C927C0"/>
    <w:rsid w:val="00C92CA0"/>
    <w:rsid w:val="00C93051"/>
    <w:rsid w:val="00C937A4"/>
    <w:rsid w:val="00C9588C"/>
    <w:rsid w:val="00C97EC6"/>
    <w:rsid w:val="00CA0E3F"/>
    <w:rsid w:val="00CA1376"/>
    <w:rsid w:val="00CA3236"/>
    <w:rsid w:val="00CA37C8"/>
    <w:rsid w:val="00CA43A9"/>
    <w:rsid w:val="00CA636C"/>
    <w:rsid w:val="00CA6C51"/>
    <w:rsid w:val="00CB0051"/>
    <w:rsid w:val="00CB1154"/>
    <w:rsid w:val="00CB1EFB"/>
    <w:rsid w:val="00CB3994"/>
    <w:rsid w:val="00CB417E"/>
    <w:rsid w:val="00CB588F"/>
    <w:rsid w:val="00CB5C1A"/>
    <w:rsid w:val="00CB5F64"/>
    <w:rsid w:val="00CC0F0B"/>
    <w:rsid w:val="00CC155A"/>
    <w:rsid w:val="00CC2311"/>
    <w:rsid w:val="00CC2BC5"/>
    <w:rsid w:val="00CC3F68"/>
    <w:rsid w:val="00CC4630"/>
    <w:rsid w:val="00CC468E"/>
    <w:rsid w:val="00CC598D"/>
    <w:rsid w:val="00CC6A3F"/>
    <w:rsid w:val="00CC6F6D"/>
    <w:rsid w:val="00CD1EE8"/>
    <w:rsid w:val="00CD2330"/>
    <w:rsid w:val="00CD3B5B"/>
    <w:rsid w:val="00CD5064"/>
    <w:rsid w:val="00CD6355"/>
    <w:rsid w:val="00CD7352"/>
    <w:rsid w:val="00CD789B"/>
    <w:rsid w:val="00CD78E7"/>
    <w:rsid w:val="00CD7D64"/>
    <w:rsid w:val="00CE0FC7"/>
    <w:rsid w:val="00CE36A3"/>
    <w:rsid w:val="00CE39F7"/>
    <w:rsid w:val="00CE4EA2"/>
    <w:rsid w:val="00CE6767"/>
    <w:rsid w:val="00CF0208"/>
    <w:rsid w:val="00CF0D94"/>
    <w:rsid w:val="00CF0EFB"/>
    <w:rsid w:val="00CF1EC2"/>
    <w:rsid w:val="00CF24CE"/>
    <w:rsid w:val="00CF298E"/>
    <w:rsid w:val="00CF36CC"/>
    <w:rsid w:val="00CF3B57"/>
    <w:rsid w:val="00CF3C42"/>
    <w:rsid w:val="00CF54AE"/>
    <w:rsid w:val="00CF57D7"/>
    <w:rsid w:val="00CF5A3E"/>
    <w:rsid w:val="00CF5B27"/>
    <w:rsid w:val="00CF6384"/>
    <w:rsid w:val="00CF6D9C"/>
    <w:rsid w:val="00CF7A37"/>
    <w:rsid w:val="00CF7BAF"/>
    <w:rsid w:val="00D025BB"/>
    <w:rsid w:val="00D04008"/>
    <w:rsid w:val="00D05B86"/>
    <w:rsid w:val="00D072AE"/>
    <w:rsid w:val="00D11064"/>
    <w:rsid w:val="00D1176E"/>
    <w:rsid w:val="00D11F91"/>
    <w:rsid w:val="00D12380"/>
    <w:rsid w:val="00D12A9A"/>
    <w:rsid w:val="00D12DCD"/>
    <w:rsid w:val="00D12F88"/>
    <w:rsid w:val="00D13D84"/>
    <w:rsid w:val="00D1463B"/>
    <w:rsid w:val="00D14ADD"/>
    <w:rsid w:val="00D154E4"/>
    <w:rsid w:val="00D1619A"/>
    <w:rsid w:val="00D16BB0"/>
    <w:rsid w:val="00D177A6"/>
    <w:rsid w:val="00D17BC8"/>
    <w:rsid w:val="00D214EB"/>
    <w:rsid w:val="00D21653"/>
    <w:rsid w:val="00D216DE"/>
    <w:rsid w:val="00D218F7"/>
    <w:rsid w:val="00D21D7C"/>
    <w:rsid w:val="00D234AA"/>
    <w:rsid w:val="00D262AA"/>
    <w:rsid w:val="00D35452"/>
    <w:rsid w:val="00D35455"/>
    <w:rsid w:val="00D36DB1"/>
    <w:rsid w:val="00D375F4"/>
    <w:rsid w:val="00D37A80"/>
    <w:rsid w:val="00D459F6"/>
    <w:rsid w:val="00D47019"/>
    <w:rsid w:val="00D47352"/>
    <w:rsid w:val="00D5062F"/>
    <w:rsid w:val="00D50944"/>
    <w:rsid w:val="00D51BA9"/>
    <w:rsid w:val="00D538F3"/>
    <w:rsid w:val="00D53A04"/>
    <w:rsid w:val="00D54110"/>
    <w:rsid w:val="00D5476B"/>
    <w:rsid w:val="00D548A1"/>
    <w:rsid w:val="00D54ADE"/>
    <w:rsid w:val="00D56B93"/>
    <w:rsid w:val="00D5721C"/>
    <w:rsid w:val="00D5796F"/>
    <w:rsid w:val="00D6118E"/>
    <w:rsid w:val="00D62591"/>
    <w:rsid w:val="00D62F01"/>
    <w:rsid w:val="00D63235"/>
    <w:rsid w:val="00D638EE"/>
    <w:rsid w:val="00D662B3"/>
    <w:rsid w:val="00D66FAC"/>
    <w:rsid w:val="00D708BA"/>
    <w:rsid w:val="00D70A09"/>
    <w:rsid w:val="00D71817"/>
    <w:rsid w:val="00D71F8C"/>
    <w:rsid w:val="00D72117"/>
    <w:rsid w:val="00D73603"/>
    <w:rsid w:val="00D73729"/>
    <w:rsid w:val="00D738C0"/>
    <w:rsid w:val="00D73F32"/>
    <w:rsid w:val="00D75A0E"/>
    <w:rsid w:val="00D768E7"/>
    <w:rsid w:val="00D76B0F"/>
    <w:rsid w:val="00D80180"/>
    <w:rsid w:val="00D80D37"/>
    <w:rsid w:val="00D81434"/>
    <w:rsid w:val="00D8290F"/>
    <w:rsid w:val="00D84701"/>
    <w:rsid w:val="00D86669"/>
    <w:rsid w:val="00D875D5"/>
    <w:rsid w:val="00D91769"/>
    <w:rsid w:val="00D919E4"/>
    <w:rsid w:val="00D91A9B"/>
    <w:rsid w:val="00D91DE1"/>
    <w:rsid w:val="00D92AA4"/>
    <w:rsid w:val="00D92CDD"/>
    <w:rsid w:val="00D940B5"/>
    <w:rsid w:val="00D958E6"/>
    <w:rsid w:val="00D96E53"/>
    <w:rsid w:val="00D97288"/>
    <w:rsid w:val="00DA05A2"/>
    <w:rsid w:val="00DA1488"/>
    <w:rsid w:val="00DA2C11"/>
    <w:rsid w:val="00DA3F87"/>
    <w:rsid w:val="00DA4290"/>
    <w:rsid w:val="00DA5D3E"/>
    <w:rsid w:val="00DB15EF"/>
    <w:rsid w:val="00DB19DA"/>
    <w:rsid w:val="00DB296D"/>
    <w:rsid w:val="00DB2A09"/>
    <w:rsid w:val="00DB2E4F"/>
    <w:rsid w:val="00DB5B4A"/>
    <w:rsid w:val="00DB6710"/>
    <w:rsid w:val="00DB6D5B"/>
    <w:rsid w:val="00DB718D"/>
    <w:rsid w:val="00DC009C"/>
    <w:rsid w:val="00DC0116"/>
    <w:rsid w:val="00DC01CB"/>
    <w:rsid w:val="00DC05F6"/>
    <w:rsid w:val="00DC1C55"/>
    <w:rsid w:val="00DC5612"/>
    <w:rsid w:val="00DC58BB"/>
    <w:rsid w:val="00DC5F92"/>
    <w:rsid w:val="00DC6945"/>
    <w:rsid w:val="00DC7794"/>
    <w:rsid w:val="00DD03A3"/>
    <w:rsid w:val="00DD0B0C"/>
    <w:rsid w:val="00DD0DD6"/>
    <w:rsid w:val="00DD1CB9"/>
    <w:rsid w:val="00DD35F8"/>
    <w:rsid w:val="00DD6D01"/>
    <w:rsid w:val="00DE07A7"/>
    <w:rsid w:val="00DE1F5B"/>
    <w:rsid w:val="00DE2187"/>
    <w:rsid w:val="00DE338E"/>
    <w:rsid w:val="00DE42C2"/>
    <w:rsid w:val="00DE4619"/>
    <w:rsid w:val="00DE4C7B"/>
    <w:rsid w:val="00DE4D13"/>
    <w:rsid w:val="00DE4DBF"/>
    <w:rsid w:val="00DE5BD0"/>
    <w:rsid w:val="00DE6062"/>
    <w:rsid w:val="00DE744B"/>
    <w:rsid w:val="00DE7E33"/>
    <w:rsid w:val="00DF077C"/>
    <w:rsid w:val="00DF2911"/>
    <w:rsid w:val="00DF2C06"/>
    <w:rsid w:val="00DF310A"/>
    <w:rsid w:val="00DF3563"/>
    <w:rsid w:val="00DF36E7"/>
    <w:rsid w:val="00DF4833"/>
    <w:rsid w:val="00DF723D"/>
    <w:rsid w:val="00E00CDF"/>
    <w:rsid w:val="00E015E5"/>
    <w:rsid w:val="00E01BCB"/>
    <w:rsid w:val="00E02089"/>
    <w:rsid w:val="00E02E42"/>
    <w:rsid w:val="00E03A5E"/>
    <w:rsid w:val="00E04F12"/>
    <w:rsid w:val="00E05416"/>
    <w:rsid w:val="00E056EE"/>
    <w:rsid w:val="00E0600C"/>
    <w:rsid w:val="00E06A6C"/>
    <w:rsid w:val="00E06D79"/>
    <w:rsid w:val="00E102B7"/>
    <w:rsid w:val="00E119E6"/>
    <w:rsid w:val="00E1335F"/>
    <w:rsid w:val="00E137DC"/>
    <w:rsid w:val="00E14613"/>
    <w:rsid w:val="00E1488E"/>
    <w:rsid w:val="00E1505C"/>
    <w:rsid w:val="00E22003"/>
    <w:rsid w:val="00E222BD"/>
    <w:rsid w:val="00E22BAE"/>
    <w:rsid w:val="00E245EF"/>
    <w:rsid w:val="00E308AF"/>
    <w:rsid w:val="00E30ECD"/>
    <w:rsid w:val="00E30F18"/>
    <w:rsid w:val="00E327A7"/>
    <w:rsid w:val="00E3282A"/>
    <w:rsid w:val="00E32B14"/>
    <w:rsid w:val="00E32CA5"/>
    <w:rsid w:val="00E333C7"/>
    <w:rsid w:val="00E33730"/>
    <w:rsid w:val="00E34406"/>
    <w:rsid w:val="00E34622"/>
    <w:rsid w:val="00E36389"/>
    <w:rsid w:val="00E36391"/>
    <w:rsid w:val="00E377CE"/>
    <w:rsid w:val="00E37E46"/>
    <w:rsid w:val="00E40B68"/>
    <w:rsid w:val="00E42A53"/>
    <w:rsid w:val="00E4310C"/>
    <w:rsid w:val="00E443D3"/>
    <w:rsid w:val="00E46C2A"/>
    <w:rsid w:val="00E47B7E"/>
    <w:rsid w:val="00E50F1F"/>
    <w:rsid w:val="00E52B15"/>
    <w:rsid w:val="00E53E55"/>
    <w:rsid w:val="00E53F1E"/>
    <w:rsid w:val="00E54888"/>
    <w:rsid w:val="00E55540"/>
    <w:rsid w:val="00E57F58"/>
    <w:rsid w:val="00E6118B"/>
    <w:rsid w:val="00E61BB8"/>
    <w:rsid w:val="00E63268"/>
    <w:rsid w:val="00E63970"/>
    <w:rsid w:val="00E659D5"/>
    <w:rsid w:val="00E65F65"/>
    <w:rsid w:val="00E678B0"/>
    <w:rsid w:val="00E67D7F"/>
    <w:rsid w:val="00E701DA"/>
    <w:rsid w:val="00E70E7A"/>
    <w:rsid w:val="00E72A4B"/>
    <w:rsid w:val="00E72D4A"/>
    <w:rsid w:val="00E7357A"/>
    <w:rsid w:val="00E73F20"/>
    <w:rsid w:val="00E7412E"/>
    <w:rsid w:val="00E743B2"/>
    <w:rsid w:val="00E74D0B"/>
    <w:rsid w:val="00E76153"/>
    <w:rsid w:val="00E76FB8"/>
    <w:rsid w:val="00E80AF6"/>
    <w:rsid w:val="00E84087"/>
    <w:rsid w:val="00E8530A"/>
    <w:rsid w:val="00E85880"/>
    <w:rsid w:val="00E86345"/>
    <w:rsid w:val="00E86C56"/>
    <w:rsid w:val="00E87D4C"/>
    <w:rsid w:val="00E87E0E"/>
    <w:rsid w:val="00E87ED5"/>
    <w:rsid w:val="00E87F59"/>
    <w:rsid w:val="00E91AE7"/>
    <w:rsid w:val="00E91E9E"/>
    <w:rsid w:val="00E92710"/>
    <w:rsid w:val="00E935D9"/>
    <w:rsid w:val="00E937E9"/>
    <w:rsid w:val="00E94F1F"/>
    <w:rsid w:val="00E95A17"/>
    <w:rsid w:val="00E9685C"/>
    <w:rsid w:val="00E9693A"/>
    <w:rsid w:val="00EA1B50"/>
    <w:rsid w:val="00EA1C7C"/>
    <w:rsid w:val="00EA20A6"/>
    <w:rsid w:val="00EA2239"/>
    <w:rsid w:val="00EA3720"/>
    <w:rsid w:val="00EA37C5"/>
    <w:rsid w:val="00EA54E5"/>
    <w:rsid w:val="00EA70F7"/>
    <w:rsid w:val="00EA7C38"/>
    <w:rsid w:val="00EB05F0"/>
    <w:rsid w:val="00EB26E0"/>
    <w:rsid w:val="00EB3A2C"/>
    <w:rsid w:val="00EB4337"/>
    <w:rsid w:val="00EB45FF"/>
    <w:rsid w:val="00EB525D"/>
    <w:rsid w:val="00EB5A5A"/>
    <w:rsid w:val="00EB796E"/>
    <w:rsid w:val="00EC0564"/>
    <w:rsid w:val="00EC2AE3"/>
    <w:rsid w:val="00EC309E"/>
    <w:rsid w:val="00EC3F29"/>
    <w:rsid w:val="00EC6215"/>
    <w:rsid w:val="00EC75A8"/>
    <w:rsid w:val="00ED1DDF"/>
    <w:rsid w:val="00ED36AE"/>
    <w:rsid w:val="00ED3995"/>
    <w:rsid w:val="00ED406C"/>
    <w:rsid w:val="00ED4E60"/>
    <w:rsid w:val="00ED58E2"/>
    <w:rsid w:val="00ED5F30"/>
    <w:rsid w:val="00ED6F09"/>
    <w:rsid w:val="00ED71CB"/>
    <w:rsid w:val="00EE0006"/>
    <w:rsid w:val="00EE0395"/>
    <w:rsid w:val="00EE36C3"/>
    <w:rsid w:val="00EE7610"/>
    <w:rsid w:val="00EE7F7E"/>
    <w:rsid w:val="00EF020D"/>
    <w:rsid w:val="00EF036D"/>
    <w:rsid w:val="00EF0BAE"/>
    <w:rsid w:val="00EF1BB5"/>
    <w:rsid w:val="00EF2673"/>
    <w:rsid w:val="00EF26D5"/>
    <w:rsid w:val="00EF4216"/>
    <w:rsid w:val="00EF42A7"/>
    <w:rsid w:val="00EF5BA7"/>
    <w:rsid w:val="00EF6332"/>
    <w:rsid w:val="00EF64B4"/>
    <w:rsid w:val="00F001B9"/>
    <w:rsid w:val="00F00F96"/>
    <w:rsid w:val="00F0259D"/>
    <w:rsid w:val="00F0288A"/>
    <w:rsid w:val="00F037DB"/>
    <w:rsid w:val="00F038FB"/>
    <w:rsid w:val="00F03FBA"/>
    <w:rsid w:val="00F0472A"/>
    <w:rsid w:val="00F050EF"/>
    <w:rsid w:val="00F054B1"/>
    <w:rsid w:val="00F064EC"/>
    <w:rsid w:val="00F06C97"/>
    <w:rsid w:val="00F06FB8"/>
    <w:rsid w:val="00F119FA"/>
    <w:rsid w:val="00F11E1F"/>
    <w:rsid w:val="00F11F9D"/>
    <w:rsid w:val="00F1387D"/>
    <w:rsid w:val="00F16230"/>
    <w:rsid w:val="00F17002"/>
    <w:rsid w:val="00F17999"/>
    <w:rsid w:val="00F21624"/>
    <w:rsid w:val="00F219ED"/>
    <w:rsid w:val="00F21B87"/>
    <w:rsid w:val="00F22169"/>
    <w:rsid w:val="00F2464E"/>
    <w:rsid w:val="00F26D32"/>
    <w:rsid w:val="00F277CF"/>
    <w:rsid w:val="00F27A38"/>
    <w:rsid w:val="00F31D9F"/>
    <w:rsid w:val="00F32011"/>
    <w:rsid w:val="00F32018"/>
    <w:rsid w:val="00F32DAB"/>
    <w:rsid w:val="00F33149"/>
    <w:rsid w:val="00F331F8"/>
    <w:rsid w:val="00F3391F"/>
    <w:rsid w:val="00F34523"/>
    <w:rsid w:val="00F3456D"/>
    <w:rsid w:val="00F34EFD"/>
    <w:rsid w:val="00F35BE5"/>
    <w:rsid w:val="00F36280"/>
    <w:rsid w:val="00F375F3"/>
    <w:rsid w:val="00F41007"/>
    <w:rsid w:val="00F427C7"/>
    <w:rsid w:val="00F42D49"/>
    <w:rsid w:val="00F4302A"/>
    <w:rsid w:val="00F43CF7"/>
    <w:rsid w:val="00F44A3B"/>
    <w:rsid w:val="00F44B95"/>
    <w:rsid w:val="00F453F8"/>
    <w:rsid w:val="00F46247"/>
    <w:rsid w:val="00F47568"/>
    <w:rsid w:val="00F5031C"/>
    <w:rsid w:val="00F50DBD"/>
    <w:rsid w:val="00F53DB3"/>
    <w:rsid w:val="00F55686"/>
    <w:rsid w:val="00F56302"/>
    <w:rsid w:val="00F607A5"/>
    <w:rsid w:val="00F60CD8"/>
    <w:rsid w:val="00F60F91"/>
    <w:rsid w:val="00F61674"/>
    <w:rsid w:val="00F6280A"/>
    <w:rsid w:val="00F64034"/>
    <w:rsid w:val="00F67FD5"/>
    <w:rsid w:val="00F70109"/>
    <w:rsid w:val="00F7089C"/>
    <w:rsid w:val="00F716B3"/>
    <w:rsid w:val="00F7236A"/>
    <w:rsid w:val="00F74B28"/>
    <w:rsid w:val="00F8035B"/>
    <w:rsid w:val="00F80691"/>
    <w:rsid w:val="00F806B2"/>
    <w:rsid w:val="00F80728"/>
    <w:rsid w:val="00F80BE1"/>
    <w:rsid w:val="00F80D30"/>
    <w:rsid w:val="00F81627"/>
    <w:rsid w:val="00F82745"/>
    <w:rsid w:val="00F8292E"/>
    <w:rsid w:val="00F83313"/>
    <w:rsid w:val="00F85FA3"/>
    <w:rsid w:val="00F90D63"/>
    <w:rsid w:val="00F91F7F"/>
    <w:rsid w:val="00F9237C"/>
    <w:rsid w:val="00F92574"/>
    <w:rsid w:val="00F93099"/>
    <w:rsid w:val="00F932E9"/>
    <w:rsid w:val="00F932ED"/>
    <w:rsid w:val="00F94C3B"/>
    <w:rsid w:val="00F94D98"/>
    <w:rsid w:val="00F9671C"/>
    <w:rsid w:val="00F96780"/>
    <w:rsid w:val="00F96C65"/>
    <w:rsid w:val="00F96F6F"/>
    <w:rsid w:val="00F97428"/>
    <w:rsid w:val="00FA0055"/>
    <w:rsid w:val="00FA094C"/>
    <w:rsid w:val="00FA2C3F"/>
    <w:rsid w:val="00FA4135"/>
    <w:rsid w:val="00FA4FD7"/>
    <w:rsid w:val="00FA58FA"/>
    <w:rsid w:val="00FA6409"/>
    <w:rsid w:val="00FA653C"/>
    <w:rsid w:val="00FA6F18"/>
    <w:rsid w:val="00FA7507"/>
    <w:rsid w:val="00FB0053"/>
    <w:rsid w:val="00FB02BF"/>
    <w:rsid w:val="00FB184C"/>
    <w:rsid w:val="00FB206F"/>
    <w:rsid w:val="00FB2BBB"/>
    <w:rsid w:val="00FB3313"/>
    <w:rsid w:val="00FB5F57"/>
    <w:rsid w:val="00FB6178"/>
    <w:rsid w:val="00FB70F5"/>
    <w:rsid w:val="00FB76CB"/>
    <w:rsid w:val="00FB77B9"/>
    <w:rsid w:val="00FC001A"/>
    <w:rsid w:val="00FC02AD"/>
    <w:rsid w:val="00FC1A68"/>
    <w:rsid w:val="00FC252B"/>
    <w:rsid w:val="00FC50C2"/>
    <w:rsid w:val="00FD0B49"/>
    <w:rsid w:val="00FD121F"/>
    <w:rsid w:val="00FD122E"/>
    <w:rsid w:val="00FD1650"/>
    <w:rsid w:val="00FD4FB3"/>
    <w:rsid w:val="00FE08B1"/>
    <w:rsid w:val="00FE2F6A"/>
    <w:rsid w:val="00FE36BC"/>
    <w:rsid w:val="00FE4D1C"/>
    <w:rsid w:val="00FE52B8"/>
    <w:rsid w:val="00FE774A"/>
    <w:rsid w:val="00FE778D"/>
    <w:rsid w:val="00FF0790"/>
    <w:rsid w:val="00FF15C9"/>
    <w:rsid w:val="00FF1883"/>
    <w:rsid w:val="00FF261D"/>
    <w:rsid w:val="00FF2938"/>
    <w:rsid w:val="00FF34AB"/>
    <w:rsid w:val="00FF3BDA"/>
    <w:rsid w:val="00FF4764"/>
    <w:rsid w:val="00FF5C57"/>
    <w:rsid w:val="00FF695C"/>
    <w:rsid w:val="00FF6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2AFF45-6544-42C3-AED7-8EEA56BB5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8"/>
      <w:lang w:val="uk-UA" w:eastAsia="ru-RU"/>
    </w:rPr>
  </w:style>
  <w:style w:type="paragraph" w:styleId="2">
    <w:name w:val="heading 2"/>
    <w:basedOn w:val="a"/>
    <w:next w:val="a"/>
    <w:qFormat/>
    <w:pPr>
      <w:keepNext/>
      <w:ind w:left="2160"/>
      <w:jc w:val="center"/>
      <w:outlineLvl w:val="1"/>
    </w:pPr>
    <w:rPr>
      <w:b/>
      <w:spacing w:val="20"/>
      <w:sz w:val="22"/>
      <w:lang w:val="uk-UA" w:eastAsia="ru-RU"/>
    </w:rPr>
  </w:style>
  <w:style w:type="paragraph" w:styleId="3">
    <w:name w:val="heading 3"/>
    <w:basedOn w:val="a"/>
    <w:next w:val="a"/>
    <w:qFormat/>
    <w:pPr>
      <w:keepNext/>
      <w:ind w:firstLine="709"/>
      <w:jc w:val="both"/>
      <w:outlineLvl w:val="2"/>
    </w:pPr>
    <w:rPr>
      <w:sz w:val="28"/>
      <w:szCs w:val="28"/>
      <w:lang w:val="uk-UA"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8"/>
      <w:lang w:val="uk-UA" w:eastAsia="ru-RU"/>
    </w:rPr>
  </w:style>
  <w:style w:type="paragraph" w:styleId="a4">
    <w:name w:val="Body Text"/>
    <w:basedOn w:val="a"/>
    <w:pPr>
      <w:jc w:val="both"/>
    </w:pPr>
    <w:rPr>
      <w:sz w:val="28"/>
      <w:lang w:val="uk-UA" w:eastAsia="ru-RU"/>
    </w:rPr>
  </w:style>
  <w:style w:type="paragraph" w:customStyle="1" w:styleId="CharChar">
    <w:name w:val="Char Знак Знак Char Знак"/>
    <w:basedOn w:val="a"/>
    <w:link w:val="a0"/>
    <w:rsid w:val="00435162"/>
    <w:rPr>
      <w:rFonts w:ascii="Verdana" w:hAnsi="Verdana"/>
      <w:lang w:val="en-US" w:eastAsia="en-US"/>
    </w:rPr>
  </w:style>
  <w:style w:type="paragraph" w:styleId="a5">
    <w:name w:val="Body Text Indent"/>
    <w:basedOn w:val="a"/>
    <w:rsid w:val="00920FC1"/>
    <w:pPr>
      <w:spacing w:after="120"/>
      <w:ind w:left="283"/>
    </w:pPr>
  </w:style>
  <w:style w:type="character" w:styleId="a6">
    <w:name w:val="page number"/>
    <w:basedOn w:val="a0"/>
    <w:rsid w:val="006A5842"/>
  </w:style>
  <w:style w:type="paragraph" w:styleId="a7">
    <w:name w:val="footer"/>
    <w:basedOn w:val="a"/>
    <w:rsid w:val="00790EC3"/>
    <w:pPr>
      <w:tabs>
        <w:tab w:val="center" w:pos="4677"/>
        <w:tab w:val="right" w:pos="9355"/>
      </w:tabs>
    </w:pPr>
  </w:style>
  <w:style w:type="paragraph" w:customStyle="1" w:styleId="rvps14">
    <w:name w:val="rvps14"/>
    <w:basedOn w:val="a"/>
    <w:rsid w:val="00100CCD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rvts9">
    <w:name w:val="rvts9"/>
    <w:basedOn w:val="a0"/>
    <w:rsid w:val="00100CCD"/>
  </w:style>
  <w:style w:type="character" w:customStyle="1" w:styleId="rvts64">
    <w:name w:val="rvts64"/>
    <w:basedOn w:val="a0"/>
    <w:rsid w:val="00137056"/>
  </w:style>
  <w:style w:type="paragraph" w:styleId="HTML">
    <w:name w:val="HTML Preformatted"/>
    <w:basedOn w:val="a"/>
    <w:rsid w:val="004303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uk-UA"/>
    </w:rPr>
  </w:style>
  <w:style w:type="character" w:customStyle="1" w:styleId="st">
    <w:name w:val="st"/>
    <w:basedOn w:val="a0"/>
    <w:rsid w:val="00AA5100"/>
  </w:style>
  <w:style w:type="character" w:styleId="a8">
    <w:name w:val="Emphasis"/>
    <w:basedOn w:val="a0"/>
    <w:qFormat/>
    <w:rsid w:val="00AA510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6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8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1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1194</Words>
  <Characters>6812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Departament</Company>
  <LinksUpToDate>false</LinksUpToDate>
  <CharactersWithSpaces>7991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Kw</dc:creator>
  <cp:keywords/>
  <dc:description/>
  <cp:lastModifiedBy>Kompvid2</cp:lastModifiedBy>
  <cp:revision>2</cp:revision>
  <cp:lastPrinted>2017-11-21T09:58:00Z</cp:lastPrinted>
  <dcterms:created xsi:type="dcterms:W3CDTF">2017-12-06T11:37:00Z</dcterms:created>
  <dcterms:modified xsi:type="dcterms:W3CDTF">2017-12-06T11:37:00Z</dcterms:modified>
</cp:coreProperties>
</file>