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C8" w:rsidRDefault="00214CC8" w:rsidP="009F60A6">
      <w:pPr>
        <w:jc w:val="center"/>
        <w:rPr>
          <w:noProof/>
          <w:lang w:val="ru-RU"/>
        </w:rPr>
      </w:pPr>
    </w:p>
    <w:p w:rsidR="00214CC8" w:rsidRDefault="00214CC8" w:rsidP="009F60A6">
      <w:pPr>
        <w:jc w:val="center"/>
        <w:rPr>
          <w:noProof/>
          <w:lang w:val="ru-RU"/>
        </w:rPr>
      </w:pPr>
    </w:p>
    <w:p w:rsidR="009F60A6" w:rsidRDefault="005B2D4D" w:rsidP="009F60A6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1E0C09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1E0C09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1E0C09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1E0C09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0E01E8" w:rsidP="009F60A6">
      <w:pPr>
        <w:ind w:right="-284"/>
        <w:rPr>
          <w:szCs w:val="28"/>
        </w:rPr>
      </w:pPr>
      <w:r>
        <w:rPr>
          <w:szCs w:val="28"/>
        </w:rPr>
        <w:t>14.08.2</w:t>
      </w:r>
      <w:r w:rsidR="003065AA">
        <w:rPr>
          <w:szCs w:val="28"/>
        </w:rPr>
        <w:t xml:space="preserve">017 </w:t>
      </w:r>
      <w:r w:rsidR="009F60A6" w:rsidRPr="001B6C2D">
        <w:rPr>
          <w:szCs w:val="28"/>
        </w:rPr>
        <w:t>№</w:t>
      </w:r>
      <w:r>
        <w:rPr>
          <w:szCs w:val="28"/>
        </w:rPr>
        <w:t>427/16</w:t>
      </w:r>
      <w:r w:rsidR="000F3071">
        <w:rPr>
          <w:szCs w:val="28"/>
        </w:rPr>
        <w:t xml:space="preserve">                  </w:t>
      </w:r>
      <w:r w:rsidR="009F60A6" w:rsidRPr="001B6C2D">
        <w:rPr>
          <w:szCs w:val="28"/>
        </w:rPr>
        <w:t xml:space="preserve">         </w:t>
      </w:r>
      <w:r w:rsidR="00CA6F91">
        <w:rPr>
          <w:szCs w:val="28"/>
        </w:rPr>
        <w:t xml:space="preserve">                    </w:t>
      </w:r>
      <w:r w:rsidR="009F60A6" w:rsidRPr="001B6C2D">
        <w:rPr>
          <w:szCs w:val="28"/>
        </w:rPr>
        <w:t xml:space="preserve">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</w:t>
      </w:r>
      <w:r w:rsidR="00CA712A">
        <w:rPr>
          <w:szCs w:val="28"/>
        </w:rPr>
        <w:t xml:space="preserve">      </w:t>
      </w:r>
      <w:r w:rsidR="00F91E59">
        <w:rPr>
          <w:szCs w:val="28"/>
        </w:rPr>
        <w:t xml:space="preserve">    </w:t>
      </w:r>
      <w:r w:rsidR="00CA712A">
        <w:rPr>
          <w:szCs w:val="28"/>
        </w:rPr>
        <w:t xml:space="preserve">   </w:t>
      </w:r>
      <w:r w:rsidR="009F60A6" w:rsidRPr="001B6C2D">
        <w:rPr>
          <w:szCs w:val="28"/>
        </w:rPr>
        <w:t>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9F60A6" w:rsidRPr="00A01644" w:rsidTr="00EF7717">
        <w:trPr>
          <w:trHeight w:val="200"/>
        </w:trPr>
        <w:tc>
          <w:tcPr>
            <w:tcW w:w="9970" w:type="dxa"/>
          </w:tcPr>
          <w:p w:rsidR="00AB3CF2" w:rsidRDefault="00AB3CF2" w:rsidP="00B06B5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 передачу</w:t>
            </w:r>
            <w:r w:rsidR="009D7B77">
              <w:rPr>
                <w:b/>
                <w:szCs w:val="28"/>
              </w:rPr>
              <w:t xml:space="preserve"> на  баланс</w:t>
            </w:r>
          </w:p>
          <w:p w:rsidR="009D7B77" w:rsidRDefault="00AB3CF2" w:rsidP="00B06B5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завершених </w:t>
            </w:r>
            <w:r w:rsidR="00DE78E4">
              <w:rPr>
                <w:b/>
                <w:szCs w:val="28"/>
              </w:rPr>
              <w:t>будівництвом об’єкт</w:t>
            </w:r>
            <w:r w:rsidR="00171640">
              <w:rPr>
                <w:b/>
                <w:szCs w:val="28"/>
              </w:rPr>
              <w:t>ів у м. Чернівцях</w:t>
            </w:r>
          </w:p>
          <w:p w:rsidR="009D7B77" w:rsidRDefault="009D7B77" w:rsidP="00B06B52">
            <w:pPr>
              <w:jc w:val="center"/>
              <w:rPr>
                <w:sz w:val="12"/>
                <w:szCs w:val="12"/>
              </w:rPr>
            </w:pPr>
          </w:p>
          <w:p w:rsidR="009D7B77" w:rsidRDefault="009D7B77" w:rsidP="009D7B77">
            <w:pPr>
              <w:jc w:val="center"/>
              <w:rPr>
                <w:sz w:val="12"/>
                <w:szCs w:val="12"/>
              </w:rPr>
            </w:pPr>
          </w:p>
          <w:p w:rsidR="009D7B77" w:rsidRDefault="00943BCC" w:rsidP="000D21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9D7B77">
              <w:rPr>
                <w:szCs w:val="28"/>
              </w:rPr>
              <w:t>Відповідно до статей 31, 59 Закону України “Про місцеве самоврядування в Україні”, розглянувши пропозиції д</w:t>
            </w:r>
            <w:r w:rsidR="009D7B77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</w:t>
            </w:r>
            <w:r w:rsidR="009D7B77" w:rsidRPr="0024713E">
              <w:rPr>
                <w:bCs/>
                <w:szCs w:val="28"/>
              </w:rPr>
              <w:t xml:space="preserve">передачі </w:t>
            </w:r>
            <w:r w:rsidR="0024713E" w:rsidRPr="0024713E">
              <w:rPr>
                <w:szCs w:val="28"/>
              </w:rPr>
              <w:t>завершених</w:t>
            </w:r>
            <w:r w:rsidR="0024713E" w:rsidRPr="0024713E">
              <w:rPr>
                <w:b/>
                <w:szCs w:val="28"/>
              </w:rPr>
              <w:t xml:space="preserve"> </w:t>
            </w:r>
            <w:r w:rsidR="0024713E" w:rsidRPr="0024713E">
              <w:rPr>
                <w:szCs w:val="28"/>
              </w:rPr>
              <w:t>будівництвом об’єктів м. Чернівців</w:t>
            </w:r>
            <w:r w:rsidR="009D7B77">
              <w:rPr>
                <w:szCs w:val="28"/>
              </w:rPr>
              <w:t>, виконавчий комітет Чернівецької міської ради</w:t>
            </w:r>
          </w:p>
          <w:p w:rsidR="009D7B77" w:rsidRDefault="009D7B77" w:rsidP="000D2164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9D7B77" w:rsidRDefault="009D7B77" w:rsidP="009D7B77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9D7B77" w:rsidRDefault="009D7B77" w:rsidP="009D7B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В И Р І Ш И В:</w:t>
            </w:r>
          </w:p>
          <w:p w:rsidR="009D7B77" w:rsidRDefault="009D7B77" w:rsidP="009D7B77">
            <w:pPr>
              <w:jc w:val="both"/>
              <w:rPr>
                <w:sz w:val="12"/>
                <w:szCs w:val="12"/>
              </w:rPr>
            </w:pPr>
          </w:p>
          <w:p w:rsidR="009D7B77" w:rsidRDefault="009D7B77" w:rsidP="009D7B77">
            <w:pPr>
              <w:jc w:val="both"/>
              <w:rPr>
                <w:sz w:val="12"/>
                <w:szCs w:val="12"/>
              </w:rPr>
            </w:pPr>
          </w:p>
          <w:p w:rsidR="009D7B77" w:rsidRDefault="009D7B77" w:rsidP="00D21A7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 </w:t>
            </w:r>
            <w:r w:rsidR="00584B23" w:rsidRPr="00584B23">
              <w:rPr>
                <w:szCs w:val="28"/>
              </w:rPr>
              <w:t>Дозволити д</w:t>
            </w:r>
            <w:r w:rsidR="00584B23"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584B23" w:rsidRPr="00584B23">
              <w:rPr>
                <w:szCs w:val="28"/>
              </w:rPr>
              <w:t>передати завершен</w:t>
            </w:r>
            <w:r w:rsidR="00584B23">
              <w:rPr>
                <w:szCs w:val="28"/>
              </w:rPr>
              <w:t xml:space="preserve">і </w:t>
            </w:r>
            <w:r w:rsidR="00584B23" w:rsidRPr="00584B23">
              <w:rPr>
                <w:szCs w:val="28"/>
              </w:rPr>
              <w:t>будівництвом об’єкт</w:t>
            </w:r>
            <w:r w:rsidR="00584B23">
              <w:rPr>
                <w:szCs w:val="28"/>
              </w:rPr>
              <w:t>и</w:t>
            </w:r>
            <w:r w:rsidR="00584B23" w:rsidRPr="006C1460">
              <w:rPr>
                <w:b/>
                <w:szCs w:val="28"/>
              </w:rPr>
              <w:t xml:space="preserve"> </w:t>
            </w:r>
            <w:r w:rsidR="008C0DC2">
              <w:rPr>
                <w:b/>
                <w:szCs w:val="28"/>
              </w:rPr>
              <w:t xml:space="preserve">у </w:t>
            </w:r>
            <w:r w:rsidR="008C0DC2">
              <w:rPr>
                <w:szCs w:val="28"/>
              </w:rPr>
              <w:t>м. Чернівцях</w:t>
            </w:r>
            <w:r w:rsidR="00584B23">
              <w:rPr>
                <w:szCs w:val="28"/>
              </w:rPr>
              <w:t>:</w:t>
            </w:r>
            <w:r>
              <w:rPr>
                <w:b/>
                <w:szCs w:val="28"/>
              </w:rPr>
              <w:t xml:space="preserve"> </w:t>
            </w:r>
          </w:p>
          <w:p w:rsidR="00325190" w:rsidRDefault="009F719A" w:rsidP="00D21A79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1.1.</w:t>
            </w:r>
            <w:r w:rsidR="00BA5A06" w:rsidRPr="00584B23">
              <w:rPr>
                <w:szCs w:val="28"/>
              </w:rPr>
              <w:t xml:space="preserve"> </w:t>
            </w:r>
            <w:r w:rsidR="00BA5A06">
              <w:rPr>
                <w:szCs w:val="28"/>
              </w:rPr>
              <w:t>У</w:t>
            </w:r>
            <w:r w:rsidR="00BA5A06" w:rsidRPr="00584B23">
              <w:rPr>
                <w:szCs w:val="28"/>
              </w:rPr>
              <w:t xml:space="preserve">правлінню </w:t>
            </w:r>
            <w:r w:rsidR="00BA5A06">
              <w:rPr>
                <w:szCs w:val="28"/>
              </w:rPr>
              <w:t>освіти</w:t>
            </w:r>
            <w:r w:rsidR="00BA5A06" w:rsidRPr="00584B23">
              <w:rPr>
                <w:szCs w:val="28"/>
              </w:rPr>
              <w:t xml:space="preserve"> міської ради</w:t>
            </w:r>
            <w:r w:rsidR="00D57CB3" w:rsidRPr="00584B23">
              <w:rPr>
                <w:szCs w:val="28"/>
              </w:rPr>
              <w:t xml:space="preserve"> передати на праві оперативного управління</w:t>
            </w:r>
            <w:r w:rsidR="00BA5A06">
              <w:rPr>
                <w:szCs w:val="28"/>
              </w:rPr>
              <w:t xml:space="preserve"> завершений будівництвом об’єкт</w:t>
            </w:r>
            <w:r w:rsidR="00AE4C59">
              <w:rPr>
                <w:szCs w:val="28"/>
              </w:rPr>
              <w:t xml:space="preserve"> – </w:t>
            </w:r>
            <w:r w:rsidR="00BA5A06" w:rsidRPr="00DC1B0A">
              <w:rPr>
                <w:szCs w:val="28"/>
              </w:rPr>
              <w:t>«Реконструкцію веранди під приміщення кімнати для проведення гурткових занять початкової школи на</w:t>
            </w:r>
            <w:r w:rsidR="00CB7C9B">
              <w:rPr>
                <w:szCs w:val="28"/>
              </w:rPr>
              <w:t xml:space="preserve">                      </w:t>
            </w:r>
            <w:r w:rsidR="00BA5A06" w:rsidRPr="00DC1B0A">
              <w:rPr>
                <w:szCs w:val="28"/>
              </w:rPr>
              <w:t xml:space="preserve"> вул</w:t>
            </w:r>
            <w:r w:rsidR="00D57CB3">
              <w:rPr>
                <w:szCs w:val="28"/>
              </w:rPr>
              <w:t>. Лесі</w:t>
            </w:r>
            <w:r w:rsidR="00BA5A06" w:rsidRPr="00DC1B0A">
              <w:rPr>
                <w:szCs w:val="28"/>
              </w:rPr>
              <w:t xml:space="preserve"> Українки,18»</w:t>
            </w:r>
            <w:r w:rsidR="00BA5A06" w:rsidRPr="006D5F4F">
              <w:rPr>
                <w:b/>
                <w:szCs w:val="28"/>
              </w:rPr>
              <w:t xml:space="preserve"> на суму 228</w:t>
            </w:r>
            <w:r w:rsidR="00883957" w:rsidRPr="006D5F4F">
              <w:rPr>
                <w:b/>
                <w:szCs w:val="28"/>
              </w:rPr>
              <w:t xml:space="preserve"> </w:t>
            </w:r>
            <w:r w:rsidR="00BA5A06" w:rsidRPr="006D5F4F">
              <w:rPr>
                <w:b/>
                <w:szCs w:val="28"/>
              </w:rPr>
              <w:t>544,40</w:t>
            </w:r>
            <w:r w:rsidR="00197EFE" w:rsidRPr="006D5F4F">
              <w:rPr>
                <w:b/>
                <w:szCs w:val="28"/>
              </w:rPr>
              <w:t xml:space="preserve"> грн. </w:t>
            </w:r>
            <w:r w:rsidR="00325190" w:rsidRPr="006D5F4F">
              <w:rPr>
                <w:b/>
                <w:szCs w:val="28"/>
              </w:rPr>
              <w:t>(</w:t>
            </w:r>
            <w:r w:rsidR="007E63FA" w:rsidRPr="006D5F4F">
              <w:rPr>
                <w:b/>
                <w:szCs w:val="28"/>
              </w:rPr>
              <w:t xml:space="preserve">двісті двадцять вісім </w:t>
            </w:r>
            <w:r w:rsidR="0070180B" w:rsidRPr="006D5F4F">
              <w:rPr>
                <w:b/>
                <w:szCs w:val="28"/>
              </w:rPr>
              <w:t xml:space="preserve">тисяч </w:t>
            </w:r>
            <w:r w:rsidR="007E63FA" w:rsidRPr="006D5F4F">
              <w:rPr>
                <w:b/>
                <w:szCs w:val="28"/>
              </w:rPr>
              <w:t>п’ятсот</w:t>
            </w:r>
            <w:r w:rsidR="00325190" w:rsidRPr="006D5F4F">
              <w:rPr>
                <w:b/>
                <w:szCs w:val="28"/>
              </w:rPr>
              <w:t xml:space="preserve"> сорок </w:t>
            </w:r>
            <w:r w:rsidR="007E63FA" w:rsidRPr="006D5F4F">
              <w:rPr>
                <w:b/>
                <w:szCs w:val="28"/>
              </w:rPr>
              <w:t>чотири</w:t>
            </w:r>
            <w:r w:rsidR="00325190" w:rsidRPr="006D5F4F">
              <w:rPr>
                <w:b/>
                <w:szCs w:val="28"/>
              </w:rPr>
              <w:t xml:space="preserve"> гривні </w:t>
            </w:r>
            <w:r w:rsidR="007E63FA" w:rsidRPr="006D5F4F">
              <w:rPr>
                <w:b/>
                <w:szCs w:val="28"/>
              </w:rPr>
              <w:t>сорок</w:t>
            </w:r>
            <w:r w:rsidR="00325190" w:rsidRPr="006D5F4F">
              <w:rPr>
                <w:b/>
                <w:szCs w:val="28"/>
              </w:rPr>
              <w:t xml:space="preserve"> копійок)</w:t>
            </w:r>
            <w:r w:rsidR="00297FCB" w:rsidRPr="006D5F4F">
              <w:rPr>
                <w:b/>
                <w:szCs w:val="28"/>
              </w:rPr>
              <w:t>.</w:t>
            </w:r>
          </w:p>
          <w:p w:rsidR="00685EC1" w:rsidRDefault="003A66B7" w:rsidP="00536C5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1.2. </w:t>
            </w:r>
            <w:r w:rsidRPr="003A66B7">
              <w:rPr>
                <w:szCs w:val="28"/>
              </w:rPr>
              <w:t xml:space="preserve">Комунальному </w:t>
            </w:r>
            <w:r w:rsidR="00F303D0">
              <w:rPr>
                <w:szCs w:val="28"/>
              </w:rPr>
              <w:t>спортивно</w:t>
            </w:r>
            <w:r w:rsidR="00CB7C9B">
              <w:rPr>
                <w:szCs w:val="28"/>
              </w:rPr>
              <w:t xml:space="preserve"> </w:t>
            </w:r>
            <w:r w:rsidR="00F303D0">
              <w:rPr>
                <w:szCs w:val="28"/>
              </w:rPr>
              <w:t>-</w:t>
            </w:r>
            <w:r w:rsidR="00CB7C9B">
              <w:rPr>
                <w:szCs w:val="28"/>
              </w:rPr>
              <w:t xml:space="preserve"> </w:t>
            </w:r>
            <w:r w:rsidR="00F303D0">
              <w:rPr>
                <w:szCs w:val="28"/>
              </w:rPr>
              <w:t xml:space="preserve">оздоровчому </w:t>
            </w:r>
            <w:r w:rsidRPr="003A66B7">
              <w:rPr>
                <w:szCs w:val="28"/>
              </w:rPr>
              <w:t>підприємству «Буковина»</w:t>
            </w:r>
            <w:r w:rsidR="00197EFE">
              <w:rPr>
                <w:szCs w:val="28"/>
              </w:rPr>
              <w:t xml:space="preserve"> </w:t>
            </w:r>
            <w:r w:rsidR="00D57CB3" w:rsidRPr="009A1087">
              <w:rPr>
                <w:szCs w:val="28"/>
              </w:rPr>
              <w:t>у господарське відання</w:t>
            </w:r>
            <w:r w:rsidR="00D57CB3">
              <w:rPr>
                <w:szCs w:val="28"/>
              </w:rPr>
              <w:t xml:space="preserve"> на </w:t>
            </w:r>
            <w:r w:rsidR="00D57CB3" w:rsidRPr="001241D3">
              <w:rPr>
                <w:szCs w:val="28"/>
              </w:rPr>
              <w:t>поповнення статутного капіталу</w:t>
            </w:r>
            <w:r w:rsidR="00D57CB3" w:rsidRPr="002428E9">
              <w:rPr>
                <w:szCs w:val="28"/>
              </w:rPr>
              <w:t xml:space="preserve"> </w:t>
            </w:r>
            <w:r w:rsidR="0074106D">
              <w:rPr>
                <w:szCs w:val="28"/>
              </w:rPr>
              <w:t>завершений будівництвом об’єкт</w:t>
            </w:r>
            <w:r w:rsidR="0008799B">
              <w:rPr>
                <w:szCs w:val="28"/>
              </w:rPr>
              <w:t xml:space="preserve"> -</w:t>
            </w:r>
            <w:r w:rsidR="008D1873">
              <w:rPr>
                <w:szCs w:val="28"/>
              </w:rPr>
              <w:t xml:space="preserve"> </w:t>
            </w:r>
            <w:r w:rsidR="00F047FF">
              <w:rPr>
                <w:szCs w:val="28"/>
              </w:rPr>
              <w:t>«</w:t>
            </w:r>
            <w:r w:rsidR="00325190" w:rsidRPr="005F7793">
              <w:rPr>
                <w:szCs w:val="28"/>
              </w:rPr>
              <w:t xml:space="preserve">Реконструкція </w:t>
            </w:r>
            <w:r w:rsidR="00E612FA">
              <w:rPr>
                <w:szCs w:val="28"/>
              </w:rPr>
              <w:t>глядацьких трибун</w:t>
            </w:r>
            <w:r w:rsidR="002505F5">
              <w:rPr>
                <w:szCs w:val="28"/>
              </w:rPr>
              <w:t xml:space="preserve"> секторів</w:t>
            </w:r>
            <w:r w:rsidR="008D1873">
              <w:rPr>
                <w:szCs w:val="28"/>
              </w:rPr>
              <w:t xml:space="preserve"> </w:t>
            </w:r>
            <w:r w:rsidR="002505F5">
              <w:rPr>
                <w:szCs w:val="28"/>
              </w:rPr>
              <w:t>13</w:t>
            </w:r>
            <w:r w:rsidR="000002C7">
              <w:rPr>
                <w:szCs w:val="28"/>
              </w:rPr>
              <w:t>-</w:t>
            </w:r>
            <w:r w:rsidR="002505F5">
              <w:rPr>
                <w:szCs w:val="28"/>
              </w:rPr>
              <w:t>16</w:t>
            </w:r>
            <w:r w:rsidR="008D1873">
              <w:rPr>
                <w:szCs w:val="28"/>
              </w:rPr>
              <w:t xml:space="preserve"> </w:t>
            </w:r>
            <w:r w:rsidR="002505F5">
              <w:rPr>
                <w:szCs w:val="28"/>
              </w:rPr>
              <w:t>спортивно</w:t>
            </w:r>
            <w:r w:rsidR="00536C5A">
              <w:rPr>
                <w:szCs w:val="28"/>
              </w:rPr>
              <w:t>-</w:t>
            </w:r>
            <w:r w:rsidR="002505F5">
              <w:rPr>
                <w:szCs w:val="28"/>
              </w:rPr>
              <w:t>оздоровчого</w:t>
            </w:r>
            <w:r w:rsidR="008D1873">
              <w:rPr>
                <w:szCs w:val="28"/>
              </w:rPr>
              <w:t xml:space="preserve"> підприємства </w:t>
            </w:r>
            <w:r w:rsidR="004F1257">
              <w:rPr>
                <w:szCs w:val="28"/>
              </w:rPr>
              <w:t>«Буковина»</w:t>
            </w:r>
            <w:r w:rsidR="008D1873">
              <w:rPr>
                <w:szCs w:val="28"/>
              </w:rPr>
              <w:t xml:space="preserve">  </w:t>
            </w:r>
            <w:r w:rsidR="00E824C7" w:rsidRPr="008D1873">
              <w:rPr>
                <w:szCs w:val="28"/>
              </w:rPr>
              <w:t>на суму</w:t>
            </w:r>
            <w:r w:rsidR="00E824C7" w:rsidRPr="00DC1B0A">
              <w:rPr>
                <w:b/>
                <w:szCs w:val="28"/>
              </w:rPr>
              <w:t xml:space="preserve"> </w:t>
            </w:r>
            <w:r w:rsidR="00943BCC">
              <w:rPr>
                <w:b/>
                <w:szCs w:val="28"/>
              </w:rPr>
              <w:t xml:space="preserve"> </w:t>
            </w:r>
            <w:r w:rsidR="00197EFE" w:rsidRPr="00DC1B0A">
              <w:rPr>
                <w:b/>
                <w:szCs w:val="28"/>
              </w:rPr>
              <w:t>916</w:t>
            </w:r>
            <w:r w:rsidR="00944BF0">
              <w:rPr>
                <w:b/>
                <w:szCs w:val="28"/>
              </w:rPr>
              <w:t> </w:t>
            </w:r>
            <w:r w:rsidR="00197EFE" w:rsidRPr="00DC1B0A">
              <w:rPr>
                <w:b/>
                <w:szCs w:val="28"/>
              </w:rPr>
              <w:t>000</w:t>
            </w:r>
            <w:r w:rsidR="00944BF0">
              <w:rPr>
                <w:b/>
                <w:szCs w:val="28"/>
              </w:rPr>
              <w:t>,00</w:t>
            </w:r>
            <w:r w:rsidR="00197EFE" w:rsidRPr="00DC1B0A">
              <w:rPr>
                <w:b/>
                <w:szCs w:val="28"/>
              </w:rPr>
              <w:t xml:space="preserve"> грн. </w:t>
            </w:r>
            <w:r w:rsidR="008D1873">
              <w:rPr>
                <w:b/>
                <w:szCs w:val="28"/>
              </w:rPr>
              <w:t xml:space="preserve">                      </w:t>
            </w:r>
            <w:r w:rsidR="009E1C70">
              <w:rPr>
                <w:b/>
                <w:szCs w:val="28"/>
              </w:rPr>
              <w:t>(</w:t>
            </w:r>
            <w:r w:rsidR="00197EFE" w:rsidRPr="00DC1B0A">
              <w:rPr>
                <w:b/>
                <w:szCs w:val="28"/>
              </w:rPr>
              <w:t>дев’ятсот шістнадцять</w:t>
            </w:r>
            <w:r w:rsidR="00325190" w:rsidRPr="00DC1B0A">
              <w:rPr>
                <w:b/>
                <w:szCs w:val="28"/>
              </w:rPr>
              <w:t xml:space="preserve"> тисяч</w:t>
            </w:r>
            <w:r w:rsidR="00197EFE" w:rsidRPr="00DC1B0A">
              <w:rPr>
                <w:b/>
                <w:szCs w:val="28"/>
              </w:rPr>
              <w:t xml:space="preserve"> нуль </w:t>
            </w:r>
            <w:r w:rsidR="00325190" w:rsidRPr="00DC1B0A">
              <w:rPr>
                <w:b/>
                <w:szCs w:val="28"/>
              </w:rPr>
              <w:t>копій</w:t>
            </w:r>
            <w:r w:rsidR="00197EFE" w:rsidRPr="00DC1B0A">
              <w:rPr>
                <w:b/>
                <w:szCs w:val="28"/>
              </w:rPr>
              <w:t>о</w:t>
            </w:r>
            <w:r w:rsidR="00325190" w:rsidRPr="00DC1B0A">
              <w:rPr>
                <w:b/>
                <w:szCs w:val="28"/>
              </w:rPr>
              <w:t>к)</w:t>
            </w:r>
            <w:r w:rsidR="00C85C09" w:rsidRPr="00DC1B0A">
              <w:rPr>
                <w:b/>
                <w:szCs w:val="28"/>
              </w:rPr>
              <w:t>.</w:t>
            </w:r>
          </w:p>
          <w:p w:rsidR="006E1120" w:rsidRDefault="00685EC1" w:rsidP="006E1120">
            <w:pPr>
              <w:jc w:val="both"/>
            </w:pPr>
            <w:r>
              <w:rPr>
                <w:b/>
              </w:rPr>
              <w:t xml:space="preserve">         </w:t>
            </w:r>
            <w:r w:rsidRPr="00685EC1">
              <w:rPr>
                <w:b/>
              </w:rPr>
              <w:t>2</w:t>
            </w:r>
            <w:r>
              <w:t>.</w:t>
            </w:r>
            <w:r w:rsidR="005F5CDA">
              <w:t xml:space="preserve"> </w:t>
            </w:r>
            <w:r w:rsidR="006E1120">
              <w:t>Д</w:t>
            </w:r>
            <w:r w:rsidR="006E1120" w:rsidRPr="00A01644">
              <w:t xml:space="preserve">епартаменту містобудівного </w:t>
            </w:r>
            <w:r w:rsidR="00B756E6">
              <w:t>комплексу та земельних відносин,</w:t>
            </w:r>
            <w:r w:rsidR="006E1120">
              <w:t xml:space="preserve"> </w:t>
            </w:r>
            <w:r w:rsidR="006E1120" w:rsidRPr="00584B23">
              <w:t xml:space="preserve">управлінню </w:t>
            </w:r>
            <w:r w:rsidR="006E1120">
              <w:t xml:space="preserve">освіти </w:t>
            </w:r>
            <w:r w:rsidR="006E1120" w:rsidRPr="00584B23">
              <w:t>міської ради</w:t>
            </w:r>
            <w:r w:rsidR="006E1120">
              <w:t>,</w:t>
            </w:r>
            <w:r w:rsidR="002F711A" w:rsidRPr="003A66B7">
              <w:rPr>
                <w:szCs w:val="28"/>
              </w:rPr>
              <w:t xml:space="preserve"> </w:t>
            </w:r>
            <w:r w:rsidR="002F711A">
              <w:rPr>
                <w:szCs w:val="28"/>
              </w:rPr>
              <w:t>к</w:t>
            </w:r>
            <w:r w:rsidR="002F711A" w:rsidRPr="003A66B7">
              <w:rPr>
                <w:szCs w:val="28"/>
              </w:rPr>
              <w:t xml:space="preserve">омунальному </w:t>
            </w:r>
            <w:r w:rsidR="002F711A">
              <w:rPr>
                <w:szCs w:val="28"/>
              </w:rPr>
              <w:t xml:space="preserve">спортивно - оздоровчому </w:t>
            </w:r>
            <w:r w:rsidR="002F711A" w:rsidRPr="003A66B7">
              <w:rPr>
                <w:szCs w:val="28"/>
              </w:rPr>
              <w:t>підприємству «Буковина»</w:t>
            </w:r>
            <w:r w:rsidR="002F711A">
              <w:rPr>
                <w:szCs w:val="28"/>
              </w:rPr>
              <w:t xml:space="preserve"> </w:t>
            </w:r>
            <w:r w:rsidR="006E1120">
              <w:t xml:space="preserve"> 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6E1120" w:rsidRPr="005A0051">
              <w:rPr>
                <w:b/>
              </w:rPr>
              <w:t xml:space="preserve"> </w:t>
            </w:r>
            <w:r w:rsidR="006E1120" w:rsidRPr="006A6972">
              <w:t>про що повідомити депа</w:t>
            </w:r>
            <w:r w:rsidR="006E1120">
              <w:t>ртамент економіки міської ради</w:t>
            </w:r>
            <w:r w:rsidR="006E1120" w:rsidRPr="006A6972">
              <w:t>.</w:t>
            </w:r>
          </w:p>
          <w:p w:rsidR="00441FA9" w:rsidRDefault="008D1873" w:rsidP="00441FA9">
            <w:pPr>
              <w:jc w:val="both"/>
            </w:pPr>
            <w:r>
              <w:rPr>
                <w:b/>
              </w:rPr>
              <w:t xml:space="preserve">        </w:t>
            </w:r>
            <w:r w:rsidR="00696FBD">
              <w:rPr>
                <w:b/>
              </w:rPr>
              <w:t>3</w:t>
            </w:r>
            <w:r w:rsidR="009D7B77">
              <w:rPr>
                <w:b/>
              </w:rPr>
              <w:t>.</w:t>
            </w:r>
            <w:r w:rsidR="00441FA9">
              <w:rPr>
                <w:b/>
              </w:rPr>
              <w:t xml:space="preserve"> </w:t>
            </w:r>
            <w:r w:rsidR="009D7B77">
              <w:t>Рішення набирає чинності з дня його оприлюднення на офіційному веб - порталі Чернівецької міської ради.</w:t>
            </w:r>
            <w:r w:rsidR="00441FA9">
              <w:t xml:space="preserve"> </w:t>
            </w:r>
          </w:p>
          <w:p w:rsidR="009D7B77" w:rsidRDefault="00441FA9" w:rsidP="00441FA9">
            <w:pPr>
              <w:jc w:val="both"/>
              <w:rPr>
                <w:bCs/>
              </w:rPr>
            </w:pPr>
            <w:r>
              <w:t xml:space="preserve">        </w:t>
            </w:r>
            <w:r w:rsidRPr="00441FA9">
              <w:rPr>
                <w:b/>
              </w:rPr>
              <w:t>4.</w:t>
            </w:r>
            <w:r>
              <w:rPr>
                <w:b/>
              </w:rPr>
              <w:t xml:space="preserve"> </w:t>
            </w:r>
            <w:r w:rsidR="009D7B77">
              <w:t>К</w:t>
            </w:r>
            <w:r w:rsidR="009D7B77">
              <w:rPr>
                <w:bCs/>
              </w:rPr>
              <w:t>онтроль за виконанням цього рішення покласти на директора департаменту містобудівного комплексу та земельних відносин міської ради.</w:t>
            </w:r>
          </w:p>
          <w:p w:rsidR="009D7B77" w:rsidRDefault="009D7B77" w:rsidP="00D21A79">
            <w:pPr>
              <w:jc w:val="both"/>
              <w:rPr>
                <w:szCs w:val="28"/>
              </w:rPr>
            </w:pPr>
          </w:p>
          <w:p w:rsidR="009D7B77" w:rsidRDefault="009D7B77" w:rsidP="009D7B77">
            <w:pPr>
              <w:tabs>
                <w:tab w:val="left" w:pos="4747"/>
              </w:tabs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Default="009F60A6" w:rsidP="000076B2">
            <w:pPr>
              <w:rPr>
                <w:sz w:val="26"/>
              </w:rPr>
            </w:pPr>
          </w:p>
          <w:p w:rsidR="009D7B77" w:rsidRPr="00A01644" w:rsidRDefault="009D7B77" w:rsidP="00B4222A">
            <w:pPr>
              <w:tabs>
                <w:tab w:val="left" w:pos="1725"/>
              </w:tabs>
              <w:rPr>
                <w:sz w:val="26"/>
              </w:rPr>
            </w:pPr>
          </w:p>
        </w:tc>
      </w:tr>
    </w:tbl>
    <w:p w:rsidR="00B3678B" w:rsidRDefault="00B3678B" w:rsidP="000A1084">
      <w:pPr>
        <w:jc w:val="right"/>
        <w:rPr>
          <w:sz w:val="22"/>
          <w:szCs w:val="22"/>
        </w:rPr>
      </w:pPr>
    </w:p>
    <w:p w:rsidR="000076B2" w:rsidRDefault="000076B2" w:rsidP="004F7001">
      <w:pPr>
        <w:jc w:val="right"/>
        <w:outlineLvl w:val="0"/>
        <w:rPr>
          <w:szCs w:val="28"/>
        </w:rPr>
      </w:pPr>
      <w:bookmarkStart w:id="0" w:name="_GoBack"/>
      <w:bookmarkEnd w:id="0"/>
    </w:p>
    <w:sectPr w:rsidR="000076B2" w:rsidSect="00772C17">
      <w:headerReference w:type="even" r:id="rId8"/>
      <w:headerReference w:type="default" r:id="rId9"/>
      <w:pgSz w:w="11906" w:h="16838"/>
      <w:pgMar w:top="232" w:right="567" w:bottom="34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B1D" w:rsidRDefault="00352B1D" w:rsidP="00144D2A">
      <w:r>
        <w:separator/>
      </w:r>
    </w:p>
  </w:endnote>
  <w:endnote w:type="continuationSeparator" w:id="0">
    <w:p w:rsidR="00352B1D" w:rsidRDefault="00352B1D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B1D" w:rsidRDefault="00352B1D" w:rsidP="00144D2A">
      <w:r>
        <w:separator/>
      </w:r>
    </w:p>
  </w:footnote>
  <w:footnote w:type="continuationSeparator" w:id="0">
    <w:p w:rsidR="00352B1D" w:rsidRDefault="00352B1D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C70" w:rsidRDefault="009E1C70" w:rsidP="003651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1C70" w:rsidRDefault="009E1C70" w:rsidP="00D9347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C70" w:rsidRDefault="009E1C70" w:rsidP="008E0AF0">
    <w:pPr>
      <w:pStyle w:val="a3"/>
      <w:framePr w:wrap="around" w:vAnchor="text" w:hAnchor="margin" w:xAlign="right" w:y="1"/>
      <w:rPr>
        <w:rStyle w:val="a5"/>
      </w:rPr>
    </w:pPr>
  </w:p>
  <w:p w:rsidR="009E1C70" w:rsidRPr="0043096A" w:rsidRDefault="009E1C70" w:rsidP="00720306">
    <w:pPr>
      <w:tabs>
        <w:tab w:val="left" w:pos="8244"/>
      </w:tabs>
      <w:jc w:val="center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62DE"/>
    <w:multiLevelType w:val="multilevel"/>
    <w:tmpl w:val="700A8A4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10"/>
        </w:tabs>
        <w:ind w:left="171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0"/>
        </w:tabs>
        <w:ind w:left="243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90"/>
        </w:tabs>
        <w:ind w:left="2790" w:hanging="2160"/>
      </w:pPr>
      <w:rPr>
        <w:rFonts w:hint="default"/>
        <w:b/>
      </w:rPr>
    </w:lvl>
  </w:abstractNum>
  <w:abstractNum w:abstractNumId="1" w15:restartNumberingAfterBreak="0">
    <w:nsid w:val="1D882849"/>
    <w:multiLevelType w:val="hybridMultilevel"/>
    <w:tmpl w:val="82F68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D52EF"/>
    <w:multiLevelType w:val="multilevel"/>
    <w:tmpl w:val="DB9226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5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24" w:hanging="45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398" w:hanging="45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842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16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90" w:hanging="72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364" w:hanging="72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98" w:hanging="1080"/>
      </w:pPr>
      <w:rPr>
        <w:rFonts w:hint="default"/>
        <w:sz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1D6"/>
    <w:rsid w:val="000002C7"/>
    <w:rsid w:val="0000037D"/>
    <w:rsid w:val="00001247"/>
    <w:rsid w:val="00002D36"/>
    <w:rsid w:val="00005CA3"/>
    <w:rsid w:val="000076B2"/>
    <w:rsid w:val="00012D48"/>
    <w:rsid w:val="000148CF"/>
    <w:rsid w:val="00015A97"/>
    <w:rsid w:val="000175D7"/>
    <w:rsid w:val="000178BF"/>
    <w:rsid w:val="000224BE"/>
    <w:rsid w:val="00024FB3"/>
    <w:rsid w:val="00027AFE"/>
    <w:rsid w:val="00031230"/>
    <w:rsid w:val="00031715"/>
    <w:rsid w:val="000328ED"/>
    <w:rsid w:val="00033484"/>
    <w:rsid w:val="00033919"/>
    <w:rsid w:val="00035156"/>
    <w:rsid w:val="000360C8"/>
    <w:rsid w:val="00040A0A"/>
    <w:rsid w:val="000456DB"/>
    <w:rsid w:val="000502C2"/>
    <w:rsid w:val="000505D3"/>
    <w:rsid w:val="00050874"/>
    <w:rsid w:val="000527CD"/>
    <w:rsid w:val="000536BB"/>
    <w:rsid w:val="00055854"/>
    <w:rsid w:val="000605A8"/>
    <w:rsid w:val="00063EAF"/>
    <w:rsid w:val="0006622E"/>
    <w:rsid w:val="0006715A"/>
    <w:rsid w:val="00070908"/>
    <w:rsid w:val="00072108"/>
    <w:rsid w:val="00073EA6"/>
    <w:rsid w:val="00074A0B"/>
    <w:rsid w:val="00074EF7"/>
    <w:rsid w:val="000776F9"/>
    <w:rsid w:val="000779D9"/>
    <w:rsid w:val="00084EDE"/>
    <w:rsid w:val="0008799B"/>
    <w:rsid w:val="00091471"/>
    <w:rsid w:val="00094A4A"/>
    <w:rsid w:val="000968C6"/>
    <w:rsid w:val="000A03D1"/>
    <w:rsid w:val="000A1084"/>
    <w:rsid w:val="000A3E36"/>
    <w:rsid w:val="000A4C69"/>
    <w:rsid w:val="000A722E"/>
    <w:rsid w:val="000A7B68"/>
    <w:rsid w:val="000B0CC4"/>
    <w:rsid w:val="000B1383"/>
    <w:rsid w:val="000B3C60"/>
    <w:rsid w:val="000B7789"/>
    <w:rsid w:val="000C1C5D"/>
    <w:rsid w:val="000C2530"/>
    <w:rsid w:val="000C4324"/>
    <w:rsid w:val="000C5FD6"/>
    <w:rsid w:val="000C6326"/>
    <w:rsid w:val="000C7E52"/>
    <w:rsid w:val="000D0CC9"/>
    <w:rsid w:val="000D2164"/>
    <w:rsid w:val="000D423F"/>
    <w:rsid w:val="000E01E8"/>
    <w:rsid w:val="000E0C16"/>
    <w:rsid w:val="000E0F08"/>
    <w:rsid w:val="000E2ACA"/>
    <w:rsid w:val="000E3FF4"/>
    <w:rsid w:val="000E664A"/>
    <w:rsid w:val="000E7327"/>
    <w:rsid w:val="000F3071"/>
    <w:rsid w:val="00101322"/>
    <w:rsid w:val="00103B51"/>
    <w:rsid w:val="00106379"/>
    <w:rsid w:val="00107FCC"/>
    <w:rsid w:val="001102F1"/>
    <w:rsid w:val="00110712"/>
    <w:rsid w:val="00112319"/>
    <w:rsid w:val="00115871"/>
    <w:rsid w:val="001165C1"/>
    <w:rsid w:val="00117752"/>
    <w:rsid w:val="00122C87"/>
    <w:rsid w:val="0012325F"/>
    <w:rsid w:val="00123ABA"/>
    <w:rsid w:val="001241D3"/>
    <w:rsid w:val="00124CC5"/>
    <w:rsid w:val="00125477"/>
    <w:rsid w:val="00126244"/>
    <w:rsid w:val="0013143A"/>
    <w:rsid w:val="00131DB0"/>
    <w:rsid w:val="001333A9"/>
    <w:rsid w:val="00136400"/>
    <w:rsid w:val="0014395D"/>
    <w:rsid w:val="00144D2A"/>
    <w:rsid w:val="00144E61"/>
    <w:rsid w:val="0015403C"/>
    <w:rsid w:val="00154F00"/>
    <w:rsid w:val="00157E04"/>
    <w:rsid w:val="00163F99"/>
    <w:rsid w:val="00166619"/>
    <w:rsid w:val="001666BB"/>
    <w:rsid w:val="00167BFF"/>
    <w:rsid w:val="00171640"/>
    <w:rsid w:val="00171D89"/>
    <w:rsid w:val="001756C3"/>
    <w:rsid w:val="001768F9"/>
    <w:rsid w:val="00176E86"/>
    <w:rsid w:val="001771B2"/>
    <w:rsid w:val="001901E8"/>
    <w:rsid w:val="00192209"/>
    <w:rsid w:val="00192266"/>
    <w:rsid w:val="00194B95"/>
    <w:rsid w:val="00196251"/>
    <w:rsid w:val="001966C7"/>
    <w:rsid w:val="00196A25"/>
    <w:rsid w:val="00197EFE"/>
    <w:rsid w:val="001A1096"/>
    <w:rsid w:val="001A131E"/>
    <w:rsid w:val="001A1584"/>
    <w:rsid w:val="001A1B77"/>
    <w:rsid w:val="001A1C61"/>
    <w:rsid w:val="001A1E2D"/>
    <w:rsid w:val="001A3EE4"/>
    <w:rsid w:val="001A422E"/>
    <w:rsid w:val="001A7668"/>
    <w:rsid w:val="001B1DF8"/>
    <w:rsid w:val="001B57A4"/>
    <w:rsid w:val="001B760F"/>
    <w:rsid w:val="001C087F"/>
    <w:rsid w:val="001C27A1"/>
    <w:rsid w:val="001C3E0A"/>
    <w:rsid w:val="001C4652"/>
    <w:rsid w:val="001D436A"/>
    <w:rsid w:val="001D45D1"/>
    <w:rsid w:val="001D61BD"/>
    <w:rsid w:val="001D7196"/>
    <w:rsid w:val="001E0C09"/>
    <w:rsid w:val="001E261B"/>
    <w:rsid w:val="001E2D85"/>
    <w:rsid w:val="001E445C"/>
    <w:rsid w:val="001E4B3D"/>
    <w:rsid w:val="001F0CD7"/>
    <w:rsid w:val="001F1703"/>
    <w:rsid w:val="001F3210"/>
    <w:rsid w:val="001F75B2"/>
    <w:rsid w:val="001F7E95"/>
    <w:rsid w:val="00200E75"/>
    <w:rsid w:val="00203139"/>
    <w:rsid w:val="00207182"/>
    <w:rsid w:val="002103C7"/>
    <w:rsid w:val="002105BE"/>
    <w:rsid w:val="00214CC8"/>
    <w:rsid w:val="00216719"/>
    <w:rsid w:val="002169B6"/>
    <w:rsid w:val="00216F75"/>
    <w:rsid w:val="00220DA8"/>
    <w:rsid w:val="00220F31"/>
    <w:rsid w:val="00221F65"/>
    <w:rsid w:val="0022271B"/>
    <w:rsid w:val="00222F58"/>
    <w:rsid w:val="002249CD"/>
    <w:rsid w:val="00226B9D"/>
    <w:rsid w:val="0022772C"/>
    <w:rsid w:val="00227F12"/>
    <w:rsid w:val="00232CB7"/>
    <w:rsid w:val="002339BF"/>
    <w:rsid w:val="002345C5"/>
    <w:rsid w:val="00234B47"/>
    <w:rsid w:val="00235829"/>
    <w:rsid w:val="002365B9"/>
    <w:rsid w:val="002378A5"/>
    <w:rsid w:val="002428E9"/>
    <w:rsid w:val="0024713E"/>
    <w:rsid w:val="002505F5"/>
    <w:rsid w:val="00251180"/>
    <w:rsid w:val="00251AE7"/>
    <w:rsid w:val="00252103"/>
    <w:rsid w:val="002569B8"/>
    <w:rsid w:val="0026185D"/>
    <w:rsid w:val="00267240"/>
    <w:rsid w:val="002673D1"/>
    <w:rsid w:val="0027211C"/>
    <w:rsid w:val="002729E1"/>
    <w:rsid w:val="00282100"/>
    <w:rsid w:val="0028234D"/>
    <w:rsid w:val="00282784"/>
    <w:rsid w:val="00283521"/>
    <w:rsid w:val="00283878"/>
    <w:rsid w:val="002840E5"/>
    <w:rsid w:val="002861DA"/>
    <w:rsid w:val="00290EF8"/>
    <w:rsid w:val="00291D8E"/>
    <w:rsid w:val="0029276F"/>
    <w:rsid w:val="00294166"/>
    <w:rsid w:val="002942BC"/>
    <w:rsid w:val="00296CDB"/>
    <w:rsid w:val="00297FCB"/>
    <w:rsid w:val="002A00EB"/>
    <w:rsid w:val="002A2660"/>
    <w:rsid w:val="002A33EB"/>
    <w:rsid w:val="002A3701"/>
    <w:rsid w:val="002A62A5"/>
    <w:rsid w:val="002B007A"/>
    <w:rsid w:val="002B2302"/>
    <w:rsid w:val="002B7875"/>
    <w:rsid w:val="002C10D4"/>
    <w:rsid w:val="002C2FB3"/>
    <w:rsid w:val="002C3C18"/>
    <w:rsid w:val="002C4383"/>
    <w:rsid w:val="002C5823"/>
    <w:rsid w:val="002D1B6B"/>
    <w:rsid w:val="002D2362"/>
    <w:rsid w:val="002D4710"/>
    <w:rsid w:val="002D5686"/>
    <w:rsid w:val="002D5BA5"/>
    <w:rsid w:val="002D661D"/>
    <w:rsid w:val="002D74BC"/>
    <w:rsid w:val="002D75AD"/>
    <w:rsid w:val="002E0F54"/>
    <w:rsid w:val="002F04D7"/>
    <w:rsid w:val="002F26F7"/>
    <w:rsid w:val="002F711A"/>
    <w:rsid w:val="002F7E7D"/>
    <w:rsid w:val="003041D4"/>
    <w:rsid w:val="00304330"/>
    <w:rsid w:val="00304C0B"/>
    <w:rsid w:val="003058FF"/>
    <w:rsid w:val="00305DCC"/>
    <w:rsid w:val="003065AA"/>
    <w:rsid w:val="00311971"/>
    <w:rsid w:val="003157C7"/>
    <w:rsid w:val="00315BE7"/>
    <w:rsid w:val="00316963"/>
    <w:rsid w:val="0032033D"/>
    <w:rsid w:val="00320A9D"/>
    <w:rsid w:val="00321092"/>
    <w:rsid w:val="00324260"/>
    <w:rsid w:val="00325190"/>
    <w:rsid w:val="0033076B"/>
    <w:rsid w:val="00333778"/>
    <w:rsid w:val="0033409D"/>
    <w:rsid w:val="00340488"/>
    <w:rsid w:val="00342264"/>
    <w:rsid w:val="003437AD"/>
    <w:rsid w:val="00345D9E"/>
    <w:rsid w:val="00346604"/>
    <w:rsid w:val="00347C71"/>
    <w:rsid w:val="00351C58"/>
    <w:rsid w:val="00352454"/>
    <w:rsid w:val="00352B1D"/>
    <w:rsid w:val="003532BD"/>
    <w:rsid w:val="00362F0A"/>
    <w:rsid w:val="003630EC"/>
    <w:rsid w:val="003631E4"/>
    <w:rsid w:val="00364320"/>
    <w:rsid w:val="0036455E"/>
    <w:rsid w:val="00364D42"/>
    <w:rsid w:val="003651F3"/>
    <w:rsid w:val="00366AE6"/>
    <w:rsid w:val="0038008F"/>
    <w:rsid w:val="003815C1"/>
    <w:rsid w:val="0038293D"/>
    <w:rsid w:val="00384344"/>
    <w:rsid w:val="003846DF"/>
    <w:rsid w:val="00391E6D"/>
    <w:rsid w:val="00391E77"/>
    <w:rsid w:val="0039278B"/>
    <w:rsid w:val="003951AB"/>
    <w:rsid w:val="00395808"/>
    <w:rsid w:val="00395D8F"/>
    <w:rsid w:val="00396F2F"/>
    <w:rsid w:val="00397E28"/>
    <w:rsid w:val="003A66B7"/>
    <w:rsid w:val="003B008D"/>
    <w:rsid w:val="003B0C7B"/>
    <w:rsid w:val="003B2324"/>
    <w:rsid w:val="003B2790"/>
    <w:rsid w:val="003C208A"/>
    <w:rsid w:val="003C4CE5"/>
    <w:rsid w:val="003C7F31"/>
    <w:rsid w:val="003D2941"/>
    <w:rsid w:val="003D4409"/>
    <w:rsid w:val="003D554E"/>
    <w:rsid w:val="003D63C1"/>
    <w:rsid w:val="003D740A"/>
    <w:rsid w:val="003E0788"/>
    <w:rsid w:val="003E13DF"/>
    <w:rsid w:val="003E503F"/>
    <w:rsid w:val="003E620B"/>
    <w:rsid w:val="003E75D2"/>
    <w:rsid w:val="003F1720"/>
    <w:rsid w:val="003F4A0E"/>
    <w:rsid w:val="003F67FD"/>
    <w:rsid w:val="003F6AE4"/>
    <w:rsid w:val="00403140"/>
    <w:rsid w:val="004048F4"/>
    <w:rsid w:val="00406DBE"/>
    <w:rsid w:val="00411A81"/>
    <w:rsid w:val="004128C5"/>
    <w:rsid w:val="00412E9D"/>
    <w:rsid w:val="0041323A"/>
    <w:rsid w:val="00414396"/>
    <w:rsid w:val="00414A30"/>
    <w:rsid w:val="00414A7F"/>
    <w:rsid w:val="00417E82"/>
    <w:rsid w:val="00420432"/>
    <w:rsid w:val="00421192"/>
    <w:rsid w:val="004220DB"/>
    <w:rsid w:val="004242E6"/>
    <w:rsid w:val="00425AEF"/>
    <w:rsid w:val="00425DE4"/>
    <w:rsid w:val="004267BE"/>
    <w:rsid w:val="00427699"/>
    <w:rsid w:val="00427E20"/>
    <w:rsid w:val="0043096A"/>
    <w:rsid w:val="004309B2"/>
    <w:rsid w:val="00431897"/>
    <w:rsid w:val="004321B5"/>
    <w:rsid w:val="0043254A"/>
    <w:rsid w:val="00432683"/>
    <w:rsid w:val="00436DE5"/>
    <w:rsid w:val="00436E73"/>
    <w:rsid w:val="0044161D"/>
    <w:rsid w:val="004419EE"/>
    <w:rsid w:val="00441FA9"/>
    <w:rsid w:val="00446C86"/>
    <w:rsid w:val="004473DF"/>
    <w:rsid w:val="00453257"/>
    <w:rsid w:val="00454BA3"/>
    <w:rsid w:val="00456477"/>
    <w:rsid w:val="00460151"/>
    <w:rsid w:val="0046034C"/>
    <w:rsid w:val="00460604"/>
    <w:rsid w:val="00462A8E"/>
    <w:rsid w:val="00464046"/>
    <w:rsid w:val="00474919"/>
    <w:rsid w:val="0047501F"/>
    <w:rsid w:val="004764F0"/>
    <w:rsid w:val="00480423"/>
    <w:rsid w:val="0048330F"/>
    <w:rsid w:val="0048343F"/>
    <w:rsid w:val="004848ED"/>
    <w:rsid w:val="004859A9"/>
    <w:rsid w:val="00485A90"/>
    <w:rsid w:val="00485EE9"/>
    <w:rsid w:val="0048723C"/>
    <w:rsid w:val="00492F8E"/>
    <w:rsid w:val="00495054"/>
    <w:rsid w:val="004A0137"/>
    <w:rsid w:val="004A053C"/>
    <w:rsid w:val="004A1098"/>
    <w:rsid w:val="004A2600"/>
    <w:rsid w:val="004A64AE"/>
    <w:rsid w:val="004A7AC0"/>
    <w:rsid w:val="004B3A41"/>
    <w:rsid w:val="004B4CBF"/>
    <w:rsid w:val="004B5CED"/>
    <w:rsid w:val="004B6ABC"/>
    <w:rsid w:val="004B7E01"/>
    <w:rsid w:val="004C03B0"/>
    <w:rsid w:val="004C1EE5"/>
    <w:rsid w:val="004C4356"/>
    <w:rsid w:val="004C5EB8"/>
    <w:rsid w:val="004C63DF"/>
    <w:rsid w:val="004C708F"/>
    <w:rsid w:val="004D1A99"/>
    <w:rsid w:val="004D3031"/>
    <w:rsid w:val="004D339F"/>
    <w:rsid w:val="004D4ABA"/>
    <w:rsid w:val="004D4B1F"/>
    <w:rsid w:val="004D523A"/>
    <w:rsid w:val="004E6668"/>
    <w:rsid w:val="004F1257"/>
    <w:rsid w:val="004F1801"/>
    <w:rsid w:val="004F2EC8"/>
    <w:rsid w:val="004F5BE1"/>
    <w:rsid w:val="004F67D9"/>
    <w:rsid w:val="004F7001"/>
    <w:rsid w:val="004F7366"/>
    <w:rsid w:val="004F7A34"/>
    <w:rsid w:val="004F7EBB"/>
    <w:rsid w:val="00502850"/>
    <w:rsid w:val="005039FE"/>
    <w:rsid w:val="00506811"/>
    <w:rsid w:val="0051127B"/>
    <w:rsid w:val="00511385"/>
    <w:rsid w:val="005140AF"/>
    <w:rsid w:val="00517F8A"/>
    <w:rsid w:val="005227F4"/>
    <w:rsid w:val="005255C0"/>
    <w:rsid w:val="005306AD"/>
    <w:rsid w:val="00531E9D"/>
    <w:rsid w:val="005358E2"/>
    <w:rsid w:val="00536C5A"/>
    <w:rsid w:val="0054428D"/>
    <w:rsid w:val="00545DCA"/>
    <w:rsid w:val="00546C72"/>
    <w:rsid w:val="0054747D"/>
    <w:rsid w:val="00551DFC"/>
    <w:rsid w:val="00553CAA"/>
    <w:rsid w:val="00554CC7"/>
    <w:rsid w:val="0055675A"/>
    <w:rsid w:val="00557CA8"/>
    <w:rsid w:val="005604DF"/>
    <w:rsid w:val="0056513B"/>
    <w:rsid w:val="00565354"/>
    <w:rsid w:val="005661A6"/>
    <w:rsid w:val="00566392"/>
    <w:rsid w:val="00570026"/>
    <w:rsid w:val="00571C02"/>
    <w:rsid w:val="0057584D"/>
    <w:rsid w:val="00575A3F"/>
    <w:rsid w:val="00576771"/>
    <w:rsid w:val="0057776C"/>
    <w:rsid w:val="0058228F"/>
    <w:rsid w:val="00582489"/>
    <w:rsid w:val="00584B23"/>
    <w:rsid w:val="0058538A"/>
    <w:rsid w:val="0059049B"/>
    <w:rsid w:val="0059280C"/>
    <w:rsid w:val="00592906"/>
    <w:rsid w:val="00593134"/>
    <w:rsid w:val="00593B00"/>
    <w:rsid w:val="00594B75"/>
    <w:rsid w:val="00595CED"/>
    <w:rsid w:val="0059623C"/>
    <w:rsid w:val="005A0FE8"/>
    <w:rsid w:val="005A432A"/>
    <w:rsid w:val="005A76D4"/>
    <w:rsid w:val="005B06E2"/>
    <w:rsid w:val="005B1DB0"/>
    <w:rsid w:val="005B2D4D"/>
    <w:rsid w:val="005B4176"/>
    <w:rsid w:val="005B453D"/>
    <w:rsid w:val="005B5AE4"/>
    <w:rsid w:val="005B65BF"/>
    <w:rsid w:val="005B6DC5"/>
    <w:rsid w:val="005C09FC"/>
    <w:rsid w:val="005C1195"/>
    <w:rsid w:val="005C20D2"/>
    <w:rsid w:val="005C33D0"/>
    <w:rsid w:val="005C41DE"/>
    <w:rsid w:val="005C5DBB"/>
    <w:rsid w:val="005C72D6"/>
    <w:rsid w:val="005C75E9"/>
    <w:rsid w:val="005D05C9"/>
    <w:rsid w:val="005D1102"/>
    <w:rsid w:val="005D2DFE"/>
    <w:rsid w:val="005D30DA"/>
    <w:rsid w:val="005D7E2B"/>
    <w:rsid w:val="005D7F98"/>
    <w:rsid w:val="005E1249"/>
    <w:rsid w:val="005E4748"/>
    <w:rsid w:val="005E5499"/>
    <w:rsid w:val="005E636A"/>
    <w:rsid w:val="005E6D2C"/>
    <w:rsid w:val="005F0163"/>
    <w:rsid w:val="005F4FE5"/>
    <w:rsid w:val="005F5C2A"/>
    <w:rsid w:val="005F5CDA"/>
    <w:rsid w:val="005F7793"/>
    <w:rsid w:val="0060135B"/>
    <w:rsid w:val="006025DE"/>
    <w:rsid w:val="00606EC9"/>
    <w:rsid w:val="00611D00"/>
    <w:rsid w:val="00616AB1"/>
    <w:rsid w:val="00620C00"/>
    <w:rsid w:val="00620C56"/>
    <w:rsid w:val="00620C72"/>
    <w:rsid w:val="00621A41"/>
    <w:rsid w:val="00622C9E"/>
    <w:rsid w:val="00624E63"/>
    <w:rsid w:val="00625B35"/>
    <w:rsid w:val="0062689D"/>
    <w:rsid w:val="00630137"/>
    <w:rsid w:val="00630B24"/>
    <w:rsid w:val="00637EFE"/>
    <w:rsid w:val="00641E08"/>
    <w:rsid w:val="00645973"/>
    <w:rsid w:val="0064665B"/>
    <w:rsid w:val="00653D57"/>
    <w:rsid w:val="00655085"/>
    <w:rsid w:val="00656981"/>
    <w:rsid w:val="00657034"/>
    <w:rsid w:val="00664710"/>
    <w:rsid w:val="00664903"/>
    <w:rsid w:val="006652F0"/>
    <w:rsid w:val="00672222"/>
    <w:rsid w:val="00672E18"/>
    <w:rsid w:val="00673EE2"/>
    <w:rsid w:val="00685384"/>
    <w:rsid w:val="00685923"/>
    <w:rsid w:val="00685EC1"/>
    <w:rsid w:val="006865B8"/>
    <w:rsid w:val="00686D42"/>
    <w:rsid w:val="00687D7A"/>
    <w:rsid w:val="00695E10"/>
    <w:rsid w:val="00696FBD"/>
    <w:rsid w:val="006975A3"/>
    <w:rsid w:val="00697EDC"/>
    <w:rsid w:val="006A1FAF"/>
    <w:rsid w:val="006A2D86"/>
    <w:rsid w:val="006A3509"/>
    <w:rsid w:val="006A4614"/>
    <w:rsid w:val="006A6972"/>
    <w:rsid w:val="006B3FC7"/>
    <w:rsid w:val="006B6601"/>
    <w:rsid w:val="006C1760"/>
    <w:rsid w:val="006C2D28"/>
    <w:rsid w:val="006C3AE7"/>
    <w:rsid w:val="006C41E5"/>
    <w:rsid w:val="006C64C4"/>
    <w:rsid w:val="006C7678"/>
    <w:rsid w:val="006C7779"/>
    <w:rsid w:val="006D081C"/>
    <w:rsid w:val="006D46E2"/>
    <w:rsid w:val="006D4A8B"/>
    <w:rsid w:val="006D5DDD"/>
    <w:rsid w:val="006D5F4F"/>
    <w:rsid w:val="006D5FC6"/>
    <w:rsid w:val="006D720A"/>
    <w:rsid w:val="006D7C38"/>
    <w:rsid w:val="006E1120"/>
    <w:rsid w:val="006E11D7"/>
    <w:rsid w:val="006F159D"/>
    <w:rsid w:val="006F2D27"/>
    <w:rsid w:val="006F38E6"/>
    <w:rsid w:val="006F6108"/>
    <w:rsid w:val="006F79E8"/>
    <w:rsid w:val="0070180B"/>
    <w:rsid w:val="0070305A"/>
    <w:rsid w:val="0070464B"/>
    <w:rsid w:val="0070599A"/>
    <w:rsid w:val="007126B8"/>
    <w:rsid w:val="00713818"/>
    <w:rsid w:val="007159FA"/>
    <w:rsid w:val="007161B9"/>
    <w:rsid w:val="00716F10"/>
    <w:rsid w:val="00720306"/>
    <w:rsid w:val="007266F0"/>
    <w:rsid w:val="00726705"/>
    <w:rsid w:val="00730584"/>
    <w:rsid w:val="00732465"/>
    <w:rsid w:val="00732D1F"/>
    <w:rsid w:val="00733BCC"/>
    <w:rsid w:val="007356D7"/>
    <w:rsid w:val="00735B33"/>
    <w:rsid w:val="007374E7"/>
    <w:rsid w:val="00740E53"/>
    <w:rsid w:val="0074106D"/>
    <w:rsid w:val="00741B83"/>
    <w:rsid w:val="00742867"/>
    <w:rsid w:val="00743FA4"/>
    <w:rsid w:val="007464FC"/>
    <w:rsid w:val="00747C28"/>
    <w:rsid w:val="00752211"/>
    <w:rsid w:val="00754655"/>
    <w:rsid w:val="007552BB"/>
    <w:rsid w:val="007617CB"/>
    <w:rsid w:val="00767788"/>
    <w:rsid w:val="007712A0"/>
    <w:rsid w:val="00772881"/>
    <w:rsid w:val="00772C17"/>
    <w:rsid w:val="00773A1D"/>
    <w:rsid w:val="007762C7"/>
    <w:rsid w:val="00776A55"/>
    <w:rsid w:val="00777084"/>
    <w:rsid w:val="00782DF1"/>
    <w:rsid w:val="0078732F"/>
    <w:rsid w:val="007921EB"/>
    <w:rsid w:val="00793717"/>
    <w:rsid w:val="007967AF"/>
    <w:rsid w:val="00796D92"/>
    <w:rsid w:val="00797967"/>
    <w:rsid w:val="007A05EF"/>
    <w:rsid w:val="007A25AD"/>
    <w:rsid w:val="007A3E64"/>
    <w:rsid w:val="007A6F3B"/>
    <w:rsid w:val="007A72B8"/>
    <w:rsid w:val="007B18DE"/>
    <w:rsid w:val="007B4E65"/>
    <w:rsid w:val="007B584C"/>
    <w:rsid w:val="007B616F"/>
    <w:rsid w:val="007C1F8B"/>
    <w:rsid w:val="007C382E"/>
    <w:rsid w:val="007C4D12"/>
    <w:rsid w:val="007C53D3"/>
    <w:rsid w:val="007C615A"/>
    <w:rsid w:val="007D32F6"/>
    <w:rsid w:val="007D4B58"/>
    <w:rsid w:val="007D7B39"/>
    <w:rsid w:val="007E0FA8"/>
    <w:rsid w:val="007E161E"/>
    <w:rsid w:val="007E23A3"/>
    <w:rsid w:val="007E2BE1"/>
    <w:rsid w:val="007E63FA"/>
    <w:rsid w:val="007F2F25"/>
    <w:rsid w:val="007F3385"/>
    <w:rsid w:val="007F4171"/>
    <w:rsid w:val="007F6F37"/>
    <w:rsid w:val="007F7D93"/>
    <w:rsid w:val="00801762"/>
    <w:rsid w:val="008040BF"/>
    <w:rsid w:val="008041F6"/>
    <w:rsid w:val="0080525E"/>
    <w:rsid w:val="008121C0"/>
    <w:rsid w:val="0081228C"/>
    <w:rsid w:val="008122EE"/>
    <w:rsid w:val="008160F2"/>
    <w:rsid w:val="00817DC1"/>
    <w:rsid w:val="008209CF"/>
    <w:rsid w:val="00822076"/>
    <w:rsid w:val="00822277"/>
    <w:rsid w:val="00826340"/>
    <w:rsid w:val="00826B7D"/>
    <w:rsid w:val="00830AA7"/>
    <w:rsid w:val="00833D9E"/>
    <w:rsid w:val="00834500"/>
    <w:rsid w:val="00842E27"/>
    <w:rsid w:val="008456BB"/>
    <w:rsid w:val="008478D5"/>
    <w:rsid w:val="00847AB2"/>
    <w:rsid w:val="00853185"/>
    <w:rsid w:val="00854FD1"/>
    <w:rsid w:val="00855D70"/>
    <w:rsid w:val="00860C7C"/>
    <w:rsid w:val="0086241A"/>
    <w:rsid w:val="008648DC"/>
    <w:rsid w:val="00866365"/>
    <w:rsid w:val="00866812"/>
    <w:rsid w:val="00874449"/>
    <w:rsid w:val="00876981"/>
    <w:rsid w:val="00880802"/>
    <w:rsid w:val="00881FB7"/>
    <w:rsid w:val="008826A7"/>
    <w:rsid w:val="008832BA"/>
    <w:rsid w:val="00883957"/>
    <w:rsid w:val="00883CDC"/>
    <w:rsid w:val="00885279"/>
    <w:rsid w:val="00885A50"/>
    <w:rsid w:val="00895267"/>
    <w:rsid w:val="008969E3"/>
    <w:rsid w:val="008A161F"/>
    <w:rsid w:val="008A68B7"/>
    <w:rsid w:val="008A68FD"/>
    <w:rsid w:val="008B15F8"/>
    <w:rsid w:val="008B27B2"/>
    <w:rsid w:val="008B48DB"/>
    <w:rsid w:val="008B5A3B"/>
    <w:rsid w:val="008C08DC"/>
    <w:rsid w:val="008C0DC2"/>
    <w:rsid w:val="008C2A41"/>
    <w:rsid w:val="008C2C56"/>
    <w:rsid w:val="008C3336"/>
    <w:rsid w:val="008C52C8"/>
    <w:rsid w:val="008C668F"/>
    <w:rsid w:val="008C6858"/>
    <w:rsid w:val="008D1873"/>
    <w:rsid w:val="008D191A"/>
    <w:rsid w:val="008E0AF0"/>
    <w:rsid w:val="008E1106"/>
    <w:rsid w:val="008E17C5"/>
    <w:rsid w:val="008E289E"/>
    <w:rsid w:val="008E2E62"/>
    <w:rsid w:val="008E63FA"/>
    <w:rsid w:val="008E7B73"/>
    <w:rsid w:val="008F2F72"/>
    <w:rsid w:val="008F70BF"/>
    <w:rsid w:val="008F72C8"/>
    <w:rsid w:val="00900659"/>
    <w:rsid w:val="0090136A"/>
    <w:rsid w:val="0090565F"/>
    <w:rsid w:val="00906874"/>
    <w:rsid w:val="0091059A"/>
    <w:rsid w:val="00911FC0"/>
    <w:rsid w:val="00912ECD"/>
    <w:rsid w:val="0091589B"/>
    <w:rsid w:val="009207D3"/>
    <w:rsid w:val="0092386E"/>
    <w:rsid w:val="00926CF5"/>
    <w:rsid w:val="009271B0"/>
    <w:rsid w:val="0093008D"/>
    <w:rsid w:val="009338E3"/>
    <w:rsid w:val="00934373"/>
    <w:rsid w:val="00935CAD"/>
    <w:rsid w:val="00940C34"/>
    <w:rsid w:val="00943BCC"/>
    <w:rsid w:val="009447F2"/>
    <w:rsid w:val="00944BF0"/>
    <w:rsid w:val="00946B5A"/>
    <w:rsid w:val="0094767A"/>
    <w:rsid w:val="00952F7D"/>
    <w:rsid w:val="00954433"/>
    <w:rsid w:val="00954A51"/>
    <w:rsid w:val="00954C14"/>
    <w:rsid w:val="0095626A"/>
    <w:rsid w:val="00956B16"/>
    <w:rsid w:val="00957A2A"/>
    <w:rsid w:val="00970FD5"/>
    <w:rsid w:val="009745AC"/>
    <w:rsid w:val="009750F7"/>
    <w:rsid w:val="00976AD6"/>
    <w:rsid w:val="00976D22"/>
    <w:rsid w:val="009779ED"/>
    <w:rsid w:val="0098137A"/>
    <w:rsid w:val="00991511"/>
    <w:rsid w:val="009942CD"/>
    <w:rsid w:val="00994713"/>
    <w:rsid w:val="00997D6D"/>
    <w:rsid w:val="009A1087"/>
    <w:rsid w:val="009A7545"/>
    <w:rsid w:val="009B02E3"/>
    <w:rsid w:val="009B162B"/>
    <w:rsid w:val="009B4274"/>
    <w:rsid w:val="009D7343"/>
    <w:rsid w:val="009D7B77"/>
    <w:rsid w:val="009E160B"/>
    <w:rsid w:val="009E1C70"/>
    <w:rsid w:val="009E3106"/>
    <w:rsid w:val="009E4082"/>
    <w:rsid w:val="009E4F05"/>
    <w:rsid w:val="009F2FD5"/>
    <w:rsid w:val="009F3A1B"/>
    <w:rsid w:val="009F5EC0"/>
    <w:rsid w:val="009F60A6"/>
    <w:rsid w:val="009F719A"/>
    <w:rsid w:val="009F7838"/>
    <w:rsid w:val="00A00653"/>
    <w:rsid w:val="00A00D2F"/>
    <w:rsid w:val="00A0310E"/>
    <w:rsid w:val="00A0451F"/>
    <w:rsid w:val="00A07151"/>
    <w:rsid w:val="00A1015A"/>
    <w:rsid w:val="00A10683"/>
    <w:rsid w:val="00A15A05"/>
    <w:rsid w:val="00A1661E"/>
    <w:rsid w:val="00A2149B"/>
    <w:rsid w:val="00A21A4E"/>
    <w:rsid w:val="00A21B40"/>
    <w:rsid w:val="00A255DC"/>
    <w:rsid w:val="00A26980"/>
    <w:rsid w:val="00A30F7F"/>
    <w:rsid w:val="00A35C5D"/>
    <w:rsid w:val="00A36C96"/>
    <w:rsid w:val="00A36E1F"/>
    <w:rsid w:val="00A416B9"/>
    <w:rsid w:val="00A422FA"/>
    <w:rsid w:val="00A445ED"/>
    <w:rsid w:val="00A543B8"/>
    <w:rsid w:val="00A5449F"/>
    <w:rsid w:val="00A5467C"/>
    <w:rsid w:val="00A562CC"/>
    <w:rsid w:val="00A61792"/>
    <w:rsid w:val="00A67B07"/>
    <w:rsid w:val="00A70E5E"/>
    <w:rsid w:val="00A72934"/>
    <w:rsid w:val="00A7301E"/>
    <w:rsid w:val="00A7513C"/>
    <w:rsid w:val="00A80CB5"/>
    <w:rsid w:val="00A80DD6"/>
    <w:rsid w:val="00A80E75"/>
    <w:rsid w:val="00A834A7"/>
    <w:rsid w:val="00A8474A"/>
    <w:rsid w:val="00A84805"/>
    <w:rsid w:val="00A86076"/>
    <w:rsid w:val="00A86CE1"/>
    <w:rsid w:val="00A91038"/>
    <w:rsid w:val="00A92F62"/>
    <w:rsid w:val="00A94A64"/>
    <w:rsid w:val="00A94BE1"/>
    <w:rsid w:val="00A94C3D"/>
    <w:rsid w:val="00AA2C2E"/>
    <w:rsid w:val="00AA37EC"/>
    <w:rsid w:val="00AA678E"/>
    <w:rsid w:val="00AA7EE6"/>
    <w:rsid w:val="00AB3CF2"/>
    <w:rsid w:val="00AB4E88"/>
    <w:rsid w:val="00AB5FAC"/>
    <w:rsid w:val="00AB6CEF"/>
    <w:rsid w:val="00AB7D47"/>
    <w:rsid w:val="00AC4620"/>
    <w:rsid w:val="00AC62CC"/>
    <w:rsid w:val="00AC674B"/>
    <w:rsid w:val="00AD32F5"/>
    <w:rsid w:val="00AE066C"/>
    <w:rsid w:val="00AE42D3"/>
    <w:rsid w:val="00AE4C59"/>
    <w:rsid w:val="00AE7041"/>
    <w:rsid w:val="00AE7184"/>
    <w:rsid w:val="00AF5CB2"/>
    <w:rsid w:val="00AF5F2A"/>
    <w:rsid w:val="00B02D4C"/>
    <w:rsid w:val="00B06B52"/>
    <w:rsid w:val="00B07485"/>
    <w:rsid w:val="00B107D1"/>
    <w:rsid w:val="00B11D65"/>
    <w:rsid w:val="00B11F29"/>
    <w:rsid w:val="00B12D09"/>
    <w:rsid w:val="00B13E3B"/>
    <w:rsid w:val="00B14AD9"/>
    <w:rsid w:val="00B155FB"/>
    <w:rsid w:val="00B2350F"/>
    <w:rsid w:val="00B23931"/>
    <w:rsid w:val="00B24636"/>
    <w:rsid w:val="00B24F9E"/>
    <w:rsid w:val="00B25319"/>
    <w:rsid w:val="00B25DBE"/>
    <w:rsid w:val="00B304F4"/>
    <w:rsid w:val="00B3186D"/>
    <w:rsid w:val="00B3273A"/>
    <w:rsid w:val="00B32A8C"/>
    <w:rsid w:val="00B3678B"/>
    <w:rsid w:val="00B37270"/>
    <w:rsid w:val="00B4222A"/>
    <w:rsid w:val="00B42FE2"/>
    <w:rsid w:val="00B43541"/>
    <w:rsid w:val="00B46BCA"/>
    <w:rsid w:val="00B506D4"/>
    <w:rsid w:val="00B527E2"/>
    <w:rsid w:val="00B559A9"/>
    <w:rsid w:val="00B55DC3"/>
    <w:rsid w:val="00B62E6C"/>
    <w:rsid w:val="00B641BD"/>
    <w:rsid w:val="00B64354"/>
    <w:rsid w:val="00B64610"/>
    <w:rsid w:val="00B701F7"/>
    <w:rsid w:val="00B712C3"/>
    <w:rsid w:val="00B71D87"/>
    <w:rsid w:val="00B7290F"/>
    <w:rsid w:val="00B72F93"/>
    <w:rsid w:val="00B73E3E"/>
    <w:rsid w:val="00B751B4"/>
    <w:rsid w:val="00B756E6"/>
    <w:rsid w:val="00B80C90"/>
    <w:rsid w:val="00B833B4"/>
    <w:rsid w:val="00B83E72"/>
    <w:rsid w:val="00B83EF2"/>
    <w:rsid w:val="00B83F99"/>
    <w:rsid w:val="00B84817"/>
    <w:rsid w:val="00B84E45"/>
    <w:rsid w:val="00B8729E"/>
    <w:rsid w:val="00B9173B"/>
    <w:rsid w:val="00B93D2F"/>
    <w:rsid w:val="00B93E58"/>
    <w:rsid w:val="00B97889"/>
    <w:rsid w:val="00B97E87"/>
    <w:rsid w:val="00BA0CB1"/>
    <w:rsid w:val="00BA45C1"/>
    <w:rsid w:val="00BA5A06"/>
    <w:rsid w:val="00BB0831"/>
    <w:rsid w:val="00BB0CC4"/>
    <w:rsid w:val="00BB0D2C"/>
    <w:rsid w:val="00BB1060"/>
    <w:rsid w:val="00BB34A1"/>
    <w:rsid w:val="00BB374C"/>
    <w:rsid w:val="00BC05C3"/>
    <w:rsid w:val="00BC3C78"/>
    <w:rsid w:val="00BC3F3F"/>
    <w:rsid w:val="00BC6926"/>
    <w:rsid w:val="00BC6F5B"/>
    <w:rsid w:val="00BD106C"/>
    <w:rsid w:val="00BD5D16"/>
    <w:rsid w:val="00BD65D9"/>
    <w:rsid w:val="00BE0C79"/>
    <w:rsid w:val="00BE14BB"/>
    <w:rsid w:val="00BE46EF"/>
    <w:rsid w:val="00BE5B76"/>
    <w:rsid w:val="00BE7533"/>
    <w:rsid w:val="00BF0CB1"/>
    <w:rsid w:val="00BF454D"/>
    <w:rsid w:val="00BF596F"/>
    <w:rsid w:val="00BF5FAD"/>
    <w:rsid w:val="00BF6C33"/>
    <w:rsid w:val="00BF6D17"/>
    <w:rsid w:val="00C001AC"/>
    <w:rsid w:val="00C06C1B"/>
    <w:rsid w:val="00C149C8"/>
    <w:rsid w:val="00C1533E"/>
    <w:rsid w:val="00C1636B"/>
    <w:rsid w:val="00C1798C"/>
    <w:rsid w:val="00C20B78"/>
    <w:rsid w:val="00C2366F"/>
    <w:rsid w:val="00C254B3"/>
    <w:rsid w:val="00C26DC0"/>
    <w:rsid w:val="00C27BF3"/>
    <w:rsid w:val="00C3264B"/>
    <w:rsid w:val="00C34230"/>
    <w:rsid w:val="00C348D1"/>
    <w:rsid w:val="00C405CB"/>
    <w:rsid w:val="00C411B3"/>
    <w:rsid w:val="00C44C45"/>
    <w:rsid w:val="00C45296"/>
    <w:rsid w:val="00C51036"/>
    <w:rsid w:val="00C51B29"/>
    <w:rsid w:val="00C53E79"/>
    <w:rsid w:val="00C624EB"/>
    <w:rsid w:val="00C64364"/>
    <w:rsid w:val="00C657CA"/>
    <w:rsid w:val="00C67EDB"/>
    <w:rsid w:val="00C70BA7"/>
    <w:rsid w:val="00C71866"/>
    <w:rsid w:val="00C723CD"/>
    <w:rsid w:val="00C76047"/>
    <w:rsid w:val="00C76084"/>
    <w:rsid w:val="00C7778E"/>
    <w:rsid w:val="00C80C97"/>
    <w:rsid w:val="00C813E2"/>
    <w:rsid w:val="00C824C6"/>
    <w:rsid w:val="00C85C09"/>
    <w:rsid w:val="00C91163"/>
    <w:rsid w:val="00C92C74"/>
    <w:rsid w:val="00C9412E"/>
    <w:rsid w:val="00CA0C31"/>
    <w:rsid w:val="00CA2722"/>
    <w:rsid w:val="00CA36EF"/>
    <w:rsid w:val="00CA5CAF"/>
    <w:rsid w:val="00CA6E92"/>
    <w:rsid w:val="00CA6F91"/>
    <w:rsid w:val="00CA712A"/>
    <w:rsid w:val="00CB34A6"/>
    <w:rsid w:val="00CB5D80"/>
    <w:rsid w:val="00CB5E08"/>
    <w:rsid w:val="00CB6A48"/>
    <w:rsid w:val="00CB6EA7"/>
    <w:rsid w:val="00CB7C9B"/>
    <w:rsid w:val="00CC0BA6"/>
    <w:rsid w:val="00CC1035"/>
    <w:rsid w:val="00CC3FDB"/>
    <w:rsid w:val="00CC4F98"/>
    <w:rsid w:val="00CC5B08"/>
    <w:rsid w:val="00CD0095"/>
    <w:rsid w:val="00CD3A07"/>
    <w:rsid w:val="00CD4F0E"/>
    <w:rsid w:val="00CE3750"/>
    <w:rsid w:val="00CE546C"/>
    <w:rsid w:val="00CF0C91"/>
    <w:rsid w:val="00D010D7"/>
    <w:rsid w:val="00D027F2"/>
    <w:rsid w:val="00D030AB"/>
    <w:rsid w:val="00D0774B"/>
    <w:rsid w:val="00D10FF4"/>
    <w:rsid w:val="00D15E25"/>
    <w:rsid w:val="00D15E4A"/>
    <w:rsid w:val="00D21062"/>
    <w:rsid w:val="00D21763"/>
    <w:rsid w:val="00D21A79"/>
    <w:rsid w:val="00D2374C"/>
    <w:rsid w:val="00D23D0F"/>
    <w:rsid w:val="00D2489A"/>
    <w:rsid w:val="00D27A09"/>
    <w:rsid w:val="00D317BC"/>
    <w:rsid w:val="00D339D3"/>
    <w:rsid w:val="00D34D2C"/>
    <w:rsid w:val="00D36E2A"/>
    <w:rsid w:val="00D40537"/>
    <w:rsid w:val="00D40D90"/>
    <w:rsid w:val="00D44DB5"/>
    <w:rsid w:val="00D56CE2"/>
    <w:rsid w:val="00D57CB3"/>
    <w:rsid w:val="00D62EE9"/>
    <w:rsid w:val="00D70825"/>
    <w:rsid w:val="00D7198F"/>
    <w:rsid w:val="00D73B46"/>
    <w:rsid w:val="00D77AF9"/>
    <w:rsid w:val="00D81A9B"/>
    <w:rsid w:val="00D81D6C"/>
    <w:rsid w:val="00D83908"/>
    <w:rsid w:val="00D8551F"/>
    <w:rsid w:val="00D85583"/>
    <w:rsid w:val="00D875B5"/>
    <w:rsid w:val="00D92E0E"/>
    <w:rsid w:val="00D93471"/>
    <w:rsid w:val="00DA5840"/>
    <w:rsid w:val="00DB0633"/>
    <w:rsid w:val="00DB1D0B"/>
    <w:rsid w:val="00DB2BD0"/>
    <w:rsid w:val="00DB4C19"/>
    <w:rsid w:val="00DB670C"/>
    <w:rsid w:val="00DC1B0A"/>
    <w:rsid w:val="00DC2C1C"/>
    <w:rsid w:val="00DC353A"/>
    <w:rsid w:val="00DC4595"/>
    <w:rsid w:val="00DC4993"/>
    <w:rsid w:val="00DC6720"/>
    <w:rsid w:val="00DC6BBA"/>
    <w:rsid w:val="00DD217D"/>
    <w:rsid w:val="00DD3C5E"/>
    <w:rsid w:val="00DE2787"/>
    <w:rsid w:val="00DE4BAE"/>
    <w:rsid w:val="00DE78E4"/>
    <w:rsid w:val="00DF02A0"/>
    <w:rsid w:val="00DF2088"/>
    <w:rsid w:val="00DF30D8"/>
    <w:rsid w:val="00DF5DC6"/>
    <w:rsid w:val="00DF6D18"/>
    <w:rsid w:val="00DF7BCD"/>
    <w:rsid w:val="00E02823"/>
    <w:rsid w:val="00E04B34"/>
    <w:rsid w:val="00E0508E"/>
    <w:rsid w:val="00E05F09"/>
    <w:rsid w:val="00E13916"/>
    <w:rsid w:val="00E14C36"/>
    <w:rsid w:val="00E1745C"/>
    <w:rsid w:val="00E21161"/>
    <w:rsid w:val="00E22E49"/>
    <w:rsid w:val="00E23854"/>
    <w:rsid w:val="00E2472D"/>
    <w:rsid w:val="00E26A16"/>
    <w:rsid w:val="00E312DB"/>
    <w:rsid w:val="00E31E93"/>
    <w:rsid w:val="00E444DA"/>
    <w:rsid w:val="00E461C9"/>
    <w:rsid w:val="00E505FA"/>
    <w:rsid w:val="00E612FA"/>
    <w:rsid w:val="00E6259F"/>
    <w:rsid w:val="00E64D1A"/>
    <w:rsid w:val="00E659F5"/>
    <w:rsid w:val="00E67C13"/>
    <w:rsid w:val="00E735B2"/>
    <w:rsid w:val="00E750DC"/>
    <w:rsid w:val="00E80399"/>
    <w:rsid w:val="00E8044A"/>
    <w:rsid w:val="00E82225"/>
    <w:rsid w:val="00E824C7"/>
    <w:rsid w:val="00E93AC2"/>
    <w:rsid w:val="00E93E9F"/>
    <w:rsid w:val="00E952AA"/>
    <w:rsid w:val="00E9639B"/>
    <w:rsid w:val="00EA60BC"/>
    <w:rsid w:val="00EA6309"/>
    <w:rsid w:val="00EB1030"/>
    <w:rsid w:val="00EB2FB4"/>
    <w:rsid w:val="00EB3E24"/>
    <w:rsid w:val="00EB42B9"/>
    <w:rsid w:val="00EB4C17"/>
    <w:rsid w:val="00EB5BCE"/>
    <w:rsid w:val="00EB6850"/>
    <w:rsid w:val="00EC0229"/>
    <w:rsid w:val="00EC0241"/>
    <w:rsid w:val="00EC1B77"/>
    <w:rsid w:val="00EC2CB0"/>
    <w:rsid w:val="00EC5D1A"/>
    <w:rsid w:val="00EC7486"/>
    <w:rsid w:val="00EC79EE"/>
    <w:rsid w:val="00EC7E3E"/>
    <w:rsid w:val="00ED4AFF"/>
    <w:rsid w:val="00ED76F8"/>
    <w:rsid w:val="00EE07B6"/>
    <w:rsid w:val="00EE0A3E"/>
    <w:rsid w:val="00EE174A"/>
    <w:rsid w:val="00EE2237"/>
    <w:rsid w:val="00EE29A7"/>
    <w:rsid w:val="00EE3A2B"/>
    <w:rsid w:val="00EE47F5"/>
    <w:rsid w:val="00EE7983"/>
    <w:rsid w:val="00EF111E"/>
    <w:rsid w:val="00EF1B90"/>
    <w:rsid w:val="00EF4A59"/>
    <w:rsid w:val="00EF7717"/>
    <w:rsid w:val="00F01BCF"/>
    <w:rsid w:val="00F02EFB"/>
    <w:rsid w:val="00F047FF"/>
    <w:rsid w:val="00F0556D"/>
    <w:rsid w:val="00F06289"/>
    <w:rsid w:val="00F101CF"/>
    <w:rsid w:val="00F11941"/>
    <w:rsid w:val="00F11F44"/>
    <w:rsid w:val="00F14DDC"/>
    <w:rsid w:val="00F15748"/>
    <w:rsid w:val="00F21EE8"/>
    <w:rsid w:val="00F2627D"/>
    <w:rsid w:val="00F303D0"/>
    <w:rsid w:val="00F306D0"/>
    <w:rsid w:val="00F3367D"/>
    <w:rsid w:val="00F33A06"/>
    <w:rsid w:val="00F33FE6"/>
    <w:rsid w:val="00F417D6"/>
    <w:rsid w:val="00F42803"/>
    <w:rsid w:val="00F43357"/>
    <w:rsid w:val="00F43CAE"/>
    <w:rsid w:val="00F471D6"/>
    <w:rsid w:val="00F51999"/>
    <w:rsid w:val="00F52DB7"/>
    <w:rsid w:val="00F555A3"/>
    <w:rsid w:val="00F5696E"/>
    <w:rsid w:val="00F64FF9"/>
    <w:rsid w:val="00F676A3"/>
    <w:rsid w:val="00F70091"/>
    <w:rsid w:val="00F70304"/>
    <w:rsid w:val="00F73EE7"/>
    <w:rsid w:val="00F74AFC"/>
    <w:rsid w:val="00F76445"/>
    <w:rsid w:val="00F81AC1"/>
    <w:rsid w:val="00F841DF"/>
    <w:rsid w:val="00F86964"/>
    <w:rsid w:val="00F87144"/>
    <w:rsid w:val="00F8793B"/>
    <w:rsid w:val="00F90051"/>
    <w:rsid w:val="00F9176B"/>
    <w:rsid w:val="00F91E59"/>
    <w:rsid w:val="00F96BBA"/>
    <w:rsid w:val="00FA6972"/>
    <w:rsid w:val="00FB0185"/>
    <w:rsid w:val="00FB3027"/>
    <w:rsid w:val="00FB3AB4"/>
    <w:rsid w:val="00FB5C9E"/>
    <w:rsid w:val="00FB6AA4"/>
    <w:rsid w:val="00FD2116"/>
    <w:rsid w:val="00FD24C5"/>
    <w:rsid w:val="00FD27AC"/>
    <w:rsid w:val="00FD3183"/>
    <w:rsid w:val="00FD345F"/>
    <w:rsid w:val="00FD524F"/>
    <w:rsid w:val="00FD5B34"/>
    <w:rsid w:val="00FE3240"/>
    <w:rsid w:val="00FE7E78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E8653"/>
  <w15:chartTrackingRefBased/>
  <w15:docId w15:val="{03EB94A8-7BDC-4814-A995-2A249D61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1E0C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">
    <w:name w:val="Знак Знак2"/>
    <w:basedOn w:val="a0"/>
    <w:locked/>
    <w:rsid w:val="009D7B77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2017-07-06T11:46:00Z</cp:lastPrinted>
  <dcterms:created xsi:type="dcterms:W3CDTF">2017-08-21T06:39:00Z</dcterms:created>
  <dcterms:modified xsi:type="dcterms:W3CDTF">2017-08-21T06:39:00Z</dcterms:modified>
</cp:coreProperties>
</file>