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8AA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0638AA" w:rsidRDefault="000638AA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</w:p>
    <w:p w:rsidR="00E101F5" w:rsidRDefault="000638AA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  <w:t xml:space="preserve">Додаток 1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міської ради 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DB6FC5">
        <w:rPr>
          <w:b/>
          <w:bCs/>
          <w:sz w:val="28"/>
          <w:szCs w:val="28"/>
          <w:lang w:val="uk-UA"/>
        </w:rPr>
        <w:t>03.05</w:t>
      </w:r>
      <w:r>
        <w:rPr>
          <w:b/>
          <w:bCs/>
          <w:sz w:val="28"/>
          <w:szCs w:val="28"/>
          <w:lang w:val="uk-UA"/>
        </w:rPr>
        <w:t>.201</w:t>
      </w:r>
      <w:r w:rsidR="00DB6FC5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 № </w:t>
      </w:r>
      <w:r w:rsidR="00DB6FC5">
        <w:rPr>
          <w:b/>
          <w:bCs/>
          <w:sz w:val="28"/>
          <w:szCs w:val="28"/>
          <w:lang w:val="uk-UA"/>
        </w:rPr>
        <w:t>1684</w:t>
      </w:r>
      <w:r w:rsidR="00D174FF">
        <w:rPr>
          <w:b/>
          <w:bCs/>
          <w:sz w:val="28"/>
          <w:szCs w:val="28"/>
          <w:lang w:val="uk-UA"/>
        </w:rPr>
        <w:t xml:space="preserve"> зі змінами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317525">
        <w:rPr>
          <w:b/>
          <w:bCs/>
          <w:sz w:val="28"/>
          <w:szCs w:val="28"/>
          <w:lang w:val="uk-UA"/>
        </w:rPr>
        <w:t>24</w:t>
      </w:r>
      <w:r w:rsidR="00D174FF">
        <w:rPr>
          <w:b/>
          <w:bCs/>
          <w:sz w:val="28"/>
          <w:szCs w:val="28"/>
          <w:lang w:val="uk-UA"/>
        </w:rPr>
        <w:t>.</w:t>
      </w:r>
      <w:r w:rsidR="00317525">
        <w:rPr>
          <w:b/>
          <w:bCs/>
          <w:sz w:val="28"/>
          <w:szCs w:val="28"/>
          <w:lang w:val="uk-UA"/>
        </w:rPr>
        <w:t>10</w:t>
      </w:r>
      <w:r w:rsidR="00D174FF">
        <w:rPr>
          <w:b/>
          <w:bCs/>
          <w:sz w:val="28"/>
          <w:szCs w:val="28"/>
          <w:lang w:val="uk-UA"/>
        </w:rPr>
        <w:t>.</w:t>
      </w:r>
      <w:r w:rsidR="00D7582E" w:rsidRPr="00364947">
        <w:rPr>
          <w:b/>
          <w:bCs/>
          <w:sz w:val="28"/>
          <w:szCs w:val="28"/>
          <w:lang w:val="uk-UA"/>
        </w:rPr>
        <w:t>2019</w:t>
      </w:r>
      <w:r w:rsidR="00D174FF">
        <w:rPr>
          <w:b/>
          <w:bCs/>
          <w:sz w:val="28"/>
          <w:szCs w:val="28"/>
          <w:lang w:val="uk-UA"/>
        </w:rPr>
        <w:t xml:space="preserve"> </w:t>
      </w:r>
      <w:r w:rsidR="00D7582E" w:rsidRPr="00364947">
        <w:rPr>
          <w:b/>
          <w:bCs/>
          <w:sz w:val="28"/>
          <w:szCs w:val="28"/>
          <w:lang w:val="uk-UA"/>
        </w:rPr>
        <w:t xml:space="preserve"> </w:t>
      </w:r>
      <w:r w:rsidRPr="00364947">
        <w:rPr>
          <w:b/>
          <w:bCs/>
          <w:sz w:val="28"/>
          <w:szCs w:val="28"/>
          <w:lang w:val="uk-UA"/>
        </w:rPr>
        <w:t xml:space="preserve">№ </w:t>
      </w:r>
      <w:r w:rsidR="00F13CD5">
        <w:rPr>
          <w:b/>
          <w:bCs/>
          <w:sz w:val="28"/>
          <w:szCs w:val="28"/>
          <w:lang w:val="uk-UA"/>
        </w:rPr>
        <w:t>1899</w:t>
      </w:r>
    </w:p>
    <w:p w:rsidR="00897CF5" w:rsidRDefault="00897CF5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>Ресурсне забезпечення Програми</w:t>
      </w:r>
      <w:r w:rsidRPr="007D4280">
        <w:rPr>
          <w:b/>
          <w:bCs/>
          <w:spacing w:val="-13"/>
          <w:sz w:val="28"/>
          <w:szCs w:val="28"/>
        </w:rPr>
        <w:t xml:space="preserve"> </w:t>
      </w:r>
      <w:r w:rsidRPr="007D4280">
        <w:rPr>
          <w:b/>
          <w:bCs/>
          <w:sz w:val="28"/>
          <w:szCs w:val="28"/>
        </w:rPr>
        <w:t xml:space="preserve"> будівництва, реконструкції та </w:t>
      </w: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E101F5" w:rsidRDefault="00E101F5" w:rsidP="00E101F5">
      <w:pPr>
        <w:jc w:val="center"/>
        <w:rPr>
          <w:sz w:val="32"/>
          <w:szCs w:val="32"/>
        </w:rPr>
      </w:pPr>
      <w:r w:rsidRPr="007D4280">
        <w:rPr>
          <w:b/>
          <w:bCs/>
          <w:sz w:val="28"/>
          <w:szCs w:val="28"/>
        </w:rPr>
        <w:t>в м.Чернівцях на 201</w:t>
      </w:r>
      <w:r w:rsidR="006703CB">
        <w:rPr>
          <w:b/>
          <w:bCs/>
          <w:sz w:val="28"/>
          <w:szCs w:val="28"/>
        </w:rPr>
        <w:t>7</w:t>
      </w:r>
      <w:r w:rsidRPr="007D4280">
        <w:rPr>
          <w:b/>
          <w:bCs/>
          <w:sz w:val="28"/>
          <w:szCs w:val="28"/>
        </w:rPr>
        <w:t xml:space="preserve"> - 2021 роки «Комфортне місто»</w:t>
      </w:r>
    </w:p>
    <w:p w:rsidR="00C90AD2" w:rsidRPr="00897CF5" w:rsidRDefault="00897CF5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  <w:r w:rsidRPr="00897CF5">
        <w:rPr>
          <w:sz w:val="28"/>
          <w:szCs w:val="28"/>
        </w:rPr>
        <w:t xml:space="preserve"> </w:t>
      </w:r>
      <w:r w:rsidR="00C90AD2" w:rsidRPr="00897CF5">
        <w:rPr>
          <w:sz w:val="28"/>
          <w:szCs w:val="28"/>
        </w:rPr>
        <w:t xml:space="preserve">                                                                       </w:t>
      </w:r>
    </w:p>
    <w:p w:rsidR="00C90AD2" w:rsidRPr="00155651" w:rsidRDefault="00155651" w:rsidP="00155651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</w:t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C90AD2" w:rsidRPr="00155651">
        <w:rPr>
          <w:sz w:val="26"/>
          <w:szCs w:val="26"/>
        </w:rPr>
        <w:t>тис. гривень</w:t>
      </w:r>
    </w:p>
    <w:tbl>
      <w:tblPr>
        <w:tblW w:w="4601" w:type="pct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0"/>
        <w:gridCol w:w="1565"/>
        <w:gridCol w:w="1559"/>
        <w:gridCol w:w="1701"/>
        <w:gridCol w:w="1701"/>
        <w:gridCol w:w="1843"/>
        <w:gridCol w:w="1979"/>
      </w:tblGrid>
      <w:tr w:rsidR="00F3199E" w:rsidRPr="00F3199E" w:rsidTr="00A064AE">
        <w:tc>
          <w:tcPr>
            <w:tcW w:w="1198" w:type="pct"/>
            <w:vMerge w:val="restart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3075" w:type="pct"/>
            <w:gridSpan w:val="5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727" w:type="pct"/>
            <w:vMerge w:val="restart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Усього витрат на виконання програми</w:t>
            </w:r>
          </w:p>
        </w:tc>
      </w:tr>
      <w:tr w:rsidR="00F3199E" w:rsidRPr="00F3199E" w:rsidTr="00A064AE">
        <w:tc>
          <w:tcPr>
            <w:tcW w:w="1198" w:type="pct"/>
            <w:vMerge/>
          </w:tcPr>
          <w:p w:rsidR="00F3199E" w:rsidRPr="00F3199E" w:rsidRDefault="00F3199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8" w:type="pct"/>
            <w:gridSpan w:val="2"/>
          </w:tcPr>
          <w:p w:rsidR="00F3199E" w:rsidRPr="00F3199E" w:rsidRDefault="00F3199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 етап</w:t>
            </w:r>
          </w:p>
        </w:tc>
        <w:tc>
          <w:tcPr>
            <w:tcW w:w="1927" w:type="pct"/>
            <w:gridSpan w:val="3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ІІ етап</w:t>
            </w:r>
          </w:p>
        </w:tc>
        <w:tc>
          <w:tcPr>
            <w:tcW w:w="727" w:type="pct"/>
            <w:vMerge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199E" w:rsidRPr="00F3199E" w:rsidTr="00A064AE">
        <w:tc>
          <w:tcPr>
            <w:tcW w:w="1198" w:type="pct"/>
            <w:vMerge/>
          </w:tcPr>
          <w:p w:rsidR="00F3199E" w:rsidRPr="00F3199E" w:rsidRDefault="00F3199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" w:type="pct"/>
          </w:tcPr>
          <w:p w:rsidR="00F3199E" w:rsidRPr="00F3199E" w:rsidRDefault="00F3199E" w:rsidP="00670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</w:t>
            </w:r>
            <w:r w:rsidR="006703CB">
              <w:rPr>
                <w:rFonts w:ascii="Times New Roman" w:hAnsi="Times New Roman"/>
                <w:sz w:val="28"/>
                <w:szCs w:val="28"/>
              </w:rPr>
              <w:t>7</w:t>
            </w:r>
            <w:r w:rsidRPr="00F3199E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573" w:type="pct"/>
          </w:tcPr>
          <w:p w:rsidR="00F3199E" w:rsidRPr="00F3199E" w:rsidRDefault="00F3199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2018 рік</w:t>
            </w:r>
          </w:p>
        </w:tc>
        <w:tc>
          <w:tcPr>
            <w:tcW w:w="625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2019 рік</w:t>
            </w:r>
          </w:p>
        </w:tc>
        <w:tc>
          <w:tcPr>
            <w:tcW w:w="625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2020 рік</w:t>
            </w:r>
          </w:p>
        </w:tc>
        <w:tc>
          <w:tcPr>
            <w:tcW w:w="677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2021 рік</w:t>
            </w:r>
          </w:p>
        </w:tc>
        <w:tc>
          <w:tcPr>
            <w:tcW w:w="727" w:type="pct"/>
            <w:vMerge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199E" w:rsidRPr="00F3199E" w:rsidTr="00A064AE">
        <w:tc>
          <w:tcPr>
            <w:tcW w:w="1198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Align w:val="center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7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7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B6684" w:rsidRPr="00F3199E" w:rsidTr="00A064AE">
        <w:tc>
          <w:tcPr>
            <w:tcW w:w="1198" w:type="pct"/>
          </w:tcPr>
          <w:p w:rsidR="006B6684" w:rsidRPr="00F3199E" w:rsidRDefault="006B6684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 xml:space="preserve">Обсяг ресурсів, всього, </w:t>
            </w:r>
          </w:p>
          <w:p w:rsidR="006B6684" w:rsidRPr="00F3199E" w:rsidRDefault="006B6684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>в т.ч.:</w:t>
            </w:r>
          </w:p>
        </w:tc>
        <w:tc>
          <w:tcPr>
            <w:tcW w:w="575" w:type="pct"/>
          </w:tcPr>
          <w:p w:rsidR="006B6684" w:rsidRPr="00D174FF" w:rsidRDefault="006B6684" w:rsidP="000D0F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91 723,6</w:t>
            </w:r>
          </w:p>
        </w:tc>
        <w:tc>
          <w:tcPr>
            <w:tcW w:w="573" w:type="pct"/>
          </w:tcPr>
          <w:p w:rsidR="006B6684" w:rsidRPr="00D174FF" w:rsidRDefault="006B6684" w:rsidP="00EF4C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123 756,4</w:t>
            </w:r>
          </w:p>
        </w:tc>
        <w:tc>
          <w:tcPr>
            <w:tcW w:w="625" w:type="pct"/>
          </w:tcPr>
          <w:p w:rsidR="006B6684" w:rsidRPr="00D174FF" w:rsidRDefault="006B6684" w:rsidP="0031752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A67968" w:rsidRPr="00D174FF">
              <w:rPr>
                <w:rFonts w:ascii="Times New Roman" w:hAnsi="Times New Roman"/>
                <w:b/>
                <w:sz w:val="28"/>
                <w:szCs w:val="28"/>
              </w:rPr>
              <w:t> 1</w:t>
            </w:r>
            <w:r w:rsidR="00317525">
              <w:rPr>
                <w:rFonts w:ascii="Times New Roman" w:hAnsi="Times New Roman"/>
                <w:b/>
                <w:sz w:val="28"/>
                <w:szCs w:val="28"/>
              </w:rPr>
              <w:t>35</w:t>
            </w:r>
            <w:r w:rsid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317525">
              <w:rPr>
                <w:rFonts w:ascii="Times New Roman" w:hAnsi="Times New Roman"/>
                <w:b/>
                <w:sz w:val="28"/>
                <w:szCs w:val="28"/>
              </w:rPr>
              <w:t>446</w:t>
            </w:r>
            <w:r w:rsidR="00D174FF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625" w:type="pct"/>
          </w:tcPr>
          <w:p w:rsidR="006B6684" w:rsidRPr="00D174FF" w:rsidRDefault="006B6684" w:rsidP="0031752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174FF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948 298,5</w:t>
            </w:r>
          </w:p>
        </w:tc>
        <w:tc>
          <w:tcPr>
            <w:tcW w:w="677" w:type="pct"/>
          </w:tcPr>
          <w:p w:rsidR="006B6684" w:rsidRPr="00D174FF" w:rsidRDefault="00D85705" w:rsidP="006B668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594</w:t>
            </w: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478</w:t>
            </w: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,4</w:t>
            </w:r>
          </w:p>
        </w:tc>
        <w:tc>
          <w:tcPr>
            <w:tcW w:w="727" w:type="pct"/>
          </w:tcPr>
          <w:p w:rsidR="006B6684" w:rsidRPr="00D174FF" w:rsidRDefault="006B6684" w:rsidP="00D857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2 </w:t>
            </w:r>
            <w:r w:rsidR="00D85705">
              <w:rPr>
                <w:rFonts w:ascii="Times New Roman" w:hAnsi="Times New Roman"/>
                <w:b/>
                <w:sz w:val="28"/>
                <w:szCs w:val="28"/>
              </w:rPr>
              <w:t>893</w:t>
            </w:r>
            <w:r w:rsid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D85705">
              <w:rPr>
                <w:rFonts w:ascii="Times New Roman" w:hAnsi="Times New Roman"/>
                <w:b/>
                <w:sz w:val="28"/>
                <w:szCs w:val="28"/>
              </w:rPr>
              <w:t>702</w:t>
            </w:r>
            <w:r w:rsidR="00D174FF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D85705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6B6684" w:rsidRPr="00F3199E" w:rsidTr="00A064AE">
        <w:tc>
          <w:tcPr>
            <w:tcW w:w="1198" w:type="pct"/>
          </w:tcPr>
          <w:p w:rsidR="006B6684" w:rsidRPr="00F3199E" w:rsidRDefault="006B6684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F3199E">
              <w:rPr>
                <w:rFonts w:ascii="Times New Roman" w:hAnsi="Times New Roman"/>
                <w:sz w:val="26"/>
                <w:szCs w:val="26"/>
                <w:u w:val="single"/>
              </w:rPr>
              <w:t>Комунальне господарство</w:t>
            </w:r>
          </w:p>
        </w:tc>
        <w:tc>
          <w:tcPr>
            <w:tcW w:w="575" w:type="pct"/>
          </w:tcPr>
          <w:p w:rsidR="006B6684" w:rsidRPr="00D174FF" w:rsidRDefault="006B6684" w:rsidP="000D0F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66 524,7</w:t>
            </w:r>
          </w:p>
        </w:tc>
        <w:tc>
          <w:tcPr>
            <w:tcW w:w="573" w:type="pct"/>
          </w:tcPr>
          <w:p w:rsidR="006B6684" w:rsidRPr="00D174FF" w:rsidRDefault="006B6684" w:rsidP="00EF4C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113 931,3</w:t>
            </w:r>
          </w:p>
        </w:tc>
        <w:tc>
          <w:tcPr>
            <w:tcW w:w="625" w:type="pct"/>
          </w:tcPr>
          <w:p w:rsidR="006B6684" w:rsidRPr="00D174FF" w:rsidRDefault="00F13020" w:rsidP="00317525">
            <w:pPr>
              <w:ind w:right="-10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E63465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6B6684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41</w:t>
            </w:r>
            <w:r w:rsidR="00E63465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990</w:t>
            </w:r>
            <w:r w:rsidR="00E63465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,8</w:t>
            </w:r>
          </w:p>
        </w:tc>
        <w:tc>
          <w:tcPr>
            <w:tcW w:w="625" w:type="pct"/>
          </w:tcPr>
          <w:p w:rsidR="006B6684" w:rsidRPr="00D174FF" w:rsidRDefault="006B6684" w:rsidP="00E6346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927 133,0</w:t>
            </w:r>
          </w:p>
        </w:tc>
        <w:tc>
          <w:tcPr>
            <w:tcW w:w="677" w:type="pct"/>
          </w:tcPr>
          <w:p w:rsidR="006B6684" w:rsidRPr="00D174FF" w:rsidRDefault="00D85705" w:rsidP="006B668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594</w:t>
            </w: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478</w:t>
            </w: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,4</w:t>
            </w:r>
          </w:p>
        </w:tc>
        <w:tc>
          <w:tcPr>
            <w:tcW w:w="727" w:type="pct"/>
          </w:tcPr>
          <w:p w:rsidR="006B6684" w:rsidRPr="00D174FF" w:rsidRDefault="006B6684" w:rsidP="0031752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2 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744</w:t>
            </w:r>
            <w:r w:rsidR="00D174F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058</w:t>
            </w:r>
            <w:r w:rsidR="00D174FF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CC5FFA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>у т.ч.:  міський бюджет</w:t>
            </w:r>
          </w:p>
        </w:tc>
        <w:tc>
          <w:tcPr>
            <w:tcW w:w="575" w:type="pct"/>
          </w:tcPr>
          <w:p w:rsidR="002B3D6A" w:rsidRPr="00D174FF" w:rsidRDefault="002B3D6A" w:rsidP="002B3D6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174FF"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65 132,</w:t>
            </w:r>
            <w:r w:rsidR="00D174FF" w:rsidRPr="00D174F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73" w:type="pct"/>
          </w:tcPr>
          <w:p w:rsidR="006703CB" w:rsidRPr="00D174FF" w:rsidRDefault="002B3D6A" w:rsidP="00EF4C2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11</w:t>
            </w:r>
            <w:r w:rsidR="00EF4C2A" w:rsidRPr="00D174FF">
              <w:rPr>
                <w:rFonts w:ascii="Times New Roman" w:hAnsi="Times New Roman"/>
                <w:b/>
                <w:sz w:val="28"/>
                <w:szCs w:val="28"/>
              </w:rPr>
              <w:t>3 917,5</w:t>
            </w:r>
          </w:p>
        </w:tc>
        <w:tc>
          <w:tcPr>
            <w:tcW w:w="625" w:type="pct"/>
          </w:tcPr>
          <w:p w:rsidR="006703CB" w:rsidRPr="00D174FF" w:rsidRDefault="00F13020" w:rsidP="0031752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B6684"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0</w:t>
            </w:r>
            <w:r w:rsidR="00317525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1323F0" w:rsidRP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317525">
              <w:rPr>
                <w:rFonts w:ascii="Times New Roman" w:hAnsi="Times New Roman"/>
                <w:b/>
                <w:sz w:val="28"/>
                <w:szCs w:val="28"/>
              </w:rPr>
              <w:t>071</w:t>
            </w:r>
            <w:r w:rsidR="001323F0" w:rsidRPr="00D174FF">
              <w:rPr>
                <w:rFonts w:ascii="Times New Roman" w:hAnsi="Times New Roman"/>
                <w:b/>
                <w:sz w:val="28"/>
                <w:szCs w:val="28"/>
              </w:rPr>
              <w:t>,6</w:t>
            </w:r>
          </w:p>
        </w:tc>
        <w:tc>
          <w:tcPr>
            <w:tcW w:w="625" w:type="pct"/>
          </w:tcPr>
          <w:p w:rsidR="006703CB" w:rsidRPr="00D174FF" w:rsidRDefault="006703CB" w:rsidP="0031752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927 133,0</w:t>
            </w:r>
          </w:p>
        </w:tc>
        <w:tc>
          <w:tcPr>
            <w:tcW w:w="677" w:type="pct"/>
          </w:tcPr>
          <w:p w:rsidR="006703CB" w:rsidRPr="00D174FF" w:rsidRDefault="00D85705" w:rsidP="00D8570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594</w:t>
            </w:r>
            <w:r w:rsidR="006703CB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478</w:t>
            </w:r>
            <w:r w:rsidR="006703CB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,4</w:t>
            </w:r>
          </w:p>
        </w:tc>
        <w:tc>
          <w:tcPr>
            <w:tcW w:w="727" w:type="pct"/>
          </w:tcPr>
          <w:p w:rsidR="006703CB" w:rsidRPr="00D174FF" w:rsidRDefault="002B3D6A" w:rsidP="003175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12F3B" w:rsidRP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317525">
              <w:rPr>
                <w:rFonts w:ascii="Times New Roman" w:hAnsi="Times New Roman"/>
                <w:b/>
                <w:sz w:val="28"/>
                <w:szCs w:val="28"/>
              </w:rPr>
              <w:t>720</w:t>
            </w:r>
            <w:r w:rsidR="00F13020" w:rsidRP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317525">
              <w:rPr>
                <w:rFonts w:ascii="Times New Roman" w:hAnsi="Times New Roman"/>
                <w:b/>
                <w:sz w:val="28"/>
                <w:szCs w:val="28"/>
              </w:rPr>
              <w:t>733</w:t>
            </w:r>
            <w:r w:rsidR="00F13020" w:rsidRPr="00D174FF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31752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CC5FFA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>Інші джерела, не заборонені чинним законодавством (субвенція з ДБ)</w:t>
            </w:r>
          </w:p>
        </w:tc>
        <w:tc>
          <w:tcPr>
            <w:tcW w:w="575" w:type="pct"/>
          </w:tcPr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CB" w:rsidRPr="00D174FF" w:rsidRDefault="008A6DE5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1 391,9</w:t>
            </w:r>
          </w:p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3" w:type="pct"/>
          </w:tcPr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B3D6A" w:rsidRPr="00D174FF" w:rsidRDefault="002B3D6A" w:rsidP="002B3D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13,80</w:t>
            </w:r>
          </w:p>
        </w:tc>
        <w:tc>
          <w:tcPr>
            <w:tcW w:w="625" w:type="pct"/>
          </w:tcPr>
          <w:p w:rsidR="006703CB" w:rsidRPr="00D174FF" w:rsidRDefault="006703CB" w:rsidP="00F319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3CB" w:rsidRPr="00D174FF" w:rsidRDefault="002B3D6A" w:rsidP="00F3199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21 919,2</w:t>
            </w:r>
          </w:p>
          <w:p w:rsidR="002B3D6A" w:rsidRPr="00D174FF" w:rsidRDefault="002B3D6A" w:rsidP="00F3199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25" w:type="pct"/>
          </w:tcPr>
          <w:p w:rsidR="006703CB" w:rsidRPr="00D174FF" w:rsidRDefault="006703CB" w:rsidP="00EC2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6703CB" w:rsidRPr="00D174FF" w:rsidRDefault="006703CB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</w:tcPr>
          <w:p w:rsidR="006703CB" w:rsidRPr="00D174FF" w:rsidRDefault="006703CB" w:rsidP="00EC2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03CB" w:rsidRPr="00D174FF" w:rsidRDefault="006703CB" w:rsidP="0031752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23 324,9</w:t>
            </w:r>
          </w:p>
        </w:tc>
      </w:tr>
      <w:tr w:rsidR="006B6684" w:rsidRPr="00CC5FFA" w:rsidTr="00A064AE">
        <w:tc>
          <w:tcPr>
            <w:tcW w:w="1198" w:type="pct"/>
          </w:tcPr>
          <w:p w:rsidR="006B6684" w:rsidRPr="00E95229" w:rsidRDefault="006B6684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E95229">
              <w:rPr>
                <w:rFonts w:ascii="Times New Roman" w:hAnsi="Times New Roman"/>
                <w:sz w:val="26"/>
                <w:szCs w:val="26"/>
                <w:u w:val="single"/>
              </w:rPr>
              <w:t>Житлове господарство</w:t>
            </w:r>
          </w:p>
        </w:tc>
        <w:tc>
          <w:tcPr>
            <w:tcW w:w="575" w:type="pct"/>
          </w:tcPr>
          <w:p w:rsidR="006B6684" w:rsidRPr="00D174FF" w:rsidRDefault="00D174FF" w:rsidP="008E265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B6684" w:rsidRPr="00D174FF">
              <w:rPr>
                <w:rFonts w:ascii="Times New Roman" w:hAnsi="Times New Roman"/>
                <w:b/>
                <w:sz w:val="28"/>
                <w:szCs w:val="28"/>
              </w:rPr>
              <w:t>25 198,9</w:t>
            </w:r>
          </w:p>
        </w:tc>
        <w:tc>
          <w:tcPr>
            <w:tcW w:w="573" w:type="pct"/>
          </w:tcPr>
          <w:p w:rsidR="006B6684" w:rsidRPr="00D174FF" w:rsidRDefault="006B6684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9 825,1</w:t>
            </w:r>
          </w:p>
        </w:tc>
        <w:tc>
          <w:tcPr>
            <w:tcW w:w="625" w:type="pct"/>
          </w:tcPr>
          <w:p w:rsidR="006B6684" w:rsidRPr="00D174FF" w:rsidRDefault="006B6684" w:rsidP="00281BC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     93 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455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,2</w:t>
            </w:r>
          </w:p>
        </w:tc>
        <w:tc>
          <w:tcPr>
            <w:tcW w:w="625" w:type="pct"/>
          </w:tcPr>
          <w:p w:rsidR="006B6684" w:rsidRPr="00D174FF" w:rsidRDefault="006B6684" w:rsidP="00281B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1 165,5</w:t>
            </w:r>
          </w:p>
        </w:tc>
        <w:tc>
          <w:tcPr>
            <w:tcW w:w="677" w:type="pct"/>
          </w:tcPr>
          <w:p w:rsidR="006B6684" w:rsidRPr="00D174FF" w:rsidRDefault="006B6684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  <w:tc>
          <w:tcPr>
            <w:tcW w:w="727" w:type="pct"/>
          </w:tcPr>
          <w:p w:rsidR="006B6684" w:rsidRPr="00D174FF" w:rsidRDefault="006B6684" w:rsidP="00281B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   14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644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295F00" w:rsidRPr="00F3199E" w:rsidTr="00A064AE">
        <w:tc>
          <w:tcPr>
            <w:tcW w:w="1198" w:type="pct"/>
          </w:tcPr>
          <w:p w:rsidR="00295F00" w:rsidRPr="00F3199E" w:rsidRDefault="00295F00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>у т.ч.:  міський бюджет</w:t>
            </w:r>
          </w:p>
        </w:tc>
        <w:tc>
          <w:tcPr>
            <w:tcW w:w="575" w:type="pct"/>
          </w:tcPr>
          <w:p w:rsidR="00295F00" w:rsidRPr="00D174FF" w:rsidRDefault="00D174FF" w:rsidP="008E265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95F00" w:rsidRPr="00D174FF">
              <w:rPr>
                <w:rFonts w:ascii="Times New Roman" w:hAnsi="Times New Roman"/>
                <w:b/>
                <w:sz w:val="28"/>
                <w:szCs w:val="28"/>
              </w:rPr>
              <w:t>25 198,9</w:t>
            </w:r>
          </w:p>
        </w:tc>
        <w:tc>
          <w:tcPr>
            <w:tcW w:w="573" w:type="pct"/>
          </w:tcPr>
          <w:p w:rsidR="00295F00" w:rsidRPr="00D174FF" w:rsidRDefault="008E2654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9 825,1</w:t>
            </w:r>
          </w:p>
        </w:tc>
        <w:tc>
          <w:tcPr>
            <w:tcW w:w="625" w:type="pct"/>
          </w:tcPr>
          <w:p w:rsidR="00295F00" w:rsidRPr="00D174FF" w:rsidRDefault="00295F00" w:rsidP="00281BC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 w:rsidR="006B6684" w:rsidRPr="00D174FF">
              <w:rPr>
                <w:rFonts w:ascii="Times New Roman" w:hAnsi="Times New Roman"/>
                <w:b/>
                <w:sz w:val="28"/>
                <w:szCs w:val="28"/>
              </w:rPr>
              <w:t>93 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455</w:t>
            </w:r>
            <w:r w:rsidR="006B6684" w:rsidRPr="00D174FF">
              <w:rPr>
                <w:rFonts w:ascii="Times New Roman" w:hAnsi="Times New Roman"/>
                <w:b/>
                <w:sz w:val="28"/>
                <w:szCs w:val="28"/>
              </w:rPr>
              <w:t>,2</w:t>
            </w:r>
          </w:p>
        </w:tc>
        <w:tc>
          <w:tcPr>
            <w:tcW w:w="625" w:type="pct"/>
          </w:tcPr>
          <w:p w:rsidR="00295F00" w:rsidRPr="00D174FF" w:rsidRDefault="00295F00" w:rsidP="00281B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1 165,5</w:t>
            </w:r>
          </w:p>
        </w:tc>
        <w:tc>
          <w:tcPr>
            <w:tcW w:w="677" w:type="pct"/>
          </w:tcPr>
          <w:p w:rsidR="00295F00" w:rsidRPr="00D174FF" w:rsidRDefault="00295F00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  <w:tc>
          <w:tcPr>
            <w:tcW w:w="727" w:type="pct"/>
          </w:tcPr>
          <w:p w:rsidR="00295F00" w:rsidRPr="00D174FF" w:rsidRDefault="00295F00" w:rsidP="00281B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E95229" w:rsidRP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644</w:t>
            </w:r>
            <w:r w:rsidR="00E95229" w:rsidRPr="00D174FF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</w:tbl>
    <w:p w:rsidR="00C90AD2" w:rsidRPr="00C526AD" w:rsidRDefault="00C90AD2" w:rsidP="00C90AD2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B0588D" w:rsidRDefault="00B0588D" w:rsidP="00897CF5">
      <w:pPr>
        <w:rPr>
          <w:b/>
          <w:sz w:val="28"/>
          <w:szCs w:val="28"/>
        </w:rPr>
      </w:pPr>
    </w:p>
    <w:p w:rsidR="0018442F" w:rsidRPr="00B84890" w:rsidRDefault="00C6761F" w:rsidP="0018442F">
      <w:pPr>
        <w:rPr>
          <w:rFonts w:ascii="Times New Roman" w:hAnsi="Times New Roman"/>
          <w:b/>
          <w:bCs/>
          <w:sz w:val="32"/>
          <w:szCs w:val="32"/>
          <w:lang w:eastAsia="uk-UA"/>
        </w:rPr>
      </w:pPr>
      <w:r w:rsidRPr="00C6761F">
        <w:rPr>
          <w:b/>
          <w:sz w:val="28"/>
          <w:szCs w:val="28"/>
        </w:rPr>
        <w:t xml:space="preserve">   </w:t>
      </w:r>
      <w:r w:rsidR="00155651">
        <w:rPr>
          <w:b/>
          <w:sz w:val="28"/>
          <w:szCs w:val="28"/>
        </w:rPr>
        <w:tab/>
      </w:r>
      <w:r w:rsidR="0018442F">
        <w:rPr>
          <w:b/>
          <w:sz w:val="28"/>
          <w:szCs w:val="28"/>
        </w:rPr>
        <w:t xml:space="preserve">      </w:t>
      </w:r>
      <w:r w:rsidR="0018442F" w:rsidRPr="00B84890">
        <w:rPr>
          <w:rFonts w:ascii="Times New Roman" w:hAnsi="Times New Roman"/>
          <w:b/>
          <w:bCs/>
          <w:sz w:val="28"/>
          <w:szCs w:val="28"/>
          <w:lang w:eastAsia="uk-UA"/>
        </w:rPr>
        <w:t>Секретар Чернівецької міської ради</w:t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 w:rsidRPr="00B84890">
        <w:rPr>
          <w:rFonts w:ascii="Times New Roman" w:hAnsi="Times New Roman"/>
          <w:b/>
          <w:bCs/>
          <w:sz w:val="28"/>
          <w:szCs w:val="28"/>
          <w:lang w:eastAsia="uk-UA"/>
        </w:rPr>
        <w:t>В. Продан</w:t>
      </w:r>
    </w:p>
    <w:p w:rsidR="00897CF5" w:rsidRDefault="00897CF5" w:rsidP="00897C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  <w:t xml:space="preserve">                                 </w:t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</w:p>
    <w:p w:rsidR="00FB09EE" w:rsidRPr="00897CF5" w:rsidRDefault="00FB09EE" w:rsidP="00897CF5">
      <w:pPr>
        <w:rPr>
          <w:b/>
          <w:sz w:val="28"/>
          <w:szCs w:val="28"/>
        </w:rPr>
      </w:pPr>
    </w:p>
    <w:p w:rsidR="00B0588D" w:rsidRDefault="00897CF5" w:rsidP="00897C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</w:p>
    <w:p w:rsidR="00605ED8" w:rsidRDefault="00897CF5" w:rsidP="00E101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lastRenderedPageBreak/>
        <w:tab/>
      </w:r>
    </w:p>
    <w:p w:rsidR="00605ED8" w:rsidRDefault="00605ED8" w:rsidP="00E101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</w:p>
    <w:p w:rsidR="00E101F5" w:rsidRDefault="00605ED8" w:rsidP="00E101F5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  <w:t xml:space="preserve">Додаток 2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 міської ради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DB6FC5" w:rsidRPr="00F527E6" w:rsidRDefault="00E101F5" w:rsidP="00DB6FC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DB6FC5">
        <w:rPr>
          <w:b/>
          <w:bCs/>
          <w:sz w:val="28"/>
          <w:szCs w:val="28"/>
          <w:lang w:val="uk-UA"/>
        </w:rPr>
        <w:t>03.05.2019  № 1684 зі змінами</w:t>
      </w:r>
    </w:p>
    <w:p w:rsidR="00764E7A" w:rsidRDefault="00DB6FC5" w:rsidP="00DB6FC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spacing w:val="-13"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317525">
        <w:rPr>
          <w:b/>
          <w:bCs/>
          <w:sz w:val="28"/>
          <w:szCs w:val="28"/>
          <w:lang w:val="uk-UA"/>
        </w:rPr>
        <w:t>24</w:t>
      </w:r>
      <w:r>
        <w:rPr>
          <w:b/>
          <w:bCs/>
          <w:sz w:val="28"/>
          <w:szCs w:val="28"/>
          <w:lang w:val="uk-UA"/>
        </w:rPr>
        <w:t>.</w:t>
      </w:r>
      <w:r w:rsidR="00317525">
        <w:rPr>
          <w:b/>
          <w:bCs/>
          <w:sz w:val="28"/>
          <w:szCs w:val="28"/>
          <w:lang w:val="uk-UA"/>
        </w:rPr>
        <w:t>10</w:t>
      </w:r>
      <w:r>
        <w:rPr>
          <w:b/>
          <w:bCs/>
          <w:sz w:val="28"/>
          <w:szCs w:val="28"/>
          <w:lang w:val="uk-UA"/>
        </w:rPr>
        <w:t>.</w:t>
      </w:r>
      <w:r w:rsidRPr="00364947">
        <w:rPr>
          <w:b/>
          <w:bCs/>
          <w:sz w:val="28"/>
          <w:szCs w:val="28"/>
          <w:lang w:val="uk-UA"/>
        </w:rPr>
        <w:t>2019</w:t>
      </w:r>
      <w:r>
        <w:rPr>
          <w:b/>
          <w:bCs/>
          <w:sz w:val="28"/>
          <w:szCs w:val="28"/>
          <w:lang w:val="uk-UA"/>
        </w:rPr>
        <w:t xml:space="preserve"> </w:t>
      </w:r>
      <w:r w:rsidRPr="00364947">
        <w:rPr>
          <w:b/>
          <w:bCs/>
          <w:sz w:val="28"/>
          <w:szCs w:val="28"/>
          <w:lang w:val="uk-UA"/>
        </w:rPr>
        <w:t xml:space="preserve"> № </w:t>
      </w:r>
    </w:p>
    <w:p w:rsidR="000638AA" w:rsidRDefault="000638AA" w:rsidP="00374C91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pacing w:val="-13"/>
          <w:sz w:val="28"/>
          <w:szCs w:val="28"/>
        </w:rPr>
        <w:t xml:space="preserve">Результативні показники  </w:t>
      </w:r>
      <w:r w:rsidRPr="00E61A44">
        <w:rPr>
          <w:b/>
          <w:bCs/>
          <w:sz w:val="28"/>
          <w:szCs w:val="28"/>
        </w:rPr>
        <w:t>Програми</w:t>
      </w:r>
      <w:r w:rsidRPr="00E61A44">
        <w:rPr>
          <w:b/>
          <w:bCs/>
          <w:spacing w:val="-13"/>
          <w:sz w:val="28"/>
          <w:szCs w:val="28"/>
        </w:rPr>
        <w:t xml:space="preserve"> </w:t>
      </w:r>
      <w:r w:rsidRPr="00E61A44">
        <w:rPr>
          <w:b/>
          <w:bCs/>
          <w:sz w:val="28"/>
          <w:szCs w:val="28"/>
        </w:rPr>
        <w:t xml:space="preserve"> будівництва, реконструкції та </w:t>
      </w: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E101F5" w:rsidRPr="00E61A44" w:rsidRDefault="00E101F5" w:rsidP="00E101F5">
      <w:pPr>
        <w:jc w:val="center"/>
        <w:rPr>
          <w:b/>
          <w:bCs/>
          <w:sz w:val="32"/>
          <w:szCs w:val="32"/>
        </w:rPr>
      </w:pPr>
      <w:r w:rsidRPr="00E61A44">
        <w:rPr>
          <w:b/>
          <w:bCs/>
          <w:sz w:val="28"/>
          <w:szCs w:val="28"/>
        </w:rPr>
        <w:t>в м.Чернівцях на 201</w:t>
      </w:r>
      <w:r w:rsidR="006775C6">
        <w:rPr>
          <w:b/>
          <w:bCs/>
          <w:sz w:val="28"/>
          <w:szCs w:val="28"/>
        </w:rPr>
        <w:t>9</w:t>
      </w:r>
      <w:r w:rsidRPr="00E61A44">
        <w:rPr>
          <w:b/>
          <w:bCs/>
          <w:sz w:val="28"/>
          <w:szCs w:val="28"/>
        </w:rPr>
        <w:t xml:space="preserve"> - 2021 роки «Комфортне місто»</w:t>
      </w:r>
    </w:p>
    <w:p w:rsidR="00374C91" w:rsidRDefault="00374C91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     </w:t>
      </w:r>
    </w:p>
    <w:p w:rsidR="000638AA" w:rsidRDefault="000638AA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КОМУНАЛЬНЕ  ГОСПОДАРСТВО</w:t>
      </w:r>
    </w:p>
    <w:p w:rsidR="00C34A69" w:rsidRDefault="00C34A69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101F5" w:rsidRPr="00C526AD" w:rsidRDefault="00E101F5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5"/>
        <w:gridCol w:w="4407"/>
        <w:gridCol w:w="1136"/>
        <w:gridCol w:w="1411"/>
        <w:gridCol w:w="1118"/>
        <w:gridCol w:w="1118"/>
        <w:gridCol w:w="38"/>
        <w:gridCol w:w="1085"/>
        <w:gridCol w:w="1112"/>
        <w:gridCol w:w="1118"/>
        <w:gridCol w:w="1550"/>
      </w:tblGrid>
      <w:tr w:rsidR="00CA0663" w:rsidRPr="00C526AD" w:rsidTr="003064A6">
        <w:tc>
          <w:tcPr>
            <w:tcW w:w="235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№</w:t>
            </w:r>
            <w:r w:rsidRPr="00E630A5"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E630A5" w:rsidRDefault="00E630A5" w:rsidP="00F33FC3">
            <w:pPr>
              <w:jc w:val="center"/>
              <w:rPr>
                <w:sz w:val="24"/>
                <w:szCs w:val="24"/>
              </w:rPr>
            </w:pPr>
          </w:p>
          <w:p w:rsidR="00CA0663" w:rsidRPr="00E630A5" w:rsidRDefault="00CA0663" w:rsidP="00F33FC3">
            <w:pPr>
              <w:jc w:val="center"/>
              <w:rPr>
                <w:sz w:val="28"/>
                <w:szCs w:val="28"/>
              </w:rPr>
            </w:pPr>
            <w:r w:rsidRPr="00E630A5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CA0663" w:rsidRPr="00E630A5" w:rsidRDefault="00CA0663" w:rsidP="00E630A5">
            <w:pPr>
              <w:ind w:right="-156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6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CA0663" w:rsidRPr="003B2895" w:rsidRDefault="00CA0663" w:rsidP="00F33FC3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677967" w:rsidRPr="00C526AD" w:rsidTr="00677967">
        <w:tc>
          <w:tcPr>
            <w:tcW w:w="235" w:type="pct"/>
            <w:vMerge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9" w:type="pct"/>
            <w:gridSpan w:val="3"/>
          </w:tcPr>
          <w:p w:rsidR="00677967" w:rsidRPr="00E630A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</w:p>
        </w:tc>
        <w:tc>
          <w:tcPr>
            <w:tcW w:w="1121" w:type="pct"/>
            <w:gridSpan w:val="3"/>
          </w:tcPr>
          <w:p w:rsidR="00677967" w:rsidRPr="003B289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</w:t>
            </w:r>
          </w:p>
        </w:tc>
        <w:tc>
          <w:tcPr>
            <w:tcW w:w="524" w:type="pct"/>
            <w:vMerge/>
            <w:vAlign w:val="center"/>
          </w:tcPr>
          <w:p w:rsidR="00677967" w:rsidRPr="003B289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C526AD" w:rsidTr="00677967">
        <w:tc>
          <w:tcPr>
            <w:tcW w:w="235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CD558F">
              <w:rPr>
                <w:sz w:val="24"/>
                <w:szCs w:val="24"/>
              </w:rPr>
              <w:t>1</w:t>
            </w:r>
            <w:r w:rsidR="00677967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91" w:type="pct"/>
            <w:gridSpan w:val="2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67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677967">
              <w:rPr>
                <w:sz w:val="23"/>
                <w:szCs w:val="23"/>
              </w:rPr>
              <w:t>20</w:t>
            </w:r>
            <w:r w:rsidRPr="00E630A5">
              <w:rPr>
                <w:sz w:val="23"/>
                <w:szCs w:val="23"/>
              </w:rPr>
              <w:t xml:space="preserve"> 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202</w:t>
            </w:r>
            <w:r w:rsidR="00677967">
              <w:rPr>
                <w:sz w:val="23"/>
                <w:szCs w:val="23"/>
              </w:rPr>
              <w:t xml:space="preserve">1 </w:t>
            </w:r>
            <w:r w:rsidRPr="00E630A5">
              <w:rPr>
                <w:sz w:val="23"/>
                <w:szCs w:val="23"/>
              </w:rPr>
              <w:t>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CA0663" w:rsidRPr="003B2895" w:rsidRDefault="00CA0663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764E7A" w:rsidTr="00677967">
        <w:tc>
          <w:tcPr>
            <w:tcW w:w="235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91" w:type="pct"/>
            <w:gridSpan w:val="2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6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CA0663" w:rsidRPr="00C526AD" w:rsidTr="00E630A5">
        <w:tc>
          <w:tcPr>
            <w:tcW w:w="235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10"/>
          </w:tcPr>
          <w:p w:rsidR="00CA0663" w:rsidRPr="002736C5" w:rsidRDefault="00CA0663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2736C5" w:rsidRDefault="00677967" w:rsidP="003064A6">
            <w:pPr>
              <w:jc w:val="both"/>
              <w:rPr>
                <w:sz w:val="24"/>
                <w:szCs w:val="24"/>
              </w:rPr>
            </w:pPr>
            <w:r w:rsidRPr="002736C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677967" w:rsidRPr="00A051D6" w:rsidRDefault="00677967" w:rsidP="00170969">
            <w:pPr>
              <w:ind w:right="-81"/>
              <w:jc w:val="both"/>
              <w:rPr>
                <w:bCs/>
                <w:sz w:val="24"/>
                <w:szCs w:val="24"/>
              </w:rPr>
            </w:pPr>
            <w:r w:rsidRPr="00A051D6"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Кількість об’єктів </w:t>
            </w:r>
            <w:r w:rsidRPr="00A051D6"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 xml:space="preserve"> рамках здійснення заходів щодо </w:t>
            </w:r>
            <w:r w:rsidRPr="00A051D6">
              <w:rPr>
                <w:bCs/>
                <w:sz w:val="24"/>
                <w:szCs w:val="24"/>
              </w:rPr>
              <w:t>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384" w:type="pct"/>
          </w:tcPr>
          <w:p w:rsidR="00677967" w:rsidRPr="00CD558F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724A2E">
            <w:pPr>
              <w:jc w:val="center"/>
              <w:rPr>
                <w:sz w:val="24"/>
                <w:szCs w:val="24"/>
              </w:rPr>
            </w:pPr>
          </w:p>
          <w:p w:rsidR="00EE2771" w:rsidRDefault="00EE2771" w:rsidP="00724A2E">
            <w:pPr>
              <w:jc w:val="center"/>
              <w:rPr>
                <w:sz w:val="24"/>
                <w:szCs w:val="24"/>
              </w:rPr>
            </w:pPr>
          </w:p>
          <w:p w:rsidR="00EE2771" w:rsidRPr="008F5948" w:rsidRDefault="00EE2771" w:rsidP="0072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80" w:type="pct"/>
            <w:gridSpan w:val="2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8F5948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CD558F" w:rsidRDefault="00677967" w:rsidP="00835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2736C5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677967" w:rsidRDefault="00677967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вулично-шляхової мережі міста:</w:t>
            </w:r>
          </w:p>
          <w:p w:rsidR="00677967" w:rsidRDefault="00677967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доріг</w:t>
            </w:r>
          </w:p>
          <w:p w:rsidR="00677967" w:rsidRPr="00CD558F" w:rsidRDefault="00677967" w:rsidP="00D920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міжбудинкових проїздів</w:t>
            </w:r>
          </w:p>
        </w:tc>
        <w:tc>
          <w:tcPr>
            <w:tcW w:w="384" w:type="pct"/>
          </w:tcPr>
          <w:p w:rsidR="00677967" w:rsidRPr="00CD558F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5E2608" w:rsidRPr="00CD558F" w:rsidRDefault="005E2608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  <w:p w:rsidR="00677967" w:rsidRPr="00CD558F" w:rsidRDefault="00EA47C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  <w:gridSpan w:val="2"/>
          </w:tcPr>
          <w:p w:rsidR="00677967" w:rsidRPr="0008731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08731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08731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08731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08731A" w:rsidRDefault="00ED08CE" w:rsidP="00677967">
            <w:pPr>
              <w:jc w:val="center"/>
              <w:rPr>
                <w:sz w:val="24"/>
                <w:szCs w:val="24"/>
              </w:rPr>
            </w:pPr>
            <w:r w:rsidRPr="0008731A">
              <w:rPr>
                <w:sz w:val="24"/>
                <w:szCs w:val="24"/>
              </w:rPr>
              <w:t>195</w:t>
            </w:r>
          </w:p>
          <w:p w:rsidR="00677967" w:rsidRPr="0008731A" w:rsidRDefault="00824B7E" w:rsidP="00677967">
            <w:pPr>
              <w:jc w:val="center"/>
              <w:rPr>
                <w:sz w:val="24"/>
                <w:szCs w:val="24"/>
              </w:rPr>
            </w:pPr>
            <w:r w:rsidRPr="0008731A">
              <w:rPr>
                <w:sz w:val="24"/>
                <w:szCs w:val="24"/>
              </w:rPr>
              <w:t>113</w:t>
            </w:r>
          </w:p>
        </w:tc>
        <w:tc>
          <w:tcPr>
            <w:tcW w:w="376" w:type="pct"/>
          </w:tcPr>
          <w:p w:rsidR="00677967" w:rsidRPr="0008731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08731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08731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08731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ED08CE" w:rsidRPr="0008731A" w:rsidRDefault="00ED08CE" w:rsidP="00ED08CE">
            <w:pPr>
              <w:jc w:val="center"/>
              <w:rPr>
                <w:sz w:val="24"/>
                <w:szCs w:val="24"/>
              </w:rPr>
            </w:pPr>
            <w:r w:rsidRPr="0008731A">
              <w:rPr>
                <w:sz w:val="24"/>
                <w:szCs w:val="24"/>
              </w:rPr>
              <w:t>100</w:t>
            </w:r>
          </w:p>
          <w:p w:rsidR="00677967" w:rsidRPr="0008731A" w:rsidRDefault="00CB6F4C" w:rsidP="00677967">
            <w:pPr>
              <w:jc w:val="center"/>
              <w:rPr>
                <w:sz w:val="24"/>
                <w:szCs w:val="24"/>
              </w:rPr>
            </w:pPr>
            <w:r w:rsidRPr="0008731A">
              <w:rPr>
                <w:sz w:val="24"/>
                <w:szCs w:val="24"/>
              </w:rPr>
              <w:t>74</w:t>
            </w:r>
          </w:p>
        </w:tc>
        <w:tc>
          <w:tcPr>
            <w:tcW w:w="378" w:type="pct"/>
          </w:tcPr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08731A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24</w:t>
            </w:r>
          </w:p>
        </w:tc>
        <w:tc>
          <w:tcPr>
            <w:tcW w:w="524" w:type="pct"/>
          </w:tcPr>
          <w:p w:rsidR="00677967" w:rsidRPr="00B84890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08731A" w:rsidP="00835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</w:t>
            </w:r>
          </w:p>
          <w:p w:rsidR="00677967" w:rsidRPr="00B84890" w:rsidRDefault="003114F6" w:rsidP="0008731A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</w:t>
            </w:r>
            <w:r w:rsidR="0008731A">
              <w:rPr>
                <w:sz w:val="24"/>
                <w:szCs w:val="24"/>
              </w:rPr>
              <w:t>6</w:t>
            </w:r>
            <w:r w:rsidRPr="00B84890">
              <w:rPr>
                <w:sz w:val="24"/>
                <w:szCs w:val="24"/>
              </w:rPr>
              <w:t>3</w:t>
            </w:r>
          </w:p>
        </w:tc>
      </w:tr>
    </w:tbl>
    <w:p w:rsidR="000638AA" w:rsidRDefault="000638AA"/>
    <w:p w:rsidR="000638AA" w:rsidRDefault="000638AA"/>
    <w:p w:rsidR="000638AA" w:rsidRDefault="000638AA"/>
    <w:p w:rsidR="000638AA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677967" w:rsidRPr="00CD558F" w:rsidTr="003064A6">
        <w:tc>
          <w:tcPr>
            <w:tcW w:w="235" w:type="pct"/>
          </w:tcPr>
          <w:p w:rsidR="00677967" w:rsidRPr="002736C5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Default="00677967" w:rsidP="00796734">
            <w:pPr>
              <w:ind w:right="-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яких планується здійснити капітальний ремонт, будівництво чи реконструкцію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 xml:space="preserve">ів) 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5E5E88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5E5E88">
            <w:pPr>
              <w:jc w:val="center"/>
              <w:rPr>
                <w:sz w:val="24"/>
                <w:szCs w:val="24"/>
              </w:rPr>
            </w:pPr>
          </w:p>
          <w:p w:rsidR="005E2608" w:rsidRPr="00CD558F" w:rsidRDefault="005E2608" w:rsidP="009E0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E091D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EB76A9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80" w:type="pct"/>
          </w:tcPr>
          <w:p w:rsidR="00677967" w:rsidRPr="0008731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08731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08731A" w:rsidRDefault="00ED08CE" w:rsidP="00D9206B">
            <w:pPr>
              <w:jc w:val="center"/>
              <w:rPr>
                <w:sz w:val="24"/>
                <w:szCs w:val="24"/>
              </w:rPr>
            </w:pPr>
            <w:r w:rsidRPr="0008731A">
              <w:rPr>
                <w:sz w:val="24"/>
                <w:szCs w:val="24"/>
              </w:rPr>
              <w:t>155</w:t>
            </w:r>
          </w:p>
        </w:tc>
        <w:tc>
          <w:tcPr>
            <w:tcW w:w="376" w:type="pct"/>
          </w:tcPr>
          <w:p w:rsidR="00677967" w:rsidRPr="0008731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08731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08731A" w:rsidRDefault="00ED08CE" w:rsidP="00677967">
            <w:pPr>
              <w:jc w:val="center"/>
              <w:rPr>
                <w:sz w:val="24"/>
                <w:szCs w:val="24"/>
              </w:rPr>
            </w:pPr>
            <w:r w:rsidRPr="0008731A">
              <w:rPr>
                <w:sz w:val="24"/>
                <w:szCs w:val="24"/>
              </w:rPr>
              <w:t>49</w:t>
            </w:r>
          </w:p>
        </w:tc>
        <w:tc>
          <w:tcPr>
            <w:tcW w:w="378" w:type="pct"/>
          </w:tcPr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26</w:t>
            </w:r>
          </w:p>
        </w:tc>
        <w:tc>
          <w:tcPr>
            <w:tcW w:w="524" w:type="pct"/>
          </w:tcPr>
          <w:p w:rsidR="00677967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Default="00DD5782" w:rsidP="00835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8731A">
              <w:rPr>
                <w:sz w:val="24"/>
                <w:szCs w:val="24"/>
              </w:rPr>
              <w:t>88</w:t>
            </w:r>
          </w:p>
          <w:p w:rsidR="00DD5782" w:rsidRDefault="00DD5782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835436">
            <w:pPr>
              <w:jc w:val="center"/>
              <w:rPr>
                <w:sz w:val="24"/>
                <w:szCs w:val="24"/>
              </w:rPr>
            </w:pPr>
          </w:p>
        </w:tc>
      </w:tr>
      <w:tr w:rsidR="00677967" w:rsidRPr="00CD558F" w:rsidTr="003064A6">
        <w:trPr>
          <w:trHeight w:val="70"/>
        </w:trPr>
        <w:tc>
          <w:tcPr>
            <w:tcW w:w="235" w:type="pct"/>
          </w:tcPr>
          <w:p w:rsidR="00677967" w:rsidRPr="002736C5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677967" w:rsidRPr="00CD558F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теплового 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C02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677967" w:rsidRPr="00CD558F" w:rsidRDefault="00D916A4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</w:tcPr>
          <w:p w:rsidR="00677967" w:rsidRPr="009E6574" w:rsidRDefault="00677967" w:rsidP="00C51101">
            <w:r w:rsidRPr="009E6574"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водопровідно-каналізаційного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581D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677967" w:rsidRPr="00CD558F" w:rsidRDefault="00F527E6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170067">
              <w:rPr>
                <w:sz w:val="24"/>
                <w:szCs w:val="24"/>
              </w:rPr>
              <w:t>Кількість об’єктів</w:t>
            </w:r>
            <w:r>
              <w:rPr>
                <w:sz w:val="24"/>
                <w:szCs w:val="24"/>
              </w:rPr>
              <w:t>, на яких планується здійснити 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 w:rsidRPr="00796734">
              <w:rPr>
                <w:sz w:val="24"/>
                <w:szCs w:val="24"/>
              </w:rPr>
              <w:t>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303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Pr="00CD558F" w:rsidRDefault="009E091D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9E091D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Pr="00CD558F" w:rsidRDefault="00677967" w:rsidP="009E15F5">
            <w:pPr>
              <w:jc w:val="both"/>
              <w:rPr>
                <w:sz w:val="24"/>
                <w:szCs w:val="24"/>
              </w:rPr>
            </w:pPr>
            <w:r w:rsidRPr="00170067">
              <w:rPr>
                <w:sz w:val="24"/>
                <w:szCs w:val="24"/>
              </w:rPr>
              <w:t xml:space="preserve">Кількість </w:t>
            </w:r>
            <w:r>
              <w:rPr>
                <w:sz w:val="24"/>
                <w:szCs w:val="24"/>
              </w:rPr>
              <w:t xml:space="preserve">проектів </w:t>
            </w:r>
            <w:r w:rsidRPr="002736C5">
              <w:rPr>
                <w:sz w:val="24"/>
                <w:szCs w:val="24"/>
              </w:rPr>
              <w:t>ініц</w:t>
            </w:r>
            <w:r>
              <w:rPr>
                <w:sz w:val="24"/>
                <w:szCs w:val="24"/>
              </w:rPr>
              <w:t>і</w:t>
            </w:r>
            <w:r w:rsidRPr="002736C5">
              <w:rPr>
                <w:sz w:val="24"/>
                <w:szCs w:val="24"/>
              </w:rPr>
              <w:t>атив чернівчан</w:t>
            </w:r>
            <w:r>
              <w:rPr>
                <w:sz w:val="24"/>
                <w:szCs w:val="24"/>
              </w:rPr>
              <w:t>,</w:t>
            </w:r>
            <w:r w:rsidRPr="001700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необхідно 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 xml:space="preserve">кількість </w:t>
            </w:r>
            <w:r>
              <w:rPr>
                <w:sz w:val="24"/>
                <w:szCs w:val="24"/>
              </w:rPr>
              <w:t>проектів</w:t>
            </w:r>
          </w:p>
        </w:tc>
        <w:tc>
          <w:tcPr>
            <w:tcW w:w="477" w:type="pct"/>
          </w:tcPr>
          <w:p w:rsidR="00677967" w:rsidRPr="00CD558F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9E091D" w:rsidP="007328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677967" w:rsidRPr="00CD558F" w:rsidRDefault="009E091D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D916A4" w:rsidP="009E0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E091D">
              <w:rPr>
                <w:sz w:val="24"/>
                <w:szCs w:val="24"/>
              </w:rPr>
              <w:t>5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677967" w:rsidRDefault="00677967" w:rsidP="009E15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одиниць техніки і обладнання, що необхідно придбати  для комунальних потреб міста,</w:t>
            </w:r>
          </w:p>
          <w:p w:rsidR="00677967" w:rsidRPr="00CD558F" w:rsidRDefault="00677967" w:rsidP="009E15F5">
            <w:pPr>
              <w:jc w:val="both"/>
              <w:rPr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677967" w:rsidRPr="00CD558F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Pr="00A00585" w:rsidRDefault="00A00585" w:rsidP="00A00585">
            <w:pPr>
              <w:pStyle w:val="ac"/>
              <w:numPr>
                <w:ilvl w:val="0"/>
                <w:numId w:val="1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380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B6571C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D916A4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"Міськсвітло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"Спецкомбінат"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F4C25" w:rsidRDefault="00AF4C25"/>
    <w:p w:rsidR="00AF4C25" w:rsidRDefault="00AF4C25"/>
    <w:p w:rsidR="00842418" w:rsidRDefault="00842418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AF4C2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A675CE" w:rsidRDefault="00A675CE" w:rsidP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"Чернівціспецкомунтранс"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AF4C2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„Чернівціміськліфт"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„Міжнародний аеропорт "Чернівці"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D558F" w:rsidTr="003064A6">
        <w:tc>
          <w:tcPr>
            <w:tcW w:w="235" w:type="pct"/>
          </w:tcPr>
          <w:p w:rsidR="00EC379D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EC379D" w:rsidRPr="00C46453" w:rsidRDefault="00EC379D">
            <w:pPr>
              <w:rPr>
                <w:sz w:val="24"/>
                <w:szCs w:val="24"/>
              </w:rPr>
            </w:pPr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АДС-080</w:t>
            </w:r>
          </w:p>
        </w:tc>
        <w:tc>
          <w:tcPr>
            <w:tcW w:w="384" w:type="pct"/>
          </w:tcPr>
          <w:p w:rsidR="00EC379D" w:rsidRDefault="00EC379D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EC379D" w:rsidRPr="00CD558F" w:rsidRDefault="00EC379D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526AD" w:rsidTr="00E630A5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EC379D" w:rsidRPr="002736C5" w:rsidRDefault="00EC379D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 xml:space="preserve"> на об’єкти 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384" w:type="pct"/>
          </w:tcPr>
          <w:p w:rsidR="00EC379D" w:rsidRPr="00CD558F" w:rsidRDefault="00EC379D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Pr="00A00585" w:rsidRDefault="00EC379D" w:rsidP="00A00585">
            <w:pPr>
              <w:jc w:val="center"/>
              <w:rPr>
                <w:sz w:val="28"/>
                <w:szCs w:val="28"/>
              </w:rPr>
            </w:pPr>
            <w:r w:rsidRPr="00A00585"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A00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EC379D" w:rsidRPr="00441A85" w:rsidRDefault="00EC379D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1518,7</w:t>
            </w:r>
          </w:p>
        </w:tc>
        <w:tc>
          <w:tcPr>
            <w:tcW w:w="376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вулично-шляхової мережі міста:</w:t>
            </w:r>
          </w:p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EC379D" w:rsidRPr="00CD558F" w:rsidRDefault="00EC379D" w:rsidP="006E25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міжбудинкових проїздів</w:t>
            </w:r>
          </w:p>
        </w:tc>
        <w:tc>
          <w:tcPr>
            <w:tcW w:w="384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641,0</w:t>
            </w:r>
          </w:p>
          <w:p w:rsidR="00EC379D" w:rsidRPr="00441A85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526,0</w:t>
            </w:r>
          </w:p>
        </w:tc>
        <w:tc>
          <w:tcPr>
            <w:tcW w:w="378" w:type="pct"/>
          </w:tcPr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345,1</w:t>
            </w: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532,7</w:t>
            </w:r>
          </w:p>
        </w:tc>
        <w:tc>
          <w:tcPr>
            <w:tcW w:w="380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DD5782" w:rsidP="0067796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2738,8</w:t>
            </w:r>
          </w:p>
          <w:p w:rsidR="00EC379D" w:rsidRPr="00B84890" w:rsidRDefault="001235A7" w:rsidP="00253024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817,2</w:t>
            </w:r>
          </w:p>
        </w:tc>
        <w:tc>
          <w:tcPr>
            <w:tcW w:w="376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D50F56" w:rsidP="0067796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4827,2</w:t>
            </w:r>
          </w:p>
          <w:p w:rsidR="00EC379D" w:rsidRPr="00B84890" w:rsidRDefault="00EC379D" w:rsidP="001A4F28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</w:t>
            </w:r>
            <w:r w:rsidR="001A4F28">
              <w:rPr>
                <w:sz w:val="24"/>
                <w:szCs w:val="24"/>
              </w:rPr>
              <w:t>940,4</w:t>
            </w:r>
          </w:p>
        </w:tc>
        <w:tc>
          <w:tcPr>
            <w:tcW w:w="378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D50F56" w:rsidP="0067796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6492,6</w:t>
            </w:r>
          </w:p>
          <w:p w:rsidR="00EC379D" w:rsidRPr="00B84890" w:rsidRDefault="00EC379D" w:rsidP="00D50F56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</w:t>
            </w:r>
            <w:r w:rsidR="00D50F56" w:rsidRPr="00B84890">
              <w:rPr>
                <w:sz w:val="24"/>
                <w:szCs w:val="24"/>
              </w:rPr>
              <w:t>949,6</w:t>
            </w:r>
          </w:p>
        </w:tc>
        <w:tc>
          <w:tcPr>
            <w:tcW w:w="524" w:type="pct"/>
          </w:tcPr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D50F56" w:rsidP="00F33FC3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</w:t>
            </w:r>
            <w:r w:rsidR="001A4F28">
              <w:rPr>
                <w:sz w:val="24"/>
                <w:szCs w:val="24"/>
              </w:rPr>
              <w:t>909</w:t>
            </w:r>
            <w:r w:rsidRPr="00B84890">
              <w:rPr>
                <w:sz w:val="24"/>
                <w:szCs w:val="24"/>
              </w:rPr>
              <w:t>,6</w:t>
            </w:r>
          </w:p>
          <w:p w:rsidR="00EC379D" w:rsidRPr="00B84890" w:rsidRDefault="001A4F28" w:rsidP="001A4F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797,6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Pr="00CD558F" w:rsidRDefault="00677967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  </w:t>
            </w:r>
            <w:r>
              <w:rPr>
                <w:sz w:val="24"/>
                <w:szCs w:val="24"/>
              </w:rPr>
              <w:t>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</w:t>
            </w:r>
          </w:p>
        </w:tc>
        <w:tc>
          <w:tcPr>
            <w:tcW w:w="384" w:type="pct"/>
          </w:tcPr>
          <w:p w:rsidR="00677967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677967" w:rsidRPr="00441A8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A00585">
            <w:pPr>
              <w:jc w:val="center"/>
              <w:rPr>
                <w:sz w:val="24"/>
                <w:szCs w:val="24"/>
              </w:rPr>
            </w:pPr>
          </w:p>
          <w:p w:rsidR="00A00585" w:rsidRDefault="00253024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282,2</w:t>
            </w:r>
          </w:p>
          <w:p w:rsidR="00A00585" w:rsidRPr="00441A85" w:rsidRDefault="00A00585" w:rsidP="00A005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835436">
            <w:pPr>
              <w:jc w:val="both"/>
              <w:rPr>
                <w:sz w:val="24"/>
                <w:szCs w:val="24"/>
              </w:rPr>
            </w:pPr>
          </w:p>
          <w:p w:rsidR="00253024" w:rsidRPr="00441A85" w:rsidRDefault="00253024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391,7</w:t>
            </w:r>
          </w:p>
        </w:tc>
        <w:tc>
          <w:tcPr>
            <w:tcW w:w="380" w:type="pct"/>
          </w:tcPr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B84890" w:rsidRDefault="00165D74" w:rsidP="00390E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1103,0</w:t>
            </w:r>
          </w:p>
        </w:tc>
        <w:tc>
          <w:tcPr>
            <w:tcW w:w="376" w:type="pct"/>
          </w:tcPr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B84890" w:rsidRDefault="00677967" w:rsidP="00390E8A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28</w:t>
            </w:r>
            <w:r w:rsidR="00390E8A">
              <w:rPr>
                <w:sz w:val="24"/>
                <w:szCs w:val="24"/>
              </w:rPr>
              <w:t>49,3</w:t>
            </w:r>
          </w:p>
        </w:tc>
        <w:tc>
          <w:tcPr>
            <w:tcW w:w="378" w:type="pct"/>
          </w:tcPr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4557,7</w:t>
            </w:r>
          </w:p>
        </w:tc>
        <w:tc>
          <w:tcPr>
            <w:tcW w:w="524" w:type="pct"/>
          </w:tcPr>
          <w:p w:rsidR="00677967" w:rsidRPr="00B84890" w:rsidRDefault="00677967" w:rsidP="00F33FC3">
            <w:pPr>
              <w:jc w:val="both"/>
              <w:rPr>
                <w:sz w:val="28"/>
                <w:szCs w:val="28"/>
              </w:rPr>
            </w:pPr>
          </w:p>
          <w:p w:rsidR="00677967" w:rsidRDefault="00390E8A" w:rsidP="00F33FC3">
            <w:pPr>
              <w:jc w:val="both"/>
              <w:rPr>
                <w:sz w:val="24"/>
                <w:szCs w:val="24"/>
              </w:rPr>
            </w:pPr>
            <w:r w:rsidRPr="00842418">
              <w:rPr>
                <w:sz w:val="24"/>
                <w:szCs w:val="24"/>
              </w:rPr>
              <w:t>2004,4</w:t>
            </w:r>
          </w:p>
          <w:p w:rsidR="00390E8A" w:rsidRPr="00B84890" w:rsidRDefault="00390E8A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теплового  господарства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ind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1337,0</w:t>
            </w:r>
          </w:p>
        </w:tc>
        <w:tc>
          <w:tcPr>
            <w:tcW w:w="378" w:type="pct"/>
          </w:tcPr>
          <w:p w:rsidR="00677967" w:rsidRPr="00E3621C" w:rsidRDefault="009455DB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1364,7</w:t>
            </w:r>
          </w:p>
        </w:tc>
        <w:tc>
          <w:tcPr>
            <w:tcW w:w="380" w:type="pct"/>
          </w:tcPr>
          <w:p w:rsidR="00677967" w:rsidRPr="00E3621C" w:rsidRDefault="009455DB" w:rsidP="00677967">
            <w:pPr>
              <w:ind w:right="-1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4182,0</w:t>
            </w:r>
          </w:p>
        </w:tc>
        <w:tc>
          <w:tcPr>
            <w:tcW w:w="376" w:type="pct"/>
          </w:tcPr>
          <w:p w:rsidR="009455DB" w:rsidRPr="00E3621C" w:rsidRDefault="009455DB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4375,0</w:t>
            </w:r>
          </w:p>
        </w:tc>
        <w:tc>
          <w:tcPr>
            <w:tcW w:w="378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5666,7</w:t>
            </w:r>
          </w:p>
        </w:tc>
        <w:tc>
          <w:tcPr>
            <w:tcW w:w="524" w:type="pct"/>
          </w:tcPr>
          <w:p w:rsidR="00677967" w:rsidRPr="00C17EB9" w:rsidRDefault="009455DB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3289,8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</w:t>
            </w:r>
            <w:r w:rsidRPr="003933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водопровідно-каналізаційного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lastRenderedPageBreak/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441A85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176,3</w:t>
            </w:r>
          </w:p>
        </w:tc>
        <w:tc>
          <w:tcPr>
            <w:tcW w:w="378" w:type="pct"/>
          </w:tcPr>
          <w:p w:rsidR="00677967" w:rsidRPr="00441A85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201,7</w:t>
            </w:r>
          </w:p>
        </w:tc>
        <w:tc>
          <w:tcPr>
            <w:tcW w:w="380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694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06,</w:t>
            </w:r>
            <w:r w:rsidR="0075694E">
              <w:rPr>
                <w:sz w:val="24"/>
                <w:szCs w:val="24"/>
              </w:rPr>
              <w:t>9</w:t>
            </w:r>
          </w:p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1935,7</w:t>
            </w:r>
          </w:p>
        </w:tc>
        <w:tc>
          <w:tcPr>
            <w:tcW w:w="378" w:type="pct"/>
          </w:tcPr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1998,5</w:t>
            </w:r>
          </w:p>
        </w:tc>
        <w:tc>
          <w:tcPr>
            <w:tcW w:w="524" w:type="pct"/>
          </w:tcPr>
          <w:p w:rsidR="00677967" w:rsidRPr="00C526AD" w:rsidRDefault="0075694E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1350,0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ind w:right="-107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677967" w:rsidRPr="00E3621C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380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376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 w:rsidRPr="00E3621C"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</w:rPr>
              <w:t>0</w:t>
            </w:r>
            <w:r w:rsidRPr="00E3621C"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526AD" w:rsidRDefault="00C25019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1375,0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Default="00677967" w:rsidP="008C0005">
            <w:r w:rsidRPr="004512CB">
              <w:rPr>
                <w:sz w:val="24"/>
                <w:szCs w:val="24"/>
              </w:rPr>
              <w:t>Середн</w:t>
            </w:r>
            <w:r>
              <w:rPr>
                <w:sz w:val="24"/>
                <w:szCs w:val="24"/>
              </w:rPr>
              <w:t>і</w:t>
            </w:r>
            <w:r w:rsidRPr="004512CB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>и</w:t>
            </w:r>
            <w:r w:rsidRPr="004512CB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реалізацію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проекту</w:t>
            </w:r>
            <w:r w:rsidRPr="00CD558F">
              <w:rPr>
                <w:sz w:val="24"/>
                <w:szCs w:val="24"/>
              </w:rPr>
              <w:t xml:space="preserve"> </w:t>
            </w:r>
            <w:r w:rsidRPr="002736C5">
              <w:rPr>
                <w:sz w:val="24"/>
                <w:szCs w:val="24"/>
              </w:rPr>
              <w:t>ініц</w:t>
            </w:r>
            <w:r>
              <w:rPr>
                <w:sz w:val="24"/>
                <w:szCs w:val="24"/>
              </w:rPr>
              <w:t>і</w:t>
            </w:r>
            <w:r w:rsidRPr="002736C5">
              <w:rPr>
                <w:sz w:val="24"/>
                <w:szCs w:val="24"/>
              </w:rPr>
              <w:t>атив чернівчан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FF3890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371,0</w:t>
            </w:r>
          </w:p>
        </w:tc>
        <w:tc>
          <w:tcPr>
            <w:tcW w:w="378" w:type="pct"/>
          </w:tcPr>
          <w:p w:rsidR="00677967" w:rsidRPr="00FF3890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 w:rsidRPr="00FF3890">
              <w:rPr>
                <w:sz w:val="24"/>
                <w:szCs w:val="24"/>
              </w:rPr>
              <w:t>579,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76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422,8</w:t>
            </w:r>
          </w:p>
        </w:tc>
        <w:tc>
          <w:tcPr>
            <w:tcW w:w="378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90" w:type="pct"/>
          </w:tcPr>
          <w:p w:rsidR="00677967" w:rsidRDefault="00677967" w:rsidP="00573E96">
            <w:pPr>
              <w:rPr>
                <w:sz w:val="24"/>
                <w:szCs w:val="24"/>
              </w:rPr>
            </w:pPr>
            <w:r w:rsidRPr="004512CB">
              <w:rPr>
                <w:sz w:val="24"/>
                <w:szCs w:val="24"/>
              </w:rPr>
              <w:t xml:space="preserve">Середня вартість </w:t>
            </w:r>
            <w:r>
              <w:rPr>
                <w:sz w:val="24"/>
                <w:szCs w:val="24"/>
              </w:rPr>
              <w:t>однієї одиниці  техніки та обладнання  для комунальних потреб міста,</w:t>
            </w:r>
          </w:p>
          <w:p w:rsidR="00677967" w:rsidRDefault="00677967" w:rsidP="00573E96"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>
            <w:pPr>
              <w:rPr>
                <w:sz w:val="24"/>
                <w:szCs w:val="24"/>
              </w:rPr>
            </w:pPr>
            <w:r w:rsidRPr="00235D8A">
              <w:rPr>
                <w:sz w:val="24"/>
                <w:szCs w:val="24"/>
              </w:rPr>
              <w:t>тис.грн.</w:t>
            </w: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r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C26E0A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1442,1</w:t>
            </w:r>
          </w:p>
        </w:tc>
        <w:tc>
          <w:tcPr>
            <w:tcW w:w="378" w:type="pct"/>
          </w:tcPr>
          <w:p w:rsidR="00677967" w:rsidRPr="00C26E0A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1675,2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2897,3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2813,8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2267,9</w:t>
            </w: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6940B3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"Міськсвітло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"Спецкомбінат"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"Чернівціспецкомунтранс"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„Чернівціміськліфт"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„Міжнародний аеропорт "Чернівці"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C46453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АДС-080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</w:tr>
    </w:tbl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268"/>
        <w:gridCol w:w="1275"/>
        <w:gridCol w:w="1411"/>
        <w:gridCol w:w="1118"/>
        <w:gridCol w:w="1118"/>
        <w:gridCol w:w="1124"/>
        <w:gridCol w:w="1112"/>
        <w:gridCol w:w="1118"/>
        <w:gridCol w:w="1550"/>
      </w:tblGrid>
      <w:tr w:rsidR="00677967" w:rsidRPr="00C526AD" w:rsidTr="00A03A7F">
        <w:trPr>
          <w:trHeight w:val="365"/>
        </w:trPr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677967" w:rsidRPr="002736C5" w:rsidRDefault="00677967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якості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C659EC" w:rsidRPr="00C526AD" w:rsidRDefault="00C659EC" w:rsidP="00410C78">
            <w:pPr>
              <w:jc w:val="both"/>
              <w:rPr>
                <w:sz w:val="28"/>
                <w:szCs w:val="28"/>
              </w:rPr>
            </w:pPr>
            <w:r w:rsidRPr="00CD558F">
              <w:rPr>
                <w:sz w:val="24"/>
                <w:szCs w:val="24"/>
              </w:rPr>
              <w:t>Динам</w:t>
            </w:r>
            <w:r>
              <w:rPr>
                <w:sz w:val="24"/>
                <w:szCs w:val="24"/>
              </w:rPr>
              <w:t>і</w:t>
            </w:r>
            <w:r w:rsidRPr="00CD558F">
              <w:rPr>
                <w:sz w:val="24"/>
                <w:szCs w:val="24"/>
              </w:rPr>
              <w:t xml:space="preserve">ка кількості </w:t>
            </w:r>
            <w:r>
              <w:rPr>
                <w:sz w:val="24"/>
                <w:szCs w:val="24"/>
              </w:rPr>
              <w:t>об’єктів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431" w:type="pct"/>
          </w:tcPr>
          <w:p w:rsidR="00C659EC" w:rsidRDefault="00C659EC" w:rsidP="00FF0417">
            <w:pPr>
              <w:jc w:val="center"/>
              <w:rPr>
                <w:sz w:val="28"/>
                <w:szCs w:val="28"/>
              </w:rPr>
            </w:pPr>
          </w:p>
          <w:p w:rsidR="00C659EC" w:rsidRPr="00C526AD" w:rsidRDefault="00C659EC" w:rsidP="00FF0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5E4CC7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406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C659EC" w:rsidRDefault="00C659E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659EC" w:rsidRPr="005E4CC7" w:rsidRDefault="00C659EC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капремонту, реконструкції  чи будівництва вулично-шляхової мережі міста в порівнянні з попереднім роком:</w:t>
            </w:r>
          </w:p>
          <w:p w:rsidR="00C659EC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C659EC" w:rsidRPr="00410C78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 будинкових проїздів</w:t>
            </w:r>
          </w:p>
        </w:tc>
        <w:tc>
          <w:tcPr>
            <w:tcW w:w="431" w:type="pct"/>
          </w:tcPr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754132" w:rsidRDefault="00C659EC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4B6537" w:rsidP="00985C0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496,8</w:t>
            </w:r>
          </w:p>
          <w:p w:rsidR="00C659EC" w:rsidRPr="00B84890" w:rsidRDefault="00C659EC" w:rsidP="00985C0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- 47,</w:t>
            </w:r>
            <w:r w:rsidR="004B6537" w:rsidRPr="00B84890">
              <w:rPr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153CB6" w:rsidRPr="00B84890" w:rsidRDefault="00153CB6" w:rsidP="00153C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2,0</w:t>
            </w:r>
          </w:p>
          <w:p w:rsidR="00C659EC" w:rsidRPr="00B84890" w:rsidRDefault="004B6537" w:rsidP="00995FD1">
            <w:pPr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527,7</w:t>
            </w:r>
          </w:p>
        </w:tc>
        <w:tc>
          <w:tcPr>
            <w:tcW w:w="376" w:type="pct"/>
          </w:tcPr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153CB6">
              <w:rPr>
                <w:sz w:val="24"/>
                <w:szCs w:val="24"/>
              </w:rPr>
              <w:t>48,7</w:t>
            </w:r>
          </w:p>
          <w:p w:rsidR="00C659EC" w:rsidRPr="00B84890" w:rsidRDefault="00C659EC" w:rsidP="00153CB6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153CB6">
              <w:rPr>
                <w:sz w:val="24"/>
                <w:szCs w:val="24"/>
              </w:rPr>
              <w:t>34,6</w:t>
            </w:r>
          </w:p>
        </w:tc>
        <w:tc>
          <w:tcPr>
            <w:tcW w:w="378" w:type="pct"/>
          </w:tcPr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153CB6">
              <w:rPr>
                <w:sz w:val="24"/>
                <w:szCs w:val="24"/>
              </w:rPr>
              <w:t>42,0</w:t>
            </w:r>
          </w:p>
          <w:p w:rsidR="00C659EC" w:rsidRPr="00B84890" w:rsidRDefault="00C659EC" w:rsidP="00153CB6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153CB6">
              <w:rPr>
                <w:sz w:val="24"/>
                <w:szCs w:val="24"/>
              </w:rPr>
              <w:t>67,6</w:t>
            </w:r>
          </w:p>
        </w:tc>
        <w:tc>
          <w:tcPr>
            <w:tcW w:w="524" w:type="pct"/>
          </w:tcPr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</w:t>
            </w:r>
            <w:r w:rsidRPr="00C51101">
              <w:rPr>
                <w:sz w:val="24"/>
                <w:szCs w:val="24"/>
              </w:rPr>
              <w:t xml:space="preserve"> комунальної інфра</w:t>
            </w:r>
            <w:r>
              <w:rPr>
                <w:sz w:val="24"/>
                <w:szCs w:val="24"/>
              </w:rPr>
              <w:t>-</w:t>
            </w:r>
            <w:r w:rsidRPr="00C51101">
              <w:rPr>
                <w:sz w:val="24"/>
                <w:szCs w:val="24"/>
              </w:rPr>
              <w:t>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3621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E3621C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8D1853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84890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137148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90,0</w:t>
            </w:r>
          </w:p>
        </w:tc>
        <w:tc>
          <w:tcPr>
            <w:tcW w:w="380" w:type="pct"/>
          </w:tcPr>
          <w:p w:rsidR="00C659EC" w:rsidRPr="00B84890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153CB6" w:rsidP="004B6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307,8</w:t>
            </w:r>
          </w:p>
        </w:tc>
        <w:tc>
          <w:tcPr>
            <w:tcW w:w="376" w:type="pct"/>
          </w:tcPr>
          <w:p w:rsidR="00C659EC" w:rsidRPr="00B84890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153CB6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153CB6">
              <w:rPr>
                <w:sz w:val="24"/>
                <w:szCs w:val="24"/>
              </w:rPr>
              <w:t>68,4</w:t>
            </w:r>
          </w:p>
        </w:tc>
        <w:tc>
          <w:tcPr>
            <w:tcW w:w="378" w:type="pct"/>
          </w:tcPr>
          <w:p w:rsidR="00C659EC" w:rsidRPr="00B84890" w:rsidRDefault="00C659EC" w:rsidP="002A0D42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153CB6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- 4</w:t>
            </w:r>
            <w:r w:rsidR="00153CB6">
              <w:rPr>
                <w:sz w:val="24"/>
                <w:szCs w:val="24"/>
              </w:rPr>
              <w:t>7</w:t>
            </w:r>
            <w:r w:rsidRPr="00B84890">
              <w:rPr>
                <w:sz w:val="24"/>
                <w:szCs w:val="24"/>
              </w:rPr>
              <w:t>,0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C659EC" w:rsidRPr="00410C78" w:rsidRDefault="00C659EC" w:rsidP="00DC68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теплового  господарства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F747FB">
            <w:pPr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7,0</w:t>
            </w:r>
          </w:p>
        </w:tc>
        <w:tc>
          <w:tcPr>
            <w:tcW w:w="376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64,0</w:t>
            </w:r>
          </w:p>
        </w:tc>
        <w:tc>
          <w:tcPr>
            <w:tcW w:w="378" w:type="pct"/>
          </w:tcPr>
          <w:p w:rsidR="00C659EC" w:rsidRPr="00B5747D" w:rsidRDefault="00C659EC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- 25,0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водопровідно-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80" w:type="pct"/>
          </w:tcPr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- 46,0</w:t>
            </w:r>
          </w:p>
        </w:tc>
        <w:tc>
          <w:tcPr>
            <w:tcW w:w="378" w:type="pct"/>
          </w:tcPr>
          <w:p w:rsidR="00C659EC" w:rsidRDefault="00C659EC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- 14,0</w:t>
            </w:r>
          </w:p>
          <w:p w:rsidR="00C659EC" w:rsidRPr="00B5747D" w:rsidRDefault="00C659EC" w:rsidP="002A0D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капітального ремонту, будівництва чи реконструкції </w:t>
            </w:r>
            <w:r w:rsidRPr="00796734">
              <w:rPr>
                <w:sz w:val="24"/>
                <w:szCs w:val="24"/>
              </w:rPr>
              <w:t>шляхово-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 w:rsidRPr="00796734">
              <w:rPr>
                <w:sz w:val="24"/>
                <w:szCs w:val="24"/>
              </w:rPr>
              <w:t>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порівнянні  з попереднім роком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C742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6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43" w:type="pct"/>
          </w:tcPr>
          <w:p w:rsidR="00C659EC" w:rsidRPr="00C742FD" w:rsidRDefault="00C659EC" w:rsidP="00A63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 по </w:t>
            </w:r>
          </w:p>
          <w:p w:rsidR="00C659EC" w:rsidRPr="00C742FD" w:rsidRDefault="00C659EC" w:rsidP="00E405C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42FD">
              <w:rPr>
                <w:rFonts w:ascii="Times New Roman" w:hAnsi="Times New Roman"/>
                <w:bCs/>
                <w:sz w:val="24"/>
                <w:szCs w:val="24"/>
              </w:rPr>
              <w:t>відновленню  елементів благоустрою - капітальний ремонт об'єктів по заходах Програми реалізації Бюджету ініц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і</w:t>
            </w:r>
            <w:r w:rsidRPr="00C742FD">
              <w:rPr>
                <w:rFonts w:ascii="Times New Roman" w:hAnsi="Times New Roman"/>
                <w:bCs/>
                <w:sz w:val="24"/>
                <w:szCs w:val="24"/>
              </w:rPr>
              <w:t>атив  чернівчан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D06D7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3B278C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3B278C" w:rsidRDefault="00C659EC" w:rsidP="001371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- 25,0</w:t>
            </w:r>
          </w:p>
        </w:tc>
        <w:tc>
          <w:tcPr>
            <w:tcW w:w="380" w:type="pct"/>
          </w:tcPr>
          <w:p w:rsidR="00C659EC" w:rsidRPr="003B278C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376" w:type="pct"/>
          </w:tcPr>
          <w:p w:rsidR="00C659EC" w:rsidRPr="003B278C" w:rsidRDefault="00C659EC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- 67,0</w:t>
            </w:r>
          </w:p>
        </w:tc>
        <w:tc>
          <w:tcPr>
            <w:tcW w:w="378" w:type="pct"/>
          </w:tcPr>
          <w:p w:rsidR="00C659EC" w:rsidRPr="00C526AD" w:rsidRDefault="00C659EC" w:rsidP="002A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E405C2" w:rsidRDefault="00E405C2"/>
    <w:p w:rsidR="00E405C2" w:rsidRDefault="00E405C2"/>
    <w:p w:rsidR="00E405C2" w:rsidRDefault="00E405C2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268"/>
        <w:gridCol w:w="1275"/>
        <w:gridCol w:w="1411"/>
        <w:gridCol w:w="1118"/>
        <w:gridCol w:w="1118"/>
        <w:gridCol w:w="1124"/>
        <w:gridCol w:w="1112"/>
        <w:gridCol w:w="1118"/>
        <w:gridCol w:w="1550"/>
      </w:tblGrid>
      <w:tr w:rsidR="00333975" w:rsidRPr="00C526AD" w:rsidTr="005E4CC7">
        <w:tc>
          <w:tcPr>
            <w:tcW w:w="235" w:type="pct"/>
          </w:tcPr>
          <w:p w:rsidR="00333975" w:rsidRPr="000614DE" w:rsidRDefault="0033397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43" w:type="pct"/>
          </w:tcPr>
          <w:p w:rsidR="00333975" w:rsidRDefault="00333975" w:rsidP="00C742FD">
            <w:pPr>
              <w:jc w:val="both"/>
              <w:rPr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одиниць техніки та обладнання  для комунальних потреб міста в порівнянні </w:t>
            </w:r>
            <w:r>
              <w:rPr>
                <w:sz w:val="24"/>
                <w:szCs w:val="24"/>
              </w:rPr>
              <w:t>з попереднім роком,</w:t>
            </w:r>
          </w:p>
          <w:p w:rsidR="00333975" w:rsidRPr="00C742FD" w:rsidRDefault="00333975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  <w:r w:rsidR="00E405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333975" w:rsidRPr="00C526AD" w:rsidRDefault="00333975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333975" w:rsidRPr="003B278C" w:rsidRDefault="00333975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333975" w:rsidRDefault="00E405C2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Pr="003B278C" w:rsidRDefault="00F747FB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333975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  <w:tc>
          <w:tcPr>
            <w:tcW w:w="376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</w:t>
            </w:r>
            <w:r w:rsidR="00E405C2">
              <w:rPr>
                <w:sz w:val="24"/>
                <w:szCs w:val="24"/>
              </w:rPr>
              <w:t>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E405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="00E405C2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- 21,0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333975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"Міськсвітло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"Спецкомбінат"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"Чернівціспец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комунтранс"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„Чернівціміськліфт"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„Міжнародний аеропорт "Чернівці"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АДС-080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F4C25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</w:t>
      </w: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lastRenderedPageBreak/>
        <w:t xml:space="preserve">     </w:t>
      </w:r>
    </w:p>
    <w:p w:rsidR="000638AA" w:rsidRPr="00EC379D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rFonts w:ascii="Times New Roman" w:hAnsi="Times New Roman"/>
          <w:b/>
          <w:sz w:val="24"/>
          <w:szCs w:val="24"/>
        </w:rPr>
      </w:pPr>
      <w:r w:rsidRPr="00EC379D">
        <w:rPr>
          <w:rFonts w:ascii="Times New Roman" w:hAnsi="Times New Roman"/>
          <w:b/>
          <w:sz w:val="24"/>
          <w:szCs w:val="24"/>
        </w:rPr>
        <w:t>ЖИТЛОВЕ  ГОСПОДАРСТВО</w:t>
      </w: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0638AA" w:rsidRPr="00C526AD" w:rsidTr="008E2654">
        <w:tc>
          <w:tcPr>
            <w:tcW w:w="235" w:type="pct"/>
            <w:vMerge w:val="restart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№</w:t>
            </w:r>
            <w:r w:rsidRPr="00E630A5"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0638AA" w:rsidRDefault="000638AA" w:rsidP="008E2654">
            <w:pPr>
              <w:jc w:val="center"/>
              <w:rPr>
                <w:sz w:val="24"/>
                <w:szCs w:val="24"/>
              </w:rPr>
            </w:pPr>
          </w:p>
          <w:p w:rsidR="000638AA" w:rsidRPr="00E630A5" w:rsidRDefault="000638AA" w:rsidP="008E2654">
            <w:pPr>
              <w:jc w:val="center"/>
              <w:rPr>
                <w:sz w:val="28"/>
                <w:szCs w:val="28"/>
              </w:rPr>
            </w:pPr>
            <w:r w:rsidRPr="00E630A5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0638AA" w:rsidRPr="00E630A5" w:rsidRDefault="000638AA" w:rsidP="008E2654">
            <w:pPr>
              <w:ind w:right="-156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5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pct"/>
            <w:gridSpan w:val="3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І</w:t>
            </w:r>
          </w:p>
        </w:tc>
        <w:tc>
          <w:tcPr>
            <w:tcW w:w="376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</w:t>
            </w:r>
          </w:p>
        </w:tc>
        <w:tc>
          <w:tcPr>
            <w:tcW w:w="378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ІІІ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</w:t>
            </w:r>
            <w:r w:rsidR="00333975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80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20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21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764E7A" w:rsidTr="008E2654">
        <w:tc>
          <w:tcPr>
            <w:tcW w:w="235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9"/>
          </w:tcPr>
          <w:p w:rsidR="000638AA" w:rsidRPr="002736C5" w:rsidRDefault="000638AA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 w:rsidRPr="002736C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0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300</w:t>
            </w:r>
          </w:p>
        </w:tc>
        <w:tc>
          <w:tcPr>
            <w:tcW w:w="376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358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 інженерних мереж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C62254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0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61</w:t>
            </w:r>
          </w:p>
        </w:tc>
        <w:tc>
          <w:tcPr>
            <w:tcW w:w="376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69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>Кількість об’єктів, на яких планується здійснити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заходи з</w:t>
            </w:r>
            <w:r w:rsidRPr="00F670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80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124</w:t>
            </w:r>
          </w:p>
        </w:tc>
        <w:tc>
          <w:tcPr>
            <w:tcW w:w="376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16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180</w:t>
            </w:r>
          </w:p>
        </w:tc>
      </w:tr>
      <w:tr w:rsidR="002A0D42" w:rsidRPr="00CD558F" w:rsidTr="008E2654">
        <w:trPr>
          <w:trHeight w:val="780"/>
        </w:trPr>
        <w:tc>
          <w:tcPr>
            <w:tcW w:w="235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4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яких планується здійснити заходи з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84" w:type="pct"/>
          </w:tcPr>
          <w:p w:rsidR="002A0D42" w:rsidRDefault="002A0D42" w:rsidP="008E2654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0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30</w:t>
            </w:r>
          </w:p>
        </w:tc>
        <w:tc>
          <w:tcPr>
            <w:tcW w:w="376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34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2A0D42" w:rsidRPr="002736C5" w:rsidRDefault="002A0D42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фонду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322,9</w:t>
            </w:r>
          </w:p>
        </w:tc>
        <w:tc>
          <w:tcPr>
            <w:tcW w:w="380" w:type="pct"/>
          </w:tcPr>
          <w:p w:rsidR="002A0D42" w:rsidRPr="00B84890" w:rsidRDefault="00EE3610" w:rsidP="002A0D4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149</w:t>
            </w:r>
            <w:r w:rsidR="002A0D42" w:rsidRPr="00B84890">
              <w:rPr>
                <w:sz w:val="24"/>
                <w:szCs w:val="24"/>
              </w:rPr>
              <w:t>,7</w:t>
            </w:r>
          </w:p>
        </w:tc>
        <w:tc>
          <w:tcPr>
            <w:tcW w:w="376" w:type="pct"/>
          </w:tcPr>
          <w:p w:rsidR="002A0D42" w:rsidRPr="00B84890" w:rsidRDefault="00EE3610" w:rsidP="00EE3610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1019,4</w:t>
            </w:r>
          </w:p>
        </w:tc>
        <w:tc>
          <w:tcPr>
            <w:tcW w:w="378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B84890" w:rsidRDefault="009429F9" w:rsidP="00FB09EE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497,3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</w:t>
            </w:r>
          </w:p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інженерних мереж</w:t>
            </w:r>
          </w:p>
        </w:tc>
        <w:tc>
          <w:tcPr>
            <w:tcW w:w="384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380" w:type="pct"/>
          </w:tcPr>
          <w:p w:rsidR="002A0D42" w:rsidRPr="00B84890" w:rsidRDefault="009429F9" w:rsidP="002A0D4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135,7</w:t>
            </w:r>
          </w:p>
        </w:tc>
        <w:tc>
          <w:tcPr>
            <w:tcW w:w="376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B84890" w:rsidRDefault="009429F9" w:rsidP="008E2654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106,0</w:t>
            </w:r>
          </w:p>
        </w:tc>
      </w:tr>
    </w:tbl>
    <w:p w:rsidR="000638AA" w:rsidRDefault="000638AA"/>
    <w:p w:rsidR="000638AA" w:rsidRDefault="003339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638AA" w:rsidRDefault="000638AA"/>
    <w:p w:rsidR="000638AA" w:rsidRDefault="000638AA"/>
    <w:p w:rsidR="000638AA" w:rsidRDefault="000638AA"/>
    <w:p w:rsidR="000638AA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268"/>
        <w:gridCol w:w="139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0638AA" w:rsidRPr="00C526AD" w:rsidTr="008E2654"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0638AA" w:rsidRPr="00CD558F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8E2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</w:t>
            </w:r>
          </w:p>
        </w:tc>
        <w:tc>
          <w:tcPr>
            <w:tcW w:w="380" w:type="pct"/>
          </w:tcPr>
          <w:p w:rsidR="000638AA" w:rsidRPr="00B84890" w:rsidRDefault="009429F9" w:rsidP="008E2654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175,3</w:t>
            </w:r>
          </w:p>
        </w:tc>
        <w:tc>
          <w:tcPr>
            <w:tcW w:w="376" w:type="pct"/>
          </w:tcPr>
          <w:p w:rsidR="000638AA" w:rsidRPr="00B84890" w:rsidRDefault="009429F9" w:rsidP="008E2654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4"/>
                <w:szCs w:val="24"/>
              </w:rPr>
              <w:t>296,3</w:t>
            </w:r>
          </w:p>
        </w:tc>
        <w:tc>
          <w:tcPr>
            <w:tcW w:w="378" w:type="pct"/>
          </w:tcPr>
          <w:p w:rsidR="000638AA" w:rsidRPr="00B84890" w:rsidRDefault="000638AA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638AA" w:rsidRPr="00B84890" w:rsidRDefault="009429F9" w:rsidP="008E2654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163,6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енергозбереження</w:t>
            </w:r>
          </w:p>
        </w:tc>
        <w:tc>
          <w:tcPr>
            <w:tcW w:w="384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580,8</w:t>
            </w:r>
          </w:p>
        </w:tc>
        <w:tc>
          <w:tcPr>
            <w:tcW w:w="380" w:type="pct"/>
          </w:tcPr>
          <w:p w:rsidR="000638AA" w:rsidRPr="00B84890" w:rsidRDefault="009429F9" w:rsidP="004618E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278,2</w:t>
            </w:r>
          </w:p>
        </w:tc>
        <w:tc>
          <w:tcPr>
            <w:tcW w:w="376" w:type="pct"/>
          </w:tcPr>
          <w:p w:rsidR="000638AA" w:rsidRPr="00B84890" w:rsidRDefault="004618E2" w:rsidP="004618E2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0638AA" w:rsidRPr="00B84890" w:rsidRDefault="004618E2" w:rsidP="004618E2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0638AA" w:rsidRPr="00B84890" w:rsidRDefault="009429F9" w:rsidP="00FB09EE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429,5</w:t>
            </w:r>
          </w:p>
        </w:tc>
      </w:tr>
      <w:tr w:rsidR="000638AA" w:rsidRPr="00C526AD" w:rsidTr="008E2654">
        <w:trPr>
          <w:trHeight w:val="365"/>
        </w:trPr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10"/>
          </w:tcPr>
          <w:p w:rsidR="000638AA" w:rsidRPr="005B7689" w:rsidRDefault="000638AA" w:rsidP="008E265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689">
              <w:rPr>
                <w:rFonts w:ascii="Times New Roman" w:hAnsi="Times New Roman"/>
                <w:b/>
                <w:sz w:val="24"/>
                <w:szCs w:val="24"/>
              </w:rPr>
              <w:t>Показники якості</w:t>
            </w: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>Динаміка кількості об’єктів, на яких планується здійснити заходи з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166A1E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- 44,0</w:t>
            </w:r>
          </w:p>
        </w:tc>
        <w:tc>
          <w:tcPr>
            <w:tcW w:w="380" w:type="pct"/>
          </w:tcPr>
          <w:p w:rsidR="004618E2" w:rsidRPr="00166A1E" w:rsidRDefault="004618E2" w:rsidP="00184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8442F">
              <w:rPr>
                <w:sz w:val="24"/>
                <w:szCs w:val="24"/>
              </w:rPr>
              <w:t>78</w:t>
            </w:r>
          </w:p>
        </w:tc>
        <w:tc>
          <w:tcPr>
            <w:tcW w:w="376" w:type="pct"/>
          </w:tcPr>
          <w:p w:rsidR="004618E2" w:rsidRPr="00166A1E" w:rsidRDefault="004618E2" w:rsidP="00184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8442F">
              <w:rPr>
                <w:sz w:val="24"/>
                <w:szCs w:val="24"/>
              </w:rPr>
              <w:t>98,4</w:t>
            </w:r>
          </w:p>
        </w:tc>
        <w:tc>
          <w:tcPr>
            <w:tcW w:w="378" w:type="pct"/>
          </w:tcPr>
          <w:p w:rsidR="004618E2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4618E2" w:rsidRPr="00166A1E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внутрішньо-будинкових інженерних мереж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754132" w:rsidRDefault="0018442F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662,0</w:t>
            </w:r>
          </w:p>
        </w:tc>
        <w:tc>
          <w:tcPr>
            <w:tcW w:w="376" w:type="pct"/>
          </w:tcPr>
          <w:p w:rsidR="004618E2" w:rsidRPr="00C526AD" w:rsidRDefault="0018442F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8D1853" w:rsidRDefault="0018442F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376" w:type="pct"/>
          </w:tcPr>
          <w:p w:rsidR="004618E2" w:rsidRPr="00C526AD" w:rsidRDefault="0018442F" w:rsidP="0018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- 87,1</w:t>
            </w:r>
          </w:p>
        </w:tc>
        <w:tc>
          <w:tcPr>
            <w:tcW w:w="378" w:type="pct"/>
          </w:tcPr>
          <w:p w:rsidR="004618E2" w:rsidRPr="00C526AD" w:rsidRDefault="0018442F" w:rsidP="0018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енергозбере-ження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8D1853" w:rsidRDefault="0018442F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650,00</w:t>
            </w:r>
          </w:p>
        </w:tc>
        <w:tc>
          <w:tcPr>
            <w:tcW w:w="376" w:type="pct"/>
          </w:tcPr>
          <w:p w:rsidR="004618E2" w:rsidRPr="00C526AD" w:rsidRDefault="0018442F" w:rsidP="0018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</w:tbl>
    <w:p w:rsidR="000638AA" w:rsidRDefault="000638AA" w:rsidP="000638AA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B84890" w:rsidRPr="00B84890" w:rsidRDefault="00B84890" w:rsidP="00B84890">
      <w:pPr>
        <w:rPr>
          <w:rFonts w:ascii="Times New Roman" w:hAnsi="Times New Roman"/>
          <w:b/>
          <w:bCs/>
          <w:sz w:val="32"/>
          <w:szCs w:val="32"/>
          <w:lang w:eastAsia="uk-UA"/>
        </w:rPr>
      </w:pP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Секретар Чернівецької міської ради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В. Продан</w:t>
      </w:r>
    </w:p>
    <w:p w:rsidR="00B84890" w:rsidRPr="00B84890" w:rsidRDefault="00B84890" w:rsidP="00B84890">
      <w:pPr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374C91" w:rsidRPr="00FF0417" w:rsidRDefault="00F13020" w:rsidP="00F13020">
      <w:pPr>
        <w:ind w:left="2124"/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  <w:t xml:space="preserve">                                 </w:t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</w:p>
    <w:sectPr w:rsidR="00374C91" w:rsidRPr="00FF0417" w:rsidSect="00FF0417">
      <w:headerReference w:type="even" r:id="rId8"/>
      <w:headerReference w:type="default" r:id="rId9"/>
      <w:pgSz w:w="16840" w:h="11907" w:orient="landscape" w:code="9"/>
      <w:pgMar w:top="719" w:right="1134" w:bottom="284" w:left="1134" w:header="567" w:footer="709" w:gutter="0"/>
      <w:pgNumType w:start="39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934" w:rsidRDefault="00585934">
      <w:r>
        <w:separator/>
      </w:r>
    </w:p>
  </w:endnote>
  <w:endnote w:type="continuationSeparator" w:id="0">
    <w:p w:rsidR="00585934" w:rsidRDefault="00585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934" w:rsidRDefault="00585934">
      <w:r>
        <w:separator/>
      </w:r>
    </w:p>
  </w:footnote>
  <w:footnote w:type="continuationSeparator" w:id="0">
    <w:p w:rsidR="00585934" w:rsidRDefault="005859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F28" w:rsidRDefault="00ED1350" w:rsidP="008576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A4F2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A4F28" w:rsidRDefault="001A4F2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F28" w:rsidRDefault="001A4F2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D0339"/>
    <w:multiLevelType w:val="hybridMultilevel"/>
    <w:tmpl w:val="A9D848B4"/>
    <w:lvl w:ilvl="0" w:tplc="16CE45B6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">
    <w:nsid w:val="24EC2489"/>
    <w:multiLevelType w:val="multilevel"/>
    <w:tmpl w:val="C8BEA92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">
    <w:nsid w:val="25DD3EC9"/>
    <w:multiLevelType w:val="hybridMultilevel"/>
    <w:tmpl w:val="29AAE08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52B35DA2"/>
    <w:multiLevelType w:val="hybridMultilevel"/>
    <w:tmpl w:val="BB4CFAA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C795359"/>
    <w:multiLevelType w:val="hybridMultilevel"/>
    <w:tmpl w:val="BC14017A"/>
    <w:lvl w:ilvl="0" w:tplc="58B6D9BC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8D1B6D"/>
    <w:multiLevelType w:val="hybridMultilevel"/>
    <w:tmpl w:val="C84A65A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54F56E6"/>
    <w:multiLevelType w:val="hybridMultilevel"/>
    <w:tmpl w:val="CEB0EDF0"/>
    <w:lvl w:ilvl="0" w:tplc="E6587B04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41FA"/>
    <w:rsid w:val="00000A67"/>
    <w:rsid w:val="000022BE"/>
    <w:rsid w:val="0000546C"/>
    <w:rsid w:val="000060A9"/>
    <w:rsid w:val="000128D9"/>
    <w:rsid w:val="00026727"/>
    <w:rsid w:val="00030E4B"/>
    <w:rsid w:val="0003409C"/>
    <w:rsid w:val="000403EB"/>
    <w:rsid w:val="00050397"/>
    <w:rsid w:val="00050852"/>
    <w:rsid w:val="00051528"/>
    <w:rsid w:val="00060DE0"/>
    <w:rsid w:val="000614DE"/>
    <w:rsid w:val="00061745"/>
    <w:rsid w:val="000638AA"/>
    <w:rsid w:val="00064141"/>
    <w:rsid w:val="00081706"/>
    <w:rsid w:val="00081CE8"/>
    <w:rsid w:val="00083537"/>
    <w:rsid w:val="000837B0"/>
    <w:rsid w:val="0008462B"/>
    <w:rsid w:val="0008731A"/>
    <w:rsid w:val="00090772"/>
    <w:rsid w:val="000947D8"/>
    <w:rsid w:val="00094A93"/>
    <w:rsid w:val="000956D1"/>
    <w:rsid w:val="00095CB2"/>
    <w:rsid w:val="0009708A"/>
    <w:rsid w:val="000A0350"/>
    <w:rsid w:val="000A0F75"/>
    <w:rsid w:val="000A2878"/>
    <w:rsid w:val="000B0191"/>
    <w:rsid w:val="000B1797"/>
    <w:rsid w:val="000B416E"/>
    <w:rsid w:val="000B669C"/>
    <w:rsid w:val="000B7CE5"/>
    <w:rsid w:val="000C61EE"/>
    <w:rsid w:val="000D0FDB"/>
    <w:rsid w:val="000D55E7"/>
    <w:rsid w:val="000D6F53"/>
    <w:rsid w:val="000D730C"/>
    <w:rsid w:val="000E70A9"/>
    <w:rsid w:val="000F339F"/>
    <w:rsid w:val="00100723"/>
    <w:rsid w:val="00100D5D"/>
    <w:rsid w:val="00100E35"/>
    <w:rsid w:val="001011EC"/>
    <w:rsid w:val="00105E4E"/>
    <w:rsid w:val="0010641F"/>
    <w:rsid w:val="00111878"/>
    <w:rsid w:val="0011430B"/>
    <w:rsid w:val="00117F41"/>
    <w:rsid w:val="00122376"/>
    <w:rsid w:val="00122FB1"/>
    <w:rsid w:val="001235A7"/>
    <w:rsid w:val="0012668D"/>
    <w:rsid w:val="0012778E"/>
    <w:rsid w:val="001321A6"/>
    <w:rsid w:val="001323F0"/>
    <w:rsid w:val="00134A86"/>
    <w:rsid w:val="00137148"/>
    <w:rsid w:val="001422E2"/>
    <w:rsid w:val="0014460A"/>
    <w:rsid w:val="00153CB6"/>
    <w:rsid w:val="00155651"/>
    <w:rsid w:val="00161179"/>
    <w:rsid w:val="00161B4D"/>
    <w:rsid w:val="00165D74"/>
    <w:rsid w:val="00170969"/>
    <w:rsid w:val="00177A75"/>
    <w:rsid w:val="0018442F"/>
    <w:rsid w:val="00187B75"/>
    <w:rsid w:val="001913BE"/>
    <w:rsid w:val="001A4E27"/>
    <w:rsid w:val="001A4F28"/>
    <w:rsid w:val="001A6D62"/>
    <w:rsid w:val="001B78FE"/>
    <w:rsid w:val="001C212D"/>
    <w:rsid w:val="001C2C92"/>
    <w:rsid w:val="001C3213"/>
    <w:rsid w:val="001D27E3"/>
    <w:rsid w:val="001E214D"/>
    <w:rsid w:val="001E4A2D"/>
    <w:rsid w:val="001E4C4E"/>
    <w:rsid w:val="001E6A59"/>
    <w:rsid w:val="001E7173"/>
    <w:rsid w:val="001E729C"/>
    <w:rsid w:val="001F0622"/>
    <w:rsid w:val="001F2057"/>
    <w:rsid w:val="001F2FC1"/>
    <w:rsid w:val="00205D4D"/>
    <w:rsid w:val="00206D62"/>
    <w:rsid w:val="00207370"/>
    <w:rsid w:val="002213F7"/>
    <w:rsid w:val="00223414"/>
    <w:rsid w:val="00223B71"/>
    <w:rsid w:val="002262C3"/>
    <w:rsid w:val="00237448"/>
    <w:rsid w:val="002427D8"/>
    <w:rsid w:val="002428C2"/>
    <w:rsid w:val="00245558"/>
    <w:rsid w:val="002507FD"/>
    <w:rsid w:val="00252AE1"/>
    <w:rsid w:val="00253024"/>
    <w:rsid w:val="002612E7"/>
    <w:rsid w:val="00264D48"/>
    <w:rsid w:val="00270997"/>
    <w:rsid w:val="002736C5"/>
    <w:rsid w:val="00276ABD"/>
    <w:rsid w:val="002776C1"/>
    <w:rsid w:val="00281BC4"/>
    <w:rsid w:val="00282445"/>
    <w:rsid w:val="002845A9"/>
    <w:rsid w:val="00287BB4"/>
    <w:rsid w:val="002904D2"/>
    <w:rsid w:val="00290EF8"/>
    <w:rsid w:val="00295D33"/>
    <w:rsid w:val="00295F00"/>
    <w:rsid w:val="002A0D42"/>
    <w:rsid w:val="002A2799"/>
    <w:rsid w:val="002A60E2"/>
    <w:rsid w:val="002B2A13"/>
    <w:rsid w:val="002B3D6A"/>
    <w:rsid w:val="002B4B7C"/>
    <w:rsid w:val="002B52F5"/>
    <w:rsid w:val="002D4D39"/>
    <w:rsid w:val="002D731F"/>
    <w:rsid w:val="002E6195"/>
    <w:rsid w:val="002F1765"/>
    <w:rsid w:val="0030202D"/>
    <w:rsid w:val="0030337F"/>
    <w:rsid w:val="003064A6"/>
    <w:rsid w:val="00307387"/>
    <w:rsid w:val="00311292"/>
    <w:rsid w:val="003114F6"/>
    <w:rsid w:val="00312BD6"/>
    <w:rsid w:val="00316AA0"/>
    <w:rsid w:val="00317525"/>
    <w:rsid w:val="00320FD0"/>
    <w:rsid w:val="00323671"/>
    <w:rsid w:val="0032726B"/>
    <w:rsid w:val="003272BC"/>
    <w:rsid w:val="00333975"/>
    <w:rsid w:val="00337747"/>
    <w:rsid w:val="00344C2E"/>
    <w:rsid w:val="00345F64"/>
    <w:rsid w:val="00346906"/>
    <w:rsid w:val="003562C7"/>
    <w:rsid w:val="003577EC"/>
    <w:rsid w:val="00362CA3"/>
    <w:rsid w:val="003652B0"/>
    <w:rsid w:val="00371BCB"/>
    <w:rsid w:val="00372C1C"/>
    <w:rsid w:val="00374C91"/>
    <w:rsid w:val="00380CF7"/>
    <w:rsid w:val="003837E6"/>
    <w:rsid w:val="00383E9D"/>
    <w:rsid w:val="00390E8A"/>
    <w:rsid w:val="003973FB"/>
    <w:rsid w:val="003A0DEE"/>
    <w:rsid w:val="003A50F8"/>
    <w:rsid w:val="003B278C"/>
    <w:rsid w:val="003B2895"/>
    <w:rsid w:val="003B412B"/>
    <w:rsid w:val="003C00D8"/>
    <w:rsid w:val="003C0E43"/>
    <w:rsid w:val="003C24A8"/>
    <w:rsid w:val="003C4ED2"/>
    <w:rsid w:val="003C693A"/>
    <w:rsid w:val="003D4A66"/>
    <w:rsid w:val="003E0A4A"/>
    <w:rsid w:val="003E4BE2"/>
    <w:rsid w:val="003E6771"/>
    <w:rsid w:val="003E7935"/>
    <w:rsid w:val="00404428"/>
    <w:rsid w:val="004053A7"/>
    <w:rsid w:val="00405EC6"/>
    <w:rsid w:val="004067AC"/>
    <w:rsid w:val="00406C44"/>
    <w:rsid w:val="00410C78"/>
    <w:rsid w:val="0041433A"/>
    <w:rsid w:val="00417C16"/>
    <w:rsid w:val="00422567"/>
    <w:rsid w:val="00425A05"/>
    <w:rsid w:val="004266DB"/>
    <w:rsid w:val="00426ECB"/>
    <w:rsid w:val="00431575"/>
    <w:rsid w:val="00432D83"/>
    <w:rsid w:val="004358D3"/>
    <w:rsid w:val="004370C7"/>
    <w:rsid w:val="00440DE6"/>
    <w:rsid w:val="00441A85"/>
    <w:rsid w:val="00443296"/>
    <w:rsid w:val="004477FE"/>
    <w:rsid w:val="00450FA3"/>
    <w:rsid w:val="004550AC"/>
    <w:rsid w:val="0045799B"/>
    <w:rsid w:val="00457D3B"/>
    <w:rsid w:val="00460B90"/>
    <w:rsid w:val="00460CCD"/>
    <w:rsid w:val="00461863"/>
    <w:rsid w:val="004618E2"/>
    <w:rsid w:val="00463E78"/>
    <w:rsid w:val="00465178"/>
    <w:rsid w:val="00470910"/>
    <w:rsid w:val="00474B7B"/>
    <w:rsid w:val="00482B58"/>
    <w:rsid w:val="004831B9"/>
    <w:rsid w:val="0048434C"/>
    <w:rsid w:val="00484974"/>
    <w:rsid w:val="004857AB"/>
    <w:rsid w:val="0049381B"/>
    <w:rsid w:val="00496148"/>
    <w:rsid w:val="004969D4"/>
    <w:rsid w:val="00496D3B"/>
    <w:rsid w:val="004A10E6"/>
    <w:rsid w:val="004A283C"/>
    <w:rsid w:val="004A3684"/>
    <w:rsid w:val="004A6FF5"/>
    <w:rsid w:val="004A785F"/>
    <w:rsid w:val="004B0DB1"/>
    <w:rsid w:val="004B2217"/>
    <w:rsid w:val="004B3101"/>
    <w:rsid w:val="004B6537"/>
    <w:rsid w:val="004C58B0"/>
    <w:rsid w:val="004C6A98"/>
    <w:rsid w:val="004C7912"/>
    <w:rsid w:val="004E06F7"/>
    <w:rsid w:val="004E2EEE"/>
    <w:rsid w:val="004E6455"/>
    <w:rsid w:val="004F0441"/>
    <w:rsid w:val="004F2360"/>
    <w:rsid w:val="004F5B92"/>
    <w:rsid w:val="00501988"/>
    <w:rsid w:val="0050545D"/>
    <w:rsid w:val="00506873"/>
    <w:rsid w:val="00507744"/>
    <w:rsid w:val="00510394"/>
    <w:rsid w:val="00512F3B"/>
    <w:rsid w:val="00522ADB"/>
    <w:rsid w:val="00524C4D"/>
    <w:rsid w:val="00530B23"/>
    <w:rsid w:val="00533239"/>
    <w:rsid w:val="0053736D"/>
    <w:rsid w:val="005375BE"/>
    <w:rsid w:val="0053787A"/>
    <w:rsid w:val="00543395"/>
    <w:rsid w:val="00551C13"/>
    <w:rsid w:val="00556303"/>
    <w:rsid w:val="00564093"/>
    <w:rsid w:val="0056651C"/>
    <w:rsid w:val="00573545"/>
    <w:rsid w:val="00573E96"/>
    <w:rsid w:val="005743E1"/>
    <w:rsid w:val="0058098B"/>
    <w:rsid w:val="00580AAD"/>
    <w:rsid w:val="00581DA1"/>
    <w:rsid w:val="00585934"/>
    <w:rsid w:val="0059234A"/>
    <w:rsid w:val="0059380D"/>
    <w:rsid w:val="00593CE2"/>
    <w:rsid w:val="00595126"/>
    <w:rsid w:val="00595544"/>
    <w:rsid w:val="00597198"/>
    <w:rsid w:val="005A06E4"/>
    <w:rsid w:val="005A11EB"/>
    <w:rsid w:val="005A1EB2"/>
    <w:rsid w:val="005A50B1"/>
    <w:rsid w:val="005B6E00"/>
    <w:rsid w:val="005C20A7"/>
    <w:rsid w:val="005C43EF"/>
    <w:rsid w:val="005C4819"/>
    <w:rsid w:val="005C680E"/>
    <w:rsid w:val="005D4950"/>
    <w:rsid w:val="005E098D"/>
    <w:rsid w:val="005E140C"/>
    <w:rsid w:val="005E1570"/>
    <w:rsid w:val="005E2608"/>
    <w:rsid w:val="005E26A7"/>
    <w:rsid w:val="005E4BAF"/>
    <w:rsid w:val="005E4CC7"/>
    <w:rsid w:val="005E5E88"/>
    <w:rsid w:val="005E64B3"/>
    <w:rsid w:val="005E78A6"/>
    <w:rsid w:val="005F24DE"/>
    <w:rsid w:val="005F2E8A"/>
    <w:rsid w:val="005F698D"/>
    <w:rsid w:val="00600B05"/>
    <w:rsid w:val="00600BEE"/>
    <w:rsid w:val="00601754"/>
    <w:rsid w:val="006020CF"/>
    <w:rsid w:val="00602236"/>
    <w:rsid w:val="00605ED8"/>
    <w:rsid w:val="00613185"/>
    <w:rsid w:val="00613663"/>
    <w:rsid w:val="0061383D"/>
    <w:rsid w:val="0062002A"/>
    <w:rsid w:val="00620830"/>
    <w:rsid w:val="006240CB"/>
    <w:rsid w:val="00625058"/>
    <w:rsid w:val="00630DC1"/>
    <w:rsid w:val="006361CF"/>
    <w:rsid w:val="0063755F"/>
    <w:rsid w:val="00637B67"/>
    <w:rsid w:val="006435B4"/>
    <w:rsid w:val="00645758"/>
    <w:rsid w:val="00645C48"/>
    <w:rsid w:val="00650BA8"/>
    <w:rsid w:val="0065143C"/>
    <w:rsid w:val="00654524"/>
    <w:rsid w:val="0065529A"/>
    <w:rsid w:val="00656F62"/>
    <w:rsid w:val="006603E4"/>
    <w:rsid w:val="00666D64"/>
    <w:rsid w:val="006679B2"/>
    <w:rsid w:val="006703CB"/>
    <w:rsid w:val="006775C6"/>
    <w:rsid w:val="00677967"/>
    <w:rsid w:val="0068485A"/>
    <w:rsid w:val="00693A4C"/>
    <w:rsid w:val="006940B3"/>
    <w:rsid w:val="00697C42"/>
    <w:rsid w:val="006A0223"/>
    <w:rsid w:val="006A079E"/>
    <w:rsid w:val="006A3B85"/>
    <w:rsid w:val="006B6684"/>
    <w:rsid w:val="006C3439"/>
    <w:rsid w:val="006C679D"/>
    <w:rsid w:val="006D3295"/>
    <w:rsid w:val="006D3F1C"/>
    <w:rsid w:val="006E0816"/>
    <w:rsid w:val="006E25CD"/>
    <w:rsid w:val="006E280C"/>
    <w:rsid w:val="006F493C"/>
    <w:rsid w:val="006F553A"/>
    <w:rsid w:val="007027F2"/>
    <w:rsid w:val="00702F92"/>
    <w:rsid w:val="00704220"/>
    <w:rsid w:val="00704B95"/>
    <w:rsid w:val="007141C3"/>
    <w:rsid w:val="00717E0B"/>
    <w:rsid w:val="00724A2E"/>
    <w:rsid w:val="0072741B"/>
    <w:rsid w:val="00731753"/>
    <w:rsid w:val="00732882"/>
    <w:rsid w:val="0073422E"/>
    <w:rsid w:val="007347F4"/>
    <w:rsid w:val="00740ED5"/>
    <w:rsid w:val="00741DBE"/>
    <w:rsid w:val="00742A11"/>
    <w:rsid w:val="00745E3B"/>
    <w:rsid w:val="007469DA"/>
    <w:rsid w:val="00747166"/>
    <w:rsid w:val="00747347"/>
    <w:rsid w:val="00754132"/>
    <w:rsid w:val="0075415D"/>
    <w:rsid w:val="0075694E"/>
    <w:rsid w:val="00756EE1"/>
    <w:rsid w:val="0076150F"/>
    <w:rsid w:val="00761A95"/>
    <w:rsid w:val="00762A1C"/>
    <w:rsid w:val="00764E7A"/>
    <w:rsid w:val="00767661"/>
    <w:rsid w:val="007765C9"/>
    <w:rsid w:val="0078193B"/>
    <w:rsid w:val="00782751"/>
    <w:rsid w:val="0078374C"/>
    <w:rsid w:val="00785E0B"/>
    <w:rsid w:val="0079167A"/>
    <w:rsid w:val="00796734"/>
    <w:rsid w:val="00797100"/>
    <w:rsid w:val="007A250A"/>
    <w:rsid w:val="007A388F"/>
    <w:rsid w:val="007A7143"/>
    <w:rsid w:val="007B11EF"/>
    <w:rsid w:val="007B30B2"/>
    <w:rsid w:val="007B32DC"/>
    <w:rsid w:val="007B7E62"/>
    <w:rsid w:val="007C0F83"/>
    <w:rsid w:val="007E4BC8"/>
    <w:rsid w:val="007E531D"/>
    <w:rsid w:val="007E531F"/>
    <w:rsid w:val="007F2DB5"/>
    <w:rsid w:val="008079D0"/>
    <w:rsid w:val="00810B9A"/>
    <w:rsid w:val="008122A4"/>
    <w:rsid w:val="008230A5"/>
    <w:rsid w:val="00824B7E"/>
    <w:rsid w:val="00827A7F"/>
    <w:rsid w:val="00827C28"/>
    <w:rsid w:val="00835436"/>
    <w:rsid w:val="00840B47"/>
    <w:rsid w:val="00842418"/>
    <w:rsid w:val="00842445"/>
    <w:rsid w:val="008450B0"/>
    <w:rsid w:val="00847C72"/>
    <w:rsid w:val="00857664"/>
    <w:rsid w:val="00857C5B"/>
    <w:rsid w:val="008749AD"/>
    <w:rsid w:val="00874E1F"/>
    <w:rsid w:val="00881A8F"/>
    <w:rsid w:val="00882481"/>
    <w:rsid w:val="008841FA"/>
    <w:rsid w:val="008858EC"/>
    <w:rsid w:val="00890B8A"/>
    <w:rsid w:val="0089123E"/>
    <w:rsid w:val="00893313"/>
    <w:rsid w:val="00896263"/>
    <w:rsid w:val="00897C6F"/>
    <w:rsid w:val="00897CF5"/>
    <w:rsid w:val="008A0764"/>
    <w:rsid w:val="008A1FF5"/>
    <w:rsid w:val="008A217E"/>
    <w:rsid w:val="008A33AB"/>
    <w:rsid w:val="008A4BC5"/>
    <w:rsid w:val="008A6DE5"/>
    <w:rsid w:val="008B09D2"/>
    <w:rsid w:val="008B3B37"/>
    <w:rsid w:val="008B45EB"/>
    <w:rsid w:val="008C0005"/>
    <w:rsid w:val="008C3D4C"/>
    <w:rsid w:val="008C48DD"/>
    <w:rsid w:val="008D118D"/>
    <w:rsid w:val="008D1853"/>
    <w:rsid w:val="008D7611"/>
    <w:rsid w:val="008E1F63"/>
    <w:rsid w:val="008E2654"/>
    <w:rsid w:val="008E747F"/>
    <w:rsid w:val="008E758B"/>
    <w:rsid w:val="008E7F13"/>
    <w:rsid w:val="008F0A7C"/>
    <w:rsid w:val="008F2DDB"/>
    <w:rsid w:val="008F58CA"/>
    <w:rsid w:val="008F5948"/>
    <w:rsid w:val="008F5F80"/>
    <w:rsid w:val="008F6452"/>
    <w:rsid w:val="00907DBE"/>
    <w:rsid w:val="00916021"/>
    <w:rsid w:val="00921845"/>
    <w:rsid w:val="00922E4C"/>
    <w:rsid w:val="00925549"/>
    <w:rsid w:val="009265DD"/>
    <w:rsid w:val="00927088"/>
    <w:rsid w:val="00930DA5"/>
    <w:rsid w:val="00932D46"/>
    <w:rsid w:val="009352C4"/>
    <w:rsid w:val="009373CC"/>
    <w:rsid w:val="00940250"/>
    <w:rsid w:val="009429F9"/>
    <w:rsid w:val="009455DB"/>
    <w:rsid w:val="00946E07"/>
    <w:rsid w:val="00947BA6"/>
    <w:rsid w:val="00947DF5"/>
    <w:rsid w:val="00950C29"/>
    <w:rsid w:val="009563D1"/>
    <w:rsid w:val="00961E25"/>
    <w:rsid w:val="00962843"/>
    <w:rsid w:val="00962CF1"/>
    <w:rsid w:val="00964C84"/>
    <w:rsid w:val="00965263"/>
    <w:rsid w:val="00967525"/>
    <w:rsid w:val="009717F5"/>
    <w:rsid w:val="00980979"/>
    <w:rsid w:val="00980F11"/>
    <w:rsid w:val="00982C39"/>
    <w:rsid w:val="00984250"/>
    <w:rsid w:val="009849EA"/>
    <w:rsid w:val="00985C07"/>
    <w:rsid w:val="00993130"/>
    <w:rsid w:val="00995FD1"/>
    <w:rsid w:val="009A0D73"/>
    <w:rsid w:val="009A3B7E"/>
    <w:rsid w:val="009B0163"/>
    <w:rsid w:val="009B304E"/>
    <w:rsid w:val="009C1CF2"/>
    <w:rsid w:val="009C518B"/>
    <w:rsid w:val="009C52C5"/>
    <w:rsid w:val="009C6012"/>
    <w:rsid w:val="009D208D"/>
    <w:rsid w:val="009D2C87"/>
    <w:rsid w:val="009D7640"/>
    <w:rsid w:val="009E091D"/>
    <w:rsid w:val="009E15F5"/>
    <w:rsid w:val="009E54EC"/>
    <w:rsid w:val="009E6574"/>
    <w:rsid w:val="00A00585"/>
    <w:rsid w:val="00A03A7F"/>
    <w:rsid w:val="00A04046"/>
    <w:rsid w:val="00A04904"/>
    <w:rsid w:val="00A051D6"/>
    <w:rsid w:val="00A064AE"/>
    <w:rsid w:val="00A100D8"/>
    <w:rsid w:val="00A1218B"/>
    <w:rsid w:val="00A16B22"/>
    <w:rsid w:val="00A17D91"/>
    <w:rsid w:val="00A210F8"/>
    <w:rsid w:val="00A22206"/>
    <w:rsid w:val="00A253ED"/>
    <w:rsid w:val="00A279FB"/>
    <w:rsid w:val="00A319BC"/>
    <w:rsid w:val="00A33E9E"/>
    <w:rsid w:val="00A34861"/>
    <w:rsid w:val="00A4188A"/>
    <w:rsid w:val="00A50C3B"/>
    <w:rsid w:val="00A549BC"/>
    <w:rsid w:val="00A54B28"/>
    <w:rsid w:val="00A55B88"/>
    <w:rsid w:val="00A607C3"/>
    <w:rsid w:val="00A63419"/>
    <w:rsid w:val="00A675CE"/>
    <w:rsid w:val="00A67968"/>
    <w:rsid w:val="00A67B6E"/>
    <w:rsid w:val="00A67DFC"/>
    <w:rsid w:val="00A75CA4"/>
    <w:rsid w:val="00A817EA"/>
    <w:rsid w:val="00A845BB"/>
    <w:rsid w:val="00A87987"/>
    <w:rsid w:val="00A951E6"/>
    <w:rsid w:val="00A9719D"/>
    <w:rsid w:val="00AA5309"/>
    <w:rsid w:val="00AB27E0"/>
    <w:rsid w:val="00AB69C0"/>
    <w:rsid w:val="00AB6ADC"/>
    <w:rsid w:val="00AC5D15"/>
    <w:rsid w:val="00AD21C3"/>
    <w:rsid w:val="00AD230C"/>
    <w:rsid w:val="00AD2D84"/>
    <w:rsid w:val="00AD64B5"/>
    <w:rsid w:val="00AE0422"/>
    <w:rsid w:val="00AE485F"/>
    <w:rsid w:val="00AF02E4"/>
    <w:rsid w:val="00AF459C"/>
    <w:rsid w:val="00AF4951"/>
    <w:rsid w:val="00AF4C25"/>
    <w:rsid w:val="00B04239"/>
    <w:rsid w:val="00B04FDC"/>
    <w:rsid w:val="00B0588D"/>
    <w:rsid w:val="00B10C8E"/>
    <w:rsid w:val="00B11683"/>
    <w:rsid w:val="00B2096F"/>
    <w:rsid w:val="00B22976"/>
    <w:rsid w:val="00B230A3"/>
    <w:rsid w:val="00B34FB2"/>
    <w:rsid w:val="00B35692"/>
    <w:rsid w:val="00B446D7"/>
    <w:rsid w:val="00B5747D"/>
    <w:rsid w:val="00B57CD1"/>
    <w:rsid w:val="00B6302E"/>
    <w:rsid w:val="00B63210"/>
    <w:rsid w:val="00B654A4"/>
    <w:rsid w:val="00B6571C"/>
    <w:rsid w:val="00B657BD"/>
    <w:rsid w:val="00B70CFB"/>
    <w:rsid w:val="00B76A96"/>
    <w:rsid w:val="00B827E1"/>
    <w:rsid w:val="00B84890"/>
    <w:rsid w:val="00B87085"/>
    <w:rsid w:val="00B91286"/>
    <w:rsid w:val="00BA289A"/>
    <w:rsid w:val="00BA2A6D"/>
    <w:rsid w:val="00BA5B68"/>
    <w:rsid w:val="00BA7EAD"/>
    <w:rsid w:val="00BB7D64"/>
    <w:rsid w:val="00BC64BF"/>
    <w:rsid w:val="00BC6722"/>
    <w:rsid w:val="00BC6CEE"/>
    <w:rsid w:val="00BE3F8B"/>
    <w:rsid w:val="00BE5471"/>
    <w:rsid w:val="00BF2272"/>
    <w:rsid w:val="00BF2D30"/>
    <w:rsid w:val="00C00F64"/>
    <w:rsid w:val="00C02251"/>
    <w:rsid w:val="00C03EE6"/>
    <w:rsid w:val="00C04B68"/>
    <w:rsid w:val="00C11297"/>
    <w:rsid w:val="00C1389B"/>
    <w:rsid w:val="00C15B4D"/>
    <w:rsid w:val="00C1688C"/>
    <w:rsid w:val="00C17EB9"/>
    <w:rsid w:val="00C17F2C"/>
    <w:rsid w:val="00C202D8"/>
    <w:rsid w:val="00C206D0"/>
    <w:rsid w:val="00C24834"/>
    <w:rsid w:val="00C25019"/>
    <w:rsid w:val="00C258CA"/>
    <w:rsid w:val="00C26E0A"/>
    <w:rsid w:val="00C30A64"/>
    <w:rsid w:val="00C32A30"/>
    <w:rsid w:val="00C33DBD"/>
    <w:rsid w:val="00C34A69"/>
    <w:rsid w:val="00C51101"/>
    <w:rsid w:val="00C526AD"/>
    <w:rsid w:val="00C52BB3"/>
    <w:rsid w:val="00C578D7"/>
    <w:rsid w:val="00C62254"/>
    <w:rsid w:val="00C659EC"/>
    <w:rsid w:val="00C667B5"/>
    <w:rsid w:val="00C6761F"/>
    <w:rsid w:val="00C742FD"/>
    <w:rsid w:val="00C746FE"/>
    <w:rsid w:val="00C74AB1"/>
    <w:rsid w:val="00C83081"/>
    <w:rsid w:val="00C8310B"/>
    <w:rsid w:val="00C90AD2"/>
    <w:rsid w:val="00C96D19"/>
    <w:rsid w:val="00CA0663"/>
    <w:rsid w:val="00CA1541"/>
    <w:rsid w:val="00CA1D63"/>
    <w:rsid w:val="00CA2A6D"/>
    <w:rsid w:val="00CA7EB5"/>
    <w:rsid w:val="00CB1AC1"/>
    <w:rsid w:val="00CB59A6"/>
    <w:rsid w:val="00CB6F4C"/>
    <w:rsid w:val="00CC5F65"/>
    <w:rsid w:val="00CC5FFA"/>
    <w:rsid w:val="00CC61E7"/>
    <w:rsid w:val="00CC698F"/>
    <w:rsid w:val="00CD27E0"/>
    <w:rsid w:val="00CD558F"/>
    <w:rsid w:val="00CE2585"/>
    <w:rsid w:val="00CE48FF"/>
    <w:rsid w:val="00CE4EF8"/>
    <w:rsid w:val="00CF1C81"/>
    <w:rsid w:val="00CF1E3A"/>
    <w:rsid w:val="00CF2E54"/>
    <w:rsid w:val="00D0005C"/>
    <w:rsid w:val="00D00475"/>
    <w:rsid w:val="00D019F9"/>
    <w:rsid w:val="00D01C7E"/>
    <w:rsid w:val="00D02FB5"/>
    <w:rsid w:val="00D0380A"/>
    <w:rsid w:val="00D069B0"/>
    <w:rsid w:val="00D073F4"/>
    <w:rsid w:val="00D13B66"/>
    <w:rsid w:val="00D174FF"/>
    <w:rsid w:val="00D17BF4"/>
    <w:rsid w:val="00D20DF1"/>
    <w:rsid w:val="00D233F9"/>
    <w:rsid w:val="00D27452"/>
    <w:rsid w:val="00D32FA9"/>
    <w:rsid w:val="00D35ABE"/>
    <w:rsid w:val="00D363D3"/>
    <w:rsid w:val="00D40062"/>
    <w:rsid w:val="00D40170"/>
    <w:rsid w:val="00D4216F"/>
    <w:rsid w:val="00D44B6B"/>
    <w:rsid w:val="00D50F56"/>
    <w:rsid w:val="00D5114A"/>
    <w:rsid w:val="00D52DA8"/>
    <w:rsid w:val="00D54F41"/>
    <w:rsid w:val="00D60269"/>
    <w:rsid w:val="00D61040"/>
    <w:rsid w:val="00D62246"/>
    <w:rsid w:val="00D65923"/>
    <w:rsid w:val="00D659C6"/>
    <w:rsid w:val="00D66419"/>
    <w:rsid w:val="00D70F28"/>
    <w:rsid w:val="00D72370"/>
    <w:rsid w:val="00D7338B"/>
    <w:rsid w:val="00D7582E"/>
    <w:rsid w:val="00D776E3"/>
    <w:rsid w:val="00D85705"/>
    <w:rsid w:val="00D85718"/>
    <w:rsid w:val="00D916A4"/>
    <w:rsid w:val="00D9206B"/>
    <w:rsid w:val="00D92114"/>
    <w:rsid w:val="00D9240A"/>
    <w:rsid w:val="00DA53E9"/>
    <w:rsid w:val="00DA60E3"/>
    <w:rsid w:val="00DA7EBC"/>
    <w:rsid w:val="00DB6FC5"/>
    <w:rsid w:val="00DC2691"/>
    <w:rsid w:val="00DC2FB0"/>
    <w:rsid w:val="00DC3C09"/>
    <w:rsid w:val="00DC68D7"/>
    <w:rsid w:val="00DD5782"/>
    <w:rsid w:val="00DD7ED9"/>
    <w:rsid w:val="00DE2922"/>
    <w:rsid w:val="00DE2D33"/>
    <w:rsid w:val="00DF346F"/>
    <w:rsid w:val="00E07D05"/>
    <w:rsid w:val="00E101F5"/>
    <w:rsid w:val="00E12B22"/>
    <w:rsid w:val="00E12D52"/>
    <w:rsid w:val="00E15F8D"/>
    <w:rsid w:val="00E20220"/>
    <w:rsid w:val="00E2408E"/>
    <w:rsid w:val="00E24DC9"/>
    <w:rsid w:val="00E24FB1"/>
    <w:rsid w:val="00E3621C"/>
    <w:rsid w:val="00E367EA"/>
    <w:rsid w:val="00E405C2"/>
    <w:rsid w:val="00E42DAB"/>
    <w:rsid w:val="00E45FFB"/>
    <w:rsid w:val="00E47888"/>
    <w:rsid w:val="00E55FA7"/>
    <w:rsid w:val="00E630A5"/>
    <w:rsid w:val="00E63465"/>
    <w:rsid w:val="00E7259E"/>
    <w:rsid w:val="00E76968"/>
    <w:rsid w:val="00E93D66"/>
    <w:rsid w:val="00E95229"/>
    <w:rsid w:val="00E95722"/>
    <w:rsid w:val="00EA1CBE"/>
    <w:rsid w:val="00EA1FEE"/>
    <w:rsid w:val="00EA47CC"/>
    <w:rsid w:val="00EA6362"/>
    <w:rsid w:val="00EB1DF6"/>
    <w:rsid w:val="00EB1E1D"/>
    <w:rsid w:val="00EB3C40"/>
    <w:rsid w:val="00EB50DA"/>
    <w:rsid w:val="00EB76A9"/>
    <w:rsid w:val="00EC12D7"/>
    <w:rsid w:val="00EC27B1"/>
    <w:rsid w:val="00EC2E60"/>
    <w:rsid w:val="00EC379D"/>
    <w:rsid w:val="00EC591B"/>
    <w:rsid w:val="00ED06D7"/>
    <w:rsid w:val="00ED08CE"/>
    <w:rsid w:val="00ED1350"/>
    <w:rsid w:val="00ED46A0"/>
    <w:rsid w:val="00EE1552"/>
    <w:rsid w:val="00EE2771"/>
    <w:rsid w:val="00EE3610"/>
    <w:rsid w:val="00EE3687"/>
    <w:rsid w:val="00EF079C"/>
    <w:rsid w:val="00EF29E8"/>
    <w:rsid w:val="00EF32E5"/>
    <w:rsid w:val="00EF4C2A"/>
    <w:rsid w:val="00EF59DC"/>
    <w:rsid w:val="00EF5CBE"/>
    <w:rsid w:val="00F00A4A"/>
    <w:rsid w:val="00F11E9A"/>
    <w:rsid w:val="00F12805"/>
    <w:rsid w:val="00F13020"/>
    <w:rsid w:val="00F13CD5"/>
    <w:rsid w:val="00F15F01"/>
    <w:rsid w:val="00F22789"/>
    <w:rsid w:val="00F237CA"/>
    <w:rsid w:val="00F3199E"/>
    <w:rsid w:val="00F33A8D"/>
    <w:rsid w:val="00F33FC3"/>
    <w:rsid w:val="00F349D7"/>
    <w:rsid w:val="00F527E6"/>
    <w:rsid w:val="00F6328B"/>
    <w:rsid w:val="00F656E5"/>
    <w:rsid w:val="00F6578D"/>
    <w:rsid w:val="00F70AA9"/>
    <w:rsid w:val="00F72900"/>
    <w:rsid w:val="00F747FB"/>
    <w:rsid w:val="00F74F07"/>
    <w:rsid w:val="00F7562F"/>
    <w:rsid w:val="00F756A5"/>
    <w:rsid w:val="00F77304"/>
    <w:rsid w:val="00F83B4F"/>
    <w:rsid w:val="00F83EC9"/>
    <w:rsid w:val="00F859B6"/>
    <w:rsid w:val="00F90BE0"/>
    <w:rsid w:val="00F91595"/>
    <w:rsid w:val="00F940CF"/>
    <w:rsid w:val="00F96A26"/>
    <w:rsid w:val="00F97B25"/>
    <w:rsid w:val="00F97D29"/>
    <w:rsid w:val="00FA3B0A"/>
    <w:rsid w:val="00FB09EE"/>
    <w:rsid w:val="00FB2BD7"/>
    <w:rsid w:val="00FB3004"/>
    <w:rsid w:val="00FB350E"/>
    <w:rsid w:val="00FB3535"/>
    <w:rsid w:val="00FB6770"/>
    <w:rsid w:val="00FC58EB"/>
    <w:rsid w:val="00FD0FB1"/>
    <w:rsid w:val="00FD5D3F"/>
    <w:rsid w:val="00FE0173"/>
    <w:rsid w:val="00FE6313"/>
    <w:rsid w:val="00FE6DE5"/>
    <w:rsid w:val="00FE7F20"/>
    <w:rsid w:val="00FF0417"/>
    <w:rsid w:val="00FF1C02"/>
    <w:rsid w:val="00FF37F7"/>
    <w:rsid w:val="00FF3890"/>
    <w:rsid w:val="00FF4D33"/>
    <w:rsid w:val="00FF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link w:val="a6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Знак"/>
    <w:basedOn w:val="a"/>
    <w:rsid w:val="002262C3"/>
    <w:rPr>
      <w:rFonts w:ascii="Verdana" w:hAnsi="Verdana" w:cs="Verdana"/>
      <w:lang w:val="en-US" w:eastAsia="en-US"/>
    </w:rPr>
  </w:style>
  <w:style w:type="character" w:customStyle="1" w:styleId="a6">
    <w:name w:val="Верхний колонтитул Знак"/>
    <w:link w:val="a5"/>
    <w:locked/>
    <w:rsid w:val="00C90AD2"/>
    <w:rPr>
      <w:rFonts w:ascii="Times New Roman CYR" w:hAnsi="Times New Roman CYR"/>
      <w:lang w:val="uk-UA" w:eastAsia="ru-RU" w:bidi="ar-SA"/>
    </w:rPr>
  </w:style>
  <w:style w:type="paragraph" w:customStyle="1" w:styleId="1">
    <w:name w:val="Абзац списка1"/>
    <w:basedOn w:val="a"/>
    <w:rsid w:val="00C90AD2"/>
    <w:pPr>
      <w:autoSpaceDE w:val="0"/>
      <w:autoSpaceDN w:val="0"/>
      <w:ind w:left="720"/>
      <w:contextualSpacing/>
    </w:pPr>
    <w:rPr>
      <w:rFonts w:ascii="Times New Roman" w:hAnsi="Times New Roman"/>
      <w:lang w:val="en-US"/>
    </w:rPr>
  </w:style>
  <w:style w:type="paragraph" w:styleId="HTML">
    <w:name w:val="HTML Preformatted"/>
    <w:basedOn w:val="a"/>
    <w:rsid w:val="00D52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lang w:val="ru-RU" w:eastAsia="ja-JP"/>
    </w:rPr>
  </w:style>
  <w:style w:type="paragraph" w:styleId="a9">
    <w:name w:val="Normal (Web)"/>
    <w:basedOn w:val="a"/>
    <w:rsid w:val="00C202D8"/>
    <w:pPr>
      <w:spacing w:before="100" w:beforeAutospacing="1" w:after="100" w:afterAutospacing="1"/>
    </w:pPr>
    <w:rPr>
      <w:rFonts w:ascii="Times New Roman" w:eastAsia="MS Mincho" w:hAnsi="Times New Roman"/>
      <w:sz w:val="24"/>
      <w:szCs w:val="24"/>
      <w:lang w:val="ru-RU" w:eastAsia="ja-JP"/>
    </w:rPr>
  </w:style>
  <w:style w:type="paragraph" w:styleId="aa">
    <w:name w:val="footer"/>
    <w:basedOn w:val="a"/>
    <w:link w:val="ab"/>
    <w:uiPriority w:val="99"/>
    <w:rsid w:val="00A4188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188A"/>
    <w:rPr>
      <w:rFonts w:ascii="Times New Roman CYR" w:hAnsi="Times New Roman CYR"/>
      <w:lang w:eastAsia="ru-RU"/>
    </w:rPr>
  </w:style>
  <w:style w:type="paragraph" w:styleId="ac">
    <w:name w:val="List Paragraph"/>
    <w:basedOn w:val="a"/>
    <w:uiPriority w:val="34"/>
    <w:qFormat/>
    <w:rsid w:val="004C7912"/>
    <w:pPr>
      <w:ind w:left="720"/>
      <w:contextualSpacing/>
    </w:pPr>
  </w:style>
  <w:style w:type="character" w:customStyle="1" w:styleId="ad">
    <w:name w:val="Основной текст_"/>
    <w:link w:val="21"/>
    <w:uiPriority w:val="99"/>
    <w:locked/>
    <w:rsid w:val="00E101F5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d"/>
    <w:uiPriority w:val="99"/>
    <w:rsid w:val="00E101F5"/>
    <w:pPr>
      <w:shd w:val="clear" w:color="auto" w:fill="FFFFFF"/>
      <w:spacing w:before="180" w:after="420" w:line="240" w:lineRule="atLeast"/>
    </w:pPr>
    <w:rPr>
      <w:rFonts w:ascii="Times New Roman" w:hAnsi="Times New Roman"/>
      <w:sz w:val="26"/>
      <w:szCs w:val="2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CA887-487F-4A90-B8DF-8DC0569A2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9</Pages>
  <Words>7627</Words>
  <Characters>4348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Klibak</dc:creator>
  <cp:lastModifiedBy>NewUser</cp:lastModifiedBy>
  <cp:revision>49</cp:revision>
  <cp:lastPrinted>2019-10-31T15:29:00Z</cp:lastPrinted>
  <dcterms:created xsi:type="dcterms:W3CDTF">2019-03-09T10:50:00Z</dcterms:created>
  <dcterms:modified xsi:type="dcterms:W3CDTF">2019-11-05T15:00:00Z</dcterms:modified>
</cp:coreProperties>
</file>