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5C6" w:rsidRPr="00A76D40" w:rsidRDefault="005625C6" w:rsidP="009D595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 w:rsidRPr="00A76D40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ЗАТВЕРДЖЕНО</w:t>
      </w:r>
    </w:p>
    <w:p w:rsidR="00A76D40" w:rsidRPr="00B03C11" w:rsidRDefault="00A76D40" w:rsidP="00A76D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>наказ фінансового управління міської ради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Pr="00223E6B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23.11.2015 року</w:t>
      </w:r>
      <w:r w:rsidRPr="00B03C1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77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із змінами згідно наказу фінансового управління</w:t>
      </w:r>
    </w:p>
    <w:p w:rsidR="009F2271" w:rsidRDefault="009F2271" w:rsidP="009F227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від 21.11.2016 № 68</w:t>
      </w:r>
      <w:r w:rsidRPr="00223E6B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:rsidR="009F2271" w:rsidRDefault="009F2271" w:rsidP="009F22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625C6" w:rsidRPr="00556D6A" w:rsidRDefault="00634BCB" w:rsidP="009F227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Бюджетний запит на 2018 - 2020</w:t>
      </w:r>
      <w:r w:rsidR="005625C6" w:rsidRPr="00556D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роки індивідуальний, Форма 20</w:t>
      </w:r>
      <w:r w:rsidR="00E643E9">
        <w:rPr>
          <w:rFonts w:ascii="Times New Roman" w:eastAsia="Times New Roman" w:hAnsi="Times New Roman"/>
          <w:sz w:val="24"/>
          <w:szCs w:val="24"/>
          <w:lang w:val="uk-UA" w:eastAsia="ru-RU"/>
        </w:rPr>
        <w:t>18</w:t>
      </w:r>
      <w:r w:rsidR="005625C6" w:rsidRPr="00556D6A">
        <w:rPr>
          <w:rFonts w:ascii="Times New Roman" w:eastAsia="Times New Roman" w:hAnsi="Times New Roman"/>
          <w:sz w:val="24"/>
          <w:szCs w:val="24"/>
          <w:lang w:val="uk-UA" w:eastAsia="ru-RU"/>
        </w:rPr>
        <w:t>-2</w:t>
      </w:r>
    </w:p>
    <w:tbl>
      <w:tblPr>
        <w:tblW w:w="15000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5000"/>
      </w:tblGrid>
      <w:tr w:rsidR="005625C6" w:rsidRPr="00BE0BC5">
        <w:trPr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 (</w:t>
            </w:r>
            <w:r w:rsidR="00196F95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(найменування головного розпорядника коштів місцевого бюджету)                             КВК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2.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Управління по фізичній культурі та спорту  Чернівецької міської ради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196F9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(_1_) (_1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 (_</w:t>
            </w:r>
            <w:r w:rsidR="00596E2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ru-RU"/>
              </w:rPr>
              <w:t>_)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(найменування відповідального виконавця бюджетної програми)                           КВК, знак відповідального виконавця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3. __</w:t>
            </w:r>
            <w:r w:rsidR="00384117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Розвиток дитячо-юнацького та резервного</w:t>
            </w:r>
            <w:r w:rsidR="00626B6B" w:rsidRPr="00626B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спорту </w:t>
            </w:r>
            <w:r w:rsidR="00626B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r w:rsidR="00196F9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_1_) (_1</w:t>
            </w:r>
            <w:r w:rsidR="00634BC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(_1_) (_5_) (_0_) (_3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_) (_0_)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(найменування бюджетної програми)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uk-UA" w:eastAsia="ru-RU"/>
              </w:rPr>
              <w:t xml:space="preserve">                                              КПКВК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 Мет</w:t>
            </w:r>
            <w:r w:rsidR="00977E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 бюджетної програми на 2018 - 2020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4.1. Мета бюджетної програми, строки її реалізації:</w:t>
            </w:r>
          </w:p>
          <w:p w:rsidR="00FA7E23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 w:rsidR="00075EF8" w:rsidRPr="00075EF8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Забезпечення розвитку здібностей вихованців дитячо-юнацьких спортивних шкіл в обраному виді спорту, створення умов для фізичного розвитку, повноцінного оздоровлення, змістовного відпочинку і дозвілля дітей, збереження та підтримка в </w:t>
            </w:r>
            <w:r w:rsidR="00FA7E23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належному технічному стані існую</w:t>
            </w:r>
            <w:r w:rsidR="00075EF8" w:rsidRPr="00075EF8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чої мережі комунальних спортивних споруд, забезпечення їх ефективного використання для провед</w:t>
            </w:r>
            <w:r w:rsidR="00977E04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ення спортивних заходів  на 2018-2020</w:t>
            </w:r>
            <w:r w:rsidR="00075EF8" w:rsidRPr="00075EF8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роки 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4.2. Підстави для реалізації бюджетної програми:</w:t>
            </w:r>
          </w:p>
          <w:p w:rsidR="000056CB" w:rsidRDefault="000056CB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Конституція України від 28.06.1996 №254к/96 ВР; Бюджетний кодекс України від 08.07.2010р.№2456-VI; Закон України  від 24.12.1993 №3808-ХП «Про фізичну культуру та спорт» (із змінами);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Закон України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val="uk-UA"/>
              </w:rPr>
              <w:t>Про місцеве самоврядування в Україні»;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Наказ Міністерства фінансів України від 02.08.2010 р. № 805 «Про затвердження Основних підходів до запровадження програмно-цільового методу складання та виконання місцевих бюджетів» (із змінами від 02.12.2014 р. № 1194»;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Наказ фінансового управління Чернівецької міської ради від 23.11.2015р. № 77 «Про затвердження Інструкції з  підготовки бюджетних запитів» (із змінами від 21.11.2016 р. № 68) та інші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нормативно-правові документи.</w:t>
            </w:r>
          </w:p>
          <w:p w:rsidR="00075EF8" w:rsidRDefault="00075EF8" w:rsidP="00005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 Надходження для виконання бюджетної програми</w:t>
            </w:r>
          </w:p>
          <w:p w:rsidR="008D7546" w:rsidRDefault="005625C6" w:rsidP="00C90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5.1. Надходження для вик</w:t>
            </w:r>
            <w:r w:rsidR="00977E0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онання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C90013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:rsidR="005625C6" w:rsidRPr="00075EF8" w:rsidRDefault="00C90013" w:rsidP="00C90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  <w:r w:rsidR="000D61B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5625C6"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2"/>
        <w:gridCol w:w="865"/>
        <w:gridCol w:w="3001"/>
        <w:gridCol w:w="866"/>
        <w:gridCol w:w="1010"/>
        <w:gridCol w:w="1010"/>
        <w:gridCol w:w="725"/>
        <w:gridCol w:w="866"/>
        <w:gridCol w:w="1010"/>
        <w:gridCol w:w="1010"/>
        <w:gridCol w:w="725"/>
        <w:gridCol w:w="866"/>
        <w:gridCol w:w="1010"/>
        <w:gridCol w:w="1010"/>
        <w:gridCol w:w="696"/>
      </w:tblGrid>
      <w:tr w:rsidR="00F16BB2" w:rsidRPr="005664C9" w:rsidTr="00DE3C04">
        <w:trPr>
          <w:trHeight w:val="228"/>
          <w:jc w:val="center"/>
        </w:trPr>
        <w:tc>
          <w:tcPr>
            <w:tcW w:w="323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7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95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151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977E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51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977E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4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977E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F16BB2" w:rsidRPr="005664C9" w:rsidTr="00DE3C04">
        <w:trPr>
          <w:trHeight w:val="16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5664C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5664C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957" w:type="pct"/>
            <w:vMerge/>
            <w:shd w:val="clear" w:color="auto" w:fill="FFFFFF"/>
            <w:vAlign w:val="center"/>
          </w:tcPr>
          <w:p w:rsidR="005625C6" w:rsidRPr="005664C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F16BB2" w:rsidRPr="005664C9" w:rsidTr="00DE3C04">
        <w:trPr>
          <w:trHeight w:val="22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664C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C43506" w:rsidRPr="007C63F5" w:rsidTr="00DE3C04">
        <w:trPr>
          <w:trHeight w:val="949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196F9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140D87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06" w:rsidRPr="007C63F5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C4350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 w:rsidRPr="007C63F5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Підпрограма 1 Утримання та навчально-тренувальна робота комунальних дитячо-юнацьких спортивних шкіл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CB406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3780,3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196F9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1009,9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8A361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775,1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8B1862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4790,2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41172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5507,2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A724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480,8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A724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C43506" w:rsidP="00A724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C63F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A724E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5988,0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DE3C04" w:rsidP="00184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A21A7F" w:rsidRDefault="00E47D6D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6670,0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A21A7F" w:rsidRDefault="00E47D6D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7C63F5" w:rsidRDefault="00E47D6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14217,0</w:t>
            </w:r>
          </w:p>
        </w:tc>
      </w:tr>
      <w:tr w:rsidR="00F16BB2" w:rsidRPr="00B8205F" w:rsidTr="00DE3C04">
        <w:trPr>
          <w:trHeight w:val="457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CB406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3780,3</w:t>
            </w:r>
            <w:r w:rsidR="005625C6"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D318F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3780,3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41172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5507,2</w:t>
            </w:r>
            <w:r w:rsidR="005625C6"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A724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5507,2</w:t>
            </w:r>
            <w:r w:rsidR="005625C6"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DE3C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8205F" w:rsidRDefault="00DE3C0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7547,0</w:t>
            </w:r>
          </w:p>
        </w:tc>
      </w:tr>
      <w:tr w:rsidR="00C43506" w:rsidRPr="005664C9" w:rsidTr="00DE3C04">
        <w:trPr>
          <w:trHeight w:val="46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5664C9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06" w:rsidRPr="005664C9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5664C9" w:rsidRDefault="00C4350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  <w:r w:rsidR="0051348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 в т.ч.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922383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226,3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8015E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226,3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41172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40,0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- 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A724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4</w:t>
            </w:r>
            <w:r w:rsidR="00145F6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B84ED2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C43506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C2004B" w:rsidRDefault="00B84ED2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40,0</w:t>
            </w:r>
          </w:p>
        </w:tc>
      </w:tr>
      <w:tr w:rsidR="00282015" w:rsidRPr="005664C9" w:rsidTr="00DE3C04">
        <w:trPr>
          <w:trHeight w:val="46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2015" w:rsidRPr="005664C9" w:rsidRDefault="002820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25010100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Плата за послуги, що надаються бюджетним установам згідно з їх основною діяльністю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Default="00282015" w:rsidP="00282015">
            <w:pPr>
              <w:jc w:val="center"/>
            </w:pPr>
            <w:r w:rsidRPr="00787FE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92238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85,7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8015E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85,7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41172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A724E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B84ED2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B84ED2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</w:tr>
      <w:tr w:rsidR="00282015" w:rsidRPr="005664C9" w:rsidTr="00DE3C04">
        <w:trPr>
          <w:trHeight w:val="46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2015" w:rsidRPr="00513481" w:rsidRDefault="0028201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1348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25020100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13481" w:rsidRDefault="00282015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1348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Благодійні внески, гранти та дарунки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Default="00282015" w:rsidP="00282015">
            <w:pPr>
              <w:jc w:val="center"/>
            </w:pPr>
            <w:r w:rsidRPr="00787FE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922383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140,6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282015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8015EE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140,6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Pr="005664C9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2015" w:rsidRDefault="00933FE4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5664C9" w:rsidTr="00DE3C04">
        <w:trPr>
          <w:trHeight w:val="46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E358E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</w:t>
            </w:r>
            <w:r w:rsidR="00C2004B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надходження спеціального фонду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33F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8A3617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775,1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33F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8A3617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775,1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1742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775,1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33F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724E0" w:rsidRPr="00933FE4" w:rsidRDefault="00A724E0" w:rsidP="00A724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A724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A724E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933FE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E47D6D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933FE4" w:rsidRDefault="00E47D6D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E47D6D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6630,0</w:t>
            </w:r>
          </w:p>
        </w:tc>
      </w:tr>
      <w:tr w:rsidR="00C2004B" w:rsidRPr="005664C9" w:rsidTr="00DE3C04">
        <w:trPr>
          <w:trHeight w:val="22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5664C9" w:rsidTr="00DE3C04">
        <w:trPr>
          <w:trHeight w:val="479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5664C9" w:rsidTr="00DE3C04">
        <w:trPr>
          <w:trHeight w:val="22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602100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початок періоду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0C4F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144,3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BE38FF" w:rsidP="00BE3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144,3</w:t>
            </w:r>
            <w:r w:rsidR="00C2004B"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C2004B" w:rsidRPr="005664C9" w:rsidTr="00DE3C04">
        <w:trPr>
          <w:trHeight w:val="228"/>
          <w:jc w:val="center"/>
        </w:trPr>
        <w:tc>
          <w:tcPr>
            <w:tcW w:w="323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602200</w:t>
            </w:r>
          </w:p>
        </w:tc>
        <w:tc>
          <w:tcPr>
            <w:tcW w:w="95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 кінець періоду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0C4F9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135,9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BE38FF" w:rsidP="00BE3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135,9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664C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</w:tr>
      <w:tr w:rsidR="00DE3C04" w:rsidRPr="00E4678D" w:rsidTr="00DE3C04">
        <w:trPr>
          <w:trHeight w:val="385"/>
          <w:jc w:val="center"/>
        </w:trPr>
        <w:tc>
          <w:tcPr>
            <w:tcW w:w="323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196F95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DE3C04"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95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3780,3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196F95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1009,9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775,1</w:t>
            </w:r>
          </w:p>
        </w:tc>
        <w:tc>
          <w:tcPr>
            <w:tcW w:w="23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8B1862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4790,2</w:t>
            </w:r>
          </w:p>
        </w:tc>
        <w:tc>
          <w:tcPr>
            <w:tcW w:w="27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5507,2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480,8</w:t>
            </w:r>
          </w:p>
        </w:tc>
        <w:tc>
          <w:tcPr>
            <w:tcW w:w="32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480,8</w:t>
            </w:r>
          </w:p>
        </w:tc>
        <w:tc>
          <w:tcPr>
            <w:tcW w:w="23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832E9D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5988,0</w:t>
            </w:r>
            <w:r w:rsidR="00DE3C04"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DE3C04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E47D6D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6670,0</w:t>
            </w:r>
          </w:p>
        </w:tc>
        <w:tc>
          <w:tcPr>
            <w:tcW w:w="3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D8413C" w:rsidRDefault="00832E9D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22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E3C04" w:rsidRPr="007C63F5" w:rsidRDefault="00E47D6D" w:rsidP="00DE3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8413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14217,0</w:t>
            </w:r>
          </w:p>
        </w:tc>
      </w:tr>
      <w:tr w:rsidR="00C2004B" w:rsidRPr="00BE0BC5" w:rsidTr="00DE3C04">
        <w:trPr>
          <w:trHeight w:val="416"/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7546" w:rsidRDefault="008D7546" w:rsidP="008D1B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2004B" w:rsidRPr="004E2568" w:rsidRDefault="00C2004B" w:rsidP="004E25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5.2. Надходження для вик</w:t>
            </w:r>
            <w:r w:rsidR="00A21A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онання бюджетної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8D75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</w:t>
            </w:r>
            <w:r w:rsidR="004E25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</w:t>
            </w:r>
            <w:r w:rsidR="008D75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4E2568"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  <w:r w:rsidR="008D75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</w:t>
            </w:r>
            <w:r w:rsidR="008D1B0E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3"/>
        <w:gridCol w:w="1131"/>
        <w:gridCol w:w="3838"/>
        <w:gridCol w:w="1082"/>
        <w:gridCol w:w="1262"/>
        <w:gridCol w:w="1262"/>
        <w:gridCol w:w="1153"/>
        <w:gridCol w:w="1008"/>
        <w:gridCol w:w="1262"/>
        <w:gridCol w:w="1262"/>
        <w:gridCol w:w="1237"/>
      </w:tblGrid>
      <w:tr w:rsidR="00CD7E76" w:rsidRPr="00BE0BC5" w:rsidTr="00E83A10">
        <w:trPr>
          <w:trHeight w:val="142"/>
          <w:jc w:val="center"/>
        </w:trPr>
        <w:tc>
          <w:tcPr>
            <w:tcW w:w="32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65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Код</w:t>
            </w:r>
          </w:p>
        </w:tc>
        <w:tc>
          <w:tcPr>
            <w:tcW w:w="1238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535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A21A7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538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A21A7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CD7E76" w:rsidRPr="00BE0BC5" w:rsidTr="00E83A10">
        <w:trPr>
          <w:trHeight w:val="142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89505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89505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38" w:type="pct"/>
            <w:vMerge/>
            <w:shd w:val="clear" w:color="auto" w:fill="FFFFFF"/>
            <w:vAlign w:val="center"/>
          </w:tcPr>
          <w:p w:rsidR="005625C6" w:rsidRPr="0089505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CD7E76" w:rsidRPr="00BE0BC5" w:rsidTr="00E83A10">
        <w:trPr>
          <w:trHeight w:val="14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89505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E83A10" w:rsidRPr="00C43506" w:rsidTr="00E83A10">
        <w:trPr>
          <w:trHeight w:val="14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10" w:rsidRPr="00C43506" w:rsidRDefault="00196F95" w:rsidP="00E83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E83A1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C43506" w:rsidRDefault="00E83A10" w:rsidP="00E83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43506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10" w:rsidRPr="00C43506" w:rsidRDefault="00E83A10" w:rsidP="00E83A10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 w:rsidRPr="00C43506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Підпрограма 1 Утримання та навчально-тренувальна робота комунальних дитячо-юнацьких спортивних шкіл</w:t>
            </w: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1334BB" w:rsidRDefault="00E83A10" w:rsidP="00E83A1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8F788F" w:rsidRDefault="006728EA" w:rsidP="00E83A1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601,3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8F788F" w:rsidRDefault="008F788F" w:rsidP="00E83A1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561,3</w:t>
            </w:r>
          </w:p>
        </w:tc>
        <w:tc>
          <w:tcPr>
            <w:tcW w:w="37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BE6694" w:rsidRDefault="00E83A10" w:rsidP="00E83A1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</w:t>
            </w:r>
            <w:r w:rsidR="006728EA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778,0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2C4923" w:rsidRDefault="00196F95" w:rsidP="00E83A1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DB5843" w:rsidRDefault="00C60D05" w:rsidP="00E83A1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629,4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DB5843" w:rsidRDefault="00C60D05" w:rsidP="00E83A10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589,4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3063BA" w:rsidRDefault="00C60D05" w:rsidP="00E83A1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9401,2</w:t>
            </w:r>
          </w:p>
        </w:tc>
      </w:tr>
      <w:tr w:rsidR="00E83A10" w:rsidRPr="00BE0BC5" w:rsidTr="00E83A10">
        <w:trPr>
          <w:trHeight w:val="210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10" w:rsidRPr="0089505A" w:rsidRDefault="00E83A10" w:rsidP="00E83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89505A" w:rsidRDefault="00E83A10" w:rsidP="00E83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10" w:rsidRPr="0089505A" w:rsidRDefault="00E83A10" w:rsidP="00E83A1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загального фонду бюджету</w:t>
            </w: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E83A10" w:rsidRDefault="00E83A10" w:rsidP="00E83A1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E83A10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BC0BA3" w:rsidRDefault="00BC0BA3" w:rsidP="00E83A1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E83A10" w:rsidRDefault="00E83A10" w:rsidP="00E83A1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83A10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37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E83A10" w:rsidRDefault="00BC0BA3" w:rsidP="00E83A1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BC0BA3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E83A10" w:rsidRDefault="00196F95" w:rsidP="00E83A1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BC0BA3" w:rsidRDefault="00BC0BA3" w:rsidP="00E83A1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0,0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E83A10" w:rsidRDefault="00E83A10" w:rsidP="00E83A10">
            <w:pPr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E83A1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10" w:rsidRPr="00E83A10" w:rsidRDefault="00196F95" w:rsidP="00E83A1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8771,8</w:t>
            </w:r>
          </w:p>
        </w:tc>
      </w:tr>
      <w:tr w:rsidR="00C43506" w:rsidRPr="00BE0BC5" w:rsidTr="00E83A10">
        <w:trPr>
          <w:trHeight w:val="14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89505A" w:rsidRDefault="00C43506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06" w:rsidRPr="0089505A" w:rsidRDefault="00C43506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89505A" w:rsidRDefault="00C43506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Власні надходження бюджетних установ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89505A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5664C9" w:rsidRDefault="00723D77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5664C9" w:rsidRDefault="00C43506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D4427D" w:rsidRDefault="00723D77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D4427D" w:rsidRDefault="00C4350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442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D4427D" w:rsidRDefault="00723D77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D4427D" w:rsidRDefault="00C43506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442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506" w:rsidRPr="00D4427D" w:rsidRDefault="00723D77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</w:tr>
      <w:tr w:rsidR="00E405D4" w:rsidRPr="00BE0BC5" w:rsidTr="00E83A10">
        <w:trPr>
          <w:trHeight w:val="14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89505A" w:rsidRDefault="00E405D4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05D4" w:rsidRPr="0089505A" w:rsidRDefault="00E405D4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89505A" w:rsidRDefault="00CE358E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</w:t>
            </w:r>
            <w:r w:rsidR="00E405D4"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надходження спеціального фонду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E405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6728EA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561,3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6728EA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561,3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6728EA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561,3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E405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4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C60D05" w:rsidP="00B8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589,4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C60D05" w:rsidP="00B8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589,4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D4" w:rsidRPr="00C2004B" w:rsidRDefault="00C60D05" w:rsidP="00B8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589,4</w:t>
            </w:r>
          </w:p>
        </w:tc>
      </w:tr>
      <w:tr w:rsidR="00C2004B" w:rsidRPr="00BE0BC5" w:rsidTr="00E83A10">
        <w:trPr>
          <w:trHeight w:val="14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5664C9" w:rsidRDefault="00C2004B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25010100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2004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Плата за послуги, що надаються бюджетним установам згідно з їх основною діяльністю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723D77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723D77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723D77" w:rsidP="00DA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723D77" w:rsidP="00C20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</w:tr>
      <w:tr w:rsidR="00C2004B" w:rsidRPr="00BE0BC5" w:rsidTr="00E83A10">
        <w:trPr>
          <w:trHeight w:val="14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401000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Запозичення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2004B" w:rsidRPr="00BE0BC5" w:rsidTr="00E83A10">
        <w:trPr>
          <w:trHeight w:val="492"/>
          <w:jc w:val="center"/>
        </w:trPr>
        <w:tc>
          <w:tcPr>
            <w:tcW w:w="32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6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4B" w:rsidRPr="0089505A" w:rsidRDefault="00C2004B" w:rsidP="00895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602400</w:t>
            </w:r>
          </w:p>
        </w:tc>
        <w:tc>
          <w:tcPr>
            <w:tcW w:w="123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8950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Кошти, що передаються із загального фонду до спеціального фонду (бюджету розвитку)</w:t>
            </w:r>
          </w:p>
        </w:tc>
        <w:tc>
          <w:tcPr>
            <w:tcW w:w="34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6728EA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7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89505A" w:rsidRDefault="00C2004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9505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4B" w:rsidRPr="005664C9" w:rsidRDefault="00C2004B" w:rsidP="00C4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</w:tr>
      <w:tr w:rsidR="00C14490" w:rsidRPr="00E4678D" w:rsidTr="00E83A10">
        <w:trPr>
          <w:trHeight w:val="359"/>
          <w:jc w:val="center"/>
        </w:trPr>
        <w:tc>
          <w:tcPr>
            <w:tcW w:w="32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4490" w:rsidRPr="00E4678D" w:rsidRDefault="00C14490" w:rsidP="00196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</w:t>
            </w:r>
            <w:r w:rsidR="00196F9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365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4490" w:rsidRPr="00E4678D" w:rsidRDefault="00C14490" w:rsidP="00C144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3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4490" w:rsidRPr="00E4678D" w:rsidRDefault="00C14490" w:rsidP="00C1449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4678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4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1334BB" w:rsidRDefault="00C14490" w:rsidP="00C144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6728EA" w:rsidRDefault="006728EA" w:rsidP="00C144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601,3</w:t>
            </w:r>
          </w:p>
        </w:tc>
        <w:tc>
          <w:tcPr>
            <w:tcW w:w="40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DB5843" w:rsidRDefault="006728EA" w:rsidP="00C144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561,3</w:t>
            </w:r>
          </w:p>
        </w:tc>
        <w:tc>
          <w:tcPr>
            <w:tcW w:w="372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BE6694" w:rsidRDefault="00C60D05" w:rsidP="00C144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8778,0</w:t>
            </w:r>
          </w:p>
        </w:tc>
        <w:tc>
          <w:tcPr>
            <w:tcW w:w="32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2C4923" w:rsidRDefault="00196F95" w:rsidP="00C144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DB5843" w:rsidRDefault="00C60D05" w:rsidP="00C144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629,4</w:t>
            </w:r>
          </w:p>
        </w:tc>
        <w:tc>
          <w:tcPr>
            <w:tcW w:w="40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DB5843" w:rsidRDefault="00C60D05" w:rsidP="00C14490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589,4</w:t>
            </w:r>
          </w:p>
        </w:tc>
        <w:tc>
          <w:tcPr>
            <w:tcW w:w="39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4490" w:rsidRPr="003063BA" w:rsidRDefault="00C60D05" w:rsidP="00C1449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9401,2</w:t>
            </w:r>
          </w:p>
        </w:tc>
      </w:tr>
      <w:tr w:rsidR="00C2004B" w:rsidRPr="00BE0BC5" w:rsidTr="00E83A10">
        <w:trPr>
          <w:trHeight w:val="574"/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D7546" w:rsidRDefault="008D754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E30862" w:rsidRDefault="00E30862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C2004B" w:rsidRPr="00556D6A" w:rsidRDefault="00C2004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 Видатки / надання кредитів за кодами економічної класифікації видатків / класифікації кредитування бюджету</w:t>
            </w:r>
          </w:p>
          <w:p w:rsidR="00C2004B" w:rsidRDefault="00C2004B" w:rsidP="008D1B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6.1. Видатки за кодами економічної клас</w:t>
            </w:r>
            <w:r w:rsidR="00E308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бюджету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8D1B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</w:t>
            </w:r>
            <w:r w:rsidR="008D7546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8D1B0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</w:t>
            </w:r>
            <w:r w:rsidR="00E75A36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  <w:t xml:space="preserve">       </w:t>
            </w:r>
            <w:r w:rsidR="008D1B0E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</w:t>
            </w:r>
            <w:r w:rsidRPr="00C511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  <w:p w:rsidR="008D7546" w:rsidRPr="00556D6A" w:rsidRDefault="008D7546" w:rsidP="008D1B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3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04"/>
        <w:gridCol w:w="780"/>
        <w:gridCol w:w="2428"/>
        <w:gridCol w:w="934"/>
        <w:gridCol w:w="1086"/>
        <w:gridCol w:w="1086"/>
        <w:gridCol w:w="783"/>
        <w:gridCol w:w="934"/>
        <w:gridCol w:w="1086"/>
        <w:gridCol w:w="1086"/>
        <w:gridCol w:w="783"/>
        <w:gridCol w:w="934"/>
        <w:gridCol w:w="1086"/>
        <w:gridCol w:w="1086"/>
        <w:gridCol w:w="789"/>
      </w:tblGrid>
      <w:tr w:rsidR="005625C6" w:rsidRPr="0025402C" w:rsidTr="00DF74F9">
        <w:trPr>
          <w:jc w:val="center"/>
        </w:trPr>
        <w:tc>
          <w:tcPr>
            <w:tcW w:w="28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47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769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3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25402C" w:rsidP="00AC4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AC487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  <w:r w:rsidR="005625C6"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3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25402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AC487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017</w:t>
            </w:r>
            <w:r w:rsidR="005625C6"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34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25402C" w:rsidP="00AC48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AC487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  <w:r w:rsidR="005625C6"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25402C" w:rsidTr="00DF74F9">
        <w:trPr>
          <w:jc w:val="center"/>
        </w:trPr>
        <w:tc>
          <w:tcPr>
            <w:tcW w:w="286" w:type="pct"/>
            <w:vMerge/>
            <w:shd w:val="clear" w:color="auto" w:fill="FFFFFF"/>
            <w:vAlign w:val="center"/>
          </w:tcPr>
          <w:p w:rsidR="005625C6" w:rsidRPr="0025402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25402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69" w:type="pct"/>
            <w:vMerge/>
            <w:shd w:val="clear" w:color="auto" w:fill="FFFFFF"/>
            <w:vAlign w:val="center"/>
          </w:tcPr>
          <w:p w:rsidR="005625C6" w:rsidRPr="0025402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5402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F709D4" w:rsidRPr="003C219A" w:rsidTr="00DF74F9">
        <w:trPr>
          <w:trHeight w:val="903"/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3C219A" w:rsidRDefault="00A04891" w:rsidP="00F70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AC487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F709D4" w:rsidP="00F70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3C219A" w:rsidRDefault="00F709D4" w:rsidP="00F709D4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 w:rsidRPr="003C219A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Підпрограма 1 Утримання та навчально-тренувальна робота комунальних дитячо-юнацьких спортивних шкіл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3780,3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CC4E6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 w:rsidR="005B017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009,9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7930FD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775,1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5B017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4790,2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9A3AD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5507,2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103D4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480,8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DF74F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DF74F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5988,0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F61C6C" w:rsidP="009632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BC0AF5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6670,0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D8413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3C219A" w:rsidRDefault="00BC0AF5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14217,0</w:t>
            </w:r>
          </w:p>
        </w:tc>
      </w:tr>
      <w:tr w:rsidR="00DF74F9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2111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Заробітна плата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2360,3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2360,3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3660,9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3660,9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F90B7C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4712,6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F90B7C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4712,6</w:t>
            </w:r>
          </w:p>
        </w:tc>
      </w:tr>
      <w:tr w:rsidR="00DF74F9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2120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Нарахування на оплату праці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501,2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501,2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783,4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783,4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F90B7C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1012,3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F90B7C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1012,3</w:t>
            </w:r>
          </w:p>
        </w:tc>
      </w:tr>
      <w:tr w:rsidR="00F709D4" w:rsidRPr="0025402C" w:rsidTr="00DF74F9">
        <w:trPr>
          <w:trHeight w:val="94"/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5D16F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E159C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Використання товарів і послуг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917,1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183,2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44096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1100,3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9A3AD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1060,1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D049A1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44096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DF74F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1100,1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6464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1818,6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06ED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  <w:r w:rsidR="000440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44096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61C6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1858,6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E159C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290,7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1E6E0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117,4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E931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408,1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9A3AD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478,4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D049A1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E931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E931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DF74F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498,4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6464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345,5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7C133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</w:t>
            </w:r>
            <w:r w:rsidR="00E9312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E931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61C6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365,5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E159C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220,6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65B9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57,3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53556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277,9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3614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99,8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D049A1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F5355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53556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DF74F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119,8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6464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913,5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7C133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</w:t>
            </w:r>
            <w:r w:rsidR="00F5355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53556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61C6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933,5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2250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E159C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Видатки на відрядження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1E6E0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0,4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0,4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246D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E159C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комунальних послуг та енергоносіїв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405,8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7930FD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8,1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4F075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413,9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3614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481,9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4F075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4F075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481,9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559,6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4F075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4F075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559,6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2271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E159C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теплопостачання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78,2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B2320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B2320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78,2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36147" w:rsidP="002361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B2320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B2320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96,5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B2320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B2320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96,5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2272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E159C4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водопостачання і водовідведення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5,5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  <w:r w:rsidR="00C74FF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,5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23614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9,7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5,5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10,0</w:t>
            </w:r>
          </w:p>
        </w:tc>
      </w:tr>
      <w:tr w:rsidR="00C74FFF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FFF" w:rsidRPr="0025402C" w:rsidRDefault="00C74FF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FFF" w:rsidRPr="0025402C" w:rsidRDefault="00C74FFF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2273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4FFF" w:rsidRPr="0025402C" w:rsidRDefault="00C74FF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електроен</w:t>
            </w:r>
            <w:r w:rsidR="00B8205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ргії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73,1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7930FD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  <w:r w:rsidR="00C74FF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603E33" w:rsidP="00603E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76,1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23614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125,5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125,5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2E22" w:rsidRPr="0025402C" w:rsidRDefault="00092E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C74FF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4FFF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139,5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2274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природного газу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249,0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7930FD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5,1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92E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254,1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3614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265,7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92E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92E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265,7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313,6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92E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092E22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313,6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2275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інших енергоносіїв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5B1B" w:rsidRPr="0025402C" w:rsidRDefault="00245B1B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2800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видатки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1,7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7930FD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15,3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985EA0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17,0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36147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B535F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B535F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B535F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B535F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,8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3,5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B535F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B535F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F90B7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3,5</w:t>
            </w:r>
          </w:p>
        </w:tc>
      </w:tr>
      <w:tr w:rsidR="00F709D4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F709D4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3000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9D4" w:rsidRPr="0025402C" w:rsidRDefault="005D16F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Капітальні видатки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D785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7930FD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811,3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224F6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775,1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603E33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811,3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D785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103D4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103D4F" w:rsidP="00103D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103D4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CD785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994B84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994B84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09D4" w:rsidRPr="0025402C" w:rsidRDefault="00994B84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6630,0</w:t>
            </w:r>
          </w:p>
        </w:tc>
      </w:tr>
      <w:tr w:rsidR="00DF74F9" w:rsidRPr="0025402C" w:rsidTr="00DF74F9">
        <w:trPr>
          <w:trHeight w:val="338"/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3110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Default="00DF74F9" w:rsidP="00DF74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Придбання обладнання і пр</w:t>
            </w:r>
            <w:r w:rsidR="0014303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едметів довгострокового </w:t>
            </w:r>
          </w:p>
          <w:p w:rsidR="00DF74F9" w:rsidRPr="005C2D8B" w:rsidRDefault="00DF74F9" w:rsidP="00DF74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користування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320,2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307,3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320,2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286,8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286,8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286,8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0F3A2A" w:rsidP="000F3A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530,0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A72082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530,0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A72082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530,0</w:t>
            </w:r>
          </w:p>
        </w:tc>
      </w:tr>
      <w:tr w:rsidR="00DF74F9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3132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74F9" w:rsidRPr="0025402C" w:rsidRDefault="00DF74F9" w:rsidP="00DF74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Капітальний ремонт інших об’єктів 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467,8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467,8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467,8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154,0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154,0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154,0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DF74F9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0F3A2A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6100,0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A72082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6100,0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74F9" w:rsidRPr="0025402C" w:rsidRDefault="00A72082" w:rsidP="00DF7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6100,0</w:t>
            </w:r>
          </w:p>
        </w:tc>
      </w:tr>
      <w:tr w:rsidR="007930FD" w:rsidRPr="0025402C" w:rsidTr="00DF74F9">
        <w:trPr>
          <w:jc w:val="center"/>
        </w:trPr>
        <w:tc>
          <w:tcPr>
            <w:tcW w:w="28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0FD" w:rsidRPr="0025402C" w:rsidRDefault="007930FD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0FD" w:rsidRDefault="007930FD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3142</w:t>
            </w:r>
          </w:p>
        </w:tc>
        <w:tc>
          <w:tcPr>
            <w:tcW w:w="7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30FD" w:rsidRPr="007930FD" w:rsidRDefault="007930FD" w:rsidP="007930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Реконструкція та реставрація інших об</w:t>
            </w:r>
            <w:r w:rsidRPr="007930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єктів</w:t>
            </w:r>
            <w:proofErr w:type="spellEnd"/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Pr="0025402C" w:rsidRDefault="007930FD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7930FD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23,3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Pr="0025402C" w:rsidRDefault="007930FD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603E33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23,0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DF74F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DF74F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DF74F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DF74F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9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F90B7C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0B4B2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0B4B2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30FD" w:rsidRDefault="000B4B29" w:rsidP="00793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D16F6" w:rsidRPr="002C3EA4" w:rsidTr="0029616E">
        <w:trPr>
          <w:jc w:val="center"/>
        </w:trPr>
        <w:tc>
          <w:tcPr>
            <w:tcW w:w="28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6F6" w:rsidRPr="002C3EA4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C3EA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A0489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AC487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247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6F6" w:rsidRPr="002C3EA4" w:rsidRDefault="005D16F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C3EA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69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16F6" w:rsidRPr="002C3EA4" w:rsidRDefault="005D16F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C3EA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AC487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3780,3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BE70A4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1009,9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224F6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775,1</w:t>
            </w:r>
          </w:p>
        </w:tc>
        <w:tc>
          <w:tcPr>
            <w:tcW w:w="24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BE70A4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4790,2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DF74F9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5507,2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103D4F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480,8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440,8</w:t>
            </w:r>
          </w:p>
        </w:tc>
        <w:tc>
          <w:tcPr>
            <w:tcW w:w="248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59133E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5988,0</w:t>
            </w:r>
          </w:p>
        </w:tc>
        <w:tc>
          <w:tcPr>
            <w:tcW w:w="29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F61C6C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0F3A2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6670,0</w:t>
            </w:r>
          </w:p>
        </w:tc>
        <w:tc>
          <w:tcPr>
            <w:tcW w:w="34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832E9D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6630,0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16F6" w:rsidRPr="002C3EA4" w:rsidRDefault="000F3A2A" w:rsidP="00DB5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14217,0</w:t>
            </w:r>
          </w:p>
        </w:tc>
      </w:tr>
      <w:tr w:rsidR="005D16F6" w:rsidRPr="00BE0BC5" w:rsidTr="00DF74F9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EA4" w:rsidRDefault="002C3EA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6E0558" w:rsidRDefault="006E055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6E0558" w:rsidRDefault="006E055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6E0558" w:rsidRDefault="006E055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6E0558" w:rsidRDefault="006E055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6E0558" w:rsidRDefault="006E055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6E0558" w:rsidRDefault="006E055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D16F6" w:rsidRPr="00556D6A" w:rsidRDefault="005D16F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6.2. Надання кредитів за кодами класифік</w:t>
            </w:r>
            <w:r w:rsidR="003803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ації кредитування бюджету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D16F6" w:rsidRPr="00556D6A" w:rsidRDefault="005D16F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1"/>
        <w:gridCol w:w="787"/>
        <w:gridCol w:w="2045"/>
        <w:gridCol w:w="943"/>
        <w:gridCol w:w="1100"/>
        <w:gridCol w:w="1100"/>
        <w:gridCol w:w="786"/>
        <w:gridCol w:w="943"/>
        <w:gridCol w:w="1100"/>
        <w:gridCol w:w="1100"/>
        <w:gridCol w:w="786"/>
        <w:gridCol w:w="943"/>
        <w:gridCol w:w="1100"/>
        <w:gridCol w:w="1100"/>
        <w:gridCol w:w="786"/>
      </w:tblGrid>
      <w:tr w:rsidR="005625C6" w:rsidRPr="00E273DC" w:rsidTr="00E273DC">
        <w:trPr>
          <w:jc w:val="center"/>
        </w:trPr>
        <w:tc>
          <w:tcPr>
            <w:tcW w:w="3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38038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38038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2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38038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5625C6" w:rsidRPr="00E273DC" w:rsidTr="00E273DC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(12 + 13)</w:t>
            </w:r>
          </w:p>
        </w:tc>
      </w:tr>
      <w:tr w:rsidR="005625C6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</w:tr>
      <w:tr w:rsidR="005625C6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273DC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F30B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876EE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2E36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E273DC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F30B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876EE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2E36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E273DC" w:rsidRPr="00E273DC" w:rsidTr="00E273DC">
        <w:trPr>
          <w:jc w:val="center"/>
        </w:trPr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E273DC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F30B7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876EEF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E273DC" w:rsidRDefault="00E273DC" w:rsidP="00E273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Default="00E273DC" w:rsidP="00E273DC">
            <w:pPr>
              <w:jc w:val="center"/>
            </w:pPr>
            <w:r w:rsidRPr="002E36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E273DC" w:rsidRPr="0008588B" w:rsidTr="00E273DC">
        <w:trPr>
          <w:jc w:val="center"/>
        </w:trPr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08588B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08588B" w:rsidRDefault="00E273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Pr="0008588B" w:rsidRDefault="00E273DC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0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250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3DC" w:rsidRPr="0008588B" w:rsidRDefault="00E273DC" w:rsidP="00E273DC">
            <w:pPr>
              <w:jc w:val="center"/>
              <w:rPr>
                <w:b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E273DC">
        <w:trPr>
          <w:jc w:val="center"/>
        </w:trPr>
        <w:tc>
          <w:tcPr>
            <w:tcW w:w="5000" w:type="pct"/>
            <w:gridSpan w:val="15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273DC" w:rsidRDefault="00E273DC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6.3. Видатки за кодами економічної клас</w:t>
            </w:r>
            <w:r w:rsidR="009804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ифікації видатків бюдже</w:t>
            </w:r>
            <w:r w:rsidR="003803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ту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6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67"/>
        <w:gridCol w:w="1032"/>
        <w:gridCol w:w="4136"/>
        <w:gridCol w:w="1166"/>
        <w:gridCol w:w="1082"/>
        <w:gridCol w:w="992"/>
        <w:gridCol w:w="1335"/>
        <w:gridCol w:w="1107"/>
        <w:gridCol w:w="1213"/>
        <w:gridCol w:w="1213"/>
        <w:gridCol w:w="1151"/>
      </w:tblGrid>
      <w:tr w:rsidR="00407382" w:rsidRPr="00E273DC" w:rsidTr="00723D77">
        <w:trPr>
          <w:trHeight w:val="142"/>
          <w:jc w:val="center"/>
        </w:trPr>
        <w:tc>
          <w:tcPr>
            <w:tcW w:w="374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331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</w:t>
            </w:r>
          </w:p>
        </w:tc>
        <w:tc>
          <w:tcPr>
            <w:tcW w:w="1326" w:type="pct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467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68644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502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68644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407382" w:rsidRPr="00E273DC" w:rsidTr="00723D77">
        <w:trPr>
          <w:trHeight w:val="142"/>
          <w:jc w:val="center"/>
        </w:trPr>
        <w:tc>
          <w:tcPr>
            <w:tcW w:w="374" w:type="pct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326" w:type="pct"/>
            <w:vMerge/>
            <w:shd w:val="clear" w:color="auto" w:fill="FFFFFF"/>
            <w:vAlign w:val="center"/>
          </w:tcPr>
          <w:p w:rsidR="005625C6" w:rsidRPr="00E273DC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407382" w:rsidRPr="00E273DC" w:rsidTr="00723D77">
        <w:trPr>
          <w:trHeight w:val="14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E273DC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73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407382" w:rsidRPr="0008588B" w:rsidTr="00723D77">
        <w:trPr>
          <w:trHeight w:val="14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08588B" w:rsidRDefault="0090431D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11</w:t>
            </w:r>
            <w:r w:rsidR="008A6AB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08588B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08588B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val="uk-UA" w:eastAsia="ru-RU"/>
              </w:rPr>
              <w:t>Підпрограма 1 Утримання та навчально-тренувальна робота комунальних дитячо-юнацьких спортивних шкіл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2C4923" w:rsidRDefault="00886EC8" w:rsidP="00DB58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4A256E" w:rsidP="00DB58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601,3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BE6694" w:rsidRDefault="004A256E" w:rsidP="00DB5843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561,3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BE6694" w:rsidRDefault="004A256E" w:rsidP="00DB58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8778,0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2C4923" w:rsidRDefault="00535D61" w:rsidP="00DB58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F51F31" w:rsidP="00DB58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629,4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F51F31" w:rsidRDefault="00F51F31" w:rsidP="00DB5843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589,4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3063BA" w:rsidRDefault="00F51F31" w:rsidP="00DB58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9401,2</w:t>
            </w:r>
          </w:p>
        </w:tc>
      </w:tr>
      <w:tr w:rsidR="003063BA" w:rsidRPr="00E273DC" w:rsidTr="00723D77">
        <w:trPr>
          <w:trHeight w:val="14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2111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Заробітна плата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5136,7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5136,7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5542,5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5542,5</w:t>
            </w:r>
          </w:p>
        </w:tc>
      </w:tr>
      <w:tr w:rsidR="003063BA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2120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Нарахування на оплату праці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1103,4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1103,4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1190,6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2C492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1190,6</w:t>
            </w:r>
          </w:p>
        </w:tc>
      </w:tr>
      <w:tr w:rsidR="003063BA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5402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63BA" w:rsidRPr="0025402C" w:rsidRDefault="003063BA" w:rsidP="003063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Використання товарів і послуг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F405C3" w:rsidRDefault="000F47F4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1333,3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723D77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F405C3" w:rsidRDefault="00723D77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1373,3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F405C3" w:rsidRDefault="00837200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1400,0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723D77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DB5843" w:rsidRDefault="003063BA" w:rsidP="003063B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63BA" w:rsidRPr="00F405C3" w:rsidRDefault="00FF27A1" w:rsidP="003063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1440,0</w:t>
            </w:r>
          </w:p>
        </w:tc>
      </w:tr>
      <w:tr w:rsidR="00407382" w:rsidRPr="00E273DC" w:rsidTr="00723D77">
        <w:trPr>
          <w:trHeight w:val="43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Предмети, матеріали, обладнання та інвентар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F405C3" w:rsidRDefault="00D03156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365,9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33B1F" w:rsidRDefault="00723D77" w:rsidP="00723D7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BE6694" w:rsidRDefault="00723D77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385,9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F405C3" w:rsidRDefault="00837200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384,2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33B1F" w:rsidRDefault="00723D77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586E83" w:rsidRDefault="00FF27A1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404,2</w:t>
            </w:r>
          </w:p>
        </w:tc>
      </w:tr>
      <w:tr w:rsidR="00407382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послуг (крім комунальних)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33B1F" w:rsidRDefault="002A1ED6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967,4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723D77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BE6694" w:rsidRDefault="00723D77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987,4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33B1F" w:rsidRDefault="00A866D0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  <w:r w:rsidR="004C185B">
              <w:rPr>
                <w:rFonts w:ascii="Times New Roman" w:hAnsi="Times New Roman"/>
                <w:sz w:val="18"/>
                <w:szCs w:val="18"/>
                <w:lang w:val="uk-UA"/>
              </w:rPr>
              <w:t>15,8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723D77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586E83" w:rsidRDefault="00A866D0" w:rsidP="00FF27A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</w:t>
            </w:r>
            <w:r w:rsidR="00FF27A1">
              <w:rPr>
                <w:rFonts w:ascii="Times New Roman" w:hAnsi="Times New Roman"/>
                <w:sz w:val="18"/>
                <w:szCs w:val="18"/>
                <w:lang w:val="uk-UA"/>
              </w:rPr>
              <w:t>5,8</w:t>
            </w:r>
          </w:p>
        </w:tc>
      </w:tr>
      <w:tr w:rsidR="00407382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2250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Видатки на відрядження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33B1F" w:rsidRDefault="00D33B1F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586E83" w:rsidRPr="00E273DC" w:rsidTr="00723D77">
        <w:trPr>
          <w:trHeight w:val="43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комунальних послуг та енергоносіїв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599,6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599,6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634,9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634,9</w:t>
            </w:r>
          </w:p>
        </w:tc>
      </w:tr>
      <w:tr w:rsidR="00586E83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2271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теплопостачання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103,4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103,4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109,7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109,7</w:t>
            </w:r>
          </w:p>
        </w:tc>
      </w:tr>
      <w:tr w:rsidR="00586E83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2272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водопостачання і водовідведення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10,7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10,7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11,4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11,4</w:t>
            </w:r>
          </w:p>
        </w:tc>
      </w:tr>
      <w:tr w:rsidR="00586E83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2273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електроенргії</w:t>
            </w:r>
            <w:proofErr w:type="spellEnd"/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149,3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149,3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157,5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157,5</w:t>
            </w:r>
          </w:p>
        </w:tc>
      </w:tr>
      <w:tr w:rsidR="00586E83" w:rsidRPr="00E273DC" w:rsidTr="00723D77">
        <w:trPr>
          <w:trHeight w:val="43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2274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E83" w:rsidRPr="0025402C" w:rsidRDefault="00586E83" w:rsidP="00586E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природного газу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336,2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336,2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356,3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DB5843" w:rsidRDefault="00586E83" w:rsidP="00586E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6E83" w:rsidRPr="00F405C3" w:rsidRDefault="00586E83" w:rsidP="00586E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356,3</w:t>
            </w:r>
          </w:p>
        </w:tc>
      </w:tr>
      <w:tr w:rsidR="00407382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2275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Оплата інших енергоносіїв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407382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2800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видатки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33B1F" w:rsidRDefault="00D33B1F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3,7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BE6694" w:rsidRDefault="00BE6694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3,7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33B1F" w:rsidRDefault="00D33B1F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3,9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B5843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586E83" w:rsidRDefault="00586E83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3,9</w:t>
            </w:r>
          </w:p>
        </w:tc>
      </w:tr>
      <w:tr w:rsidR="00407382" w:rsidRPr="00E273DC" w:rsidTr="00723D77">
        <w:trPr>
          <w:trHeight w:val="432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3000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Капітальні видатки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5FD" w:rsidRPr="00EA15FD" w:rsidRDefault="00EA15FD" w:rsidP="00EA15F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561,3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EA15FD" w:rsidRDefault="00EA15FD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561,3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EA15FD" w:rsidRDefault="00EA15FD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561,3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15FD" w:rsidRPr="00EA15FD" w:rsidRDefault="00EA15FD" w:rsidP="00EA15FD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       589,4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EA15FD" w:rsidRDefault="00EA15FD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589,4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EA15FD" w:rsidRDefault="00EA15FD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589,4</w:t>
            </w:r>
          </w:p>
        </w:tc>
      </w:tr>
      <w:tr w:rsidR="00407382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3110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E35182" w:rsidP="00E3518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561,3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E35182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561,3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E35182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561,3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E35182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E35182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589,4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E35182" w:rsidP="00E35182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589,4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E35182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589,4</w:t>
            </w:r>
          </w:p>
        </w:tc>
      </w:tr>
      <w:tr w:rsidR="00407382" w:rsidRPr="00E273DC" w:rsidTr="00723D77">
        <w:trPr>
          <w:trHeight w:val="424"/>
          <w:jc w:val="center"/>
        </w:trPr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3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3132</w:t>
            </w:r>
          </w:p>
        </w:tc>
        <w:tc>
          <w:tcPr>
            <w:tcW w:w="1326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B5843" w:rsidRPr="0025402C" w:rsidRDefault="00DB5843" w:rsidP="0008588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Капітальний ремонт інших об’єктів 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407382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407382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0,0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407382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407382" w:rsidP="00DB584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407382" w:rsidRDefault="00407382" w:rsidP="00DB5843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0,0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843" w:rsidRPr="00DB5843" w:rsidRDefault="00DB5843" w:rsidP="00DB58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584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23D77" w:rsidRPr="0008588B" w:rsidTr="00723D77">
        <w:trPr>
          <w:trHeight w:val="424"/>
          <w:jc w:val="center"/>
        </w:trPr>
        <w:tc>
          <w:tcPr>
            <w:tcW w:w="374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3D77" w:rsidRPr="0008588B" w:rsidRDefault="0090431D" w:rsidP="00723D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723D77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  <w:r w:rsidR="00723D77"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31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3D77" w:rsidRPr="0008588B" w:rsidRDefault="00723D77" w:rsidP="00723D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326" w:type="pct"/>
            <w:tcBorders>
              <w:bottom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23D77" w:rsidRPr="0008588B" w:rsidRDefault="00723D77" w:rsidP="00723D77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8588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7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2C4923" w:rsidRDefault="00723D77" w:rsidP="00723D7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347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DB5843" w:rsidRDefault="00E35182" w:rsidP="00723D7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601,3</w:t>
            </w:r>
          </w:p>
        </w:tc>
        <w:tc>
          <w:tcPr>
            <w:tcW w:w="31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BE6694" w:rsidRDefault="00E35182" w:rsidP="00723D77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561,3</w:t>
            </w:r>
          </w:p>
        </w:tc>
        <w:tc>
          <w:tcPr>
            <w:tcW w:w="42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BE6694" w:rsidRDefault="00E35182" w:rsidP="00723D7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8778,0</w:t>
            </w:r>
          </w:p>
        </w:tc>
        <w:tc>
          <w:tcPr>
            <w:tcW w:w="35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2C4923" w:rsidRDefault="00535D61" w:rsidP="00723D7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DB5843" w:rsidRDefault="00E35182" w:rsidP="00723D7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629,4</w:t>
            </w:r>
          </w:p>
        </w:tc>
        <w:tc>
          <w:tcPr>
            <w:tcW w:w="38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E35182" w:rsidRDefault="00E35182" w:rsidP="00E35182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589,4</w:t>
            </w:r>
          </w:p>
        </w:tc>
        <w:tc>
          <w:tcPr>
            <w:tcW w:w="369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3D77" w:rsidRPr="003063BA" w:rsidRDefault="00E35182" w:rsidP="00723D7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9401,2</w:t>
            </w:r>
          </w:p>
        </w:tc>
      </w:tr>
      <w:tr w:rsidR="00407382" w:rsidRPr="00BE0BC5" w:rsidTr="00723D77">
        <w:trPr>
          <w:trHeight w:val="768"/>
          <w:jc w:val="center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88B" w:rsidRDefault="0008588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08588B" w:rsidRPr="00556D6A" w:rsidRDefault="0008588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6.4. Надання кредитів за кодами класифік</w:t>
            </w:r>
            <w:r w:rsidR="00686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ації кредитування бюджету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08588B" w:rsidRPr="00556D6A" w:rsidRDefault="0008588B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257"/>
        <w:gridCol w:w="1415"/>
        <w:gridCol w:w="2044"/>
        <w:gridCol w:w="1258"/>
        <w:gridCol w:w="1572"/>
        <w:gridCol w:w="1572"/>
        <w:gridCol w:w="1100"/>
        <w:gridCol w:w="1258"/>
        <w:gridCol w:w="1572"/>
        <w:gridCol w:w="1572"/>
        <w:gridCol w:w="1100"/>
      </w:tblGrid>
      <w:tr w:rsidR="005625C6" w:rsidRPr="00335EA4">
        <w:trPr>
          <w:jc w:val="center"/>
        </w:trPr>
        <w:tc>
          <w:tcPr>
            <w:tcW w:w="4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4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68644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75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68644E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625C6" w:rsidRPr="00335EA4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+ 5)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(8 + 9)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2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335EA4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335EA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335EA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15845">
        <w:trPr>
          <w:jc w:val="center"/>
        </w:trPr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B15845" w:rsidRDefault="00B1584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B1584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>
        <w:trPr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21" w:rsidRDefault="0076132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 Видатки / надання кредитів у розрізі підпрограм та завдань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7.1. Видатки / надання кредитів у розр</w:t>
            </w:r>
            <w:r w:rsidR="006864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1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23"/>
        <w:gridCol w:w="2753"/>
        <w:gridCol w:w="1030"/>
        <w:gridCol w:w="1030"/>
        <w:gridCol w:w="1052"/>
        <w:gridCol w:w="895"/>
        <w:gridCol w:w="873"/>
        <w:gridCol w:w="1018"/>
        <w:gridCol w:w="1043"/>
        <w:gridCol w:w="895"/>
        <w:gridCol w:w="876"/>
        <w:gridCol w:w="1096"/>
        <w:gridCol w:w="1058"/>
        <w:gridCol w:w="1109"/>
      </w:tblGrid>
      <w:tr w:rsidR="00BA2EE1" w:rsidRPr="00976689" w:rsidTr="00286BBB">
        <w:trPr>
          <w:gridAfter w:val="1"/>
          <w:wAfter w:w="353" w:type="pct"/>
          <w:trHeight w:val="166"/>
          <w:jc w:val="center"/>
        </w:trPr>
        <w:tc>
          <w:tcPr>
            <w:tcW w:w="3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8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27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464B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21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464B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9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464B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407382" w:rsidRPr="00976689" w:rsidTr="00286BBB">
        <w:trPr>
          <w:trHeight w:val="119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7668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976689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(11 + 12)</w:t>
            </w:r>
          </w:p>
        </w:tc>
      </w:tr>
      <w:tr w:rsidR="00407382" w:rsidRPr="00976689" w:rsidTr="00286BBB">
        <w:trPr>
          <w:trHeight w:val="166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976689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76689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</w:tr>
      <w:tr w:rsidR="00407382" w:rsidRPr="00BE2C83" w:rsidTr="00286BBB">
        <w:trPr>
          <w:trHeight w:val="949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9F311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68644E">
              <w:rPr>
                <w:rFonts w:ascii="Times New Roman" w:hAnsi="Times New Roman"/>
                <w:b/>
                <w:bCs/>
                <w:sz w:val="18"/>
                <w:szCs w:val="18"/>
              </w:rPr>
              <w:t>15031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Утримання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навчально-тренувальна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робота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спортивних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шкіл</w:t>
            </w:r>
            <w:proofErr w:type="spellEnd"/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464BB" w:rsidRDefault="005464BB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3780,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1E7FAF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1009,9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5464BB" w:rsidP="00BE2C83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775,1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1E7FAF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4790,2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404604" w:rsidRDefault="00404604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5507,2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404604" w:rsidRDefault="00404604" w:rsidP="00404604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480,8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404604" w:rsidRDefault="00404604" w:rsidP="00BE2C83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440,8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404604" w:rsidRDefault="00404604" w:rsidP="00BE2C8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5988,0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2D4DBD" w:rsidRDefault="00942882" w:rsidP="00BE2C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1E7FAF" w:rsidP="00BE2C8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6670,0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F14B56" w:rsidP="00BE2C83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6630,0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2D4DBD" w:rsidRDefault="001E7FAF" w:rsidP="009428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14217,0</w:t>
            </w:r>
          </w:p>
        </w:tc>
      </w:tr>
      <w:tr w:rsidR="00407382" w:rsidRPr="00BE2C83" w:rsidTr="00286BBB">
        <w:trPr>
          <w:trHeight w:val="1139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Підготовка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спортивного резерву та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підвищення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рівня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фізичної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підготовленості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дітей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дитячо-юнацькими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спортивними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школами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404604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3780,3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C82D75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880,1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C82D75" w:rsidRDefault="00C82D75" w:rsidP="00BE2C83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645,3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C82D75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4660,4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2D4DBD" w:rsidRDefault="002D4DBD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5507,2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2D4DBD" w:rsidRDefault="002D4DBD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480,8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2D4DBD" w:rsidRDefault="002D4DBD" w:rsidP="00BE2C83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440,8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2D4DBD" w:rsidRDefault="002D4DBD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5988,0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2D4DBD" w:rsidRDefault="00942882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7547,0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075691" w:rsidRDefault="001E7FAF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6670,0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075691" w:rsidRDefault="001E7FAF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  <w:lang w:val="uk-UA"/>
              </w:rPr>
              <w:t>6630</w:t>
            </w:r>
            <w:r w:rsidR="00075691">
              <w:rPr>
                <w:rFonts w:ascii="Times New Roman" w:hAnsi="Times New Roman"/>
                <w:iCs/>
                <w:color w:val="000000"/>
                <w:sz w:val="18"/>
                <w:szCs w:val="18"/>
                <w:lang w:val="uk-UA"/>
              </w:rPr>
              <w:t>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2D4DBD" w:rsidRDefault="001E7FAF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14217,0</w:t>
            </w:r>
          </w:p>
        </w:tc>
      </w:tr>
      <w:tr w:rsidR="009C49FC" w:rsidRPr="00BE2C83" w:rsidTr="00130C6A">
        <w:trPr>
          <w:trHeight w:val="687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Pr="00BA2EE1" w:rsidRDefault="009C49F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Pr="009C49FC" w:rsidRDefault="009C4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C49F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Створення умов для фізичного розвитку населення за місцем проживання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Pr="00C82D75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Pr="00C82D75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129,8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Pr="00C82D75" w:rsidRDefault="00C82D75" w:rsidP="00C82D75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129,8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Pr="00C82D75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129,8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val="uk-UA"/>
              </w:rPr>
              <w:t>0,0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Cs/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49FC" w:rsidRDefault="00C82D75" w:rsidP="00BE2C8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</w:tr>
      <w:tr w:rsidR="00407382" w:rsidRPr="00BE2C83" w:rsidTr="00286BBB">
        <w:trPr>
          <w:trHeight w:val="553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A2EE1" w:rsidRDefault="00BE2C8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Погашення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кредиторської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заборгованості</w:t>
            </w:r>
            <w:proofErr w:type="spellEnd"/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404604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0DC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B0DCF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4604" w:rsidRPr="005B0DCF" w:rsidRDefault="00404604" w:rsidP="004046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0DC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0DC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B0DCF">
              <w:rPr>
                <w:rFonts w:ascii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5B0DCF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B0DC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2C83" w:rsidRPr="00BE2C83" w:rsidRDefault="00BE2C83" w:rsidP="00BE2C8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2C8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42882" w:rsidRPr="00BE2C83" w:rsidTr="00286BBB">
        <w:trPr>
          <w:trHeight w:val="166"/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2882" w:rsidRPr="00BA2EE1" w:rsidRDefault="00942882" w:rsidP="00942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A2E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0511DF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1115031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2882" w:rsidRPr="00BA2EE1" w:rsidRDefault="00942882" w:rsidP="009428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BA2EE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5464BB" w:rsidRDefault="00942882" w:rsidP="009428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3780,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5B0DCF" w:rsidRDefault="00BE70A4" w:rsidP="009428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1009,9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5B0DCF" w:rsidRDefault="00942882" w:rsidP="00942882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775,1</w:t>
            </w:r>
          </w:p>
        </w:tc>
        <w:tc>
          <w:tcPr>
            <w:tcW w:w="2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5B0DCF" w:rsidRDefault="00BE70A4" w:rsidP="009428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4790,2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404604" w:rsidRDefault="00942882" w:rsidP="009428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5507,2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404604" w:rsidRDefault="00942882" w:rsidP="009428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480,8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404604" w:rsidRDefault="00942882" w:rsidP="00942882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440,8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404604" w:rsidRDefault="00942882" w:rsidP="0094288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5988,0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2D4DBD" w:rsidRDefault="00942882" w:rsidP="009428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BE2C83" w:rsidRDefault="001E7FAF" w:rsidP="009428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/>
              </w:rPr>
              <w:t>6670,0</w:t>
            </w:r>
          </w:p>
        </w:tc>
        <w:tc>
          <w:tcPr>
            <w:tcW w:w="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2882" w:rsidRPr="00BE2C83" w:rsidRDefault="001A3C28" w:rsidP="00942882">
            <w:pPr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</w:rPr>
              <w:t>6630,0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FAF" w:rsidRPr="002D4DBD" w:rsidRDefault="001E7FAF" w:rsidP="001E7FA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14217,0</w:t>
            </w:r>
          </w:p>
        </w:tc>
      </w:tr>
      <w:tr w:rsidR="005625C6" w:rsidRPr="00BE0BC5" w:rsidTr="00286BBB">
        <w:trPr>
          <w:gridAfter w:val="1"/>
          <w:wAfter w:w="353" w:type="pct"/>
          <w:trHeight w:val="413"/>
          <w:jc w:val="center"/>
        </w:trPr>
        <w:tc>
          <w:tcPr>
            <w:tcW w:w="4647" w:type="pct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02B47" w:rsidRDefault="00D02B47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130C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7.2. Видатки / надання кредитів у розр</w:t>
            </w:r>
            <w:r w:rsidR="00FB7F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ізі підпрограм та завдань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A62864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</w:t>
            </w:r>
            <w:r w:rsidR="00130C6A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                                      </w:t>
            </w:r>
            <w:r w:rsidR="00A62864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 </w:t>
            </w:r>
            <w:r w:rsidR="001A3C2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 </w:t>
            </w:r>
            <w:r w:rsidR="00A62864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</w:t>
            </w:r>
            <w:r w:rsidR="00FB7F2B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 xml:space="preserve">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37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63"/>
        <w:gridCol w:w="4877"/>
        <w:gridCol w:w="1021"/>
        <w:gridCol w:w="1406"/>
        <w:gridCol w:w="1298"/>
        <w:gridCol w:w="1083"/>
        <w:gridCol w:w="1015"/>
        <w:gridCol w:w="1409"/>
        <w:gridCol w:w="1273"/>
        <w:gridCol w:w="1077"/>
      </w:tblGrid>
      <w:tr w:rsidR="005625C6" w:rsidRPr="00127D14" w:rsidTr="00286BBB">
        <w:trPr>
          <w:jc w:val="center"/>
        </w:trPr>
        <w:tc>
          <w:tcPr>
            <w:tcW w:w="3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Підпрограми/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бюджетної програми</w:t>
            </w:r>
          </w:p>
        </w:tc>
        <w:tc>
          <w:tcPr>
            <w:tcW w:w="154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FB7F2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53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FB7F2B" w:rsidP="00FB7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407382" w:rsidRPr="00127D14" w:rsidTr="00286BBB">
        <w:trPr>
          <w:jc w:val="center"/>
        </w:trPr>
        <w:tc>
          <w:tcPr>
            <w:tcW w:w="34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27D1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27D14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(3 + 4)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val="uk-UA" w:eastAsia="ru-RU"/>
              </w:rPr>
              <w:t>у т. ч. бюджет розвитку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+ 8)</w:t>
            </w:r>
          </w:p>
        </w:tc>
      </w:tr>
      <w:tr w:rsidR="00407382" w:rsidRPr="00127D14" w:rsidTr="00286BBB">
        <w:trPr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27D14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27D1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A9600F" w:rsidRPr="00127D14" w:rsidTr="00286BBB">
        <w:trPr>
          <w:trHeight w:val="477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A2EE1" w:rsidRDefault="000511D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A9600F">
              <w:rPr>
                <w:rFonts w:ascii="Times New Roman" w:hAnsi="Times New Roman"/>
                <w:b/>
                <w:bCs/>
                <w:sz w:val="18"/>
                <w:szCs w:val="18"/>
              </w:rPr>
              <w:t>15031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A2EE1" w:rsidRDefault="00A9600F" w:rsidP="00A9600F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Утримання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навчально-тренувальна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робота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спортивних</w:t>
            </w:r>
            <w:proofErr w:type="spellEnd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шкіл</w:t>
            </w:r>
            <w:proofErr w:type="spellEnd"/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2C4923" w:rsidRDefault="00A9600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DB5843" w:rsidRDefault="002B286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601,3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E6694" w:rsidRDefault="00E42BD7" w:rsidP="00A9600F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561</w:t>
            </w:r>
            <w:r w:rsidR="002B286F"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,3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E6694" w:rsidRDefault="00A9600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</w:t>
            </w:r>
            <w:r w:rsidR="002B286F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778,0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2C4923" w:rsidRDefault="001846BD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DB5843" w:rsidRDefault="002B286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629,4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DB5843" w:rsidRDefault="002B286F" w:rsidP="00A9600F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589,4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3063BA" w:rsidRDefault="002B286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9401,2</w:t>
            </w:r>
          </w:p>
        </w:tc>
      </w:tr>
      <w:tr w:rsidR="00A9600F" w:rsidRPr="00127D14" w:rsidTr="001B270C">
        <w:trPr>
          <w:trHeight w:val="604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A2EE1" w:rsidRDefault="00A9600F" w:rsidP="00A9600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EE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A2EE1" w:rsidRDefault="00A9600F" w:rsidP="00A9600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Підготовка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спортивного резерву та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підвищення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рівня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фізичної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підготовленості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дітей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дитячо-юнацькими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>спортивними</w:t>
            </w:r>
            <w:proofErr w:type="spellEnd"/>
            <w:r w:rsidRPr="00BA2EE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школами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A9600F" w:rsidP="00A9600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A9600F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2B286F" w:rsidP="00A9600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601,3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E42BD7" w:rsidP="00A9600F">
            <w:pPr>
              <w:jc w:val="center"/>
              <w:rPr>
                <w:rFonts w:ascii="Times New Roman" w:hAnsi="Times New Roman"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  <w:lang w:val="uk-UA"/>
              </w:rPr>
              <w:t>561</w:t>
            </w:r>
            <w:r w:rsidR="002B286F">
              <w:rPr>
                <w:rFonts w:ascii="Times New Roman" w:hAnsi="Times New Roman"/>
                <w:bCs/>
                <w:iCs/>
                <w:sz w:val="18"/>
                <w:szCs w:val="18"/>
                <w:lang w:val="uk-UA"/>
              </w:rPr>
              <w:t>,3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2B286F" w:rsidP="00A9600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8778,0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1846BD" w:rsidP="00A9600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2B286F" w:rsidP="00A9600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629,4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2B286F" w:rsidP="00A9600F">
            <w:pPr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589,4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A9600F" w:rsidRDefault="002B286F" w:rsidP="00A9600F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9401,2</w:t>
            </w:r>
          </w:p>
        </w:tc>
      </w:tr>
      <w:tr w:rsidR="00A9600F" w:rsidRPr="00E82D9B" w:rsidTr="00286BBB">
        <w:trPr>
          <w:trHeight w:val="141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0F" w:rsidRPr="00E82D9B" w:rsidRDefault="00A9600F" w:rsidP="00A96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82D9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0511DF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1115031</w:t>
            </w:r>
          </w:p>
        </w:tc>
        <w:tc>
          <w:tcPr>
            <w:tcW w:w="1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0F" w:rsidRPr="00E82D9B" w:rsidRDefault="00A9600F" w:rsidP="00A9600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E82D9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2C4923" w:rsidRDefault="00A9600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8176,7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DB5843" w:rsidRDefault="002B286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601,3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E6694" w:rsidRDefault="00E42BD7" w:rsidP="00A9600F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561</w:t>
            </w:r>
            <w:r w:rsidR="002B286F">
              <w:rPr>
                <w:rFonts w:ascii="Times New Roman" w:hAnsi="Times New Roman"/>
                <w:b/>
                <w:bCs/>
                <w:iCs/>
                <w:sz w:val="18"/>
                <w:szCs w:val="18"/>
                <w:lang w:val="uk-UA"/>
              </w:rPr>
              <w:t>,3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BE6694" w:rsidRDefault="002B286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8778,0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2C4923" w:rsidRDefault="001846BD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8771,8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DB5843" w:rsidRDefault="002B286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629,4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DB5843" w:rsidRDefault="002B286F" w:rsidP="00A9600F">
            <w:pPr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589,4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600F" w:rsidRPr="003063BA" w:rsidRDefault="002B286F" w:rsidP="00A9600F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9401,2</w:t>
            </w:r>
          </w:p>
        </w:tc>
      </w:tr>
      <w:tr w:rsidR="00127D14" w:rsidRPr="00BE0BC5" w:rsidTr="00286BBB">
        <w:trPr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28" w:rsidRDefault="001A3C28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27D14" w:rsidRPr="00556D6A" w:rsidRDefault="00127D1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 Результативні показники бюджетної програми</w:t>
            </w:r>
          </w:p>
          <w:p w:rsidR="001A3C28" w:rsidRPr="00D02B47" w:rsidRDefault="00127D14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8.1. Результативні пок</w:t>
            </w:r>
            <w:r w:rsidR="00FB7F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бюджетної програми у 2016 - 2018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6162" w:type="dxa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104"/>
        <w:gridCol w:w="6984"/>
        <w:gridCol w:w="966"/>
        <w:gridCol w:w="1235"/>
        <w:gridCol w:w="1044"/>
        <w:gridCol w:w="905"/>
        <w:gridCol w:w="1105"/>
        <w:gridCol w:w="889"/>
        <w:gridCol w:w="1015"/>
        <w:gridCol w:w="915"/>
      </w:tblGrid>
      <w:tr w:rsidR="004A0802" w:rsidRPr="005A7E61" w:rsidTr="001B270C">
        <w:trPr>
          <w:trHeight w:val="223"/>
          <w:jc w:val="center"/>
        </w:trPr>
        <w:tc>
          <w:tcPr>
            <w:tcW w:w="3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1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3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60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FB7F2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FB7F2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5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FB7F2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4A0802" w:rsidRPr="005A7E61" w:rsidTr="001B270C">
        <w:trPr>
          <w:trHeight w:val="152"/>
          <w:jc w:val="center"/>
        </w:trPr>
        <w:tc>
          <w:tcPr>
            <w:tcW w:w="34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5A7E61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4A0802" w:rsidRPr="005A7E61" w:rsidTr="001B270C">
        <w:trPr>
          <w:trHeight w:val="22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A7E61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4A0802" w:rsidRPr="00760E55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C9027C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83621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Підпрограма 1</w:t>
            </w:r>
            <w:r w:rsidR="00760E55"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"Утримання та навчально-тренувальна робота комунальних дитячо-юнацьких спортивних шкіл"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A0802" w:rsidRPr="00760E55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A080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Завдання 1</w:t>
            </w:r>
            <w:r w:rsidR="00760E55" w:rsidRPr="004A080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Підготовка спортивного резерву та підвищення рівня фізичної підготовленості дітей дитячо-юнацькими спортивними школами</w:t>
            </w:r>
          </w:p>
          <w:p w:rsidR="001A3C28" w:rsidRPr="004A0802" w:rsidRDefault="001A3C28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760E5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A0802" w:rsidRPr="005A7E61" w:rsidTr="001B270C">
        <w:trPr>
          <w:trHeight w:val="127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0E55" w:rsidRPr="00760E55" w:rsidRDefault="00760E5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затрат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0E55" w:rsidRPr="005A7E61" w:rsidRDefault="00760E5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A0802" w:rsidRPr="005A7E61" w:rsidTr="001B270C">
        <w:trPr>
          <w:trHeight w:val="381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здійснюється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статистична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>, мережа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2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Обсяг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здійснюється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кошторис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B6E82" w:rsidRDefault="00D8314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3780326,34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610AD" w:rsidRDefault="004D6CDC" w:rsidP="008610AD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B6E82">
              <w:rPr>
                <w:rFonts w:ascii="Times New Roman" w:hAnsi="Times New Roman"/>
                <w:sz w:val="18"/>
                <w:szCs w:val="18"/>
              </w:rPr>
              <w:t> </w:t>
            </w:r>
            <w:r w:rsidR="008610AD">
              <w:rPr>
                <w:rFonts w:ascii="Times New Roman" w:hAnsi="Times New Roman"/>
                <w:sz w:val="18"/>
                <w:szCs w:val="18"/>
                <w:lang w:val="uk-UA"/>
              </w:rPr>
              <w:t>880019,68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B6E82" w:rsidRDefault="001B6E8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B6E82">
              <w:rPr>
                <w:rFonts w:ascii="Times New Roman" w:hAnsi="Times New Roman"/>
                <w:sz w:val="18"/>
                <w:szCs w:val="18"/>
                <w:lang w:val="uk-UA"/>
              </w:rPr>
              <w:t>5507200,00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B6E82" w:rsidRDefault="001B6E8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B6E82">
              <w:rPr>
                <w:rFonts w:ascii="Times New Roman" w:hAnsi="Times New Roman"/>
                <w:sz w:val="18"/>
                <w:szCs w:val="18"/>
                <w:lang w:val="uk-UA"/>
              </w:rPr>
              <w:t>480800,00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B6E82" w:rsidRDefault="009510B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7547000,00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B6E82" w:rsidRDefault="00387C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6670000,00</w:t>
            </w:r>
            <w:r w:rsidR="004D6CDC" w:rsidRPr="001B6E82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штатних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працівників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здійснюється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штатний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розпис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D82F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62,25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color w:val="0000FF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D82F50" w:rsidRDefault="00D82F5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70,25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D82F50" w:rsidRDefault="00D82F5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70,25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 тому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тренерів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штатний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розпис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62A3E" w:rsidRDefault="00250D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25,5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62A3E" w:rsidRDefault="004D6CDC">
            <w:pPr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862A3E">
              <w:rPr>
                <w:rFonts w:ascii="Times New Roman" w:hAnsi="Times New Roman"/>
                <w:color w:val="0000FF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62A3E" w:rsidRDefault="00250D3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29,75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62A3E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2A3E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62A3E" w:rsidRDefault="00862A3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62A3E" w:rsidRDefault="004D6CDC">
            <w:pPr>
              <w:jc w:val="center"/>
              <w:rPr>
                <w:sz w:val="20"/>
                <w:szCs w:val="20"/>
              </w:rPr>
            </w:pPr>
            <w:r w:rsidRPr="00862A3E"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продукту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4D6CDC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C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4D6CDC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C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Середньорічна кількість учнів комунальних дитячо-юнацьких спортивних шкіл, видатки на утримання яких здійснюється з бюджету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 xml:space="preserve">мережа,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5A4510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866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201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849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5A45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  <w:r w:rsidR="0017634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2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учнів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що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взяли участь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регіональних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змаганнях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протоколи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змагань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606D92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410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малоцінного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спортивного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інвентарю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дані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бухобліку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201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C87A61" w:rsidP="00C87A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969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8A7EEB" w:rsidRDefault="008A7EE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ефективності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4D6CDC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C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4D6CDC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C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однієї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школи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 з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розрахунку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одного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працівника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, план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асигнувань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кошторис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D83141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32872,40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D83141" w:rsidRDefault="005F36E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58993,59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D83141" w:rsidRDefault="00BF2C7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81493,24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Середньомісячна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заробітна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плата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працівника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школи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5F36EE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3420,69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5F36EE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5275,00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BF2C70" w:rsidRDefault="00BF2C7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6791,10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2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навчально-тренувальну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роботу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школах,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бюджету,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розрахунку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1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учня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ДЮСШ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5A4510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4365,27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5A4510" w:rsidRDefault="0009209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5815,42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5A4510" w:rsidRDefault="007A79B4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7969,38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951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0802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вартість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одиниці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малоцінного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спортивного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інвентарю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201F3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313,13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C87A61" w:rsidRDefault="00C87A6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143,14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C87A61" w:rsidRDefault="00C87A6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 w:rsidR="00D61F82">
              <w:rPr>
                <w:rFonts w:ascii="Times New Roman" w:hAnsi="Times New Roman"/>
                <w:sz w:val="18"/>
                <w:szCs w:val="18"/>
                <w:lang w:val="uk-UA"/>
              </w:rPr>
              <w:t>,00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якості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4D6CDC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C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4D6CDC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CD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підготовлених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школах,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майстрів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201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74A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74A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підготовлених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школах,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кандидатів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майстри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74A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74A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74AA9" w:rsidRDefault="00174AA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2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учнів комунальних дитячо-юнацьких спортивних шкіл, видатки на утримання яких здійснюються з бюджету, які здобули призові місця у регіональних спортивних </w:t>
            </w:r>
            <w:r w:rsidRPr="00760E5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lastRenderedPageBreak/>
              <w:t>змаганнях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lastRenderedPageBreak/>
              <w:t>осіб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E1333D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74AA9" w:rsidRDefault="001201F3" w:rsidP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218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74A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6CDC" w:rsidRPr="005A7E61" w:rsidRDefault="004D6CD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760E55" w:rsidRDefault="004D6CDC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Динаміка кількості учнів комунальних дитячо-юнацьких спортивних шкіл, видатки на утримання яких здійснюються з бюджету, порівняно з минулим роком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1201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-2,1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174AA9" w:rsidRDefault="001201F3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-1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Pr="004D6CDC" w:rsidRDefault="004D6C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6CDC" w:rsidRDefault="004D6C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A0802" w:rsidRPr="00760E55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760E55" w:rsidRDefault="0069621B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 w:rsidR="0083621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760E55" w:rsidRDefault="00F03FEA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2: Створення умов для фізичного розвитку населення за місцем проживання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 w:rsidP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760E55" w:rsidRDefault="00F03FE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5A7E61" w:rsidRDefault="00F03FE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760E55" w:rsidRDefault="00F03FE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затрат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FEA" w:rsidRPr="00F03FEA" w:rsidRDefault="00F03F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F03FEA" w:rsidRDefault="00F03FE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F03FEA" w:rsidRDefault="00F03FE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F03FEA" w:rsidRDefault="00F03FEA" w:rsidP="00F03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03FEA" w:rsidRPr="005A7E61" w:rsidRDefault="00F03FEA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760E55" w:rsidRDefault="00862A3E" w:rsidP="00862A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Обсяг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вуличних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тренражерів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3FEA">
              <w:rPr>
                <w:rFonts w:ascii="Times New Roman" w:hAnsi="Times New Roman"/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3FEA">
              <w:rPr>
                <w:rFonts w:ascii="Times New Roman" w:hAnsi="Times New Roman"/>
                <w:sz w:val="18"/>
                <w:szCs w:val="18"/>
              </w:rPr>
              <w:t>кошторис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129824,00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2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760E55" w:rsidRDefault="00862A3E" w:rsidP="00862A3E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продукту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760E55" w:rsidRDefault="00862A3E" w:rsidP="00862A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комплектів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вуличних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тренажерів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3FEA">
              <w:rPr>
                <w:rFonts w:ascii="Times New Roman" w:hAnsi="Times New Roman"/>
                <w:sz w:val="18"/>
                <w:szCs w:val="18"/>
              </w:rPr>
              <w:t>договір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760E55" w:rsidRDefault="00862A3E" w:rsidP="00862A3E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ефективності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760E55" w:rsidRDefault="00862A3E" w:rsidP="00862A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одного комплекту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вуличних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тренажерів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3FEA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4751E1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4751E1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64912,00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12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760E55" w:rsidRDefault="00862A3E" w:rsidP="00862A3E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якості</w:t>
            </w:r>
            <w:proofErr w:type="spellEnd"/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F03FEA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4A0802" w:rsidRPr="005A7E61" w:rsidTr="001B270C">
        <w:trPr>
          <w:trHeight w:val="22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760E55" w:rsidRDefault="00862A3E" w:rsidP="00862A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Динаміка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кількості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комплектів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вуличних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тренажерів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порівняно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минулим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роком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03FEA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03FE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2A3E" w:rsidRPr="00F03FEA" w:rsidRDefault="00862A3E" w:rsidP="00862A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2A3E" w:rsidRPr="005A7E61" w:rsidRDefault="00862A3E" w:rsidP="00862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862A3E" w:rsidRPr="00BE0BC5" w:rsidTr="001B270C">
        <w:trPr>
          <w:trHeight w:val="287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0264" w:rsidRDefault="001E0264" w:rsidP="00862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62A3E" w:rsidRPr="00556D6A" w:rsidRDefault="00862A3E" w:rsidP="00862A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8.2. Результативні пок</w:t>
            </w:r>
            <w:r w:rsidR="00DC726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азники бюджетної програми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14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22"/>
        <w:gridCol w:w="6929"/>
        <w:gridCol w:w="1241"/>
        <w:gridCol w:w="1652"/>
        <w:gridCol w:w="1467"/>
        <w:gridCol w:w="1393"/>
        <w:gridCol w:w="1312"/>
        <w:gridCol w:w="1144"/>
      </w:tblGrid>
      <w:tr w:rsidR="005F73D6" w:rsidRPr="00261D73" w:rsidTr="005F73D6">
        <w:trPr>
          <w:trHeight w:val="57"/>
          <w:jc w:val="center"/>
        </w:trPr>
        <w:tc>
          <w:tcPr>
            <w:tcW w:w="3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21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Показники</w:t>
            </w:r>
          </w:p>
        </w:tc>
        <w:tc>
          <w:tcPr>
            <w:tcW w:w="38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Одиниця виміру</w:t>
            </w:r>
          </w:p>
        </w:tc>
        <w:tc>
          <w:tcPr>
            <w:tcW w:w="51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Джерело інформації</w:t>
            </w:r>
          </w:p>
        </w:tc>
        <w:tc>
          <w:tcPr>
            <w:tcW w:w="8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085485" w:rsidP="00DC72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DC726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  <w:r w:rsidR="005625C6"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7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DC726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020</w:t>
            </w:r>
            <w:r w:rsidR="005625C6"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5F73D6" w:rsidRPr="00261D73" w:rsidTr="005F73D6">
        <w:trPr>
          <w:trHeight w:val="57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8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1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5F73D6" w:rsidRPr="00261D73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696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83621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 w:rsidR="0069621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</w:t>
            </w:r>
            <w:r w:rsidR="00836214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0854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Підпрограма 1 "Утримання та навчально-тренувальна робота комунальних дитячо-юнацьких спортивних шкіл"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08548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Завдання 1Підготовка спортивного резерву та підвищення рівня фізичної підготовленості дітей дитячо-юнацькими спортивними школами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760E55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760E5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A7E61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5485" w:rsidRPr="00760E55" w:rsidRDefault="00085485" w:rsidP="0008548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затрат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A7E61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A7E61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56D6A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5A7E61" w:rsidRDefault="00085485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5485" w:rsidRPr="00760E55" w:rsidRDefault="00085485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здійснюється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5485" w:rsidRPr="004D6CDC" w:rsidRDefault="00085485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5485" w:rsidRPr="004D6CDC" w:rsidRDefault="00085485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статистична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>, мережа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9808ED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9808ED"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9808ED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085485"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5485" w:rsidRPr="009808ED" w:rsidRDefault="0008548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Обсяг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здійснюється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кошторис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07FB2" w:rsidRDefault="00E743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8176700,00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EA337E" w:rsidRDefault="007D701B" w:rsidP="00EA337E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601300,00</w:t>
            </w:r>
            <w:r w:rsidR="009808ED"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4348" w:rsidRPr="00EA337E" w:rsidRDefault="007904EC" w:rsidP="00E7434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87718</w:t>
            </w:r>
            <w:r w:rsidR="00E74348">
              <w:rPr>
                <w:rFonts w:ascii="Times New Roman" w:hAnsi="Times New Roman"/>
                <w:sz w:val="18"/>
                <w:szCs w:val="18"/>
                <w:lang w:val="uk-UA"/>
              </w:rPr>
              <w:t>00,00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EA337E" w:rsidRDefault="009808ED" w:rsidP="007D701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  <w:r w:rsidR="007D701B">
              <w:rPr>
                <w:rFonts w:ascii="Times New Roman" w:hAnsi="Times New Roman"/>
                <w:sz w:val="18"/>
                <w:szCs w:val="18"/>
                <w:lang w:val="uk-UA"/>
              </w:rPr>
              <w:t>629400,00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штатних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працівників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здійснюється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штатний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розпис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8F2887" w:rsidRDefault="008F288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70,25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8F28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70,25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 тому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тренерів</w:t>
            </w:r>
            <w:proofErr w:type="spellEnd"/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штатний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розпис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8F28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8F28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120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продукту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F73D6" w:rsidRPr="00BE0BC5" w:rsidTr="005F73D6">
        <w:trPr>
          <w:trHeight w:val="523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Середньорічна кількість учнів комунальних дитячо-юнацьких спортивних шкіл, видатки на утримання яких здійснюється з бюджету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 xml:space="preserve">мережа,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8F2887" w:rsidRDefault="008F2887" w:rsidP="008F288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8F28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947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учнів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що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взяли участь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регіональних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змаганнях</w:t>
            </w:r>
            <w:proofErr w:type="spellEnd"/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протоколи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змагань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малоцінного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спортивного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інвентарю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од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дані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бухобліку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8F2887" w:rsidRDefault="008F288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8F2887" w:rsidRDefault="008F2887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ефективності</w:t>
            </w:r>
            <w:proofErr w:type="spellEnd"/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9808E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однієї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школи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 з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розрахунку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одного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працівника</w:t>
            </w:r>
            <w:proofErr w:type="spellEnd"/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, план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асигнувань</w:t>
            </w:r>
            <w:proofErr w:type="spellEnd"/>
            <w:r w:rsidRPr="004D6CD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кошторис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4A48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88827,05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4A489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95844,84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422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Середньомісячна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заробітна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плата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працівника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школи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якої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грн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A489A" w:rsidRDefault="004A489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7402,25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A489A" w:rsidRDefault="004A489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7987,07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навчально-тренувальну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роботу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школах,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бюджету,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розрахунку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1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учня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ДЮСШ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A489A" w:rsidRDefault="00545668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8634,32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A489A" w:rsidRDefault="0040637B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9262,72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Середня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вартість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одиниці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придбаного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малоцінного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спортивного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інвентарю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шкіл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грн.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0A3FDF" w:rsidRDefault="000A3FD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0A3FDF" w:rsidRDefault="000A3FDF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133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A7E6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якості</w:t>
            </w:r>
            <w:proofErr w:type="spellEnd"/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9808ED" w:rsidRDefault="009808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F73D6" w:rsidRPr="00BE0BC5" w:rsidTr="005F73D6">
        <w:trPr>
          <w:trHeight w:val="820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підготовлених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школах,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майстрів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  <w:proofErr w:type="spellEnd"/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0A3FD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0A3FD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606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Кількість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підготовлених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школах,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видатки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яких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бюджету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кандидатів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майстри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спорту </w:t>
            </w:r>
            <w:proofErr w:type="spellStart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  <w:proofErr w:type="spellEnd"/>
            <w:r w:rsidRPr="00760E55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57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Кількість учнів комунальних дитячо-юнацьких спортивних шкіл, видатки на утримання яких здійснюються з бюджету, які здобули призові місця у регіональних спортивних змаганнях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звітність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0A3FD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0A3FD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5F73D6" w:rsidRPr="00BE0BC5" w:rsidTr="005F73D6">
        <w:trPr>
          <w:trHeight w:val="269"/>
          <w:jc w:val="center"/>
        </w:trPr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8ED" w:rsidRPr="005A7E61" w:rsidRDefault="009808ED" w:rsidP="000854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760E55" w:rsidRDefault="009808ED" w:rsidP="00085485">
            <w:pP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760E5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Динаміка кількості учнів комунальних дитячо-юнацьких спортивних шкіл, видатки на утримання яких здійснюються з бюджету, порівняно з минулим роком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CDC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4D6CDC" w:rsidRDefault="009808ED" w:rsidP="000854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CDC">
              <w:rPr>
                <w:rFonts w:ascii="Times New Roman" w:hAnsi="Times New Roman"/>
                <w:sz w:val="18"/>
                <w:szCs w:val="18"/>
              </w:rPr>
              <w:t>розрахунково</w:t>
            </w:r>
            <w:proofErr w:type="spellEnd"/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8ED" w:rsidRPr="009808ED" w:rsidRDefault="009808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8E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D347B" w:rsidRPr="00BE0BC5" w:rsidTr="005F73D6">
        <w:trPr>
          <w:trHeight w:val="201"/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F73D6" w:rsidRDefault="005F73D6" w:rsidP="001D34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1D347B" w:rsidRPr="00556D6A" w:rsidRDefault="001D347B" w:rsidP="001D34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9. Структура видатків на оплату праці</w:t>
            </w:r>
          </w:p>
          <w:p w:rsidR="001D347B" w:rsidRPr="00556D6A" w:rsidRDefault="001D347B" w:rsidP="001D34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3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9"/>
        <w:gridCol w:w="4770"/>
        <w:gridCol w:w="1142"/>
        <w:gridCol w:w="1091"/>
        <w:gridCol w:w="1088"/>
        <w:gridCol w:w="940"/>
        <w:gridCol w:w="1088"/>
        <w:gridCol w:w="940"/>
        <w:gridCol w:w="930"/>
        <w:gridCol w:w="974"/>
        <w:gridCol w:w="914"/>
        <w:gridCol w:w="911"/>
      </w:tblGrid>
      <w:tr w:rsidR="00E21895" w:rsidRPr="001E05CA" w:rsidTr="0029616E">
        <w:trPr>
          <w:jc w:val="center"/>
        </w:trPr>
        <w:tc>
          <w:tcPr>
            <w:tcW w:w="3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5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видатків</w:t>
            </w:r>
          </w:p>
        </w:tc>
        <w:tc>
          <w:tcPr>
            <w:tcW w:w="7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0B192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6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0B192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6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0B192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6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0B192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0B192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E21895" w:rsidRPr="001E05CA" w:rsidTr="0029616E">
        <w:trPr>
          <w:jc w:val="center"/>
        </w:trPr>
        <w:tc>
          <w:tcPr>
            <w:tcW w:w="3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5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E21895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4D50ED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1D3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</w:t>
            </w:r>
            <w:r w:rsidR="000B192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15031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Утримання</w:t>
            </w:r>
            <w:proofErr w:type="spellEnd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навчально-тренувальна</w:t>
            </w:r>
            <w:proofErr w:type="spellEnd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робота </w:t>
            </w:r>
            <w:proofErr w:type="spellStart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спортивних</w:t>
            </w:r>
            <w:proofErr w:type="spellEnd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05C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шкіл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333B9D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2360,3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4370BD" w:rsidRDefault="00610C86" w:rsidP="004370B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3660,9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6229C5" w:rsidRDefault="0066312B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4712,6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6229C5" w:rsidRDefault="00445BA5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5136,7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6229C5" w:rsidRDefault="00445BA5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5542,5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4D50ED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Обов'язкові</w:t>
            </w:r>
            <w:proofErr w:type="spellEnd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виплати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BD7503" w:rsidRDefault="00333B9D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1642,8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CA7076" w:rsidRDefault="00986D5B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2988,2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D3C0E" w:rsidRDefault="0066312B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3549,2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3868,6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4174,2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4D50ED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50ED" w:rsidRPr="001E05CA" w:rsidRDefault="004D50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50ED" w:rsidRPr="001E05CA" w:rsidRDefault="004D50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E05CA">
              <w:rPr>
                <w:rFonts w:ascii="Times New Roman" w:hAnsi="Times New Roman"/>
                <w:sz w:val="18"/>
                <w:szCs w:val="18"/>
              </w:rPr>
              <w:t>Стимулюючі</w:t>
            </w:r>
            <w:proofErr w:type="spellEnd"/>
            <w:r w:rsidRPr="001E05CA">
              <w:rPr>
                <w:rFonts w:ascii="Times New Roman" w:hAnsi="Times New Roman"/>
                <w:sz w:val="18"/>
                <w:szCs w:val="18"/>
              </w:rPr>
              <w:t xml:space="preserve"> доплати та надбавки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BD7503" w:rsidRDefault="00333B9D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137,6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CA7076" w:rsidRDefault="00C31D95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454,7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66312B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922,9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1006,0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1085,4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4D50ED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Премії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333B9D" w:rsidRDefault="00333B9D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485,0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986D5B" w:rsidRDefault="00986D5B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30,2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250078" w:rsidRDefault="00250078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4D50ED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Матеріальна</w:t>
            </w:r>
            <w:proofErr w:type="spellEnd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допомога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333B9D" w:rsidRDefault="00333B9D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94,9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986D5B" w:rsidRDefault="00986D5B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153,8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6B7F6F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186,2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202,9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219,0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4D50ED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E05CA">
              <w:rPr>
                <w:rFonts w:ascii="Times New Roman" w:hAnsi="Times New Roman"/>
                <w:color w:val="000000"/>
                <w:sz w:val="18"/>
                <w:szCs w:val="18"/>
              </w:rPr>
              <w:t>Індексації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751F68" w:rsidRDefault="00751F68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CA7076" w:rsidRDefault="00300884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34,0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D3C0E" w:rsidRDefault="006B7F6F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54,3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250078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59,2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F349F7" w:rsidRDefault="00C821B3" w:rsidP="001E05C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63,9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50ED" w:rsidRPr="001E05CA" w:rsidRDefault="004D50ED" w:rsidP="001E05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E05C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6229C5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29C5" w:rsidRPr="001E05CA" w:rsidRDefault="006229C5" w:rsidP="006229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1D36A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15031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229C5" w:rsidRPr="001E05CA" w:rsidRDefault="006229C5" w:rsidP="006229C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1E05CA" w:rsidRDefault="00333B9D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2360,3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1E05CA" w:rsidRDefault="006229C5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4370BD" w:rsidRDefault="00610C86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3660,9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1E05CA" w:rsidRDefault="006229C5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6229C5" w:rsidRDefault="0066312B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4712,6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1E05CA" w:rsidRDefault="006229C5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6229C5" w:rsidRDefault="00C821B3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5136,7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1E05CA" w:rsidRDefault="006229C5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6229C5" w:rsidRDefault="00C821B3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5542,5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9C5" w:rsidRPr="001E05CA" w:rsidRDefault="006229C5" w:rsidP="006229C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E05C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4D50ED" w:rsidRPr="001E05CA" w:rsidTr="0029616E">
        <w:trPr>
          <w:jc w:val="center"/>
        </w:trPr>
        <w:tc>
          <w:tcPr>
            <w:tcW w:w="3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 тому числі оплата праці штатних одиниць за загальним фондом, що враховані також у спеціальному фонді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D50ED" w:rsidRPr="001E05CA" w:rsidRDefault="004D50E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4D50ED" w:rsidRPr="00BE0BC5" w:rsidTr="006229C5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1D73" w:rsidRDefault="00261D73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D50ED" w:rsidRPr="00556D6A" w:rsidRDefault="004D50ED" w:rsidP="009D5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10. Чисельність зайнятих у бюджетних установах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15718" w:type="dxa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71"/>
        <w:gridCol w:w="2270"/>
        <w:gridCol w:w="921"/>
        <w:gridCol w:w="918"/>
        <w:gridCol w:w="915"/>
        <w:gridCol w:w="921"/>
        <w:gridCol w:w="915"/>
        <w:gridCol w:w="921"/>
        <w:gridCol w:w="915"/>
        <w:gridCol w:w="921"/>
        <w:gridCol w:w="915"/>
        <w:gridCol w:w="767"/>
        <w:gridCol w:w="915"/>
        <w:gridCol w:w="767"/>
        <w:gridCol w:w="915"/>
        <w:gridCol w:w="751"/>
      </w:tblGrid>
      <w:tr w:rsidR="007516A2" w:rsidRPr="001E05CA" w:rsidTr="007516A2">
        <w:trPr>
          <w:trHeight w:val="215"/>
          <w:jc w:val="center"/>
        </w:trPr>
        <w:tc>
          <w:tcPr>
            <w:tcW w:w="3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72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Категорії працівників</w:t>
            </w:r>
          </w:p>
        </w:tc>
        <w:tc>
          <w:tcPr>
            <w:tcW w:w="116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1A57AC" w:rsidP="001A5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2016 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рік (звіт)</w:t>
            </w:r>
          </w:p>
        </w:tc>
        <w:tc>
          <w:tcPr>
            <w:tcW w:w="11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BB2959" w:rsidP="001A57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1A57A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(план)</w:t>
            </w:r>
          </w:p>
        </w:tc>
        <w:tc>
          <w:tcPr>
            <w:tcW w:w="5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BB2959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1A57AC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018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5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1A57A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5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1A57AC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</w:tr>
      <w:tr w:rsidR="007516A2" w:rsidRPr="001E05CA" w:rsidTr="007516A2">
        <w:trPr>
          <w:trHeight w:val="147"/>
          <w:jc w:val="center"/>
        </w:trPr>
        <w:tc>
          <w:tcPr>
            <w:tcW w:w="3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5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5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5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2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аль-</w:t>
            </w:r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</w:tr>
      <w:tr w:rsidR="007516A2" w:rsidRPr="001E05CA" w:rsidTr="007516A2">
        <w:trPr>
          <w:trHeight w:val="147"/>
          <w:jc w:val="center"/>
        </w:trPr>
        <w:tc>
          <w:tcPr>
            <w:tcW w:w="3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джено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фактич-</w:t>
            </w:r>
            <w:proofErr w:type="spellEnd"/>
          </w:p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 зайняті</w:t>
            </w:r>
          </w:p>
        </w:tc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E05C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7516A2" w:rsidRPr="001E05CA" w:rsidTr="007516A2">
        <w:trPr>
          <w:trHeight w:val="205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15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E05C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E05C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16</w:t>
            </w:r>
          </w:p>
        </w:tc>
      </w:tr>
      <w:tr w:rsidR="007516A2" w:rsidRPr="007516A2" w:rsidTr="007516A2">
        <w:trPr>
          <w:trHeight w:val="205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1D36AB" w:rsidP="00BB295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</w:t>
            </w:r>
            <w:r w:rsidR="001A57A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15031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 w:rsidP="00BB295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Утримання</w:t>
            </w:r>
            <w:proofErr w:type="spellEnd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навчально-тренувальна</w:t>
            </w:r>
            <w:proofErr w:type="spellEnd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робота </w:t>
            </w:r>
            <w:proofErr w:type="spellStart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дитячо-юнацьких</w:t>
            </w:r>
            <w:proofErr w:type="spellEnd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спортивних</w:t>
            </w:r>
            <w:proofErr w:type="spellEnd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16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шкіл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2959" w:rsidRPr="007516A2" w:rsidRDefault="00BB29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6521" w:rsidRPr="007516A2" w:rsidTr="007516A2">
        <w:trPr>
          <w:trHeight w:val="205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516A2">
              <w:rPr>
                <w:rFonts w:ascii="Times New Roman" w:hAnsi="Times New Roman"/>
                <w:color w:val="000000"/>
                <w:sz w:val="18"/>
                <w:szCs w:val="18"/>
              </w:rPr>
              <w:t>Педагогічний</w:t>
            </w:r>
            <w:proofErr w:type="spellEnd"/>
            <w:r w:rsidRPr="007516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персонал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1A57AC" w:rsidRDefault="000B2644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1A57AC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4322F6" w:rsidRDefault="001A57AC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1A57AC" w:rsidRDefault="001A57AC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25,25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4322F6" w:rsidRDefault="00BC292E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27,0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4322F6" w:rsidRDefault="00BC292E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C292E">
              <w:rPr>
                <w:rFonts w:ascii="Times New Roman" w:hAnsi="Times New Roman"/>
                <w:sz w:val="18"/>
                <w:szCs w:val="18"/>
                <w:lang w:val="uk-UA"/>
              </w:rPr>
              <w:t>27,0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4322F6" w:rsidRDefault="00BC292E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C292E">
              <w:rPr>
                <w:rFonts w:ascii="Times New Roman" w:hAnsi="Times New Roman"/>
                <w:sz w:val="18"/>
                <w:szCs w:val="18"/>
                <w:lang w:val="uk-UA"/>
              </w:rPr>
              <w:t>27,0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96521" w:rsidRPr="007516A2" w:rsidTr="007516A2">
        <w:trPr>
          <w:trHeight w:val="215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516A2">
              <w:rPr>
                <w:rFonts w:ascii="Times New Roman" w:hAnsi="Times New Roman"/>
                <w:color w:val="000000"/>
                <w:sz w:val="18"/>
                <w:szCs w:val="18"/>
              </w:rPr>
              <w:t>Адміністративний</w:t>
            </w:r>
            <w:proofErr w:type="spellEnd"/>
            <w:r w:rsidRPr="007516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персонал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96521" w:rsidRPr="007516A2" w:rsidTr="007516A2">
        <w:trPr>
          <w:trHeight w:val="205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516A2">
              <w:rPr>
                <w:rFonts w:ascii="Times New Roman" w:hAnsi="Times New Roman"/>
                <w:color w:val="000000"/>
                <w:sz w:val="18"/>
                <w:szCs w:val="18"/>
              </w:rPr>
              <w:t>Спеціалісти</w:t>
            </w:r>
            <w:proofErr w:type="spellEnd"/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6A48D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4,75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6A48D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6A48D1" w:rsidRDefault="006A48D1" w:rsidP="006A48D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5,75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916736" w:rsidRDefault="00837E22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5,75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916736" w:rsidRDefault="00837E22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5,75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916736" w:rsidRDefault="00837E22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5,75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96521" w:rsidRPr="007516A2" w:rsidTr="007516A2">
        <w:trPr>
          <w:trHeight w:val="205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516A2">
              <w:rPr>
                <w:rFonts w:ascii="Times New Roman" w:hAnsi="Times New Roman"/>
                <w:color w:val="000000"/>
                <w:sz w:val="18"/>
                <w:szCs w:val="18"/>
              </w:rPr>
              <w:t>Медичний</w:t>
            </w:r>
            <w:proofErr w:type="spellEnd"/>
            <w:r w:rsidRPr="007516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персонал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37E22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37E22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4322F6" w:rsidRDefault="004322F6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4F6953" w:rsidRDefault="004F6953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4322F6" w:rsidRDefault="004322F6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4322F6" w:rsidRDefault="004322F6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4322F6" w:rsidRDefault="004322F6" w:rsidP="00896521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50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96521" w:rsidRPr="007516A2" w:rsidTr="007516A2">
        <w:trPr>
          <w:trHeight w:val="205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516A2">
              <w:rPr>
                <w:rFonts w:ascii="Times New Roman" w:hAnsi="Times New Roman"/>
                <w:sz w:val="18"/>
                <w:szCs w:val="18"/>
              </w:rPr>
              <w:t>Обслуговуючий</w:t>
            </w:r>
            <w:proofErr w:type="spellEnd"/>
            <w:r w:rsidRPr="007516A2">
              <w:rPr>
                <w:rFonts w:ascii="Times New Roman" w:hAnsi="Times New Roman"/>
                <w:sz w:val="18"/>
                <w:szCs w:val="18"/>
              </w:rPr>
              <w:t xml:space="preserve"> персонал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0B2644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0B2644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0B2644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0B2644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0B2644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0B2644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8965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6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96521" w:rsidRPr="00896521" w:rsidTr="00896521">
        <w:trPr>
          <w:trHeight w:val="420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9652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89652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896521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 штатних одиниць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62,25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896521" w:rsidRDefault="000B2644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57,5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4322F6" w:rsidRDefault="000B2644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70,25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4F6953" w:rsidRDefault="000B2644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60,25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0B2644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70</w:t>
            </w:r>
            <w:r w:rsidR="00896521"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,25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0B2644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70</w:t>
            </w:r>
            <w:r w:rsidR="00896521"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,25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0B2644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70</w:t>
            </w:r>
            <w:r w:rsidR="00896521"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,25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896521" w:rsidRDefault="00896521" w:rsidP="0089652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96521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896521" w:rsidRPr="007516A2" w:rsidTr="007516A2">
        <w:trPr>
          <w:trHeight w:val="841"/>
          <w:jc w:val="center"/>
        </w:trPr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 них штатні одиниці за загальним фондом, що враховані також у спеціальному фонді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6521" w:rsidRPr="007516A2" w:rsidRDefault="0089652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7516A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896521" w:rsidRPr="00D7194D" w:rsidTr="007516A2">
        <w:trPr>
          <w:trHeight w:val="799"/>
          <w:jc w:val="center"/>
        </w:trPr>
        <w:tc>
          <w:tcPr>
            <w:tcW w:w="5000" w:type="pct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D2E" w:rsidRDefault="00B54D2E" w:rsidP="002961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96521" w:rsidRPr="00D7194D" w:rsidRDefault="00896521" w:rsidP="002961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 Регіональні/місцеві програми, які виконуються в межах бюджетної програми</w:t>
            </w:r>
          </w:p>
          <w:p w:rsidR="00896521" w:rsidRPr="00D7194D" w:rsidRDefault="00896521" w:rsidP="002961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11.1. Регіональні/місцеві програми, які виконуються в</w:t>
            </w:r>
            <w:r w:rsidR="00A36B56" w:rsidRPr="00D719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бюджетної програми у 2016 - 2018</w:t>
            </w:r>
            <w:r w:rsidRPr="00D719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A373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</w:t>
            </w:r>
            <w:r w:rsidRPr="00D7194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D7194D" w:rsidRDefault="005625C6" w:rsidP="0029616E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63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587"/>
        <w:gridCol w:w="3789"/>
        <w:gridCol w:w="2556"/>
        <w:gridCol w:w="1148"/>
        <w:gridCol w:w="1202"/>
        <w:gridCol w:w="1161"/>
        <w:gridCol w:w="1473"/>
        <w:gridCol w:w="992"/>
        <w:gridCol w:w="1473"/>
        <w:gridCol w:w="1223"/>
      </w:tblGrid>
      <w:tr w:rsidR="00E26663" w:rsidRPr="00D7194D" w:rsidTr="00D94054">
        <w:trPr>
          <w:trHeight w:val="203"/>
          <w:jc w:val="center"/>
        </w:trPr>
        <w:tc>
          <w:tcPr>
            <w:tcW w:w="1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121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8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36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7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4A3DD4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A36B5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  <w:r w:rsidR="005625C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7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4A3DD4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A36B5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017</w:t>
            </w:r>
            <w:r w:rsidR="005625C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8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A36B5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</w:tr>
      <w:tr w:rsidR="00E26663" w:rsidRPr="00D7194D" w:rsidTr="00D94054">
        <w:trPr>
          <w:trHeight w:val="438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21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E26663" w:rsidRPr="00D7194D" w:rsidTr="00D94054">
        <w:trPr>
          <w:trHeight w:val="203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5B2840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5B284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D94054" w:rsidRPr="00D7194D" w:rsidTr="00D94054">
        <w:trPr>
          <w:trHeight w:val="418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E0C07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Програма розвитку фізичної культури і спорту  на </w:t>
            </w:r>
            <w:r w:rsidR="00D728B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2017-2020 роки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157B8" w:rsidRDefault="001157B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Рішенням сесії міської ради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VII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скликання</w:t>
            </w:r>
            <w:r w:rsidRPr="00115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01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.12.2016 №482</w:t>
            </w:r>
            <w:r w:rsidR="00EE24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(зі змінами)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12F13" w:rsidRDefault="00B53459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D12F13">
              <w:rPr>
                <w:rFonts w:ascii="Times New Roman" w:hAnsi="Times New Roman"/>
                <w:sz w:val="16"/>
                <w:szCs w:val="16"/>
                <w:lang w:val="uk-UA"/>
              </w:rPr>
              <w:t>Забезпечення р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озвитк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  <w:lang w:val="uk-UA"/>
              </w:rPr>
              <w:t>у</w:t>
            </w:r>
            <w:r w:rsidRPr="00D12F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фізичної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культури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і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</w:rPr>
              <w:t xml:space="preserve"> спорту в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місті</w:t>
            </w:r>
            <w:proofErr w:type="spellEnd"/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D728B4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D728B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F6CD7" w:rsidRDefault="001F6CD7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6CD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5507,2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F6CD7" w:rsidRDefault="001F6CD7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6CD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480,8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87182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BB529E" w:rsidP="00A548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6670,0</w:t>
            </w:r>
          </w:p>
        </w:tc>
      </w:tr>
      <w:tr w:rsidR="00D94054" w:rsidRPr="00D7194D" w:rsidTr="00D94054">
        <w:trPr>
          <w:trHeight w:val="418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D728B4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зайнятості населення</w:t>
            </w:r>
            <w:r w:rsidR="00055DF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м. Чернівців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до 20</w:t>
            </w:r>
            <w:r w:rsidR="004308C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 року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94BA0" w:rsidRDefault="00294BA0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ru-RU"/>
              </w:rPr>
            </w:pPr>
            <w:r w:rsidRPr="00294BA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Рішення 37 сесії міської ради </w:t>
            </w:r>
            <w:r w:rsidRPr="00294BA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</w:t>
            </w:r>
            <w:r w:rsidRPr="00294BA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скликання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від 27.06.2013 №893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055DF3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Громадські роботи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32A9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22,5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C32A9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D728B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97,6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D728B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AA1A8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AA1A83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5625C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D94054" w:rsidRPr="00D7194D" w:rsidTr="00D94054">
        <w:trPr>
          <w:trHeight w:val="203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401569"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401569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  <w:r w:rsidR="005625C6"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10041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22,5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753B1B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42D5F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5604,8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42D5F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480,8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87182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7547,0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A548A7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66</w:t>
            </w:r>
            <w:r w:rsidR="00BB529E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D7194D" w:rsidTr="00D94054">
        <w:trPr>
          <w:trHeight w:val="560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878C3" w:rsidRPr="00D7194D" w:rsidRDefault="000878C3" w:rsidP="002961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11.2. Регіональні/місцеві програми, які виконуються в</w:t>
            </w:r>
            <w:r w:rsidR="006D71AD" w:rsidRPr="00D719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межах бюджетної програми у 2019 - 2020</w:t>
            </w:r>
            <w:r w:rsidRPr="00D719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A373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</w:t>
            </w:r>
            <w:r w:rsidR="00613B0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</w:t>
            </w:r>
            <w:r w:rsidR="00D918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A373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Pr="00D7194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D7194D" w:rsidRDefault="005625C6" w:rsidP="0029616E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53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557"/>
        <w:gridCol w:w="5136"/>
        <w:gridCol w:w="3239"/>
        <w:gridCol w:w="1274"/>
        <w:gridCol w:w="1607"/>
        <w:gridCol w:w="1258"/>
        <w:gridCol w:w="1358"/>
        <w:gridCol w:w="1143"/>
      </w:tblGrid>
      <w:tr w:rsidR="00E26663" w:rsidRPr="00D7194D" w:rsidTr="00E26663">
        <w:trPr>
          <w:jc w:val="center"/>
        </w:trPr>
        <w:tc>
          <w:tcPr>
            <w:tcW w:w="17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164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</w:t>
            </w:r>
          </w:p>
        </w:tc>
        <w:tc>
          <w:tcPr>
            <w:tcW w:w="10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Коли та яким документом затверджена</w:t>
            </w:r>
          </w:p>
        </w:tc>
        <w:tc>
          <w:tcPr>
            <w:tcW w:w="40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Короткий зміст заходів за програмою</w:t>
            </w:r>
          </w:p>
        </w:tc>
        <w:tc>
          <w:tcPr>
            <w:tcW w:w="9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6D71AD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2019</w:t>
            </w:r>
            <w:r w:rsidR="005625C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8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6D71AD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</w:t>
            </w:r>
            <w:r w:rsidR="005625C6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</w:tr>
      <w:tr w:rsidR="00E26663" w:rsidRPr="00D7194D" w:rsidTr="00E26663">
        <w:trPr>
          <w:jc w:val="center"/>
        </w:trPr>
        <w:tc>
          <w:tcPr>
            <w:tcW w:w="17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64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0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загальний фонд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спеціальний фонд</w:t>
            </w:r>
          </w:p>
        </w:tc>
      </w:tr>
      <w:tr w:rsidR="00E26663" w:rsidRPr="00D7194D" w:rsidTr="00E26663">
        <w:trPr>
          <w:jc w:val="center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D7194D" w:rsidRDefault="005625C6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D7194D" w:rsidRDefault="00F043F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E26663" w:rsidRPr="00D7194D" w:rsidTr="00876644">
        <w:trPr>
          <w:jc w:val="center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E26663" w:rsidP="00E266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E2666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Програма розвитку фізичної культури і спорту  на 2017-2020 роки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876644" w:rsidRDefault="00876644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Рішенням сесії міської ради VII скликання 01.12.2016 №482</w:t>
            </w:r>
            <w:r w:rsidR="00EE24F2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(зі змінами)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12F13" w:rsidRDefault="00B53459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D12F13">
              <w:rPr>
                <w:rFonts w:ascii="Times New Roman" w:hAnsi="Times New Roman"/>
                <w:sz w:val="16"/>
                <w:szCs w:val="16"/>
                <w:lang w:val="uk-UA"/>
              </w:rPr>
              <w:t>Забезпечення р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озвитк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  <w:lang w:val="uk-UA"/>
              </w:rPr>
              <w:t>у</w:t>
            </w:r>
            <w:r w:rsidRPr="00D12F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фізичної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культури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і</w:t>
            </w:r>
            <w:proofErr w:type="spellEnd"/>
            <w:r w:rsidRPr="00D12F13">
              <w:rPr>
                <w:rFonts w:ascii="Times New Roman" w:hAnsi="Times New Roman"/>
                <w:sz w:val="16"/>
                <w:szCs w:val="16"/>
              </w:rPr>
              <w:t xml:space="preserve"> спорту в </w:t>
            </w:r>
            <w:proofErr w:type="spellStart"/>
            <w:r w:rsidRPr="00D12F13">
              <w:rPr>
                <w:rFonts w:ascii="Times New Roman" w:hAnsi="Times New Roman"/>
                <w:sz w:val="16"/>
                <w:szCs w:val="16"/>
              </w:rPr>
              <w:t>місті</w:t>
            </w:r>
            <w:proofErr w:type="spellEnd"/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A849CC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8176,7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635F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60690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601,3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A849CC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8771,8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60690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629,4</w:t>
            </w:r>
          </w:p>
        </w:tc>
      </w:tr>
      <w:tr w:rsidR="00E26663" w:rsidRPr="00D7194D" w:rsidTr="00876644">
        <w:trPr>
          <w:jc w:val="center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E2666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876644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 w:rsidR="00876644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876644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  <w:r w:rsidR="009872C8" w:rsidRPr="00D7194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E26663" w:rsidRPr="00CD5D86" w:rsidTr="00E26663">
        <w:trPr>
          <w:jc w:val="center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- 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9872C8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D7194D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A849CC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8176,7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606905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601,3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D7194D" w:rsidRDefault="00A849CC" w:rsidP="00635F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8771,8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2C8" w:rsidRPr="00CD5D86" w:rsidRDefault="00606905" w:rsidP="002961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629,4</w:t>
            </w:r>
          </w:p>
        </w:tc>
      </w:tr>
      <w:tr w:rsidR="005625C6" w:rsidRPr="00BE0BC5" w:rsidTr="00E26663">
        <w:trPr>
          <w:jc w:val="center"/>
        </w:trPr>
        <w:tc>
          <w:tcPr>
            <w:tcW w:w="5000" w:type="pct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D86" w:rsidRDefault="00CD5D8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 Інвестиційні проекти, які виконуються в межах бюджетної програми</w:t>
            </w:r>
          </w:p>
          <w:p w:rsidR="005625C6" w:rsidRPr="00556D6A" w:rsidRDefault="005625C6" w:rsidP="00A373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12.1. Обсяги та джерела фінансуван</w:t>
            </w:r>
            <w:r w:rsidR="00BD68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ня інвестиційних проектів у 2016</w:t>
            </w:r>
            <w:r w:rsidR="006D71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  <w:r w:rsidR="00A3731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</w:t>
            </w: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89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416"/>
        <w:gridCol w:w="1563"/>
        <w:gridCol w:w="1101"/>
        <w:gridCol w:w="1412"/>
        <w:gridCol w:w="941"/>
        <w:gridCol w:w="1098"/>
        <w:gridCol w:w="1412"/>
        <w:gridCol w:w="944"/>
        <w:gridCol w:w="1098"/>
        <w:gridCol w:w="1412"/>
        <w:gridCol w:w="944"/>
        <w:gridCol w:w="2039"/>
      </w:tblGrid>
      <w:tr w:rsidR="005625C6" w:rsidRPr="001D0225" w:rsidTr="00A3731F">
        <w:trPr>
          <w:jc w:val="center"/>
        </w:trPr>
        <w:tc>
          <w:tcPr>
            <w:tcW w:w="4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5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1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6D71A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2016</w:t>
            </w:r>
            <w:r w:rsidR="005625C6"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(звіт)</w:t>
            </w:r>
          </w:p>
        </w:tc>
        <w:tc>
          <w:tcPr>
            <w:tcW w:w="11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6D71A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(затверджено)</w:t>
            </w:r>
          </w:p>
        </w:tc>
        <w:tc>
          <w:tcPr>
            <w:tcW w:w="11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6D71A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(проект)</w:t>
            </w:r>
          </w:p>
        </w:tc>
        <w:tc>
          <w:tcPr>
            <w:tcW w:w="6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5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66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3731F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Інші джерела </w:t>
            </w:r>
          </w:p>
          <w:p w:rsidR="00A3731F" w:rsidRDefault="00A3731F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фінансування</w:t>
            </w:r>
          </w:p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1D0225" w:rsidTr="00A3731F">
        <w:trPr>
          <w:jc w:val="center"/>
        </w:trPr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1D022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1D0225" w:rsidRDefault="002D169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  <w:r w:rsidR="005625C6" w:rsidRPr="001D0225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 w:rsidTr="00A3731F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691" w:rsidRDefault="002D1691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12.2. Обсяги та джерела фінансуван</w:t>
            </w:r>
            <w:r w:rsidR="006D71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ня інвестиційних проектів у 2019 - 2020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625C6" w:rsidRPr="00556D6A" w:rsidRDefault="005625C6" w:rsidP="009D59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729"/>
        <w:gridCol w:w="2672"/>
        <w:gridCol w:w="1415"/>
        <w:gridCol w:w="1729"/>
        <w:gridCol w:w="1258"/>
        <w:gridCol w:w="1415"/>
        <w:gridCol w:w="1729"/>
        <w:gridCol w:w="1258"/>
        <w:gridCol w:w="2515"/>
      </w:tblGrid>
      <w:tr w:rsidR="005625C6" w:rsidRPr="00A12498" w:rsidTr="00634E3A">
        <w:trPr>
          <w:jc w:val="center"/>
        </w:trPr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85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2D1691" w:rsidP="006D71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</w:t>
            </w:r>
            <w:r w:rsidR="006D71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  <w:r w:rsidR="005625C6"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14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2D1691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  <w:r w:rsidR="006D71A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020</w:t>
            </w:r>
            <w:r w:rsidR="005625C6"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 (прогноз)</w:t>
            </w:r>
          </w:p>
        </w:tc>
        <w:tc>
          <w:tcPr>
            <w:tcW w:w="8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5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ний фонд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разом</w:t>
            </w:r>
          </w:p>
        </w:tc>
        <w:tc>
          <w:tcPr>
            <w:tcW w:w="8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Підпрограма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Надходження із бюджету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Інші джерела фінансування</w:t>
            </w:r>
          </w:p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(за видами)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Х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Назва інвестиційного проекту (об'єкта) 2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...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A12498" w:rsidTr="00634E3A">
        <w:trPr>
          <w:jc w:val="center"/>
        </w:trPr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  <w:r w:rsidR="00A12498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2498" w:rsidRDefault="00A12498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  <w:r w:rsidR="005625C6" w:rsidRPr="00A12498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 w:rsidTr="00634E3A">
        <w:trPr>
          <w:jc w:val="center"/>
        </w:trPr>
        <w:tc>
          <w:tcPr>
            <w:tcW w:w="5000" w:type="pct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C8E" w:rsidRDefault="00512C8E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A12498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13. Аналіз результатів, досягнутих унаслідок використання коштів загально</w:t>
            </w:r>
            <w:r w:rsidR="00F843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</w:t>
            </w:r>
            <w:r w:rsidR="00F843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оці,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році, обґрунтування необхідності передбачення вид</w:t>
            </w:r>
            <w:r w:rsidR="00F843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атків / надання кредитів на 2018 - 2020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</w:t>
            </w:r>
            <w:r w:rsidR="00A124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: </w:t>
            </w:r>
            <w:r w:rsidR="00A12498" w:rsidRPr="00A12498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Внаслідок використання коштів загального фонду бюджету  забезпечується розвиток здібностей вихованців дитячо-юнацьких спортивних шкіл в обраному виді спорту, створюються належні умови для фізичного розвитку, гармонійного виховання, повноцінного оздоровлення, змістовного відпочинку і дозвілля дітей та молоді. Також забезпечується збереження та підтримка в належному технічному стані існуючої мережі комунальних спортивних споруд, а також їх ефективне використання для проведення спортивних заходів.  </w:t>
            </w:r>
          </w:p>
          <w:p w:rsidR="00512C8E" w:rsidRDefault="00512C8E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5625C6" w:rsidRPr="00556D6A" w:rsidRDefault="00F843D7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 Бюджетні зобов'язання у 2016 - 2018</w:t>
            </w:r>
            <w:r w:rsidR="005625C6"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роках</w:t>
            </w:r>
          </w:p>
          <w:p w:rsidR="00512C8E" w:rsidRDefault="005625C6" w:rsidP="00634E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14.1. Кредиторська заборгованість за загальним фондом місц</w:t>
            </w:r>
            <w:r w:rsidR="00F843D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евого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(звітному) роц</w:t>
            </w:r>
            <w:r w:rsidR="00634E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і   </w:t>
            </w:r>
          </w:p>
          <w:p w:rsidR="005625C6" w:rsidRPr="00556D6A" w:rsidRDefault="00634E3A" w:rsidP="007647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                       </w:t>
            </w:r>
            <w:r w:rsidR="005625C6" w:rsidRPr="00E41720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5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75"/>
        <w:gridCol w:w="616"/>
        <w:gridCol w:w="4447"/>
        <w:gridCol w:w="1325"/>
        <w:gridCol w:w="1313"/>
        <w:gridCol w:w="1347"/>
        <w:gridCol w:w="1159"/>
        <w:gridCol w:w="1168"/>
        <w:gridCol w:w="776"/>
        <w:gridCol w:w="1093"/>
        <w:gridCol w:w="1385"/>
      </w:tblGrid>
      <w:tr w:rsidR="00A727D5" w:rsidRPr="00A46CBA" w:rsidTr="00A727D5">
        <w:trPr>
          <w:trHeight w:val="607"/>
          <w:jc w:val="center"/>
        </w:trPr>
        <w:tc>
          <w:tcPr>
            <w:tcW w:w="34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14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42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Затверджено з урахуванням змін</w:t>
            </w:r>
          </w:p>
        </w:tc>
        <w:tc>
          <w:tcPr>
            <w:tcW w:w="41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42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21647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01.01.2016</w:t>
            </w:r>
          </w:p>
        </w:tc>
        <w:tc>
          <w:tcPr>
            <w:tcW w:w="36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</w:t>
            </w:r>
            <w:r w:rsidR="0021647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 на 01.01.2017</w:t>
            </w:r>
          </w:p>
        </w:tc>
        <w:tc>
          <w:tcPr>
            <w:tcW w:w="37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Зміна кредиторської заборгованості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(7 - 6)</w:t>
            </w:r>
          </w:p>
        </w:tc>
        <w:tc>
          <w:tcPr>
            <w:tcW w:w="5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Погашено кредиторську заборгованість за рахунок коштів</w:t>
            </w:r>
          </w:p>
        </w:tc>
        <w:tc>
          <w:tcPr>
            <w:tcW w:w="4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Бюджетні зобов'язання</w:t>
            </w:r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+ 7)</w:t>
            </w:r>
          </w:p>
        </w:tc>
      </w:tr>
      <w:tr w:rsidR="00A727D5" w:rsidRPr="00A46CBA" w:rsidTr="00A727D5">
        <w:trPr>
          <w:trHeight w:val="467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4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7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46CBA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A727D5" w:rsidRPr="00A46CBA" w:rsidTr="00A727D5">
        <w:trPr>
          <w:trHeight w:val="155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1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46CBA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46CBA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</w:tr>
      <w:tr w:rsidR="00A727D5" w:rsidRPr="004D67B8" w:rsidTr="00A727D5">
        <w:trPr>
          <w:trHeight w:val="100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8C0" w:rsidRPr="00771050" w:rsidRDefault="002F58C0" w:rsidP="00E8116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8C0" w:rsidRPr="004D67B8" w:rsidRDefault="002F58C0">
            <w:pPr>
              <w:rPr>
                <w:rFonts w:ascii="Times New Roman" w:hAnsi="Times New Roman"/>
                <w:sz w:val="18"/>
                <w:szCs w:val="18"/>
              </w:rPr>
            </w:pPr>
            <w:r w:rsidRPr="004D67B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8C0" w:rsidRPr="00A727D5" w:rsidRDefault="00A727D5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A727D5">
              <w:rPr>
                <w:rFonts w:ascii="Times New Roman" w:hAnsi="Times New Roman"/>
                <w:bCs/>
                <w:sz w:val="18"/>
                <w:szCs w:val="18"/>
              </w:rPr>
              <w:t>Підпрограма</w:t>
            </w:r>
            <w:proofErr w:type="spellEnd"/>
            <w:r w:rsidRPr="00A727D5">
              <w:rPr>
                <w:rFonts w:ascii="Times New Roman" w:hAnsi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2F58C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-</w:t>
            </w:r>
          </w:p>
        </w:tc>
      </w:tr>
      <w:tr w:rsidR="00A727D5" w:rsidRPr="004D67B8" w:rsidTr="00A727D5">
        <w:trPr>
          <w:trHeight w:val="33"/>
          <w:jc w:val="center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4D67B8" w:rsidRDefault="002F58C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8C0" w:rsidRPr="00771050" w:rsidRDefault="002F58C0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58C0" w:rsidRPr="004D67B8" w:rsidRDefault="00A727D5">
            <w:pPr>
              <w:rPr>
                <w:rFonts w:ascii="Times New Roman" w:hAnsi="Times New Roman"/>
                <w:sz w:val="18"/>
                <w:szCs w:val="18"/>
              </w:rPr>
            </w:pPr>
            <w:r w:rsidRPr="00A727D5">
              <w:rPr>
                <w:rFonts w:ascii="Times New Roman" w:hAnsi="Times New Roman"/>
                <w:sz w:val="18"/>
                <w:szCs w:val="18"/>
              </w:rPr>
              <w:tab/>
              <w:t>ВСЬОГО</w:t>
            </w:r>
          </w:p>
        </w:tc>
        <w:tc>
          <w:tcPr>
            <w:tcW w:w="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4D6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4D6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2F5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4D6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4D6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F58C0" w:rsidRPr="0010454D" w:rsidRDefault="00A727D5" w:rsidP="004D6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727D5" w:rsidRPr="0010454D" w:rsidRDefault="00A727D5" w:rsidP="00A72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5625C6" w:rsidRPr="00BE0BC5" w:rsidTr="00A727D5">
        <w:trPr>
          <w:trHeight w:val="607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15DAB" w:rsidRDefault="00D15DAB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902750" w:rsidRDefault="00902750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495B0E" w:rsidRDefault="005625C6" w:rsidP="00634E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14.2. Кредиторська заборгованість за загальним</w:t>
            </w:r>
            <w:r w:rsidR="00C73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фондом місцевого бюджету у</w:t>
            </w:r>
            <w:r w:rsidR="00FE30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2017 - 2018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(поточному та плановому) роках</w:t>
            </w:r>
            <w:r w:rsidR="00634E3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</w:t>
            </w:r>
            <w:r w:rsidR="00634E3A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</w:p>
          <w:p w:rsidR="005625C6" w:rsidRPr="00556D6A" w:rsidRDefault="005625C6" w:rsidP="00495B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95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39"/>
        <w:gridCol w:w="605"/>
        <w:gridCol w:w="2640"/>
        <w:gridCol w:w="1319"/>
        <w:gridCol w:w="1154"/>
        <w:gridCol w:w="1128"/>
        <w:gridCol w:w="1068"/>
        <w:gridCol w:w="1090"/>
        <w:gridCol w:w="1068"/>
        <w:gridCol w:w="1154"/>
        <w:gridCol w:w="1124"/>
        <w:gridCol w:w="1128"/>
        <w:gridCol w:w="1187"/>
      </w:tblGrid>
      <w:tr w:rsidR="00CC4AF3" w:rsidRPr="00A119EB" w:rsidTr="00902750">
        <w:trPr>
          <w:jc w:val="center"/>
        </w:trPr>
        <w:tc>
          <w:tcPr>
            <w:tcW w:w="3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8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183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6F13D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2017</w:t>
            </w:r>
            <w:r w:rsidR="005625C6"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  <w:tc>
          <w:tcPr>
            <w:tcW w:w="180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6F13D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2018</w:t>
            </w:r>
            <w:r w:rsidR="005625C6"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рік</w:t>
            </w:r>
          </w:p>
        </w:tc>
      </w:tr>
      <w:tr w:rsidR="00CC4AF3" w:rsidRPr="00A119EB" w:rsidTr="00902750">
        <w:trPr>
          <w:jc w:val="center"/>
        </w:trPr>
        <w:tc>
          <w:tcPr>
            <w:tcW w:w="3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9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затверджені призначення</w:t>
            </w:r>
          </w:p>
        </w:tc>
        <w:tc>
          <w:tcPr>
            <w:tcW w:w="3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кредиторс</w:t>
            </w:r>
            <w:r w:rsidR="006F13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01.01.2017</w:t>
            </w:r>
          </w:p>
        </w:tc>
        <w:tc>
          <w:tcPr>
            <w:tcW w:w="6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(4 - 6)</w:t>
            </w:r>
          </w:p>
        </w:tc>
        <w:tc>
          <w:tcPr>
            <w:tcW w:w="3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граничний обсяг</w:t>
            </w:r>
          </w:p>
        </w:tc>
        <w:tc>
          <w:tcPr>
            <w:tcW w:w="3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можлива кредиторс</w:t>
            </w:r>
            <w:r w:rsidR="006F13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ька заборгованість на 01.01.2018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(5 - 6 - 7)</w:t>
            </w:r>
          </w:p>
        </w:tc>
        <w:tc>
          <w:tcPr>
            <w:tcW w:w="7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планується погасити кредиторську заборгованість за рахунок коштів</w:t>
            </w:r>
          </w:p>
        </w:tc>
        <w:tc>
          <w:tcPr>
            <w:tcW w:w="37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очікуваний обсяг взяття поточних зобов'язань</w:t>
            </w:r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(9 - 11)</w:t>
            </w:r>
          </w:p>
        </w:tc>
      </w:tr>
      <w:tr w:rsidR="00CC4AF3" w:rsidRPr="00A119EB" w:rsidTr="00902750">
        <w:trPr>
          <w:jc w:val="center"/>
        </w:trPr>
        <w:tc>
          <w:tcPr>
            <w:tcW w:w="3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19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8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4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6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загаль-</w:t>
            </w:r>
            <w:proofErr w:type="spellEnd"/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спеціаль-</w:t>
            </w:r>
            <w:proofErr w:type="spellEnd"/>
          </w:p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ного фонду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25C6" w:rsidRPr="00A119EB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</w:tr>
      <w:tr w:rsidR="00CC4AF3" w:rsidRPr="00A119EB" w:rsidTr="00902750">
        <w:trPr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11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A119EB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A119EB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13</w:t>
            </w:r>
          </w:p>
        </w:tc>
      </w:tr>
      <w:tr w:rsidR="00C200DB" w:rsidRPr="00C200DB" w:rsidTr="00902750">
        <w:trPr>
          <w:trHeight w:val="518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7F619F" w:rsidP="008D078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902750">
              <w:rPr>
                <w:rFonts w:ascii="Times New Roman" w:hAnsi="Times New Roman"/>
                <w:b/>
                <w:bCs/>
                <w:sz w:val="18"/>
                <w:szCs w:val="18"/>
              </w:rPr>
              <w:t>15031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8D078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200DB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8D078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Утримання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та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навчально-тренувальна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робота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комунальних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дитячо-юнацьких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спортивних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шкіл</w:t>
            </w:r>
            <w:proofErr w:type="spellEnd"/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C200DB" w:rsidRPr="00A119EB" w:rsidTr="00902750">
        <w:trPr>
          <w:trHeight w:val="550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DB" w:rsidRPr="004D67B8" w:rsidRDefault="00C200DB" w:rsidP="008D07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4D67B8" w:rsidRDefault="00C200DB" w:rsidP="008D07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7B8">
              <w:rPr>
                <w:rFonts w:ascii="Times New Roman" w:hAnsi="Times New Roman"/>
                <w:sz w:val="18"/>
                <w:szCs w:val="18"/>
              </w:rPr>
              <w:t>2210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4D67B8" w:rsidRDefault="00C200DB" w:rsidP="008D078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Предмети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матеріали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обладнання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 та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інвентар</w:t>
            </w:r>
            <w:proofErr w:type="spellEnd"/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8F39C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C200DB" w:rsidRPr="00A119EB" w:rsidTr="00902750">
        <w:trPr>
          <w:trHeight w:val="404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00DB" w:rsidRPr="004D67B8" w:rsidRDefault="00C200DB" w:rsidP="008D07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7B8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4D67B8" w:rsidRDefault="00C200DB" w:rsidP="008D07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7B8">
              <w:rPr>
                <w:rFonts w:ascii="Times New Roman" w:hAnsi="Times New Roman"/>
                <w:sz w:val="18"/>
                <w:szCs w:val="18"/>
              </w:rPr>
              <w:t>2240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4D67B8" w:rsidRDefault="00C200DB" w:rsidP="008D078E">
            <w:pPr>
              <w:rPr>
                <w:rFonts w:ascii="Times New Roman" w:hAnsi="Times New Roman"/>
                <w:sz w:val="18"/>
                <w:szCs w:val="18"/>
              </w:rPr>
            </w:pPr>
            <w:r w:rsidRPr="004D67B8">
              <w:rPr>
                <w:rFonts w:ascii="Times New Roman" w:hAnsi="Times New Roman"/>
                <w:sz w:val="18"/>
                <w:szCs w:val="18"/>
              </w:rPr>
              <w:t xml:space="preserve">Оплата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послуг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крім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комунальних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Default="00C200DB" w:rsidP="00C200DB">
            <w:pPr>
              <w:jc w:val="center"/>
            </w:pPr>
            <w:r w:rsidRPr="007A2D97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</w:tr>
      <w:tr w:rsidR="00C200DB" w:rsidRPr="00C200DB" w:rsidTr="00902750">
        <w:trPr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7F619F" w:rsidP="008D078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902750">
              <w:rPr>
                <w:rFonts w:ascii="Times New Roman" w:hAnsi="Times New Roman"/>
                <w:b/>
                <w:bCs/>
                <w:sz w:val="18"/>
                <w:szCs w:val="18"/>
              </w:rPr>
              <w:t>15031</w:t>
            </w:r>
          </w:p>
        </w:tc>
        <w:tc>
          <w:tcPr>
            <w:tcW w:w="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8D078E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8D078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ВСЬОГО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00DB" w:rsidRPr="00C200DB" w:rsidRDefault="00C200DB" w:rsidP="00C200DB">
            <w:pPr>
              <w:jc w:val="center"/>
              <w:rPr>
                <w:b/>
              </w:rPr>
            </w:pPr>
            <w:r w:rsidRPr="00C200DB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</w:tr>
      <w:tr w:rsidR="00CC4AF3" w:rsidRPr="00BE0BC5" w:rsidTr="00902750">
        <w:trPr>
          <w:jc w:val="center"/>
        </w:trPr>
        <w:tc>
          <w:tcPr>
            <w:tcW w:w="5000" w:type="pct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C8E" w:rsidRDefault="00512C8E" w:rsidP="008F3B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902750" w:rsidRDefault="00902750" w:rsidP="008F3B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902750" w:rsidRDefault="005625C6" w:rsidP="008F3B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14.3. Д</w:t>
            </w:r>
            <w:r w:rsidR="00FE30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ебіторська заборгованість у 2016 - 2017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(звітному та поточному) роках</w:t>
            </w:r>
            <w:r w:rsidR="008F3B0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</w:t>
            </w:r>
            <w:r w:rsidR="008F3B05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ab/>
            </w:r>
          </w:p>
          <w:p w:rsidR="005625C6" w:rsidRPr="00556D6A" w:rsidRDefault="005625C6" w:rsidP="009027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364D8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(тис. грн)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496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1092"/>
        <w:gridCol w:w="552"/>
        <w:gridCol w:w="2343"/>
        <w:gridCol w:w="1186"/>
        <w:gridCol w:w="1095"/>
        <w:gridCol w:w="1401"/>
        <w:gridCol w:w="1382"/>
        <w:gridCol w:w="1442"/>
        <w:gridCol w:w="3164"/>
        <w:gridCol w:w="1944"/>
      </w:tblGrid>
      <w:tr w:rsidR="00935334" w:rsidRPr="001F2BD0" w:rsidTr="0089446A">
        <w:trPr>
          <w:trHeight w:val="746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КПКВК*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КЕКВ/</w:t>
            </w:r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ККК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Затверджено з </w:t>
            </w: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урахуван-</w:t>
            </w:r>
            <w:proofErr w:type="spellEnd"/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ням</w:t>
            </w:r>
            <w:proofErr w:type="spellEnd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змін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Касові видатки / надання кредитів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Дебіторська </w:t>
            </w: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F2BD0" w:rsidRDefault="001313D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01.01.2016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Дебіторська </w:t>
            </w: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</w:t>
            </w:r>
            <w:r w:rsidR="00DD4A4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.01.2</w:t>
            </w:r>
            <w:r w:rsidR="00FE2AC1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</w:t>
            </w:r>
            <w:r w:rsidR="001313DD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Очікувана дебіторська </w:t>
            </w: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F2BD0" w:rsidRDefault="001313DD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ність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на 01.01.2018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Причини виникнення </w:t>
            </w: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  <w:proofErr w:type="spellEnd"/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Вжиті заходи щодо погашення </w:t>
            </w: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заборгова-</w:t>
            </w:r>
            <w:proofErr w:type="spellEnd"/>
          </w:p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ності</w:t>
            </w:r>
            <w:proofErr w:type="spellEnd"/>
          </w:p>
        </w:tc>
      </w:tr>
      <w:tr w:rsidR="00935334" w:rsidRPr="001F2BD0" w:rsidTr="0089446A">
        <w:trPr>
          <w:trHeight w:val="182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1F2BD0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10</w:t>
            </w:r>
          </w:p>
        </w:tc>
      </w:tr>
      <w:tr w:rsidR="0089446A" w:rsidRPr="001F2BD0" w:rsidTr="0089446A">
        <w:trPr>
          <w:trHeight w:val="755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7F61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7F619F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15031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46A" w:rsidRDefault="0089446A" w:rsidP="008944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Утримання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та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навчально-тренувальна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робота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комунальних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дитячо-юнацьких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спортивних</w:t>
            </w:r>
            <w:proofErr w:type="spellEnd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200DB">
              <w:rPr>
                <w:rFonts w:ascii="Times New Roman" w:hAnsi="Times New Roman"/>
                <w:b/>
                <w:bCs/>
                <w:sz w:val="18"/>
                <w:szCs w:val="18"/>
              </w:rPr>
              <w:t>шкіл</w:t>
            </w:r>
            <w:proofErr w:type="spellEnd"/>
          </w:p>
          <w:p w:rsidR="00D85EF7" w:rsidRPr="001F2BD0" w:rsidRDefault="00D85EF7" w:rsidP="008944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511,4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511,3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764784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  <w:r w:rsidRPr="000C69A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C69A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0C69A9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89446A" w:rsidRPr="001F2BD0" w:rsidTr="0089446A">
        <w:trPr>
          <w:trHeight w:val="133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2210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2750" w:rsidRDefault="0089446A" w:rsidP="00894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Предмети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матеріали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902750" w:rsidRDefault="00902750" w:rsidP="00894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85EF7" w:rsidRDefault="00D85EF7" w:rsidP="00894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85EF7" w:rsidRDefault="00D85EF7" w:rsidP="008944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9446A" w:rsidRPr="001F2BD0" w:rsidRDefault="0089446A" w:rsidP="008944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обладнання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 та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інвентар</w:t>
            </w:r>
            <w:proofErr w:type="spellEnd"/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4D67B8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290,7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4D67B8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290,7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764784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D40E6" w:rsidRDefault="0089446A" w:rsidP="008944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3533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підписка </w:t>
            </w:r>
            <w:r w:rsidRPr="00C40D39">
              <w:rPr>
                <w:rFonts w:ascii="Times New Roman" w:hAnsi="Times New Roman"/>
                <w:sz w:val="18"/>
                <w:szCs w:val="18"/>
                <w:lang w:val="uk-UA"/>
              </w:rPr>
              <w:t>видання «Баланс Бюджет»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93533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 є </w:t>
            </w:r>
          </w:p>
          <w:p w:rsidR="007D40E6" w:rsidRDefault="007D40E6" w:rsidP="008944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9446A" w:rsidRPr="00634E3A" w:rsidRDefault="0089446A" w:rsidP="008944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3533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річною, сума  дебіторської заборгованості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зменшується</w:t>
            </w:r>
            <w:r w:rsidRPr="00935334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щомісяч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но на ціну підписки в місяць (177</w:t>
            </w:r>
            <w:r w:rsidRPr="00935334">
              <w:rPr>
                <w:rFonts w:ascii="Times New Roman" w:hAnsi="Times New Roman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  <w:r w:rsidRPr="00935334">
              <w:rPr>
                <w:rFonts w:ascii="Times New Roman" w:hAnsi="Times New Roman"/>
                <w:sz w:val="18"/>
                <w:szCs w:val="18"/>
                <w:lang w:val="uk-UA"/>
              </w:rPr>
              <w:t>0 грн.) згідно отриманих накладних</w:t>
            </w: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</w:tr>
      <w:tr w:rsidR="0089446A" w:rsidRPr="001F2BD0" w:rsidTr="0089446A">
        <w:trPr>
          <w:trHeight w:val="373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lastRenderedPageBreak/>
              <w:t xml:space="preserve"> 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2240</w:t>
            </w: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46A" w:rsidRPr="001F2BD0" w:rsidRDefault="0089446A" w:rsidP="008944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4D67B8">
              <w:rPr>
                <w:rFonts w:ascii="Times New Roman" w:hAnsi="Times New Roman"/>
                <w:sz w:val="18"/>
                <w:szCs w:val="18"/>
              </w:rPr>
              <w:t xml:space="preserve">Оплата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послуг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крім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D67B8">
              <w:rPr>
                <w:rFonts w:ascii="Times New Roman" w:hAnsi="Times New Roman"/>
                <w:sz w:val="18"/>
                <w:szCs w:val="18"/>
              </w:rPr>
              <w:t>комунальних</w:t>
            </w:r>
            <w:proofErr w:type="spellEnd"/>
            <w:r w:rsidRPr="004D67B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4D67B8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220,7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4D67B8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220,6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89446A" w:rsidRPr="001F2BD0" w:rsidTr="0089446A">
        <w:trPr>
          <w:trHeight w:val="392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7F619F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  <w:r w:rsidR="0089446A">
              <w:rPr>
                <w:rFonts w:ascii="Times New Roman" w:hAnsi="Times New Roman"/>
                <w:b/>
                <w:bCs/>
                <w:sz w:val="18"/>
                <w:szCs w:val="18"/>
              </w:rPr>
              <w:t>15031</w:t>
            </w:r>
            <w:r w:rsidR="0089446A" w:rsidRPr="001F2BD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46A" w:rsidRPr="001F2BD0" w:rsidRDefault="0089446A" w:rsidP="0089446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511,4</w:t>
            </w:r>
          </w:p>
        </w:tc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0C69A9" w:rsidRDefault="0089446A" w:rsidP="0089446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511,3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764784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0,0</w:t>
            </w:r>
          </w:p>
        </w:tc>
        <w:tc>
          <w:tcPr>
            <w:tcW w:w="10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 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9446A" w:rsidRPr="001F2BD0" w:rsidRDefault="0089446A" w:rsidP="0089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1F2BD0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0 </w:t>
            </w:r>
          </w:p>
        </w:tc>
      </w:tr>
      <w:tr w:rsidR="000C69A9" w:rsidRPr="00BE0BC5" w:rsidTr="0089446A">
        <w:trPr>
          <w:trHeight w:val="500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9A9" w:rsidRPr="008F3B05" w:rsidRDefault="000C69A9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14.4. Нормативно-пра</w:t>
            </w:r>
            <w:r w:rsidR="005B27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вові акти, виконання яких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 не забезпечено граничним обсягом видатків / надання кредитів загального фонду</w:t>
            </w:r>
          </w:p>
        </w:tc>
      </w:tr>
    </w:tbl>
    <w:p w:rsidR="005625C6" w:rsidRPr="00556D6A" w:rsidRDefault="005625C6" w:rsidP="009D595D">
      <w:pPr>
        <w:shd w:val="clear" w:color="auto" w:fill="FFFFFF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val="uk-UA" w:eastAsia="ru-RU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ook w:val="04A0" w:firstRow="1" w:lastRow="0" w:firstColumn="1" w:lastColumn="0" w:noHBand="0" w:noVBand="1"/>
      </w:tblPr>
      <w:tblGrid>
        <w:gridCol w:w="786"/>
        <w:gridCol w:w="3458"/>
        <w:gridCol w:w="2515"/>
        <w:gridCol w:w="2044"/>
        <w:gridCol w:w="2201"/>
        <w:gridCol w:w="2358"/>
        <w:gridCol w:w="2358"/>
      </w:tblGrid>
      <w:tr w:rsidR="005625C6" w:rsidRPr="00261D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№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з/п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Найменування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Статті (пункти) нормативно-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необхідний для виконання статей (пунктів)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врахований у граничному обсязі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Обсяг видатків / надання кредитів, не забезпечений граничним обсягом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(тис. грн)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(4 - 5)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Заходи, яких необхідно вжити для забезпечення виконання статей (пунктів) нормативно-</w:t>
            </w:r>
          </w:p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правового акта в межах граничного обсягу</w:t>
            </w:r>
          </w:p>
        </w:tc>
      </w:tr>
      <w:tr w:rsidR="005625C6" w:rsidRPr="00261D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7</w:t>
            </w:r>
          </w:p>
        </w:tc>
      </w:tr>
      <w:tr w:rsidR="005625C6" w:rsidRPr="00261D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Нормативно-правовий акт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261D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Економічна класифікація видатків бюджету / класифікація кредитування бюджету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261D73">
        <w:trPr>
          <w:jc w:val="center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5625C6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5C6" w:rsidRPr="00261D73" w:rsidRDefault="005625C6" w:rsidP="009D595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ВСЬОГО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1F2BD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</w:t>
            </w:r>
            <w:r w:rsidR="005625C6"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1F2BD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</w:t>
            </w:r>
            <w:r w:rsidR="005625C6"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1F2BD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</w:t>
            </w:r>
            <w:r w:rsidR="005625C6"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1F2BD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</w:t>
            </w:r>
            <w:r w:rsidR="005625C6"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261D73" w:rsidRDefault="001F2BD0" w:rsidP="009D5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</w:pPr>
            <w:r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>0</w:t>
            </w:r>
            <w:r w:rsidR="005625C6" w:rsidRPr="00261D73">
              <w:rPr>
                <w:rFonts w:ascii="Times New Roman" w:eastAsia="Times New Roman" w:hAnsi="Times New Roman"/>
                <w:b/>
                <w:sz w:val="18"/>
                <w:szCs w:val="18"/>
                <w:lang w:val="uk-UA" w:eastAsia="ru-RU"/>
              </w:rPr>
              <w:t xml:space="preserve"> </w:t>
            </w:r>
          </w:p>
        </w:tc>
      </w:tr>
      <w:tr w:rsidR="005625C6" w:rsidRPr="00BE0BC5">
        <w:trPr>
          <w:jc w:val="center"/>
        </w:trPr>
        <w:tc>
          <w:tcPr>
            <w:tcW w:w="5000" w:type="pct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625C6" w:rsidRPr="00C94D6B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14.5. Аналіз управління бюджетними зобов'язаннями та пропозиції щодо упорядкув</w:t>
            </w:r>
            <w:r w:rsidR="00C94D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ання бюджетних зобов'язань</w:t>
            </w:r>
            <w:r w:rsidR="005B27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C94D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C94D6B" w:rsidRPr="00C94D6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б</w:t>
            </w:r>
            <w:r w:rsidR="00C94D6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юджетні зобов’язання </w:t>
            </w:r>
            <w:r w:rsidR="00C94D6B" w:rsidRPr="00C94D6B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взяті відповідно до затверджених кошторисних призначень та потреб виконавчого органу</w:t>
            </w:r>
          </w:p>
          <w:p w:rsidR="005625C6" w:rsidRPr="009D595D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15. Підстави та обґрунтування видатків спеціального фонду на 20</w:t>
            </w:r>
            <w:r w:rsidR="005B27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17 рік та на 2018 - 2020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роки за рахунок надходжень до спеціального фонду, аналіз результатів, досягнутих унаслідок використання коштів с</w:t>
            </w:r>
            <w:r w:rsidR="005B27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пеціального фонду бюджету у 2016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5B27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та очікувані результати у 2017</w:t>
            </w: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році</w:t>
            </w:r>
            <w:r w:rsidR="00C94D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:</w:t>
            </w:r>
            <w:r w:rsidR="000F3324">
              <w:t xml:space="preserve"> </w:t>
            </w:r>
            <w:r w:rsidR="000F3324" w:rsidRPr="000F3324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Відповідно до Постанови КМУ від 14.04.2009р. №356 «Про затвердження переліку платних послуг, які можуть надаватися закладами фізичної культури і спорту, що утримуються за рахунок бюджетних коштів» управлінням надаються платні послуги, кошти від яких направлені на оплату комунальних послуг та покращення матеріально-технічної бази спортивних споруд, щоб створити належні умови для занять фізичною культурою та спортом дітей та молоді. </w:t>
            </w: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____________</w:t>
            </w:r>
          </w:p>
          <w:p w:rsidR="00D26F00" w:rsidRPr="00D26F00" w:rsidRDefault="00D26F00" w:rsidP="00D26F00">
            <w:pPr>
              <w:tabs>
                <w:tab w:val="left" w:pos="9356"/>
              </w:tabs>
              <w:ind w:right="-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26F00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*</w:t>
            </w:r>
            <w:r w:rsidRPr="00D26F00"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D26F00">
              <w:rPr>
                <w:rFonts w:ascii="Times New Roman" w:hAnsi="Times New Roman"/>
                <w:sz w:val="18"/>
                <w:szCs w:val="18"/>
                <w:lang w:val="uk-UA"/>
              </w:rPr>
              <w:t>Код програмної класифікації видатків та кредитування місцевих бюджетів, Структура якого затверджена наказом Міністерства фінансів України від 02 грудня 2014 року № 1195 «Про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бюджетів/Тимчасової класифікації видатків та кредитування для бюджетів місцевого самоврядування, які не застосовують програмно-цільового методу» (зі змінами).</w:t>
            </w:r>
          </w:p>
          <w:p w:rsidR="005625C6" w:rsidRPr="00556D6A" w:rsidRDefault="005625C6" w:rsidP="009D59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C826C5" w:rsidRDefault="00C826C5" w:rsidP="009D595D">
      <w:pPr>
        <w:spacing w:after="0" w:line="240" w:lineRule="auto"/>
        <w:rPr>
          <w:lang w:val="uk-UA"/>
        </w:rPr>
      </w:pPr>
    </w:p>
    <w:tbl>
      <w:tblPr>
        <w:tblW w:w="15745" w:type="dxa"/>
        <w:jc w:val="center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353"/>
        <w:gridCol w:w="5196"/>
        <w:gridCol w:w="5196"/>
      </w:tblGrid>
      <w:tr w:rsidR="006F289E" w:rsidRPr="00556D6A" w:rsidTr="006F289E">
        <w:trPr>
          <w:trHeight w:val="552"/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21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Начальник управління </w:t>
            </w:r>
          </w:p>
          <w:p w:rsidR="00761321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по ф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зичній культурі та спорту</w:t>
            </w:r>
          </w:p>
          <w:p w:rsidR="006F289E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міської ради</w:t>
            </w:r>
          </w:p>
          <w:p w:rsidR="00761321" w:rsidRPr="00113F6B" w:rsidRDefault="00761321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113F6B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Макаренко Д.В.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_______</w:t>
            </w: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  <w:tr w:rsidR="006F289E" w:rsidRPr="00556D6A" w:rsidTr="006F289E">
        <w:trPr>
          <w:trHeight w:val="494"/>
          <w:jc w:val="center"/>
        </w:trPr>
        <w:tc>
          <w:tcPr>
            <w:tcW w:w="1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321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Заступник начальника, </w:t>
            </w:r>
          </w:p>
          <w:p w:rsidR="006F289E" w:rsidRPr="00113F6B" w:rsidRDefault="006F289E" w:rsidP="006F28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113F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556D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______________________________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F289E" w:rsidRPr="0030795B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______Сторожук Д.Д.________</w:t>
            </w:r>
            <w:r w:rsidRPr="0030795B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</w:t>
            </w:r>
          </w:p>
          <w:p w:rsidR="006F289E" w:rsidRPr="00556D6A" w:rsidRDefault="006F289E" w:rsidP="006F28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D595D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(ініціали та прізвище)</w:t>
            </w:r>
          </w:p>
        </w:tc>
      </w:tr>
    </w:tbl>
    <w:p w:rsidR="005625C6" w:rsidRPr="005625C6" w:rsidRDefault="005625C6" w:rsidP="009D595D">
      <w:pPr>
        <w:spacing w:after="0" w:line="240" w:lineRule="auto"/>
        <w:rPr>
          <w:lang w:val="uk-UA"/>
        </w:rPr>
      </w:pPr>
    </w:p>
    <w:sectPr w:rsidR="005625C6" w:rsidRPr="005625C6" w:rsidSect="005625C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DE"/>
    <w:rsid w:val="00002946"/>
    <w:rsid w:val="000056CB"/>
    <w:rsid w:val="00006ED3"/>
    <w:rsid w:val="00014EDC"/>
    <w:rsid w:val="00016739"/>
    <w:rsid w:val="00021CE5"/>
    <w:rsid w:val="00044096"/>
    <w:rsid w:val="00046E61"/>
    <w:rsid w:val="000511DF"/>
    <w:rsid w:val="00055DF3"/>
    <w:rsid w:val="00064DC9"/>
    <w:rsid w:val="00065D95"/>
    <w:rsid w:val="00071CCC"/>
    <w:rsid w:val="00075691"/>
    <w:rsid w:val="00075EF8"/>
    <w:rsid w:val="00085485"/>
    <w:rsid w:val="0008588B"/>
    <w:rsid w:val="000878C3"/>
    <w:rsid w:val="00092095"/>
    <w:rsid w:val="00092E22"/>
    <w:rsid w:val="000A3FDF"/>
    <w:rsid w:val="000B1920"/>
    <w:rsid w:val="000B2364"/>
    <w:rsid w:val="000B2644"/>
    <w:rsid w:val="000B4B29"/>
    <w:rsid w:val="000B6070"/>
    <w:rsid w:val="000C4F9D"/>
    <w:rsid w:val="000C69A9"/>
    <w:rsid w:val="000D1A34"/>
    <w:rsid w:val="000D1D4D"/>
    <w:rsid w:val="000D61B5"/>
    <w:rsid w:val="000E7E62"/>
    <w:rsid w:val="000F3324"/>
    <w:rsid w:val="000F3A2A"/>
    <w:rsid w:val="000F47F4"/>
    <w:rsid w:val="000F5032"/>
    <w:rsid w:val="0010041E"/>
    <w:rsid w:val="00103D4F"/>
    <w:rsid w:val="0010454D"/>
    <w:rsid w:val="001157B8"/>
    <w:rsid w:val="001201F3"/>
    <w:rsid w:val="00120D79"/>
    <w:rsid w:val="00125C7F"/>
    <w:rsid w:val="00126AA9"/>
    <w:rsid w:val="00127D14"/>
    <w:rsid w:val="00130C6A"/>
    <w:rsid w:val="001313DD"/>
    <w:rsid w:val="001327C7"/>
    <w:rsid w:val="001334BB"/>
    <w:rsid w:val="00137A06"/>
    <w:rsid w:val="0014078D"/>
    <w:rsid w:val="00140D87"/>
    <w:rsid w:val="00142450"/>
    <w:rsid w:val="00143034"/>
    <w:rsid w:val="00144C22"/>
    <w:rsid w:val="00145F65"/>
    <w:rsid w:val="00146581"/>
    <w:rsid w:val="001465C0"/>
    <w:rsid w:val="00146CF5"/>
    <w:rsid w:val="00174255"/>
    <w:rsid w:val="00174AA9"/>
    <w:rsid w:val="00176340"/>
    <w:rsid w:val="0017640D"/>
    <w:rsid w:val="001840F1"/>
    <w:rsid w:val="001846BD"/>
    <w:rsid w:val="00192039"/>
    <w:rsid w:val="0019631E"/>
    <w:rsid w:val="00196F95"/>
    <w:rsid w:val="001A3C28"/>
    <w:rsid w:val="001A57AC"/>
    <w:rsid w:val="001A6ECB"/>
    <w:rsid w:val="001B2584"/>
    <w:rsid w:val="001B270C"/>
    <w:rsid w:val="001B307F"/>
    <w:rsid w:val="001B58C6"/>
    <w:rsid w:val="001B6E82"/>
    <w:rsid w:val="001C10A6"/>
    <w:rsid w:val="001D0225"/>
    <w:rsid w:val="001D347B"/>
    <w:rsid w:val="001D36AB"/>
    <w:rsid w:val="001D3C0E"/>
    <w:rsid w:val="001D683B"/>
    <w:rsid w:val="001E0264"/>
    <w:rsid w:val="001E05CA"/>
    <w:rsid w:val="001E6E07"/>
    <w:rsid w:val="001E7FAF"/>
    <w:rsid w:val="001F2BD0"/>
    <w:rsid w:val="001F6CD7"/>
    <w:rsid w:val="00212BD7"/>
    <w:rsid w:val="0021647B"/>
    <w:rsid w:val="00224F6F"/>
    <w:rsid w:val="00234295"/>
    <w:rsid w:val="00236147"/>
    <w:rsid w:val="00245B1B"/>
    <w:rsid w:val="00250078"/>
    <w:rsid w:val="00250D3E"/>
    <w:rsid w:val="0025402C"/>
    <w:rsid w:val="00254E36"/>
    <w:rsid w:val="002550E1"/>
    <w:rsid w:val="00255E2D"/>
    <w:rsid w:val="00261D73"/>
    <w:rsid w:val="00265B99"/>
    <w:rsid w:val="00265DF5"/>
    <w:rsid w:val="0027339A"/>
    <w:rsid w:val="00281838"/>
    <w:rsid w:val="00282015"/>
    <w:rsid w:val="00284C7D"/>
    <w:rsid w:val="00286BBB"/>
    <w:rsid w:val="00294BA0"/>
    <w:rsid w:val="0029616E"/>
    <w:rsid w:val="002A1ED6"/>
    <w:rsid w:val="002B2320"/>
    <w:rsid w:val="002B286F"/>
    <w:rsid w:val="002B7B1E"/>
    <w:rsid w:val="002C2359"/>
    <w:rsid w:val="002C3EA4"/>
    <w:rsid w:val="002C4923"/>
    <w:rsid w:val="002C518B"/>
    <w:rsid w:val="002C5588"/>
    <w:rsid w:val="002D1691"/>
    <w:rsid w:val="002D4DBD"/>
    <w:rsid w:val="002D68D3"/>
    <w:rsid w:val="002E0E58"/>
    <w:rsid w:val="002F004E"/>
    <w:rsid w:val="002F018A"/>
    <w:rsid w:val="002F1ABB"/>
    <w:rsid w:val="002F292E"/>
    <w:rsid w:val="002F58C0"/>
    <w:rsid w:val="00300884"/>
    <w:rsid w:val="003063BA"/>
    <w:rsid w:val="003070C2"/>
    <w:rsid w:val="00320CD4"/>
    <w:rsid w:val="00327BC1"/>
    <w:rsid w:val="00333B9D"/>
    <w:rsid w:val="00335EA4"/>
    <w:rsid w:val="00351249"/>
    <w:rsid w:val="00374AAD"/>
    <w:rsid w:val="00380388"/>
    <w:rsid w:val="00382A74"/>
    <w:rsid w:val="00384117"/>
    <w:rsid w:val="00387CBD"/>
    <w:rsid w:val="003A3F1F"/>
    <w:rsid w:val="003B3B67"/>
    <w:rsid w:val="003C219A"/>
    <w:rsid w:val="003D1225"/>
    <w:rsid w:val="003F5A81"/>
    <w:rsid w:val="00401569"/>
    <w:rsid w:val="00404604"/>
    <w:rsid w:val="00405393"/>
    <w:rsid w:val="0040637B"/>
    <w:rsid w:val="00407382"/>
    <w:rsid w:val="0041172D"/>
    <w:rsid w:val="0041726A"/>
    <w:rsid w:val="004308C2"/>
    <w:rsid w:val="004322F6"/>
    <w:rsid w:val="004370BD"/>
    <w:rsid w:val="00445BA5"/>
    <w:rsid w:val="00447002"/>
    <w:rsid w:val="00461ACB"/>
    <w:rsid w:val="00472365"/>
    <w:rsid w:val="004751E1"/>
    <w:rsid w:val="00481473"/>
    <w:rsid w:val="00491CFE"/>
    <w:rsid w:val="00495B0E"/>
    <w:rsid w:val="004A0802"/>
    <w:rsid w:val="004A256E"/>
    <w:rsid w:val="004A3DD4"/>
    <w:rsid w:val="004A489A"/>
    <w:rsid w:val="004A7307"/>
    <w:rsid w:val="004B5035"/>
    <w:rsid w:val="004B6FCA"/>
    <w:rsid w:val="004C185B"/>
    <w:rsid w:val="004C44CD"/>
    <w:rsid w:val="004D50ED"/>
    <w:rsid w:val="004D67B8"/>
    <w:rsid w:val="004D6CDC"/>
    <w:rsid w:val="004E14FB"/>
    <w:rsid w:val="004E2568"/>
    <w:rsid w:val="004F075B"/>
    <w:rsid w:val="004F5E65"/>
    <w:rsid w:val="004F6953"/>
    <w:rsid w:val="005058B2"/>
    <w:rsid w:val="00512C8E"/>
    <w:rsid w:val="00513481"/>
    <w:rsid w:val="005246D2"/>
    <w:rsid w:val="00525EC0"/>
    <w:rsid w:val="00535D61"/>
    <w:rsid w:val="00545668"/>
    <w:rsid w:val="005464BB"/>
    <w:rsid w:val="00550E4E"/>
    <w:rsid w:val="00554C53"/>
    <w:rsid w:val="005625C6"/>
    <w:rsid w:val="00564531"/>
    <w:rsid w:val="005664C9"/>
    <w:rsid w:val="00573442"/>
    <w:rsid w:val="005763ED"/>
    <w:rsid w:val="00577871"/>
    <w:rsid w:val="00586E83"/>
    <w:rsid w:val="0059133E"/>
    <w:rsid w:val="00596E2C"/>
    <w:rsid w:val="005A1B8C"/>
    <w:rsid w:val="005A4510"/>
    <w:rsid w:val="005A52C2"/>
    <w:rsid w:val="005A7E61"/>
    <w:rsid w:val="005A7E6B"/>
    <w:rsid w:val="005B017B"/>
    <w:rsid w:val="005B0DCF"/>
    <w:rsid w:val="005B1CF5"/>
    <w:rsid w:val="005B27C7"/>
    <w:rsid w:val="005B2840"/>
    <w:rsid w:val="005C2D8B"/>
    <w:rsid w:val="005C3E49"/>
    <w:rsid w:val="005D16F6"/>
    <w:rsid w:val="005D3B6A"/>
    <w:rsid w:val="005E0C07"/>
    <w:rsid w:val="005E5EB5"/>
    <w:rsid w:val="005E6C3C"/>
    <w:rsid w:val="005F36EE"/>
    <w:rsid w:val="005F68AF"/>
    <w:rsid w:val="005F73D6"/>
    <w:rsid w:val="005F7949"/>
    <w:rsid w:val="00602196"/>
    <w:rsid w:val="00603E33"/>
    <w:rsid w:val="006042D2"/>
    <w:rsid w:val="00606905"/>
    <w:rsid w:val="00606D92"/>
    <w:rsid w:val="00610C86"/>
    <w:rsid w:val="00613B01"/>
    <w:rsid w:val="00617391"/>
    <w:rsid w:val="006229C5"/>
    <w:rsid w:val="00626B6B"/>
    <w:rsid w:val="00634BCB"/>
    <w:rsid w:val="00634E3A"/>
    <w:rsid w:val="00635FBC"/>
    <w:rsid w:val="006364D8"/>
    <w:rsid w:val="00645C0A"/>
    <w:rsid w:val="00652688"/>
    <w:rsid w:val="00662E47"/>
    <w:rsid w:val="0066312B"/>
    <w:rsid w:val="00665078"/>
    <w:rsid w:val="00665BE5"/>
    <w:rsid w:val="006666EC"/>
    <w:rsid w:val="0066720E"/>
    <w:rsid w:val="00670347"/>
    <w:rsid w:val="006728EA"/>
    <w:rsid w:val="00684253"/>
    <w:rsid w:val="00684F3D"/>
    <w:rsid w:val="0068644E"/>
    <w:rsid w:val="00687349"/>
    <w:rsid w:val="00687A54"/>
    <w:rsid w:val="0069621B"/>
    <w:rsid w:val="006A27CF"/>
    <w:rsid w:val="006A48D1"/>
    <w:rsid w:val="006B0870"/>
    <w:rsid w:val="006B7F6F"/>
    <w:rsid w:val="006C7895"/>
    <w:rsid w:val="006D009A"/>
    <w:rsid w:val="006D5230"/>
    <w:rsid w:val="006D6DC2"/>
    <w:rsid w:val="006D71AD"/>
    <w:rsid w:val="006E045B"/>
    <w:rsid w:val="006E0558"/>
    <w:rsid w:val="006E41B3"/>
    <w:rsid w:val="006F13D0"/>
    <w:rsid w:val="006F17FB"/>
    <w:rsid w:val="006F289E"/>
    <w:rsid w:val="006F3BAC"/>
    <w:rsid w:val="00716DBE"/>
    <w:rsid w:val="00723D77"/>
    <w:rsid w:val="0073259F"/>
    <w:rsid w:val="007365D7"/>
    <w:rsid w:val="007516A2"/>
    <w:rsid w:val="00751F68"/>
    <w:rsid w:val="00752512"/>
    <w:rsid w:val="00752CD6"/>
    <w:rsid w:val="00753B1B"/>
    <w:rsid w:val="00755E51"/>
    <w:rsid w:val="00760E55"/>
    <w:rsid w:val="00761321"/>
    <w:rsid w:val="00764784"/>
    <w:rsid w:val="0077072A"/>
    <w:rsid w:val="00771050"/>
    <w:rsid w:val="007723E5"/>
    <w:rsid w:val="007744B8"/>
    <w:rsid w:val="007748D6"/>
    <w:rsid w:val="00787928"/>
    <w:rsid w:val="00787FCD"/>
    <w:rsid w:val="007904EC"/>
    <w:rsid w:val="00792511"/>
    <w:rsid w:val="007930FD"/>
    <w:rsid w:val="007A79B4"/>
    <w:rsid w:val="007B19F2"/>
    <w:rsid w:val="007B437C"/>
    <w:rsid w:val="007B70A1"/>
    <w:rsid w:val="007C1339"/>
    <w:rsid w:val="007C63F5"/>
    <w:rsid w:val="007D35BB"/>
    <w:rsid w:val="007D37E3"/>
    <w:rsid w:val="007D40E6"/>
    <w:rsid w:val="007D701B"/>
    <w:rsid w:val="007E0EDE"/>
    <w:rsid w:val="007F619F"/>
    <w:rsid w:val="008015EE"/>
    <w:rsid w:val="0080446C"/>
    <w:rsid w:val="00817E7B"/>
    <w:rsid w:val="00832E9D"/>
    <w:rsid w:val="00832FEF"/>
    <w:rsid w:val="00834DAC"/>
    <w:rsid w:val="00836214"/>
    <w:rsid w:val="00837200"/>
    <w:rsid w:val="00837E22"/>
    <w:rsid w:val="008610AD"/>
    <w:rsid w:val="00862A3E"/>
    <w:rsid w:val="0087416B"/>
    <w:rsid w:val="008755A4"/>
    <w:rsid w:val="00876644"/>
    <w:rsid w:val="00886EC8"/>
    <w:rsid w:val="0089446A"/>
    <w:rsid w:val="0089505A"/>
    <w:rsid w:val="00896492"/>
    <w:rsid w:val="00896521"/>
    <w:rsid w:val="008A3617"/>
    <w:rsid w:val="008A6ABB"/>
    <w:rsid w:val="008A7EEB"/>
    <w:rsid w:val="008B1862"/>
    <w:rsid w:val="008D078E"/>
    <w:rsid w:val="008D1B0E"/>
    <w:rsid w:val="008D7546"/>
    <w:rsid w:val="008E239D"/>
    <w:rsid w:val="008F2887"/>
    <w:rsid w:val="008F3B05"/>
    <w:rsid w:val="008F788F"/>
    <w:rsid w:val="00902750"/>
    <w:rsid w:val="0090431D"/>
    <w:rsid w:val="00907FB2"/>
    <w:rsid w:val="00916736"/>
    <w:rsid w:val="00922383"/>
    <w:rsid w:val="00933FE4"/>
    <w:rsid w:val="00935334"/>
    <w:rsid w:val="00942882"/>
    <w:rsid w:val="0094451A"/>
    <w:rsid w:val="009510BE"/>
    <w:rsid w:val="009632DD"/>
    <w:rsid w:val="00963482"/>
    <w:rsid w:val="00965D73"/>
    <w:rsid w:val="00976689"/>
    <w:rsid w:val="00977E04"/>
    <w:rsid w:val="0098046A"/>
    <w:rsid w:val="009808ED"/>
    <w:rsid w:val="00982CEB"/>
    <w:rsid w:val="00985EA0"/>
    <w:rsid w:val="00986D5B"/>
    <w:rsid w:val="009872C8"/>
    <w:rsid w:val="00994B84"/>
    <w:rsid w:val="009958F4"/>
    <w:rsid w:val="009A3AD9"/>
    <w:rsid w:val="009A4752"/>
    <w:rsid w:val="009C007E"/>
    <w:rsid w:val="009C0B23"/>
    <w:rsid w:val="009C22FB"/>
    <w:rsid w:val="009C49FC"/>
    <w:rsid w:val="009D2158"/>
    <w:rsid w:val="009D29BB"/>
    <w:rsid w:val="009D2B5E"/>
    <w:rsid w:val="009D595D"/>
    <w:rsid w:val="009F2271"/>
    <w:rsid w:val="009F311D"/>
    <w:rsid w:val="00A03CFC"/>
    <w:rsid w:val="00A04891"/>
    <w:rsid w:val="00A070CD"/>
    <w:rsid w:val="00A1110C"/>
    <w:rsid w:val="00A119EB"/>
    <w:rsid w:val="00A12498"/>
    <w:rsid w:val="00A1370B"/>
    <w:rsid w:val="00A21A7F"/>
    <w:rsid w:val="00A21F99"/>
    <w:rsid w:val="00A36B56"/>
    <w:rsid w:val="00A3731F"/>
    <w:rsid w:val="00A44912"/>
    <w:rsid w:val="00A46CBA"/>
    <w:rsid w:val="00A548A7"/>
    <w:rsid w:val="00A62864"/>
    <w:rsid w:val="00A63202"/>
    <w:rsid w:val="00A64642"/>
    <w:rsid w:val="00A66F60"/>
    <w:rsid w:val="00A67C46"/>
    <w:rsid w:val="00A72082"/>
    <w:rsid w:val="00A724E0"/>
    <w:rsid w:val="00A727D5"/>
    <w:rsid w:val="00A7291C"/>
    <w:rsid w:val="00A74248"/>
    <w:rsid w:val="00A76D40"/>
    <w:rsid w:val="00A81449"/>
    <w:rsid w:val="00A849CC"/>
    <w:rsid w:val="00A866D0"/>
    <w:rsid w:val="00A9600F"/>
    <w:rsid w:val="00A97458"/>
    <w:rsid w:val="00AA1A83"/>
    <w:rsid w:val="00AA649D"/>
    <w:rsid w:val="00AB147D"/>
    <w:rsid w:val="00AC190D"/>
    <w:rsid w:val="00AC2378"/>
    <w:rsid w:val="00AC4879"/>
    <w:rsid w:val="00AF096E"/>
    <w:rsid w:val="00AF3F42"/>
    <w:rsid w:val="00B07C92"/>
    <w:rsid w:val="00B13605"/>
    <w:rsid w:val="00B15845"/>
    <w:rsid w:val="00B53459"/>
    <w:rsid w:val="00B535FA"/>
    <w:rsid w:val="00B53D68"/>
    <w:rsid w:val="00B54D2E"/>
    <w:rsid w:val="00B8205F"/>
    <w:rsid w:val="00B84ED2"/>
    <w:rsid w:val="00B87AC2"/>
    <w:rsid w:val="00B95D69"/>
    <w:rsid w:val="00BA14A0"/>
    <w:rsid w:val="00BA2EE1"/>
    <w:rsid w:val="00BA685D"/>
    <w:rsid w:val="00BB2959"/>
    <w:rsid w:val="00BB529E"/>
    <w:rsid w:val="00BC0534"/>
    <w:rsid w:val="00BC0AF5"/>
    <w:rsid w:val="00BC0BA3"/>
    <w:rsid w:val="00BC292E"/>
    <w:rsid w:val="00BD68D1"/>
    <w:rsid w:val="00BD7503"/>
    <w:rsid w:val="00BE0BC5"/>
    <w:rsid w:val="00BE2C83"/>
    <w:rsid w:val="00BE2D18"/>
    <w:rsid w:val="00BE38FF"/>
    <w:rsid w:val="00BE6694"/>
    <w:rsid w:val="00BE66E6"/>
    <w:rsid w:val="00BE672B"/>
    <w:rsid w:val="00BE70A4"/>
    <w:rsid w:val="00BF2C70"/>
    <w:rsid w:val="00BF2DDC"/>
    <w:rsid w:val="00BF735A"/>
    <w:rsid w:val="00C006A6"/>
    <w:rsid w:val="00C00D3B"/>
    <w:rsid w:val="00C14490"/>
    <w:rsid w:val="00C157C7"/>
    <w:rsid w:val="00C161A4"/>
    <w:rsid w:val="00C2004B"/>
    <w:rsid w:val="00C200DB"/>
    <w:rsid w:val="00C22D1F"/>
    <w:rsid w:val="00C25BF1"/>
    <w:rsid w:val="00C31D95"/>
    <w:rsid w:val="00C322C8"/>
    <w:rsid w:val="00C32A9A"/>
    <w:rsid w:val="00C36145"/>
    <w:rsid w:val="00C40D39"/>
    <w:rsid w:val="00C43506"/>
    <w:rsid w:val="00C51105"/>
    <w:rsid w:val="00C512E7"/>
    <w:rsid w:val="00C60D05"/>
    <w:rsid w:val="00C739EE"/>
    <w:rsid w:val="00C74FFF"/>
    <w:rsid w:val="00C80E96"/>
    <w:rsid w:val="00C821B3"/>
    <w:rsid w:val="00C82418"/>
    <w:rsid w:val="00C826C5"/>
    <w:rsid w:val="00C82D75"/>
    <w:rsid w:val="00C87A61"/>
    <w:rsid w:val="00C90013"/>
    <w:rsid w:val="00C9027C"/>
    <w:rsid w:val="00C90641"/>
    <w:rsid w:val="00C94D6B"/>
    <w:rsid w:val="00CA28B0"/>
    <w:rsid w:val="00CA7076"/>
    <w:rsid w:val="00CB0BAD"/>
    <w:rsid w:val="00CB3D54"/>
    <w:rsid w:val="00CB4069"/>
    <w:rsid w:val="00CC4AF3"/>
    <w:rsid w:val="00CC4E69"/>
    <w:rsid w:val="00CC75F8"/>
    <w:rsid w:val="00CC797D"/>
    <w:rsid w:val="00CD1C2E"/>
    <w:rsid w:val="00CD327A"/>
    <w:rsid w:val="00CD5D86"/>
    <w:rsid w:val="00CD785A"/>
    <w:rsid w:val="00CD7E76"/>
    <w:rsid w:val="00CE358E"/>
    <w:rsid w:val="00CF0185"/>
    <w:rsid w:val="00D02B47"/>
    <w:rsid w:val="00D03156"/>
    <w:rsid w:val="00D049A1"/>
    <w:rsid w:val="00D12F13"/>
    <w:rsid w:val="00D156AC"/>
    <w:rsid w:val="00D15DAB"/>
    <w:rsid w:val="00D26F00"/>
    <w:rsid w:val="00D318F9"/>
    <w:rsid w:val="00D33B1F"/>
    <w:rsid w:val="00D37FA8"/>
    <w:rsid w:val="00D4427D"/>
    <w:rsid w:val="00D53E8F"/>
    <w:rsid w:val="00D61F82"/>
    <w:rsid w:val="00D66651"/>
    <w:rsid w:val="00D7194D"/>
    <w:rsid w:val="00D728B4"/>
    <w:rsid w:val="00D7376B"/>
    <w:rsid w:val="00D776DE"/>
    <w:rsid w:val="00D82F50"/>
    <w:rsid w:val="00D83141"/>
    <w:rsid w:val="00D8413C"/>
    <w:rsid w:val="00D849EB"/>
    <w:rsid w:val="00D85EF7"/>
    <w:rsid w:val="00D91811"/>
    <w:rsid w:val="00D94054"/>
    <w:rsid w:val="00DA286F"/>
    <w:rsid w:val="00DA3525"/>
    <w:rsid w:val="00DB0677"/>
    <w:rsid w:val="00DB4D09"/>
    <w:rsid w:val="00DB5843"/>
    <w:rsid w:val="00DC4103"/>
    <w:rsid w:val="00DC7263"/>
    <w:rsid w:val="00DD4A4E"/>
    <w:rsid w:val="00DE3C04"/>
    <w:rsid w:val="00DF260E"/>
    <w:rsid w:val="00DF2BC3"/>
    <w:rsid w:val="00DF74F9"/>
    <w:rsid w:val="00E1333D"/>
    <w:rsid w:val="00E159C4"/>
    <w:rsid w:val="00E2084E"/>
    <w:rsid w:val="00E21895"/>
    <w:rsid w:val="00E26663"/>
    <w:rsid w:val="00E273DC"/>
    <w:rsid w:val="00E30862"/>
    <w:rsid w:val="00E35182"/>
    <w:rsid w:val="00E405D4"/>
    <w:rsid w:val="00E41720"/>
    <w:rsid w:val="00E42BD7"/>
    <w:rsid w:val="00E4678D"/>
    <w:rsid w:val="00E47D6D"/>
    <w:rsid w:val="00E643E9"/>
    <w:rsid w:val="00E72EEC"/>
    <w:rsid w:val="00E73E03"/>
    <w:rsid w:val="00E74348"/>
    <w:rsid w:val="00E75A36"/>
    <w:rsid w:val="00E81163"/>
    <w:rsid w:val="00E82D9B"/>
    <w:rsid w:val="00E83A10"/>
    <w:rsid w:val="00E93122"/>
    <w:rsid w:val="00E970C3"/>
    <w:rsid w:val="00EA15FD"/>
    <w:rsid w:val="00EA2481"/>
    <w:rsid w:val="00EA337E"/>
    <w:rsid w:val="00EA6275"/>
    <w:rsid w:val="00EC6078"/>
    <w:rsid w:val="00ED1BF0"/>
    <w:rsid w:val="00ED3AD0"/>
    <w:rsid w:val="00EE1D24"/>
    <w:rsid w:val="00EE24F2"/>
    <w:rsid w:val="00F02A1E"/>
    <w:rsid w:val="00F03FEA"/>
    <w:rsid w:val="00F043F8"/>
    <w:rsid w:val="00F14B56"/>
    <w:rsid w:val="00F16BB2"/>
    <w:rsid w:val="00F349F7"/>
    <w:rsid w:val="00F405C3"/>
    <w:rsid w:val="00F4294E"/>
    <w:rsid w:val="00F42D5F"/>
    <w:rsid w:val="00F4631A"/>
    <w:rsid w:val="00F47BEB"/>
    <w:rsid w:val="00F51F31"/>
    <w:rsid w:val="00F53556"/>
    <w:rsid w:val="00F61125"/>
    <w:rsid w:val="00F61C6C"/>
    <w:rsid w:val="00F709D4"/>
    <w:rsid w:val="00F843D7"/>
    <w:rsid w:val="00F84A25"/>
    <w:rsid w:val="00F87182"/>
    <w:rsid w:val="00F90089"/>
    <w:rsid w:val="00F90B7C"/>
    <w:rsid w:val="00F956A3"/>
    <w:rsid w:val="00F97B86"/>
    <w:rsid w:val="00FA6C03"/>
    <w:rsid w:val="00FA7E23"/>
    <w:rsid w:val="00FB7130"/>
    <w:rsid w:val="00FB7F2B"/>
    <w:rsid w:val="00FC418C"/>
    <w:rsid w:val="00FD47CD"/>
    <w:rsid w:val="00FE2AC1"/>
    <w:rsid w:val="00FE30C4"/>
    <w:rsid w:val="00FE3EEF"/>
    <w:rsid w:val="00FF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F67E1-301B-4AD3-BBAF-BC9C3E4F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5C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625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link w:val="30"/>
    <w:uiPriority w:val="9"/>
    <w:qFormat/>
    <w:rsid w:val="005625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625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semiHidden/>
    <w:rsid w:val="005625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unhideWhenUsed/>
    <w:rsid w:val="005625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8644E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4782</Words>
  <Characters>27260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31979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Natalia Urodlivets</dc:creator>
  <cp:keywords/>
  <cp:lastModifiedBy>Kompvid2</cp:lastModifiedBy>
  <cp:revision>3</cp:revision>
  <cp:lastPrinted>2017-12-12T12:42:00Z</cp:lastPrinted>
  <dcterms:created xsi:type="dcterms:W3CDTF">2018-01-23T10:05:00Z</dcterms:created>
  <dcterms:modified xsi:type="dcterms:W3CDTF">2018-01-23T10:05:00Z</dcterms:modified>
</cp:coreProperties>
</file>